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A2FC" w14:textId="6A7914D5" w:rsidR="001F58D8" w:rsidRPr="001F58D8" w:rsidRDefault="001F58D8" w:rsidP="001F58D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F58D8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en-GB"/>
          <w14:ligatures w14:val="none"/>
        </w:rPr>
        <w:t>Win-Win Negotiation Quiz</w:t>
      </w:r>
    </w:p>
    <w:p w14:paraId="5F5E7C8E" w14:textId="77777777" w:rsidR="001F58D8" w:rsidRPr="001F58D8" w:rsidRDefault="001F58D8" w:rsidP="001F58D8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1F58D8">
        <w:rPr>
          <w:rFonts w:eastAsia="Times New Roman" w:cstheme="minorHAnsi"/>
          <w:i/>
          <w:iCs/>
          <w:color w:val="000000"/>
          <w:kern w:val="0"/>
          <w:lang w:eastAsia="en-GB"/>
          <w14:ligatures w14:val="none"/>
        </w:rPr>
        <w:t>Test your knowledge. Sharpen your edge.</w:t>
      </w:r>
      <w:r w:rsidRPr="001F58D8">
        <w:rPr>
          <w:rFonts w:eastAsia="Times New Roman" w:cstheme="minorHAnsi"/>
          <w:color w:val="000000"/>
          <w:kern w:val="0"/>
          <w:lang w:eastAsia="en-GB"/>
          <w14:ligatures w14:val="none"/>
        </w:rPr>
        <w:br/>
        <w:t>Based on the bestselling book </w:t>
      </w:r>
      <w:r w:rsidRPr="001F58D8">
        <w:rPr>
          <w:rFonts w:eastAsia="Times New Roman" w:cstheme="minorHAnsi"/>
          <w:i/>
          <w:iCs/>
          <w:color w:val="000000"/>
          <w:kern w:val="0"/>
          <w:lang w:eastAsia="en-GB"/>
          <w14:ligatures w14:val="none"/>
        </w:rPr>
        <w:t xml:space="preserve">Win </w:t>
      </w:r>
      <w:proofErr w:type="spellStart"/>
      <w:r w:rsidRPr="001F58D8">
        <w:rPr>
          <w:rFonts w:eastAsia="Times New Roman" w:cstheme="minorHAnsi"/>
          <w:i/>
          <w:iCs/>
          <w:color w:val="000000"/>
          <w:kern w:val="0"/>
          <w:lang w:eastAsia="en-GB"/>
          <w14:ligatures w14:val="none"/>
        </w:rPr>
        <w:t>Win</w:t>
      </w:r>
      <w:proofErr w:type="spellEnd"/>
      <w:r w:rsidRPr="001F58D8">
        <w:rPr>
          <w:rFonts w:eastAsia="Times New Roman" w:cstheme="minorHAnsi"/>
          <w:i/>
          <w:iCs/>
          <w:color w:val="000000"/>
          <w:kern w:val="0"/>
          <w:lang w:eastAsia="en-GB"/>
          <w14:ligatures w14:val="none"/>
        </w:rPr>
        <w:t>: How to Get a Winning Result from Persuasive Negotiations</w:t>
      </w:r>
      <w:r w:rsidRPr="001F58D8">
        <w:rPr>
          <w:rFonts w:eastAsia="Times New Roman" w:cstheme="minorHAnsi"/>
          <w:color w:val="000000"/>
          <w:kern w:val="0"/>
          <w:lang w:eastAsia="en-GB"/>
          <w14:ligatures w14:val="none"/>
        </w:rPr>
        <w:t> by Derek Arden.</w:t>
      </w:r>
    </w:p>
    <w:p w14:paraId="46DD39B7" w14:textId="77777777" w:rsidR="001F58D8" w:rsidRPr="001F58D8" w:rsidRDefault="001F58D8" w:rsidP="001F58D8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1F58D8">
        <w:rPr>
          <w:rFonts w:eastAsia="Times New Roman" w:cstheme="minorHAnsi"/>
          <w:color w:val="000000"/>
          <w:kern w:val="0"/>
          <w:lang w:eastAsia="en-GB"/>
          <w14:ligatures w14:val="none"/>
        </w:rPr>
        <w:t>Whether you're a seasoned negotiator, a student, or simply eager to improve your influence, this quick quiz is a smart way to refresh your skills—and raise your game.</w:t>
      </w:r>
    </w:p>
    <w:p w14:paraId="4B404067" w14:textId="77777777" w:rsidR="00122FB6" w:rsidRDefault="00941E1A" w:rsidP="00122FB6">
      <w:pPr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 w:cstheme="minorHAnsi"/>
          <w:noProof/>
          <w:color w:val="000000"/>
          <w:kern w:val="0"/>
          <w:sz w:val="21"/>
          <w:szCs w:val="21"/>
          <w:lang w:eastAsia="en-GB"/>
        </w:rPr>
        <w:pict w14:anchorId="24FBC210">
          <v:rect id="_x0000_i1027" alt="" style="width:451.3pt;height:.05pt;mso-width-percent:0;mso-height-percent:0;mso-width-percent:0;mso-height-percent:0" o:hralign="center" o:hrstd="t" o:hr="t" fillcolor="#a0a0a0" stroked="f"/>
        </w:pict>
      </w:r>
      <w:r w:rsidR="006316DA" w:rsidRPr="00122FB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t>Instructions:</w:t>
      </w:r>
    </w:p>
    <w:p w14:paraId="754DA162" w14:textId="7B3478A4" w:rsidR="006316DA" w:rsidRPr="00122FB6" w:rsidRDefault="006316DA" w:rsidP="00122FB6">
      <w:pPr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</w:pP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t>For each question, choose the correct answer from the four options provided.</w:t>
      </w:r>
      <w:r w:rsidR="001F58D8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t xml:space="preserve"> The answers are at the bottom of page 3.</w:t>
      </w:r>
    </w:p>
    <w:p w14:paraId="3E3519EC" w14:textId="77777777" w:rsidR="006316DA" w:rsidRPr="00122FB6" w:rsidRDefault="006316DA" w:rsidP="006316D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122FB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t>Part 1</w:t>
      </w:r>
    </w:p>
    <w:p w14:paraId="16304D2D" w14:textId="77777777" w:rsidR="006316DA" w:rsidRPr="00122FB6" w:rsidRDefault="006316DA" w:rsidP="006316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</w:pPr>
      <w:r w:rsidRPr="00122FB6">
        <w:rPr>
          <w:rFonts w:eastAsia="Times New Roman" w:cstheme="minorHAnsi"/>
          <w:b/>
          <w:bCs/>
          <w:color w:val="000000"/>
          <w:kern w:val="0"/>
          <w:sz w:val="21"/>
          <w:szCs w:val="21"/>
          <w:lang w:eastAsia="en-GB"/>
          <w14:ligatures w14:val="none"/>
        </w:rPr>
        <w:t>What is the most critical factor in achieving a successful negotiation?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A) Confidence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B) Luck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C) Preparation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D) Aggressiveness</w:t>
      </w:r>
    </w:p>
    <w:p w14:paraId="560D740A" w14:textId="2C2E7806" w:rsidR="006316DA" w:rsidRPr="00122FB6" w:rsidRDefault="006316DA" w:rsidP="006316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</w:pPr>
      <w:r w:rsidRPr="00122FB6">
        <w:rPr>
          <w:rFonts w:eastAsia="Times New Roman" w:cstheme="minorHAnsi"/>
          <w:b/>
          <w:bCs/>
          <w:color w:val="000000"/>
          <w:kern w:val="0"/>
          <w:sz w:val="21"/>
          <w:szCs w:val="21"/>
          <w:lang w:eastAsia="en-GB"/>
          <w14:ligatures w14:val="none"/>
        </w:rPr>
        <w:t>What should you do when you receive the first offer in a negotiation?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A) Accept it immediately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 xml:space="preserve">B) </w:t>
      </w:r>
      <w:r w:rsidR="00122FB6"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t>Flinch and m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t>ake a counteroffer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C) Walk away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D) Reveal your bottom line</w:t>
      </w:r>
    </w:p>
    <w:p w14:paraId="5D29826A" w14:textId="77777777" w:rsidR="006316DA" w:rsidRPr="00122FB6" w:rsidRDefault="006316DA" w:rsidP="006316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</w:pPr>
      <w:r w:rsidRPr="00122FB6">
        <w:rPr>
          <w:rFonts w:eastAsia="Times New Roman" w:cstheme="minorHAnsi"/>
          <w:b/>
          <w:bCs/>
          <w:color w:val="000000"/>
          <w:kern w:val="0"/>
          <w:sz w:val="21"/>
          <w:szCs w:val="21"/>
          <w:lang w:eastAsia="en-GB"/>
          <w14:ligatures w14:val="none"/>
        </w:rPr>
        <w:t>Why is building rapport important in negotiations?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A) It makes you appear friendly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B) It helps establish trust and cooperation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C) It prevents disagreements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D) It speeds up the negotiation process</w:t>
      </w:r>
    </w:p>
    <w:p w14:paraId="1C7D1419" w14:textId="77777777" w:rsidR="006316DA" w:rsidRPr="00122FB6" w:rsidRDefault="006316DA" w:rsidP="006316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</w:pPr>
      <w:r w:rsidRPr="00122FB6">
        <w:rPr>
          <w:rFonts w:eastAsia="Times New Roman" w:cstheme="minorHAnsi"/>
          <w:b/>
          <w:bCs/>
          <w:color w:val="000000"/>
          <w:kern w:val="0"/>
          <w:sz w:val="21"/>
          <w:szCs w:val="21"/>
          <w:lang w:eastAsia="en-GB"/>
          <w14:ligatures w14:val="none"/>
        </w:rPr>
        <w:t>When should you reveal your bottom line?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A) At the start of the negotiation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B) When asked by the other party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C) At the end, if necessary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D) Never, under any circumstances</w:t>
      </w:r>
    </w:p>
    <w:p w14:paraId="0578B2AA" w14:textId="77777777" w:rsidR="006316DA" w:rsidRPr="00122FB6" w:rsidRDefault="006316DA" w:rsidP="006316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</w:pPr>
      <w:r w:rsidRPr="00122FB6">
        <w:rPr>
          <w:rFonts w:eastAsia="Times New Roman" w:cstheme="minorHAnsi"/>
          <w:b/>
          <w:bCs/>
          <w:color w:val="000000"/>
          <w:kern w:val="0"/>
          <w:sz w:val="21"/>
          <w:szCs w:val="21"/>
          <w:lang w:eastAsia="en-GB"/>
          <w14:ligatures w14:val="none"/>
        </w:rPr>
        <w:t>How can silence be used effectively in a negotiation?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A) It forces the other party to make a move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B) It creates tension and frustration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C) It shows weakness</w:t>
      </w:r>
      <w:r w:rsidRPr="00122FB6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br/>
        <w:t>D) It is not useful at all</w:t>
      </w:r>
    </w:p>
    <w:p w14:paraId="026AE45A" w14:textId="77777777" w:rsidR="006316DA" w:rsidRPr="00BC3AE7" w:rsidRDefault="006316DA" w:rsidP="006316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What is a win-win negotiation approach based on?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Persuasion and collaboration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Manipulation and dominance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One party getting everything they want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Making quick deals</w:t>
      </w:r>
    </w:p>
    <w:p w14:paraId="59C6F3D6" w14:textId="04517CE5" w:rsidR="006316DA" w:rsidRPr="00BC3AE7" w:rsidRDefault="006316DA" w:rsidP="006316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Why is it important to have a</w:t>
      </w:r>
      <w:r w:rsidR="003C3DFA"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n </w:t>
      </w:r>
      <w:r w:rsidR="00896636"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Alternative Position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It allows you to reject bad deals with confidence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It makes negotiations unnecessary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It forces the other party to agree with you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It guarantees success</w:t>
      </w:r>
    </w:p>
    <w:p w14:paraId="408539DA" w14:textId="77777777" w:rsidR="006316DA" w:rsidRPr="00BC3AE7" w:rsidRDefault="006316DA" w:rsidP="006316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lastRenderedPageBreak/>
        <w:t>Which of the following is a key principle of effective negotiation?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Speaking more than the other party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Asking strategic questions and listening carefully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Avoiding difficult topics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Always agreeing to keep the relationship positive</w:t>
      </w:r>
    </w:p>
    <w:p w14:paraId="52093A42" w14:textId="77777777" w:rsidR="006316DA" w:rsidRPr="00BC3AE7" w:rsidRDefault="006316DA" w:rsidP="006316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What is the advantage of setting high expectations in a negotiation?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It makes the other party nervous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It increases the likelihood of achieving better results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It forces the other party to concede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It guarantees that you’ll get everything you want</w:t>
      </w:r>
    </w:p>
    <w:p w14:paraId="470CDC8E" w14:textId="77777777" w:rsidR="006316DA" w:rsidRPr="00BC3AE7" w:rsidRDefault="006316DA" w:rsidP="006316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What should you do after a negotiation ends?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Forget about it and move on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Review what went well and what could be improved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Assume you did everything perfectly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Immediately start another negotiation</w:t>
      </w:r>
    </w:p>
    <w:p w14:paraId="21D8B93B" w14:textId="77777777" w:rsidR="00045CE8" w:rsidRPr="00BC3AE7" w:rsidRDefault="00045CE8" w:rsidP="00045CE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8C68162" w14:textId="4267C40B" w:rsidR="00045CE8" w:rsidRPr="00BC3AE7" w:rsidRDefault="00045CE8" w:rsidP="00045CE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Part 2</w:t>
      </w:r>
    </w:p>
    <w:p w14:paraId="125E42ED" w14:textId="77777777" w:rsidR="00045CE8" w:rsidRPr="00BC3AE7" w:rsidRDefault="00045CE8" w:rsidP="00045CE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What is the first step in preparing for a negotiation?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Deciding your final offer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Researching the other party’s needs and objectives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Preparing an aggressive opening statement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Waiting to see what the other party offers</w:t>
      </w:r>
    </w:p>
    <w:p w14:paraId="453A4C06" w14:textId="77777777" w:rsidR="00045CE8" w:rsidRPr="00BC3AE7" w:rsidRDefault="00045CE8" w:rsidP="00045CE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Which of these is NOT an effective negotiation tactic?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Asking open-ended questions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Using silence strategically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Making small concessions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Accepting the first offer without discussion</w:t>
      </w:r>
    </w:p>
    <w:p w14:paraId="6883586C" w14:textId="77777777" w:rsidR="00045CE8" w:rsidRPr="00BC3AE7" w:rsidRDefault="00045CE8" w:rsidP="00045CE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What is a key advantage of active listening in negotiations?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It helps you identify the other party’s true interests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It makes you appear less aggressive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It speeds up the process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It allows you to dominate the conversation</w:t>
      </w:r>
    </w:p>
    <w:p w14:paraId="11E403B3" w14:textId="77777777" w:rsidR="00045CE8" w:rsidRPr="00BC3AE7" w:rsidRDefault="00045CE8" w:rsidP="00045CE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Why is it important to understand the other party’s perspective?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It makes them feel superior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It allows you to manipulate them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It helps create solutions that benefit both sides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It ensures they get what they want</w:t>
      </w:r>
    </w:p>
    <w:p w14:paraId="736EA30C" w14:textId="77777777" w:rsidR="00045CE8" w:rsidRPr="00BC3AE7" w:rsidRDefault="00045CE8" w:rsidP="00045CE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Which of the following is an example of a "win-win" outcome?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One party gets everything, the other gets nothing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Both parties walk away with something of value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The deal closes as quickly as possible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One party dominates the discussion</w:t>
      </w:r>
    </w:p>
    <w:p w14:paraId="7671E5F6" w14:textId="422111FC" w:rsidR="00045CE8" w:rsidRPr="00BC3AE7" w:rsidRDefault="00045CE8" w:rsidP="00045CE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What is the best way to handle a difficult or aggressive negotiator?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Mirror their aggression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Stay calm and use strategic questioning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Walk away immediately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Give in to their demands to avoid conflic</w:t>
      </w:r>
      <w:r w:rsidR="009D21FC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t>t</w:t>
      </w:r>
      <w:r w:rsidRPr="00BC3AE7">
        <w:rPr>
          <w:rFonts w:ascii="ArialMT" w:eastAsia="Times New Roman" w:hAnsi="ArialMT" w:cs="Times New Roman"/>
          <w:b/>
          <w:bCs/>
          <w:color w:val="000000" w:themeColor="text1"/>
          <w:kern w:val="0"/>
          <w:sz w:val="18"/>
          <w:szCs w:val="18"/>
          <w:lang w:eastAsia="en-GB"/>
          <w14:ligatures w14:val="none"/>
        </w:rPr>
        <w:t>. </w:t>
      </w:r>
    </w:p>
    <w:p w14:paraId="0A901012" w14:textId="77777777" w:rsidR="00045CE8" w:rsidRPr="00BC3AE7" w:rsidRDefault="00045CE8" w:rsidP="00045CE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What should you do if the negotiation is at a deadlock?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End the conversation and leave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Offer unnecessary concessions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lastRenderedPageBreak/>
        <w:t xml:space="preserve">C) Explore creative alternatives and ask how </w:t>
      </w:r>
      <w:proofErr w:type="gramStart"/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t>can we</w:t>
      </w:r>
      <w:proofErr w:type="gramEnd"/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 achieve a “Win </w:t>
      </w:r>
      <w:proofErr w:type="spellStart"/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t>Win</w:t>
      </w:r>
      <w:proofErr w:type="spellEnd"/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t>”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Give up and accept the other party’s terms</w:t>
      </w:r>
    </w:p>
    <w:p w14:paraId="53C54633" w14:textId="77777777" w:rsidR="00045CE8" w:rsidRPr="00BC3AE7" w:rsidRDefault="00045CE8" w:rsidP="00045CE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What does "anchoring" mean in a negotiation?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Making an opening offer that sets the range for discussion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Refusing to compromise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Using a dominant stance to intimidate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Letting the other party make the first move</w:t>
      </w:r>
    </w:p>
    <w:p w14:paraId="5222ED31" w14:textId="77777777" w:rsidR="00045CE8" w:rsidRPr="00BC3AE7" w:rsidRDefault="00045CE8" w:rsidP="00045CE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Why is it useful to summarize key points during a negotiation?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It clarifies understanding and prevents miscommunication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It makes the conversation longer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It forces the other party to agree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It is not necessary if both parties are experienced</w:t>
      </w:r>
    </w:p>
    <w:p w14:paraId="4F9A08CE" w14:textId="0C777673" w:rsidR="00473C4A" w:rsidRPr="001F58D8" w:rsidRDefault="00045CE8" w:rsidP="001F58D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What is the role of emotional intelligence in negotiation?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A) It allows you to manipulate emotions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B) It helps manage emotions and build stronger relationships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C) It is only useful for personal relationships</w:t>
      </w:r>
      <w:r w:rsidRPr="00BC3AE7"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  <w:br/>
        <w:t>D) It is not important in business negotiations</w:t>
      </w:r>
    </w:p>
    <w:p w14:paraId="6A5A5F4E" w14:textId="77777777" w:rsidR="001F58D8" w:rsidRDefault="001F58D8" w:rsidP="00675F8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656279B4" w14:textId="5E07BFEA" w:rsidR="00675F81" w:rsidRPr="0047033C" w:rsidRDefault="00473C4A" w:rsidP="00675F8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Answers - </w:t>
      </w:r>
      <w:r w:rsidR="00675F81" w:rsidRPr="0047033C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en-GB"/>
          <w14:ligatures w14:val="none"/>
        </w:rPr>
        <w:t>Part 1</w:t>
      </w:r>
    </w:p>
    <w:p w14:paraId="0DE3ECDF" w14:textId="77777777" w:rsidR="00675F81" w:rsidRPr="0047033C" w:rsidRDefault="00675F81" w:rsidP="00675F8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47033C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What is the most critical factor in achieving a successful negotiation?</w:t>
      </w:r>
      <w:r w:rsidRPr="0047033C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47033C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Answer: C) Preparation</w:t>
      </w:r>
      <w:r w:rsidRPr="0047033C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47033C">
        <w:rPr>
          <w:rFonts w:eastAsia="Times New Roman" w:cstheme="minorHAnsi"/>
          <w:i/>
          <w:iCs/>
          <w:color w:val="000000"/>
          <w:kern w:val="0"/>
          <w:lang w:eastAsia="en-GB"/>
          <w14:ligatures w14:val="none"/>
        </w:rPr>
        <w:t>Explanation: Proper preparation gives you confidence, strategies, and key insights into the other party.</w:t>
      </w:r>
    </w:p>
    <w:p w14:paraId="7C02F1DD" w14:textId="77777777" w:rsidR="00675F81" w:rsidRPr="0047033C" w:rsidRDefault="00675F81" w:rsidP="00675F8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47033C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What should you do when you receive the first offer in a negotiation?</w:t>
      </w:r>
      <w:r w:rsidRPr="0047033C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47033C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Answer: B) Make a counteroffer</w:t>
      </w:r>
      <w:r w:rsidRPr="0047033C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47033C">
        <w:rPr>
          <w:rFonts w:eastAsia="Times New Roman" w:cstheme="minorHAnsi"/>
          <w:i/>
          <w:iCs/>
          <w:color w:val="000000"/>
          <w:kern w:val="0"/>
          <w:lang w:eastAsia="en-GB"/>
          <w14:ligatures w14:val="none"/>
        </w:rPr>
        <w:t>Explanation: The first offer is often negotiable, and making a counteroffer allows for better terms.</w:t>
      </w:r>
    </w:p>
    <w:p w14:paraId="180596BC" w14:textId="77777777" w:rsidR="00675F81" w:rsidRPr="0047033C" w:rsidRDefault="00675F81" w:rsidP="00675F8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47033C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Why is building rapport important in negotiations?</w:t>
      </w:r>
      <w:r w:rsidRPr="0047033C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47033C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Answer: B) It helps establish trust and cooperation</w:t>
      </w:r>
      <w:r w:rsidRPr="0047033C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47033C">
        <w:rPr>
          <w:rFonts w:eastAsia="Times New Roman" w:cstheme="minorHAnsi"/>
          <w:i/>
          <w:iCs/>
          <w:color w:val="000000"/>
          <w:kern w:val="0"/>
          <w:lang w:eastAsia="en-GB"/>
          <w14:ligatures w14:val="none"/>
        </w:rPr>
        <w:t>Explanation: Trust leads to better communication and increases the chances of a positive outcome.</w:t>
      </w:r>
    </w:p>
    <w:p w14:paraId="29746FE8" w14:textId="77777777" w:rsidR="00675F81" w:rsidRPr="0047033C" w:rsidRDefault="00675F81" w:rsidP="00675F8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47033C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When should you reveal your bottom line?</w:t>
      </w:r>
      <w:r w:rsidRPr="0047033C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47033C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Answer: C) At the end, if necessary</w:t>
      </w:r>
      <w:r w:rsidRPr="0047033C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47033C">
        <w:rPr>
          <w:rFonts w:eastAsia="Times New Roman" w:cstheme="minorHAnsi"/>
          <w:i/>
          <w:iCs/>
          <w:color w:val="000000"/>
          <w:kern w:val="0"/>
          <w:lang w:eastAsia="en-GB"/>
          <w14:ligatures w14:val="none"/>
        </w:rPr>
        <w:t>Explanation: Revealing your bottom line too early weakens your bargaining power.</w:t>
      </w:r>
    </w:p>
    <w:p w14:paraId="72F5E74D" w14:textId="77777777" w:rsidR="00675F81" w:rsidRPr="0047033C" w:rsidRDefault="00675F81" w:rsidP="00675F8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47033C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How can silence be used effectively in a negotiation?</w:t>
      </w:r>
      <w:r w:rsidRPr="0047033C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47033C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Answer: A) It forces the other party to make a move</w:t>
      </w:r>
      <w:r w:rsidRPr="0047033C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47033C">
        <w:rPr>
          <w:rFonts w:eastAsia="Times New Roman" w:cstheme="minorHAnsi"/>
          <w:i/>
          <w:iCs/>
          <w:color w:val="000000"/>
          <w:kern w:val="0"/>
          <w:lang w:eastAsia="en-GB"/>
          <w14:ligatures w14:val="none"/>
        </w:rPr>
        <w:t>Explanation: Silence creates discomfort, encouraging the other party to speak or make a concession.</w:t>
      </w:r>
    </w:p>
    <w:p w14:paraId="5EB774E0" w14:textId="77777777" w:rsidR="00675F81" w:rsidRPr="00BC3AE7" w:rsidRDefault="00675F81" w:rsidP="00675F8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What is a win-win negotiation approach based on?</w:t>
      </w:r>
      <w:r w:rsidRPr="00BC3AE7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Answer: A) Persuasion and collaboration</w:t>
      </w:r>
      <w:r w:rsidRPr="00BC3AE7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lang w:eastAsia="en-GB"/>
          <w14:ligatures w14:val="none"/>
        </w:rPr>
        <w:t>Explanation: The best negotiations focus on mutual benefits rather than one-sided victories.</w:t>
      </w:r>
    </w:p>
    <w:p w14:paraId="3F0B919D" w14:textId="55EBCF0E" w:rsidR="00675F81" w:rsidRPr="00BC3AE7" w:rsidRDefault="00675F81" w:rsidP="00675F8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Why is it important to have a</w:t>
      </w:r>
      <w:r w:rsidR="003C3DFA"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n AP</w:t>
      </w: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3C3DFA"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Alternative Position</w:t>
      </w:r>
      <w:r w:rsidRPr="00BC3AE7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Answer: A) It allows you to reject bad deals with confidence</w:t>
      </w:r>
      <w:r w:rsidRPr="00BC3AE7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lang w:eastAsia="en-GB"/>
          <w14:ligatures w14:val="none"/>
        </w:rPr>
        <w:t xml:space="preserve">Explanation: A strong </w:t>
      </w:r>
      <w:r w:rsidR="00896636" w:rsidRPr="00BC3AE7">
        <w:rPr>
          <w:rFonts w:eastAsia="Times New Roman" w:cstheme="minorHAnsi"/>
          <w:i/>
          <w:iCs/>
          <w:color w:val="000000" w:themeColor="text1"/>
          <w:kern w:val="0"/>
          <w:lang w:eastAsia="en-GB"/>
          <w14:ligatures w14:val="none"/>
        </w:rPr>
        <w:t>Alternative Position</w:t>
      </w:r>
      <w:r w:rsidRPr="00BC3AE7">
        <w:rPr>
          <w:rFonts w:eastAsia="Times New Roman" w:cstheme="minorHAnsi"/>
          <w:i/>
          <w:iCs/>
          <w:color w:val="000000" w:themeColor="text1"/>
          <w:kern w:val="0"/>
          <w:lang w:eastAsia="en-GB"/>
          <w14:ligatures w14:val="none"/>
        </w:rPr>
        <w:t xml:space="preserve"> gives you leverage and prevents you from accepting </w:t>
      </w:r>
      <w:proofErr w:type="spellStart"/>
      <w:r w:rsidRPr="00BC3AE7">
        <w:rPr>
          <w:rFonts w:eastAsia="Times New Roman" w:cstheme="minorHAnsi"/>
          <w:i/>
          <w:iCs/>
          <w:color w:val="000000" w:themeColor="text1"/>
          <w:kern w:val="0"/>
          <w:lang w:eastAsia="en-GB"/>
          <w14:ligatures w14:val="none"/>
        </w:rPr>
        <w:t>unfavorable</w:t>
      </w:r>
      <w:proofErr w:type="spellEnd"/>
      <w:r w:rsidRPr="00BC3AE7">
        <w:rPr>
          <w:rFonts w:eastAsia="Times New Roman" w:cstheme="minorHAnsi"/>
          <w:i/>
          <w:iCs/>
          <w:color w:val="000000" w:themeColor="text1"/>
          <w:kern w:val="0"/>
          <w:lang w:eastAsia="en-GB"/>
          <w14:ligatures w14:val="none"/>
        </w:rPr>
        <w:t xml:space="preserve"> terms.</w:t>
      </w:r>
    </w:p>
    <w:p w14:paraId="39DDFE84" w14:textId="77777777" w:rsidR="00675F81" w:rsidRPr="00BC3AE7" w:rsidRDefault="00675F81" w:rsidP="00675F8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lastRenderedPageBreak/>
        <w:t>Which of the following is a key principle of effective negotiation?</w:t>
      </w:r>
      <w:r w:rsidRPr="00BC3AE7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Answer: B) Asking strategic questions and listening carefully</w:t>
      </w:r>
      <w:r w:rsidRPr="00BC3AE7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lang w:eastAsia="en-GB"/>
          <w14:ligatures w14:val="none"/>
        </w:rPr>
        <w:t>Explanation: Listening reveals insights about the other party’s needs and helps craft better solutions.</w:t>
      </w:r>
    </w:p>
    <w:p w14:paraId="1479D690" w14:textId="77777777" w:rsidR="00675F81" w:rsidRPr="00BC3AE7" w:rsidRDefault="00675F81" w:rsidP="00675F8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What is the advantage of setting high expectations in a negotiation?</w:t>
      </w:r>
      <w:r w:rsidRPr="00BC3AE7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Answer: B) It increases the likelihood of achieving better results</w:t>
      </w:r>
      <w:r w:rsidRPr="00BC3AE7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lang w:eastAsia="en-GB"/>
          <w14:ligatures w14:val="none"/>
        </w:rPr>
        <w:t>Explanation: Higher expectations create room for negotiation and improve final outcomes.</w:t>
      </w:r>
    </w:p>
    <w:p w14:paraId="2129062A" w14:textId="77777777" w:rsidR="00675F81" w:rsidRPr="00BC3AE7" w:rsidRDefault="00675F81" w:rsidP="00675F8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What should you do after a negotiation ends?</w:t>
      </w:r>
      <w:r w:rsidRPr="00BC3AE7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Answer: B) Review what went well and what could be improved</w:t>
      </w:r>
      <w:r w:rsidRPr="00BC3AE7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lang w:eastAsia="en-GB"/>
          <w14:ligatures w14:val="none"/>
        </w:rPr>
        <w:t xml:space="preserve">Explanation: </w:t>
      </w:r>
      <w:proofErr w:type="spellStart"/>
      <w:r w:rsidRPr="00BC3AE7">
        <w:rPr>
          <w:rFonts w:eastAsia="Times New Roman" w:cstheme="minorHAnsi"/>
          <w:i/>
          <w:iCs/>
          <w:color w:val="000000" w:themeColor="text1"/>
          <w:kern w:val="0"/>
          <w:lang w:eastAsia="en-GB"/>
          <w14:ligatures w14:val="none"/>
        </w:rPr>
        <w:t>Analyzing</w:t>
      </w:r>
      <w:proofErr w:type="spellEnd"/>
      <w:r w:rsidRPr="00BC3AE7">
        <w:rPr>
          <w:rFonts w:eastAsia="Times New Roman" w:cstheme="minorHAnsi"/>
          <w:i/>
          <w:iCs/>
          <w:color w:val="000000" w:themeColor="text1"/>
          <w:kern w:val="0"/>
          <w:lang w:eastAsia="en-GB"/>
          <w14:ligatures w14:val="none"/>
        </w:rPr>
        <w:t xml:space="preserve"> past negotiations helps refine future strategies and techniques.</w:t>
      </w:r>
    </w:p>
    <w:p w14:paraId="081059CE" w14:textId="77777777" w:rsidR="00675F81" w:rsidRPr="00BC3AE7" w:rsidRDefault="00675F81" w:rsidP="00675F81">
      <w:p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</w:p>
    <w:p w14:paraId="5376009D" w14:textId="77777777" w:rsidR="006316DA" w:rsidRPr="00BC3AE7" w:rsidRDefault="00941E1A" w:rsidP="006316DA">
      <w:pPr>
        <w:rPr>
          <w:rFonts w:eastAsia="Times New Roman" w:cstheme="minorHAnsi"/>
          <w:color w:val="000000" w:themeColor="text1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 w:cstheme="minorHAnsi"/>
          <w:noProof/>
          <w:color w:val="000000" w:themeColor="text1"/>
          <w:kern w:val="0"/>
          <w:sz w:val="21"/>
          <w:szCs w:val="21"/>
          <w:lang w:eastAsia="en-GB"/>
        </w:rPr>
        <w:pict w14:anchorId="6950948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1652945" w14:textId="77777777" w:rsidR="005F2D97" w:rsidRPr="00BC3AE7" w:rsidRDefault="005F2D97">
      <w:pPr>
        <w:rPr>
          <w:rFonts w:cstheme="minorHAnsi"/>
          <w:color w:val="000000" w:themeColor="text1"/>
          <w:sz w:val="21"/>
          <w:szCs w:val="21"/>
        </w:rPr>
      </w:pPr>
    </w:p>
    <w:p w14:paraId="18E8430A" w14:textId="71136B1A" w:rsidR="006D15A3" w:rsidRPr="00BC3AE7" w:rsidRDefault="00473C4A" w:rsidP="006D15A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Answers P</w:t>
      </w:r>
      <w:r w:rsidR="006D15A3"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art 2</w:t>
      </w:r>
    </w:p>
    <w:p w14:paraId="21608B03" w14:textId="77777777" w:rsidR="006D15A3" w:rsidRPr="00BC3AE7" w:rsidRDefault="006D15A3" w:rsidP="006D15A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What is the first step in preparing for a negotiation?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Answer: B) Researching the other party’s needs and objectives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Explanation: Understanding the other party’s priorities allows you to tailor your approach effectively.</w:t>
      </w:r>
    </w:p>
    <w:p w14:paraId="0FC1A44C" w14:textId="77777777" w:rsidR="006D15A3" w:rsidRPr="00BC3AE7" w:rsidRDefault="006D15A3" w:rsidP="006D15A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Which of these is NOT an effective negotiation tactic?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Answer: D) Accepting the first offer without discussion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Explanation: Negotiation is about seeking better terms, and the first offer is usually flexible.</w:t>
      </w:r>
    </w:p>
    <w:p w14:paraId="12C89F8D" w14:textId="77777777" w:rsidR="006D15A3" w:rsidRPr="00BC3AE7" w:rsidRDefault="006D15A3" w:rsidP="006D15A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What is a key advantage of active listening in negotiations?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Answer: A) It helps you identify the other party’s true interests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Explanation: Listening allows you to uncover unspoken needs and opportunities for agreement.</w:t>
      </w:r>
    </w:p>
    <w:p w14:paraId="359D9095" w14:textId="77777777" w:rsidR="006D15A3" w:rsidRPr="00BC3AE7" w:rsidRDefault="006D15A3" w:rsidP="006D15A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Why is it important to understand the other party’s perspective?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Answer: C) It helps create solutions that benefit both sides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Explanation: Understanding their viewpoint allows for creative solutions that satisfy both parties.</w:t>
      </w:r>
    </w:p>
    <w:p w14:paraId="78C06BFB" w14:textId="77777777" w:rsidR="006D15A3" w:rsidRPr="00BC3AE7" w:rsidRDefault="006D15A3" w:rsidP="006D15A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Which of the following is an example of a "win-win" outcome?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Answer: B) Both parties walk away with something of value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Explanation: A successful negotiation ensures both sides feel they have gained something.</w:t>
      </w:r>
    </w:p>
    <w:p w14:paraId="08FB83CF" w14:textId="77777777" w:rsidR="006D15A3" w:rsidRPr="00BC3AE7" w:rsidRDefault="006D15A3" w:rsidP="006D15A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What is the best way to handle a difficult or aggressive negotiator?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Answer: B) Stay calm and use strategic questioning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Explanation: Remaining composed helps you control the conversation and uncover the other party’s motives.</w:t>
      </w:r>
    </w:p>
    <w:p w14:paraId="33FC46D6" w14:textId="68EA21C5" w:rsidR="006D15A3" w:rsidRPr="00BC3AE7" w:rsidRDefault="006D15A3" w:rsidP="006D15A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What should you do if the negotiation is at a deadlock?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Answer: C) Explore creative alternatives </w:t>
      </w:r>
      <w:r w:rsidR="00896636"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and ask how </w:t>
      </w:r>
      <w:proofErr w:type="gramStart"/>
      <w:r w:rsidR="00896636"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can we</w:t>
      </w:r>
      <w:proofErr w:type="gramEnd"/>
      <w:r w:rsidR="00896636"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achieve a “Win </w:t>
      </w:r>
      <w:proofErr w:type="spellStart"/>
      <w:r w:rsidR="00896636"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Win</w:t>
      </w:r>
      <w:proofErr w:type="spellEnd"/>
      <w:r w:rsidR="00896636"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”</w:t>
      </w:r>
      <w:r w:rsidR="00896636"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Explanation: Finding new angles or options can help break a stalemate and move negotiations forward.</w:t>
      </w:r>
    </w:p>
    <w:p w14:paraId="703640C7" w14:textId="77777777" w:rsidR="006D15A3" w:rsidRPr="00BC3AE7" w:rsidRDefault="006D15A3" w:rsidP="006D15A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What does "anchoring" mean in a negotiation?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Answer: A) Making an opening offer that sets the range for discussion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Explanation: The first offer influences the final deal by establishing a reference point.</w:t>
      </w:r>
    </w:p>
    <w:p w14:paraId="6C60059B" w14:textId="77777777" w:rsidR="006D15A3" w:rsidRPr="00BC3AE7" w:rsidRDefault="006D15A3" w:rsidP="006D15A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Why is it useful to summarize key points during a negotiation?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Answer: A) It clarifies understanding and prevents miscommunication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Explanation: Regular summaries ensure both parties are aligned and reduce misunderstandings.</w:t>
      </w:r>
    </w:p>
    <w:p w14:paraId="3AC3FA21" w14:textId="77777777" w:rsidR="006D15A3" w:rsidRPr="00BC3AE7" w:rsidRDefault="006D15A3" w:rsidP="006D15A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What is the role of emotional intelligence in negotiation?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Answer: B) It helps manage emotions and build stronger relationships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BC3AE7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Explanation: Recognizing emotions helps maintain control, build trust, and improve outcomes.</w:t>
      </w:r>
    </w:p>
    <w:p w14:paraId="0B5F9058" w14:textId="77777777" w:rsidR="006D15A3" w:rsidRPr="00BC3AE7" w:rsidRDefault="00941E1A" w:rsidP="006D15A3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noProof/>
          <w:color w:val="000000" w:themeColor="text1"/>
          <w:kern w:val="0"/>
          <w:sz w:val="22"/>
          <w:szCs w:val="22"/>
          <w:lang w:eastAsia="en-GB"/>
        </w:rPr>
        <w:pict w14:anchorId="7420960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C3136F7" w14:textId="77777777" w:rsidR="006D15A3" w:rsidRPr="00BC3AE7" w:rsidRDefault="006D15A3" w:rsidP="006D15A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>Scoring:</w:t>
      </w:r>
    </w:p>
    <w:p w14:paraId="37168802" w14:textId="77777777" w:rsidR="006D15A3" w:rsidRPr="00BC3AE7" w:rsidRDefault="006D15A3" w:rsidP="006D15A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18-20: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 Expert Negotiator – You have a strong understanding of win-win negotiation strategies!</w:t>
      </w:r>
    </w:p>
    <w:p w14:paraId="766C8C51" w14:textId="77777777" w:rsidR="006D15A3" w:rsidRPr="00BC3AE7" w:rsidRDefault="006D15A3" w:rsidP="006D15A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14-17: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 Skilled Negotiator – You’re on the right path! A little more practice will make you even better.</w:t>
      </w:r>
    </w:p>
    <w:p w14:paraId="3D4FE63A" w14:textId="77777777" w:rsidR="006D15A3" w:rsidRPr="00BC3AE7" w:rsidRDefault="006D15A3" w:rsidP="006D15A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10-13: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 Learning Negotiator – You understand some key principles but could refine your approach.</w:t>
      </w:r>
    </w:p>
    <w:p w14:paraId="3D402101" w14:textId="77777777" w:rsidR="006D15A3" w:rsidRPr="00BC3AE7" w:rsidRDefault="006D15A3" w:rsidP="006D15A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C3AE7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Below 10:</w:t>
      </w:r>
      <w:r w:rsidRPr="00BC3AE7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 Time to review! Go back and revisit Derek Arden’s book for more insights.</w:t>
      </w:r>
    </w:p>
    <w:p w14:paraId="0DB0E90C" w14:textId="77777777" w:rsidR="005D6737" w:rsidRDefault="005D6737" w:rsidP="001F58D8">
      <w:pPr>
        <w:spacing w:before="100" w:beforeAutospacing="1" w:after="100" w:afterAutospacing="1"/>
        <w:outlineLvl w:val="2"/>
        <w:rPr>
          <w:rFonts w:cstheme="minorHAnsi"/>
          <w:color w:val="000000" w:themeColor="text1"/>
          <w:sz w:val="22"/>
          <w:szCs w:val="22"/>
        </w:rPr>
      </w:pPr>
    </w:p>
    <w:p w14:paraId="53D01372" w14:textId="6515BAEC" w:rsidR="001F58D8" w:rsidRPr="001F58D8" w:rsidRDefault="001F58D8" w:rsidP="001F58D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1F58D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About Derek Arden</w:t>
      </w:r>
    </w:p>
    <w:p w14:paraId="7086DDF8" w14:textId="77777777" w:rsidR="001F58D8" w:rsidRPr="001F58D8" w:rsidRDefault="001F58D8" w:rsidP="001F58D8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F58D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Derek Arden is an internationally recognised expert in negotiation, communication, and influence.</w:t>
      </w:r>
      <w:r w:rsidRPr="001F58D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  <w:t>He studied negotiation at Harvard, has delivered masterclasses in over 32 countries, and is the author of 10 books—including the global bestseller </w:t>
      </w:r>
      <w:r w:rsidRPr="001F58D8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Win </w:t>
      </w:r>
      <w:proofErr w:type="spellStart"/>
      <w:r w:rsidRPr="001F58D8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>Win</w:t>
      </w:r>
      <w:proofErr w:type="spellEnd"/>
      <w:r w:rsidRPr="001F58D8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>: How to Get a Winning Result from Persuasive Negotiations</w:t>
      </w:r>
      <w:r w:rsidRPr="001F58D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00FE5FF8" w14:textId="77777777" w:rsidR="001F58D8" w:rsidRPr="001F58D8" w:rsidRDefault="001F58D8" w:rsidP="001F58D8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F58D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With over 35 years of experience—spanning high-stakes banking, boardroom deals, and live broadcast interviews—Derek’s insights have helped clients secure multi-million-pound outcomes.</w:t>
      </w:r>
      <w:r w:rsidRPr="001F58D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  <w:t>He is a visiting lecturer on MBA programmes, hosts the popular </w:t>
      </w:r>
      <w:r w:rsidRPr="001F58D8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>Monday Night Live</w:t>
      </w:r>
      <w:r w:rsidRPr="001F58D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show, and delivers keynotes that inspire action and deliver measurable results.</w:t>
      </w:r>
    </w:p>
    <w:p w14:paraId="39B45DB9" w14:textId="77777777" w:rsidR="001F58D8" w:rsidRPr="001F58D8" w:rsidRDefault="001F58D8" w:rsidP="001F58D8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F58D8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n-GB"/>
          <w14:ligatures w14:val="none"/>
        </w:rPr>
        <w:t>▶</w:t>
      </w:r>
      <w:r w:rsidRPr="001F58D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To book Derek for a masterclass, keynote, or one-to-one executive briefing, visit </w:t>
      </w:r>
      <w:hyperlink r:id="rId7" w:tgtFrame="_new" w:history="1">
        <w:r w:rsidRPr="001F58D8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www.derekarden.com</w:t>
        </w:r>
      </w:hyperlink>
      <w:r w:rsidRPr="001F58D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or connect on LinkedIn.</w:t>
      </w:r>
    </w:p>
    <w:p w14:paraId="08A4B4EA" w14:textId="77777777" w:rsidR="001F58D8" w:rsidRPr="00045CE8" w:rsidRDefault="001F58D8">
      <w:pPr>
        <w:rPr>
          <w:rFonts w:cstheme="minorHAnsi"/>
          <w:color w:val="000000" w:themeColor="text1"/>
          <w:sz w:val="21"/>
          <w:szCs w:val="21"/>
        </w:rPr>
      </w:pPr>
    </w:p>
    <w:sectPr w:rsidR="001F58D8" w:rsidRPr="00045CE8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DF9A" w14:textId="77777777" w:rsidR="00941E1A" w:rsidRDefault="00941E1A" w:rsidP="008B4E5A">
      <w:r>
        <w:separator/>
      </w:r>
    </w:p>
  </w:endnote>
  <w:endnote w:type="continuationSeparator" w:id="0">
    <w:p w14:paraId="6F27CBBD" w14:textId="77777777" w:rsidR="00941E1A" w:rsidRDefault="00941E1A" w:rsidP="008B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19548474"/>
      <w:docPartObj>
        <w:docPartGallery w:val="Page Numbers (Bottom of Page)"/>
        <w:docPartUnique/>
      </w:docPartObj>
    </w:sdtPr>
    <w:sdtContent>
      <w:p w14:paraId="10320D74" w14:textId="4ACA6CEC" w:rsidR="008B4E5A" w:rsidRDefault="008B4E5A" w:rsidP="000E22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71F0DC" w14:textId="77777777" w:rsidR="008B4E5A" w:rsidRDefault="008B4E5A" w:rsidP="008B4E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1535149"/>
      <w:docPartObj>
        <w:docPartGallery w:val="Page Numbers (Bottom of Page)"/>
        <w:docPartUnique/>
      </w:docPartObj>
    </w:sdtPr>
    <w:sdtContent>
      <w:p w14:paraId="29AEBCB5" w14:textId="12F87512" w:rsidR="008B4E5A" w:rsidRDefault="008B4E5A" w:rsidP="000E22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67F5AF" w14:textId="47821939" w:rsidR="00896636" w:rsidRDefault="00BC3AE7" w:rsidP="008B4E5A">
    <w:pPr>
      <w:pStyle w:val="Footer"/>
      <w:ind w:right="360"/>
    </w:pPr>
    <w: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EDF4" w14:textId="77777777" w:rsidR="00941E1A" w:rsidRDefault="00941E1A" w:rsidP="008B4E5A">
      <w:r>
        <w:separator/>
      </w:r>
    </w:p>
  </w:footnote>
  <w:footnote w:type="continuationSeparator" w:id="0">
    <w:p w14:paraId="119EBD54" w14:textId="77777777" w:rsidR="00941E1A" w:rsidRDefault="00941E1A" w:rsidP="008B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C5F"/>
    <w:multiLevelType w:val="multilevel"/>
    <w:tmpl w:val="832E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2575F"/>
    <w:multiLevelType w:val="multilevel"/>
    <w:tmpl w:val="622833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42DFF"/>
    <w:multiLevelType w:val="multilevel"/>
    <w:tmpl w:val="7E16B9A8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5CAC0A35"/>
    <w:multiLevelType w:val="multilevel"/>
    <w:tmpl w:val="8A9E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0C6C84"/>
    <w:multiLevelType w:val="multilevel"/>
    <w:tmpl w:val="8142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3739873">
    <w:abstractNumId w:val="4"/>
  </w:num>
  <w:num w:numId="2" w16cid:durableId="1933582562">
    <w:abstractNumId w:val="2"/>
  </w:num>
  <w:num w:numId="3" w16cid:durableId="1550730152">
    <w:abstractNumId w:val="3"/>
  </w:num>
  <w:num w:numId="4" w16cid:durableId="442892331">
    <w:abstractNumId w:val="1"/>
  </w:num>
  <w:num w:numId="5" w16cid:durableId="150231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DA"/>
    <w:rsid w:val="00045CE8"/>
    <w:rsid w:val="00063A80"/>
    <w:rsid w:val="00064A3E"/>
    <w:rsid w:val="000745DF"/>
    <w:rsid w:val="00090CBB"/>
    <w:rsid w:val="0010710B"/>
    <w:rsid w:val="00112062"/>
    <w:rsid w:val="00122FB6"/>
    <w:rsid w:val="00130924"/>
    <w:rsid w:val="0016661C"/>
    <w:rsid w:val="001D542A"/>
    <w:rsid w:val="001E144D"/>
    <w:rsid w:val="001E5E71"/>
    <w:rsid w:val="001F58D8"/>
    <w:rsid w:val="002959B7"/>
    <w:rsid w:val="002964E4"/>
    <w:rsid w:val="002F3278"/>
    <w:rsid w:val="003A26C6"/>
    <w:rsid w:val="003C3DFA"/>
    <w:rsid w:val="003E1362"/>
    <w:rsid w:val="004158CC"/>
    <w:rsid w:val="004402A9"/>
    <w:rsid w:val="00473C4A"/>
    <w:rsid w:val="004E06F5"/>
    <w:rsid w:val="00500253"/>
    <w:rsid w:val="0051530B"/>
    <w:rsid w:val="00587162"/>
    <w:rsid w:val="005A4191"/>
    <w:rsid w:val="005D6737"/>
    <w:rsid w:val="005F2D97"/>
    <w:rsid w:val="005F2F1D"/>
    <w:rsid w:val="006046AE"/>
    <w:rsid w:val="006316DA"/>
    <w:rsid w:val="006329A8"/>
    <w:rsid w:val="00646DFB"/>
    <w:rsid w:val="0065266E"/>
    <w:rsid w:val="00653B65"/>
    <w:rsid w:val="00675F81"/>
    <w:rsid w:val="00684955"/>
    <w:rsid w:val="006B2E16"/>
    <w:rsid w:val="006D15A3"/>
    <w:rsid w:val="007331C8"/>
    <w:rsid w:val="00767753"/>
    <w:rsid w:val="00782732"/>
    <w:rsid w:val="007839DF"/>
    <w:rsid w:val="007A0200"/>
    <w:rsid w:val="007B2C3F"/>
    <w:rsid w:val="007D2553"/>
    <w:rsid w:val="00800F99"/>
    <w:rsid w:val="00814CFB"/>
    <w:rsid w:val="00817DA5"/>
    <w:rsid w:val="00820933"/>
    <w:rsid w:val="008256E4"/>
    <w:rsid w:val="0089468A"/>
    <w:rsid w:val="00896636"/>
    <w:rsid w:val="008B4E5A"/>
    <w:rsid w:val="008E2ECC"/>
    <w:rsid w:val="00926B28"/>
    <w:rsid w:val="00941E1A"/>
    <w:rsid w:val="00987107"/>
    <w:rsid w:val="00994646"/>
    <w:rsid w:val="009D21FC"/>
    <w:rsid w:val="00A4010F"/>
    <w:rsid w:val="00A44DB9"/>
    <w:rsid w:val="00A54E85"/>
    <w:rsid w:val="00AB5355"/>
    <w:rsid w:val="00AE2B15"/>
    <w:rsid w:val="00AE3116"/>
    <w:rsid w:val="00B00F6A"/>
    <w:rsid w:val="00B30443"/>
    <w:rsid w:val="00B37631"/>
    <w:rsid w:val="00B65B99"/>
    <w:rsid w:val="00B835CF"/>
    <w:rsid w:val="00BB768C"/>
    <w:rsid w:val="00BC3AE7"/>
    <w:rsid w:val="00C8037A"/>
    <w:rsid w:val="00CA242D"/>
    <w:rsid w:val="00CA7056"/>
    <w:rsid w:val="00CF1EF9"/>
    <w:rsid w:val="00D77555"/>
    <w:rsid w:val="00D81088"/>
    <w:rsid w:val="00D96C90"/>
    <w:rsid w:val="00DB7124"/>
    <w:rsid w:val="00DC3F86"/>
    <w:rsid w:val="00E615AC"/>
    <w:rsid w:val="00EA2962"/>
    <w:rsid w:val="00EF15B6"/>
    <w:rsid w:val="00F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1100"/>
  <w15:chartTrackingRefBased/>
  <w15:docId w15:val="{9B814FCF-06A4-5D44-9E41-D8CD59F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1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1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6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6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6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6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6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16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316DA"/>
    <w:rPr>
      <w:b/>
      <w:bCs/>
    </w:rPr>
  </w:style>
  <w:style w:type="character" w:styleId="Emphasis">
    <w:name w:val="Emphasis"/>
    <w:basedOn w:val="DefaultParagraphFont"/>
    <w:uiPriority w:val="20"/>
    <w:qFormat/>
    <w:rsid w:val="006316D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B4E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E5A"/>
  </w:style>
  <w:style w:type="character" w:styleId="PageNumber">
    <w:name w:val="page number"/>
    <w:basedOn w:val="DefaultParagraphFont"/>
    <w:uiPriority w:val="99"/>
    <w:semiHidden/>
    <w:unhideWhenUsed/>
    <w:rsid w:val="008B4E5A"/>
  </w:style>
  <w:style w:type="character" w:customStyle="1" w:styleId="apple-converted-space">
    <w:name w:val="apple-converted-space"/>
    <w:basedOn w:val="DefaultParagraphFont"/>
    <w:rsid w:val="006046AE"/>
  </w:style>
  <w:style w:type="paragraph" w:styleId="Header">
    <w:name w:val="header"/>
    <w:basedOn w:val="Normal"/>
    <w:link w:val="HeaderChar"/>
    <w:uiPriority w:val="99"/>
    <w:unhideWhenUsed/>
    <w:rsid w:val="008966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636"/>
  </w:style>
  <w:style w:type="character" w:styleId="Hyperlink">
    <w:name w:val="Hyperlink"/>
    <w:basedOn w:val="DefaultParagraphFont"/>
    <w:uiPriority w:val="99"/>
    <w:semiHidden/>
    <w:unhideWhenUsed/>
    <w:rsid w:val="001F5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rekarde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Arden</dc:creator>
  <cp:keywords/>
  <dc:description/>
  <cp:lastModifiedBy>Sally Arden</cp:lastModifiedBy>
  <cp:revision>10</cp:revision>
  <cp:lastPrinted>2025-04-24T12:49:00Z</cp:lastPrinted>
  <dcterms:created xsi:type="dcterms:W3CDTF">2025-05-31T06:00:00Z</dcterms:created>
  <dcterms:modified xsi:type="dcterms:W3CDTF">2025-06-30T05:30:00Z</dcterms:modified>
</cp:coreProperties>
</file>