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CF4D0" w14:textId="77777777" w:rsidR="00364716" w:rsidRDefault="00364716"/>
    <w:p w14:paraId="4C288B21" w14:textId="77777777" w:rsidR="00364716" w:rsidRDefault="00364716"/>
    <w:p w14:paraId="4A6E5A56" w14:textId="77777777" w:rsidR="00364716" w:rsidRDefault="00364716"/>
    <w:p w14:paraId="068C7DEC" w14:textId="77777777" w:rsidR="001948D6" w:rsidRDefault="001948D6" w:rsidP="001948D6">
      <w:pPr>
        <w:jc w:val="center"/>
      </w:pPr>
    </w:p>
    <w:p w14:paraId="4508D728" w14:textId="77777777" w:rsidR="001948D6" w:rsidRDefault="001948D6" w:rsidP="00121547"/>
    <w:p w14:paraId="7F3304E6" w14:textId="77777777" w:rsidR="001948D6" w:rsidRDefault="001948D6" w:rsidP="001948D6">
      <w:pPr>
        <w:jc w:val="center"/>
      </w:pPr>
    </w:p>
    <w:p w14:paraId="634FF6EB" w14:textId="0498B1EF" w:rsidR="001948D6" w:rsidRDefault="00AA6BA1" w:rsidP="00121547">
      <w:r>
        <w:t xml:space="preserve">Feb. </w:t>
      </w:r>
      <w:r w:rsidR="00D62192">
        <w:t>25</w:t>
      </w:r>
      <w:r w:rsidR="001948D6">
        <w:t>, 2020</w:t>
      </w:r>
    </w:p>
    <w:p w14:paraId="0DC08FE2" w14:textId="77777777" w:rsidR="001948D6" w:rsidRDefault="001948D6"/>
    <w:p w14:paraId="2F5C83E7" w14:textId="77777777" w:rsidR="001948D6" w:rsidRDefault="001948D6"/>
    <w:p w14:paraId="0B3D149B" w14:textId="19208D52" w:rsidR="00F85B37" w:rsidRDefault="00364716">
      <w:r>
        <w:t xml:space="preserve">Dear </w:t>
      </w:r>
      <w:r w:rsidR="00D62192">
        <w:t>Mr. Cary</w:t>
      </w:r>
      <w:r w:rsidR="00973E2B">
        <w:t>:</w:t>
      </w:r>
    </w:p>
    <w:p w14:paraId="414C3010" w14:textId="77777777" w:rsidR="00364716" w:rsidRDefault="00364716"/>
    <w:p w14:paraId="66C310F2" w14:textId="4AD0460C" w:rsidR="00973E2B" w:rsidRDefault="00364716">
      <w:r>
        <w:t xml:space="preserve">The people of West Virginia deserve to know the candidates who seek public office. To that end, I invite you to stand on stage with me </w:t>
      </w:r>
      <w:r w:rsidR="00D62192">
        <w:t>in place of Gov. Jim Justice</w:t>
      </w:r>
      <w:r w:rsidR="008068A9">
        <w:t>,</w:t>
      </w:r>
      <w:r w:rsidR="00D62192">
        <w:t xml:space="preserve"> who has not responded to </w:t>
      </w:r>
      <w:r w:rsidR="008068A9">
        <w:t xml:space="preserve">a similar letter, </w:t>
      </w:r>
      <w:r>
        <w:t xml:space="preserve">on three separate occasions </w:t>
      </w:r>
      <w:r w:rsidR="00121547">
        <w:t>prior to</w:t>
      </w:r>
      <w:r>
        <w:t xml:space="preserve"> the primary election in May</w:t>
      </w:r>
      <w:r w:rsidR="008068A9">
        <w:t>.</w:t>
      </w:r>
      <w:r>
        <w:t xml:space="preserve"> </w:t>
      </w:r>
    </w:p>
    <w:p w14:paraId="6A4976A3" w14:textId="77777777" w:rsidR="00973E2B" w:rsidRDefault="00973E2B"/>
    <w:p w14:paraId="37DF5393" w14:textId="43D34303" w:rsidR="00D62192" w:rsidRDefault="00364716" w:rsidP="00D62192">
      <w:r>
        <w:t xml:space="preserve">I propose </w:t>
      </w:r>
      <w:r w:rsidR="00A66B89">
        <w:t>we meet</w:t>
      </w:r>
      <w:r w:rsidR="001948D6">
        <w:t xml:space="preserve"> at three s</w:t>
      </w:r>
      <w:r>
        <w:t>ites</w:t>
      </w:r>
      <w:r w:rsidR="00121547">
        <w:t>:</w:t>
      </w:r>
      <w:r>
        <w:t xml:space="preserve"> one in each of our congressional districts</w:t>
      </w:r>
      <w:r w:rsidR="008068A9">
        <w:t xml:space="preserve"> to debate the issues that matter to Republican voters of our state</w:t>
      </w:r>
      <w:r>
        <w:t>.</w:t>
      </w:r>
      <w:r w:rsidR="00973E2B">
        <w:t xml:space="preserve"> </w:t>
      </w:r>
      <w:r>
        <w:t>I am confident we ca</w:t>
      </w:r>
      <w:r w:rsidR="00A66B89">
        <w:t xml:space="preserve">n arrange three </w:t>
      </w:r>
      <w:r w:rsidR="001948D6">
        <w:t xml:space="preserve">moderated </w:t>
      </w:r>
      <w:r w:rsidR="00A66B89">
        <w:t>debates</w:t>
      </w:r>
      <w:r w:rsidR="00973E2B">
        <w:t>, and</w:t>
      </w:r>
      <w:r w:rsidR="001948D6">
        <w:t xml:space="preserve"> I suggest we </w:t>
      </w:r>
      <w:r w:rsidR="00973E2B">
        <w:t>host</w:t>
      </w:r>
      <w:r w:rsidR="001948D6">
        <w:t xml:space="preserve"> the</w:t>
      </w:r>
      <w:r w:rsidR="00973E2B">
        <w:t xml:space="preserve">m </w:t>
      </w:r>
      <w:r w:rsidR="001948D6">
        <w:t>well in advance of the Tuesday, May 12 primary election</w:t>
      </w:r>
      <w:r w:rsidR="00973E2B">
        <w:t>. This will allow</w:t>
      </w:r>
      <w:r w:rsidR="001948D6">
        <w:t xml:space="preserve"> early voters </w:t>
      </w:r>
      <w:r w:rsidR="00973E2B">
        <w:t>ample time to assess each of us and where we stand.</w:t>
      </w:r>
      <w:r w:rsidR="00D62192">
        <w:t xml:space="preserve"> Candidate Mike Folk has already agreed to do so. </w:t>
      </w:r>
    </w:p>
    <w:p w14:paraId="4C5F07DD" w14:textId="0D960C97" w:rsidR="001948D6" w:rsidRDefault="001948D6" w:rsidP="00364716"/>
    <w:p w14:paraId="74BD794E" w14:textId="77777777" w:rsidR="002C1D88" w:rsidRDefault="002C1D88" w:rsidP="00364716"/>
    <w:p w14:paraId="23E3A53E" w14:textId="506DBCB2" w:rsidR="00A66B89" w:rsidRDefault="001948D6" w:rsidP="00364716">
      <w:r>
        <w:t xml:space="preserve">With the well-being of our state in mind, </w:t>
      </w:r>
      <w:r w:rsidR="00A66B89">
        <w:t>I look forward to hearing from you.</w:t>
      </w:r>
    </w:p>
    <w:p w14:paraId="050E720B" w14:textId="77777777" w:rsidR="00121547" w:rsidRDefault="00364716" w:rsidP="00121547">
      <w:r>
        <w:t xml:space="preserve"> </w:t>
      </w:r>
    </w:p>
    <w:p w14:paraId="08438FDE" w14:textId="77777777" w:rsidR="00121547" w:rsidRDefault="00121547" w:rsidP="00121547"/>
    <w:p w14:paraId="0FA7A089" w14:textId="228FF8AB" w:rsidR="00364716" w:rsidRDefault="001948D6" w:rsidP="00121547">
      <w:r>
        <w:t>Most sincerely,</w:t>
      </w:r>
    </w:p>
    <w:p w14:paraId="60D87FE9" w14:textId="77777777" w:rsidR="00121547" w:rsidRDefault="00121547" w:rsidP="00121547"/>
    <w:p w14:paraId="72CE072D" w14:textId="7C55CA6E" w:rsidR="00121547" w:rsidRDefault="00121547" w:rsidP="00121547">
      <w:r>
        <w:rPr>
          <w:noProof/>
        </w:rPr>
        <w:drawing>
          <wp:inline distT="0" distB="0" distL="0" distR="0" wp14:anchorId="7299A15D" wp14:editId="67DF4B39">
            <wp:extent cx="1378634" cy="718039"/>
            <wp:effectExtent l="0" t="0" r="0" b="6350"/>
            <wp:docPr id="1" name="Picture 1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-blac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424" cy="752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2C081" w14:textId="77777777" w:rsidR="00121547" w:rsidRDefault="00121547" w:rsidP="00121547"/>
    <w:p w14:paraId="46CA12ED" w14:textId="64F6449A" w:rsidR="001948D6" w:rsidRDefault="001948D6" w:rsidP="00121547">
      <w:r>
        <w:t>Woody Thrasher</w:t>
      </w:r>
    </w:p>
    <w:p w14:paraId="5144EBD5" w14:textId="77777777" w:rsidR="001948D6" w:rsidRDefault="001948D6" w:rsidP="001948D6">
      <w:pPr>
        <w:ind w:left="4320" w:firstLine="720"/>
      </w:pPr>
    </w:p>
    <w:p w14:paraId="5C182D22" w14:textId="77777777" w:rsidR="001948D6" w:rsidRDefault="001948D6" w:rsidP="001948D6">
      <w:pPr>
        <w:ind w:left="4320" w:firstLine="720"/>
      </w:pPr>
    </w:p>
    <w:p w14:paraId="26885AA1" w14:textId="77777777" w:rsidR="001948D6" w:rsidRDefault="001948D6" w:rsidP="001948D6">
      <w:pPr>
        <w:ind w:left="4320" w:firstLine="720"/>
      </w:pPr>
    </w:p>
    <w:p w14:paraId="58098DD5" w14:textId="77777777" w:rsidR="001948D6" w:rsidRDefault="001948D6" w:rsidP="001948D6">
      <w:pPr>
        <w:ind w:left="4320" w:firstLine="720"/>
      </w:pPr>
    </w:p>
    <w:p w14:paraId="0192F8D4" w14:textId="1ECB92D2" w:rsidR="00364716" w:rsidRDefault="00364716"/>
    <w:p w14:paraId="02CC4428" w14:textId="715F590B" w:rsidR="00FA3801" w:rsidRDefault="00FA3801"/>
    <w:p w14:paraId="71E7E2C5" w14:textId="67F3A65C" w:rsidR="00FA3801" w:rsidRDefault="00FA3801"/>
    <w:p w14:paraId="09420EF0" w14:textId="4643B5CC" w:rsidR="00FA3801" w:rsidRDefault="00FA3801"/>
    <w:p w14:paraId="2EA23E2F" w14:textId="21385A35" w:rsidR="00FA3801" w:rsidRDefault="00FA3801"/>
    <w:p w14:paraId="09E96186" w14:textId="594F02FB" w:rsidR="00FA3801" w:rsidRDefault="00FA3801"/>
    <w:p w14:paraId="08EA66A0" w14:textId="504BCFBB" w:rsidR="00FA3801" w:rsidRPr="00FA3801" w:rsidRDefault="00FA3801" w:rsidP="00FA3801">
      <w:pPr>
        <w:jc w:val="center"/>
        <w:rPr>
          <w:rFonts w:ascii="Times New Roman" w:eastAsia="Times New Roman" w:hAnsi="Times New Roman" w:cs="Times New Roman"/>
        </w:rPr>
      </w:pPr>
      <w:r w:rsidRPr="00FA3801">
        <w:rPr>
          <w:rFonts w:ascii="Arial" w:eastAsia="Times New Roman" w:hAnsi="Arial" w:cs="Arial"/>
          <w:i/>
          <w:iCs/>
          <w:color w:val="000000"/>
          <w:sz w:val="18"/>
          <w:szCs w:val="18"/>
        </w:rPr>
        <w:t>Paid for by Woody Thrasher for Governor 2020</w:t>
      </w:r>
      <w:bookmarkStart w:id="0" w:name="_GoBack"/>
      <w:bookmarkEnd w:id="0"/>
    </w:p>
    <w:sectPr w:rsidR="00FA3801" w:rsidRPr="00FA3801" w:rsidSect="00B96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716"/>
    <w:rsid w:val="00022CD6"/>
    <w:rsid w:val="00070437"/>
    <w:rsid w:val="00096107"/>
    <w:rsid w:val="0009749D"/>
    <w:rsid w:val="001209AC"/>
    <w:rsid w:val="00121547"/>
    <w:rsid w:val="00182D93"/>
    <w:rsid w:val="001948D6"/>
    <w:rsid w:val="001B41E6"/>
    <w:rsid w:val="001E4350"/>
    <w:rsid w:val="001E724C"/>
    <w:rsid w:val="001F0196"/>
    <w:rsid w:val="002043D3"/>
    <w:rsid w:val="002C15A5"/>
    <w:rsid w:val="002C1D88"/>
    <w:rsid w:val="002C5C47"/>
    <w:rsid w:val="00307C80"/>
    <w:rsid w:val="00322DE6"/>
    <w:rsid w:val="00330BF1"/>
    <w:rsid w:val="00364716"/>
    <w:rsid w:val="003B617B"/>
    <w:rsid w:val="003D1290"/>
    <w:rsid w:val="003E224E"/>
    <w:rsid w:val="004627A4"/>
    <w:rsid w:val="004769FB"/>
    <w:rsid w:val="00496E5F"/>
    <w:rsid w:val="004978C1"/>
    <w:rsid w:val="004C09E5"/>
    <w:rsid w:val="00500F7C"/>
    <w:rsid w:val="0051636A"/>
    <w:rsid w:val="00580425"/>
    <w:rsid w:val="005A14DD"/>
    <w:rsid w:val="005D6E43"/>
    <w:rsid w:val="005F427D"/>
    <w:rsid w:val="005F5BAB"/>
    <w:rsid w:val="006570C2"/>
    <w:rsid w:val="006638C1"/>
    <w:rsid w:val="006C020B"/>
    <w:rsid w:val="006E30E4"/>
    <w:rsid w:val="007163C9"/>
    <w:rsid w:val="00722AB4"/>
    <w:rsid w:val="00730939"/>
    <w:rsid w:val="0074108B"/>
    <w:rsid w:val="00754125"/>
    <w:rsid w:val="00772F70"/>
    <w:rsid w:val="007740E0"/>
    <w:rsid w:val="007779D3"/>
    <w:rsid w:val="007C6C9B"/>
    <w:rsid w:val="008068A9"/>
    <w:rsid w:val="00812391"/>
    <w:rsid w:val="00834E8C"/>
    <w:rsid w:val="00853CC6"/>
    <w:rsid w:val="00876774"/>
    <w:rsid w:val="00903FC1"/>
    <w:rsid w:val="00950C38"/>
    <w:rsid w:val="00954C00"/>
    <w:rsid w:val="00972E0E"/>
    <w:rsid w:val="00973E2B"/>
    <w:rsid w:val="00A07C69"/>
    <w:rsid w:val="00A575BD"/>
    <w:rsid w:val="00A66B89"/>
    <w:rsid w:val="00A80344"/>
    <w:rsid w:val="00A849DB"/>
    <w:rsid w:val="00A912AB"/>
    <w:rsid w:val="00AA6BA1"/>
    <w:rsid w:val="00AC5085"/>
    <w:rsid w:val="00AC7841"/>
    <w:rsid w:val="00B50F86"/>
    <w:rsid w:val="00B805BA"/>
    <w:rsid w:val="00B966C0"/>
    <w:rsid w:val="00C14A1F"/>
    <w:rsid w:val="00CB2039"/>
    <w:rsid w:val="00D43276"/>
    <w:rsid w:val="00D461EB"/>
    <w:rsid w:val="00D62192"/>
    <w:rsid w:val="00D91CAE"/>
    <w:rsid w:val="00DA30AA"/>
    <w:rsid w:val="00E44511"/>
    <w:rsid w:val="00E56A43"/>
    <w:rsid w:val="00E74639"/>
    <w:rsid w:val="00EA1B01"/>
    <w:rsid w:val="00F1498E"/>
    <w:rsid w:val="00F916D3"/>
    <w:rsid w:val="00F95D40"/>
    <w:rsid w:val="00FA3801"/>
    <w:rsid w:val="00FD0447"/>
    <w:rsid w:val="00FE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E7B6B7"/>
  <w15:chartTrackingRefBased/>
  <w15:docId w15:val="{A9F3D0A6-33B8-A843-BA24-C75A842D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8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2020-02-25T16:13:00Z</dcterms:created>
  <dcterms:modified xsi:type="dcterms:W3CDTF">2020-02-26T15:03:00Z</dcterms:modified>
</cp:coreProperties>
</file>