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8" w:rsidRDefault="00FD4E76">
      <w:r>
        <w:t>Smith Lunch Menu</w:t>
      </w:r>
      <w:bookmarkStart w:id="0" w:name="_GoBack"/>
      <w:bookmarkEnd w:id="0"/>
    </w:p>
    <w:p w:rsidR="003758B7" w:rsidRDefault="003758B7"/>
    <w:p w:rsidR="003758B7" w:rsidRDefault="003758B7">
      <w:r>
        <w:t>Monday</w:t>
      </w:r>
      <w:r>
        <w:tab/>
      </w:r>
      <w:r w:rsidR="00270F69">
        <w:br/>
      </w:r>
      <w:r>
        <w:t>Option 1: Ham and Cheese Sandwich</w:t>
      </w:r>
      <w:r>
        <w:tab/>
      </w:r>
      <w:r>
        <w:tab/>
      </w:r>
      <w:r>
        <w:tab/>
      </w:r>
      <w:r w:rsidR="00270F69">
        <w:br/>
      </w:r>
      <w:r>
        <w:t>Option 2:*</w:t>
      </w:r>
      <w:r w:rsidR="0026313C">
        <w:t>Peanut Butter</w:t>
      </w:r>
      <w:r>
        <w:t xml:space="preserve"> and Jelly</w:t>
      </w:r>
    </w:p>
    <w:p w:rsidR="003758B7" w:rsidRDefault="003758B7">
      <w:r>
        <w:t>Tuesday</w:t>
      </w:r>
      <w:r>
        <w:tab/>
      </w:r>
      <w:r w:rsidR="00270F69">
        <w:br/>
        <w:t xml:space="preserve">Option 1: </w:t>
      </w:r>
      <w:r>
        <w:t>Turkey and Cheese Hoagie</w:t>
      </w:r>
      <w:r w:rsidR="0026313C">
        <w:t xml:space="preserve"> with </w:t>
      </w:r>
      <w:r>
        <w:t xml:space="preserve">WG </w:t>
      </w:r>
      <w:r w:rsidR="0026313C">
        <w:t>S</w:t>
      </w:r>
      <w:r>
        <w:t>nack Chips</w:t>
      </w:r>
      <w:r>
        <w:tab/>
      </w:r>
      <w:r w:rsidR="00270F69">
        <w:br/>
        <w:t>Option 2: *</w:t>
      </w:r>
      <w:r w:rsidR="0026313C" w:rsidRPr="0026313C">
        <w:t xml:space="preserve"> </w:t>
      </w:r>
      <w:r w:rsidR="0026313C">
        <w:t xml:space="preserve">Peanut Butter </w:t>
      </w:r>
      <w:r>
        <w:t xml:space="preserve">and Jelly </w:t>
      </w:r>
      <w:r w:rsidR="0026313C">
        <w:t xml:space="preserve">with </w:t>
      </w:r>
      <w:r>
        <w:t>WG Snack Chips</w:t>
      </w:r>
    </w:p>
    <w:p w:rsidR="003758B7" w:rsidRDefault="003758B7">
      <w:r>
        <w:t>Wednesday</w:t>
      </w:r>
      <w:r>
        <w:tab/>
      </w:r>
      <w:r w:rsidR="00270F69">
        <w:br/>
        <w:t xml:space="preserve">Option 1: </w:t>
      </w:r>
      <w:r>
        <w:t>Ham and Cheese Sandwich</w:t>
      </w:r>
      <w:r w:rsidR="00270F69">
        <w:br/>
        <w:t xml:space="preserve">Option 2: </w:t>
      </w:r>
      <w:r>
        <w:t xml:space="preserve">Yogurt Meal </w:t>
      </w:r>
      <w:r w:rsidR="0026313C">
        <w:t xml:space="preserve">with </w:t>
      </w:r>
      <w:r>
        <w:t>WG Scooby Snack</w:t>
      </w:r>
    </w:p>
    <w:p w:rsidR="003758B7" w:rsidRDefault="003758B7">
      <w:r>
        <w:t>Thursday</w:t>
      </w:r>
      <w:r>
        <w:tab/>
      </w:r>
      <w:r w:rsidR="00270F69">
        <w:br/>
        <w:t xml:space="preserve">Option 1: </w:t>
      </w:r>
      <w:r>
        <w:t>Turkey and Cheese Sandwich</w:t>
      </w:r>
      <w:r>
        <w:tab/>
      </w:r>
      <w:r>
        <w:tab/>
      </w:r>
      <w:r>
        <w:tab/>
      </w:r>
      <w:r w:rsidR="00270F69">
        <w:br/>
        <w:t xml:space="preserve">Option 2: </w:t>
      </w:r>
      <w:r>
        <w:t xml:space="preserve">Yogurt Meal </w:t>
      </w:r>
      <w:r w:rsidR="0026313C">
        <w:t xml:space="preserve">with </w:t>
      </w:r>
      <w:r>
        <w:t>WG Scooby Snack</w:t>
      </w:r>
    </w:p>
    <w:p w:rsidR="003758B7" w:rsidRDefault="003758B7">
      <w:r>
        <w:t>Friday</w:t>
      </w:r>
      <w:r>
        <w:tab/>
      </w:r>
      <w:r>
        <w:tab/>
      </w:r>
      <w:r w:rsidR="00270F69">
        <w:br/>
        <w:t xml:space="preserve">Option 1: </w:t>
      </w:r>
      <w:r>
        <w:t>Tuna Salad Sandwich w</w:t>
      </w:r>
      <w:r w:rsidR="0026313C">
        <w:t xml:space="preserve">ith </w:t>
      </w:r>
      <w:r w:rsidR="00270F69">
        <w:t>WG Snack chips</w:t>
      </w:r>
      <w:r w:rsidR="00270F69">
        <w:br/>
        <w:t xml:space="preserve">Option 2: </w:t>
      </w:r>
      <w:r>
        <w:t xml:space="preserve">Yogurt Meal </w:t>
      </w:r>
      <w:r w:rsidR="0026313C">
        <w:t xml:space="preserve">with </w:t>
      </w:r>
      <w:r>
        <w:t>WG Scooby Snack</w:t>
      </w:r>
    </w:p>
    <w:p w:rsidR="003758B7" w:rsidRDefault="003758B7">
      <w:r>
        <w:t>Students must take a fruit and/or vegetable with their meal and milk is available with each meal.</w:t>
      </w:r>
    </w:p>
    <w:p w:rsidR="003758B7" w:rsidRDefault="003758B7"/>
    <w:p w:rsidR="003758B7" w:rsidRDefault="003758B7">
      <w:r>
        <w:t>Breakfast Meal</w:t>
      </w:r>
    </w:p>
    <w:p w:rsidR="003758B7" w:rsidRDefault="003758B7">
      <w:r>
        <w:t xml:space="preserve">Monday- Friday: </w:t>
      </w:r>
      <w:r w:rsidR="00270F69">
        <w:t>A</w:t>
      </w:r>
      <w:r>
        <w:t>ssorted Breakfast Breaks, fruit and milk.</w:t>
      </w:r>
    </w:p>
    <w:p w:rsidR="003758B7" w:rsidRDefault="003758B7">
      <w:r>
        <w:t xml:space="preserve">*Students in peanut-free classrooms will not be offered </w:t>
      </w:r>
      <w:r w:rsidR="0026313C">
        <w:t xml:space="preserve">Peanut Butter </w:t>
      </w:r>
      <w:r>
        <w:t>and Jelly on Monday and Tuesday.</w:t>
      </w:r>
    </w:p>
    <w:p w:rsidR="003758B7" w:rsidRDefault="003758B7">
      <w:r>
        <w:tab/>
      </w:r>
      <w:r>
        <w:tab/>
      </w:r>
      <w:r>
        <w:tab/>
      </w:r>
    </w:p>
    <w:sectPr w:rsidR="0037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B7"/>
    <w:rsid w:val="000E7DA8"/>
    <w:rsid w:val="0026313C"/>
    <w:rsid w:val="00270F69"/>
    <w:rsid w:val="003758B7"/>
    <w:rsid w:val="00C73A4C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343A"/>
  <w15:chartTrackingRefBased/>
  <w15:docId w15:val="{326314CC-0E18-41FB-BD48-2A05A16F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cecsduser</dc:creator>
  <cp:keywords/>
  <dc:description/>
  <cp:lastModifiedBy>cecsduser</cp:lastModifiedBy>
  <cp:revision>2</cp:revision>
  <cp:lastPrinted>2020-09-30T12:57:00Z</cp:lastPrinted>
  <dcterms:created xsi:type="dcterms:W3CDTF">2020-09-30T13:00:00Z</dcterms:created>
  <dcterms:modified xsi:type="dcterms:W3CDTF">2020-09-30T13:00:00Z</dcterms:modified>
</cp:coreProperties>
</file>