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BF" w:rsidRDefault="004C3333" w:rsidP="004C3333">
      <w:pPr>
        <w:jc w:val="center"/>
        <w:rPr>
          <w:sz w:val="24"/>
          <w:szCs w:val="24"/>
        </w:rPr>
      </w:pPr>
      <w:bookmarkStart w:id="0" w:name="_GoBack"/>
      <w:bookmarkEnd w:id="0"/>
      <w:r w:rsidRPr="004C3333">
        <w:rPr>
          <w:b/>
          <w:sz w:val="24"/>
          <w:szCs w:val="24"/>
          <w:u w:val="single"/>
        </w:rPr>
        <w:t>Parent Application for Copper Ridge Site Council</w:t>
      </w:r>
    </w:p>
    <w:p w:rsidR="004C3333" w:rsidRPr="008C13C9" w:rsidRDefault="004C3333" w:rsidP="004C3333">
      <w:r w:rsidRPr="008C13C9">
        <w:t>Name   ______________________________</w:t>
      </w:r>
    </w:p>
    <w:p w:rsidR="004C3333" w:rsidRPr="008C13C9" w:rsidRDefault="004C3333" w:rsidP="004C3333">
      <w:proofErr w:type="gramStart"/>
      <w:r w:rsidRPr="008C13C9">
        <w:t>Phone  (</w:t>
      </w:r>
      <w:proofErr w:type="gramEnd"/>
      <w:r w:rsidRPr="008C13C9">
        <w:t>H)____________________________</w:t>
      </w:r>
      <w:r w:rsidRPr="008C13C9">
        <w:tab/>
        <w:t>Phone (C) _________________________</w:t>
      </w:r>
    </w:p>
    <w:p w:rsidR="004C3333" w:rsidRPr="008C13C9" w:rsidRDefault="004C3333" w:rsidP="004C3333">
      <w:proofErr w:type="gramStart"/>
      <w:r w:rsidRPr="008C13C9">
        <w:t>Email  _</w:t>
      </w:r>
      <w:proofErr w:type="gramEnd"/>
      <w:r w:rsidRPr="008C13C9">
        <w:t>______________________________</w:t>
      </w:r>
    </w:p>
    <w:p w:rsidR="004C3333" w:rsidRDefault="004C3333" w:rsidP="008C13C9">
      <w:pPr>
        <w:spacing w:after="0"/>
      </w:pPr>
      <w:r w:rsidRPr="008C13C9">
        <w:t xml:space="preserve">Parent </w:t>
      </w:r>
      <w:proofErr w:type="gramStart"/>
      <w:r w:rsidRPr="008C13C9">
        <w:t>of  _</w:t>
      </w:r>
      <w:proofErr w:type="gramEnd"/>
      <w:r w:rsidRPr="008C13C9">
        <w:t>___________________________</w:t>
      </w:r>
      <w:r w:rsidRPr="008C13C9">
        <w:tab/>
        <w:t>Grade  ______</w:t>
      </w:r>
    </w:p>
    <w:p w:rsidR="008C13C9" w:rsidRPr="008C13C9" w:rsidRDefault="008C13C9" w:rsidP="008C13C9">
      <w:pPr>
        <w:spacing w:after="0"/>
      </w:pPr>
      <w:r>
        <w:t xml:space="preserve">Parent </w:t>
      </w:r>
      <w:proofErr w:type="gramStart"/>
      <w:r>
        <w:t>of  _</w:t>
      </w:r>
      <w:proofErr w:type="gramEnd"/>
      <w:r>
        <w:t>___________________________</w:t>
      </w:r>
      <w:r>
        <w:tab/>
        <w:t>Grade  ______</w:t>
      </w:r>
    </w:p>
    <w:p w:rsidR="008C13C9" w:rsidRPr="008C13C9" w:rsidRDefault="004C3333" w:rsidP="008C13C9">
      <w:pPr>
        <w:spacing w:after="0"/>
      </w:pPr>
      <w:r w:rsidRPr="008C13C9">
        <w:tab/>
      </w:r>
    </w:p>
    <w:p w:rsidR="004C3333" w:rsidRPr="008C13C9" w:rsidRDefault="004C3333" w:rsidP="004C3333">
      <w:r w:rsidRPr="008C13C9">
        <w:t>Why would you like to serve on the CR Site Council?</w:t>
      </w:r>
    </w:p>
    <w:p w:rsidR="004C3333" w:rsidRPr="008C13C9" w:rsidRDefault="004C3333" w:rsidP="004C3333">
      <w:r w:rsidRPr="008C13C9">
        <w:t>_____________________________________________________________________________</w:t>
      </w:r>
    </w:p>
    <w:p w:rsidR="004C3333" w:rsidRPr="008C13C9" w:rsidRDefault="004C3333" w:rsidP="004C3333">
      <w:r w:rsidRPr="008C13C9">
        <w:t>_____________________________________________________________________________</w:t>
      </w:r>
    </w:p>
    <w:p w:rsidR="004C3333" w:rsidRPr="008C13C9" w:rsidRDefault="004C3333" w:rsidP="004C3333">
      <w:r w:rsidRPr="008C13C9">
        <w:t xml:space="preserve">Please list the skills/qualities you possess that would </w:t>
      </w:r>
      <w:r w:rsidR="00575766" w:rsidRPr="008C13C9">
        <w:t>be an asset to the Site Council:</w:t>
      </w:r>
    </w:p>
    <w:p w:rsidR="00575766" w:rsidRPr="008C13C9" w:rsidRDefault="00575766" w:rsidP="004C3333">
      <w:r w:rsidRPr="008C13C9">
        <w:t>_____________________________________________________________________________</w:t>
      </w:r>
    </w:p>
    <w:p w:rsidR="00575766" w:rsidRPr="008C13C9" w:rsidRDefault="00575766" w:rsidP="004C3333">
      <w:r w:rsidRPr="008C13C9">
        <w:t>_____________________________________________________________________________</w:t>
      </w:r>
    </w:p>
    <w:p w:rsidR="00575766" w:rsidRPr="008C13C9" w:rsidRDefault="00575766" w:rsidP="004C3333">
      <w:r w:rsidRPr="008C13C9">
        <w:t>Please tell us specifically how you would contribute positively to the school or community:</w:t>
      </w:r>
    </w:p>
    <w:p w:rsidR="00575766" w:rsidRPr="008C13C9" w:rsidRDefault="00575766" w:rsidP="004C3333">
      <w:r w:rsidRPr="008C13C9">
        <w:t>_____________________________________________________________________________</w:t>
      </w:r>
    </w:p>
    <w:p w:rsidR="00575766" w:rsidRPr="008C13C9" w:rsidRDefault="00575766" w:rsidP="004C3333">
      <w:r w:rsidRPr="008C13C9">
        <w:t>_____________________________________________________________________________</w:t>
      </w:r>
    </w:p>
    <w:p w:rsidR="00575766" w:rsidRPr="008C13C9" w:rsidRDefault="00575766" w:rsidP="004C3333">
      <w:r w:rsidRPr="008C13C9">
        <w:t>We value diverse perspectives.  Tell us the unique perspectives you would bring to Site Council:</w:t>
      </w:r>
    </w:p>
    <w:p w:rsidR="00575766" w:rsidRPr="008C13C9" w:rsidRDefault="00575766" w:rsidP="004C3333">
      <w:r w:rsidRPr="008C13C9">
        <w:t>_____________________________________________________________________________</w:t>
      </w:r>
    </w:p>
    <w:p w:rsidR="00575766" w:rsidRPr="008C13C9" w:rsidRDefault="00575766" w:rsidP="004C3333">
      <w:r w:rsidRPr="008C13C9">
        <w:t>_____________________________________________________________________________</w:t>
      </w:r>
    </w:p>
    <w:p w:rsidR="00575766" w:rsidRDefault="00575766" w:rsidP="004C3333">
      <w:r w:rsidRPr="008C13C9">
        <w:t>Site council members commit to a monthly meeting and possible task force meetings.   The dates and times are scheduled at the beginning of the year (currently the 4</w:t>
      </w:r>
      <w:r w:rsidRPr="008C13C9">
        <w:rPr>
          <w:vertAlign w:val="superscript"/>
        </w:rPr>
        <w:t>th</w:t>
      </w:r>
      <w:r w:rsidRPr="008C13C9">
        <w:t xml:space="preserve"> Monday of each month</w:t>
      </w:r>
      <w:r w:rsidR="008C13C9">
        <w:t>)</w:t>
      </w:r>
      <w:r w:rsidRPr="008C13C9">
        <w:t>.   Site Council members are responsible for checking and responding to emails within 48 hours.   Please acquaint yourself with the by-laws</w:t>
      </w:r>
      <w:r w:rsidR="008C13C9">
        <w:t>,</w:t>
      </w:r>
      <w:r w:rsidRPr="008C13C9">
        <w:t xml:space="preserve"> which will be </w:t>
      </w:r>
      <w:r w:rsidR="008C13C9">
        <w:t>provided and reviewed</w:t>
      </w:r>
      <w:r w:rsidRPr="008C13C9">
        <w:t xml:space="preserve"> at the August meeting.</w:t>
      </w:r>
    </w:p>
    <w:p w:rsidR="008C13C9" w:rsidRDefault="008C13C9" w:rsidP="004C333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406F7" wp14:editId="1EEC03A1">
                <wp:simplePos x="0" y="0"/>
                <wp:positionH relativeFrom="column">
                  <wp:posOffset>9525</wp:posOffset>
                </wp:positionH>
                <wp:positionV relativeFrom="paragraph">
                  <wp:posOffset>237490</wp:posOffset>
                </wp:positionV>
                <wp:extent cx="304800" cy="2667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3C9" w:rsidRDefault="008C13C9"/>
                          <w:p w:rsidR="008C13C9" w:rsidRDefault="008C13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18.7pt;width:24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3jJkQIAALEFAAAOAAAAZHJzL2Uyb0RvYy54bWysVE1PGzEQvVfqf7B8L7sJIdCIDUqDqCoh&#10;QIWKs+O1Ewvb49pOdtNfz9i7CYFyoepld+x58/U8M+cXrdFkI3xQYCs6OCopEZZDreyyor8err6c&#10;URIiszXTYEVFtyLQi+nnT+eNm4ghrEDXwhN0YsOkcRVdxegmRRH4ShgWjsAJi0oJ3rCIR78sas8a&#10;9G50MSzLcdGAr50HLkLA28tOSafZv5SCx1spg4hEVxRzi/nr83eRvsX0nE2WnrmV4n0a7B+yMExZ&#10;DLp3dckiI2uv/nJlFPcQQMYjDqYAKRUXuQasZlC+qeZ+xZzItSA5we1pCv/PLb/Z3Hmi6ooOKbHM&#10;4BM9iDaSb9CSYWKncWGCoHuHsNjiNb7y7j7gZSq6ld6kP5ZDUI88b/fcJmccL4/L0VmJGo6q4Xh8&#10;ijJ6L16MnQ/xuwBDklBRj0+XGWWb6xA76A6SYgXQqr5SWudDahcx155sGD60jjlFdP4KpS1pKjo+&#10;Pimz41e65Hpvv9CMP/XpHaDQn7YpnMiN1aeVCOqIyFLcapEw2v4UEonNfLyTI+Nc2H2eGZ1QEiv6&#10;iGGPf8nqI8ZdHWiRI4ONe2OjLPiOpdfU1k87amWHxzc8qDuJsV20feMsoN5i33jo5i44fqWQ6GsW&#10;4h3zOGjYELg84i1+pAZ8HeglSlbg/7x3n/DY/6ilpMHBrWj4vWZeUKJ/WJyMr4PRKE16PoxOTod4&#10;8IeaxaHGrs0csGUGuKYcz2LCR70TpQfziDtmlqKiilmOsSsad+I8dusEdxQXs1kG4Ww7Fq/tvePJ&#10;daI3NdhD+8i86xs84mTcwG7E2eRNn3fYZGlhto4gVR6CRHDHak887oU8Rv0OS4vn8JxRL5t2+gwA&#10;AP//AwBQSwMEFAAGAAgAAAAhAJs9pV/YAAAABgEAAA8AAABkcnMvZG93bnJldi54bWxMjsFOwzAQ&#10;RO9I/IO1SNyoAwSapHEqQIVLTxTUsxtvbYvYjmw3DX/PcoLj04xmXrue3cAmjMkGL+B2UQBD3wdl&#10;vRbw+fF6UwFLWXolh+BRwDcmWHeXF61sVDj7d5x2WTMa8amRAkzOY8N56g06mRZhRE/ZMUQnM2HU&#10;XEV5pnE38LuieOROWk8PRo74YrD/2p2cgM2zrnVfyWg2lbJ2mvfHrX4T4vpqfloByzjnvzL86pM6&#10;dOR0CCevEhuIH6go4H5ZAqO4rIkPApZ1Cbxr+X/97gcAAP//AwBQSwECLQAUAAYACAAAACEAtoM4&#10;kv4AAADhAQAAEwAAAAAAAAAAAAAAAAAAAAAAW0NvbnRlbnRfVHlwZXNdLnhtbFBLAQItABQABgAI&#10;AAAAIQA4/SH/1gAAAJQBAAALAAAAAAAAAAAAAAAAAC8BAABfcmVscy8ucmVsc1BLAQItABQABgAI&#10;AAAAIQBKZ3jJkQIAALEFAAAOAAAAAAAAAAAAAAAAAC4CAABkcnMvZTJvRG9jLnhtbFBLAQItABQA&#10;BgAIAAAAIQCbPaVf2AAAAAYBAAAPAAAAAAAAAAAAAAAAAOsEAABkcnMvZG93bnJldi54bWxQSwUG&#10;AAAAAAQABADzAAAA8AUAAAAA&#10;" fillcolor="white [3201]" strokeweight=".5pt">
                <v:textbox>
                  <w:txbxContent>
                    <w:p w:rsidR="008C13C9" w:rsidRDefault="008C13C9"/>
                    <w:p w:rsidR="008C13C9" w:rsidRDefault="008C13C9"/>
                  </w:txbxContent>
                </v:textbox>
              </v:shape>
            </w:pict>
          </mc:Fallback>
        </mc:AlternateContent>
      </w:r>
    </w:p>
    <w:p w:rsidR="008C13C9" w:rsidRDefault="008C13C9" w:rsidP="008C13C9">
      <w:pPr>
        <w:spacing w:after="0"/>
      </w:pPr>
      <w:r>
        <w:tab/>
        <w:t>I will be able to honor these commitments if I become a member of Copper Ridge Site Council.</w:t>
      </w:r>
    </w:p>
    <w:p w:rsidR="008C13C9" w:rsidRDefault="008C13C9" w:rsidP="008C13C9">
      <w:pPr>
        <w:spacing w:after="0"/>
      </w:pPr>
    </w:p>
    <w:p w:rsidR="008C13C9" w:rsidRDefault="008C13C9" w:rsidP="008C13C9">
      <w:pPr>
        <w:spacing w:after="0"/>
      </w:pPr>
      <w:r>
        <w:tab/>
        <w:t>Signed ________________________________</w:t>
      </w:r>
      <w:r>
        <w:tab/>
      </w:r>
      <w:r>
        <w:tab/>
        <w:t>Date _____________________</w:t>
      </w:r>
    </w:p>
    <w:p w:rsidR="008C13C9" w:rsidRPr="004C3333" w:rsidRDefault="008C13C9" w:rsidP="00885160">
      <w:pPr>
        <w:spacing w:before="120" w:after="0"/>
        <w:rPr>
          <w:sz w:val="24"/>
          <w:szCs w:val="24"/>
        </w:rPr>
      </w:pPr>
      <w:r>
        <w:t>Please return to the</w:t>
      </w:r>
      <w:r w:rsidR="00885160">
        <w:t xml:space="preserve"> school main office by (Friday, April 13)</w:t>
      </w:r>
    </w:p>
    <w:sectPr w:rsidR="008C13C9" w:rsidRPr="004C3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333"/>
    <w:rsid w:val="0017156C"/>
    <w:rsid w:val="0021030B"/>
    <w:rsid w:val="004C3333"/>
    <w:rsid w:val="00575766"/>
    <w:rsid w:val="007B19BF"/>
    <w:rsid w:val="00885160"/>
    <w:rsid w:val="008C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2018-03-26T20:01:00Z</cp:lastPrinted>
  <dcterms:created xsi:type="dcterms:W3CDTF">2018-04-02T20:40:00Z</dcterms:created>
  <dcterms:modified xsi:type="dcterms:W3CDTF">2018-04-02T20:40:00Z</dcterms:modified>
</cp:coreProperties>
</file>