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4BDB0" w14:textId="6F53A9A8" w:rsidR="00616F7F" w:rsidRDefault="00581D64" w:rsidP="00616F7F">
      <w:pPr>
        <w:spacing w:before="8" w:after="0" w:line="240" w:lineRule="auto"/>
        <w:ind w:left="90" w:right="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AFFORDABLE HOUSING</w:t>
      </w:r>
      <w:r w:rsidR="003B6A3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PORTFOLIO</w:t>
      </w:r>
    </w:p>
    <w:p w14:paraId="398DD8D0" w14:textId="77777777" w:rsidR="00616F7F" w:rsidRDefault="00616F7F" w:rsidP="00616F7F">
      <w:pPr>
        <w:spacing w:before="11" w:after="0" w:line="260" w:lineRule="exact"/>
        <w:rPr>
          <w:sz w:val="26"/>
          <w:szCs w:val="26"/>
        </w:rPr>
      </w:pPr>
    </w:p>
    <w:p w14:paraId="11C36F2B" w14:textId="77777777" w:rsidR="00616F7F" w:rsidRPr="00946559" w:rsidRDefault="007672C8" w:rsidP="00616F7F">
      <w:pPr>
        <w:spacing w:before="8" w:after="0" w:line="280" w:lineRule="exact"/>
        <w:rPr>
          <w:rFonts w:ascii="Times New Roman" w:hAnsi="Times New Roman" w:cs="Times New Roman"/>
          <w:sz w:val="24"/>
          <w:szCs w:val="24"/>
        </w:rPr>
      </w:pPr>
      <w:r w:rsidRPr="00946559">
        <w:rPr>
          <w:rFonts w:ascii="Times New Roman" w:hAnsi="Times New Roman" w:cs="Times New Roman"/>
          <w:sz w:val="24"/>
          <w:szCs w:val="24"/>
        </w:rPr>
        <w:t>List all low-income housing developed, owned or managed.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2246"/>
        <w:gridCol w:w="887"/>
        <w:gridCol w:w="1939"/>
        <w:gridCol w:w="1980"/>
        <w:gridCol w:w="1350"/>
      </w:tblGrid>
      <w:tr w:rsidR="00132865" w14:paraId="2F92F5A4" w14:textId="77777777" w:rsidTr="007244CA">
        <w:tc>
          <w:tcPr>
            <w:tcW w:w="2483" w:type="dxa"/>
            <w:shd w:val="clear" w:color="auto" w:fill="BDD6EE" w:themeFill="accent1" w:themeFillTint="66"/>
          </w:tcPr>
          <w:p w14:paraId="118C82AA" w14:textId="77777777" w:rsidR="00132865" w:rsidRDefault="00132865" w:rsidP="00C97F53">
            <w:pPr>
              <w:spacing w:before="3" w:after="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Project Name</w:t>
            </w:r>
          </w:p>
        </w:tc>
        <w:tc>
          <w:tcPr>
            <w:tcW w:w="2246" w:type="dxa"/>
            <w:shd w:val="clear" w:color="auto" w:fill="BDD6EE" w:themeFill="accent1" w:themeFillTint="66"/>
          </w:tcPr>
          <w:p w14:paraId="567D7685" w14:textId="77777777" w:rsidR="00132865" w:rsidRDefault="00132865" w:rsidP="003B6A3C">
            <w:pPr>
              <w:spacing w:before="3" w:after="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Location</w:t>
            </w:r>
          </w:p>
        </w:tc>
        <w:tc>
          <w:tcPr>
            <w:tcW w:w="887" w:type="dxa"/>
            <w:shd w:val="clear" w:color="auto" w:fill="BDD6EE" w:themeFill="accent1" w:themeFillTint="66"/>
          </w:tcPr>
          <w:p w14:paraId="2638A017" w14:textId="77777777" w:rsidR="00132865" w:rsidRDefault="00132865" w:rsidP="007244CA">
            <w:pPr>
              <w:spacing w:before="3" w:after="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 of Units</w:t>
            </w:r>
          </w:p>
        </w:tc>
        <w:tc>
          <w:tcPr>
            <w:tcW w:w="1939" w:type="dxa"/>
            <w:shd w:val="clear" w:color="auto" w:fill="BDD6EE" w:themeFill="accent1" w:themeFillTint="66"/>
          </w:tcPr>
          <w:p w14:paraId="656248AD" w14:textId="07569C80" w:rsidR="00132865" w:rsidRDefault="00132865" w:rsidP="007244CA">
            <w:pPr>
              <w:spacing w:before="3" w:after="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Placed in Service</w:t>
            </w:r>
            <w:r w:rsidR="007244CA">
              <w:rPr>
                <w:sz w:val="24"/>
                <w:szCs w:val="24"/>
              </w:rPr>
              <w:t xml:space="preserve"> Date</w:t>
            </w:r>
          </w:p>
        </w:tc>
        <w:tc>
          <w:tcPr>
            <w:tcW w:w="1980" w:type="dxa"/>
            <w:shd w:val="clear" w:color="auto" w:fill="BDD6EE" w:themeFill="accent1" w:themeFillTint="66"/>
          </w:tcPr>
          <w:p w14:paraId="1EEA59F6" w14:textId="2CC330E4" w:rsidR="00132865" w:rsidRDefault="00132865" w:rsidP="003B6A3C">
            <w:pPr>
              <w:spacing w:before="3" w:after="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 Role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14:paraId="1F89E878" w14:textId="77777777" w:rsidR="00132865" w:rsidRDefault="00132865" w:rsidP="007244CA">
            <w:pPr>
              <w:spacing w:before="3" w:after="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Designated CHDO</w:t>
            </w:r>
          </w:p>
          <w:p w14:paraId="08A7FC9E" w14:textId="2275EDB6" w:rsidR="00132865" w:rsidRDefault="00132865" w:rsidP="007244CA">
            <w:pPr>
              <w:spacing w:before="3" w:after="0"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132865" w14:paraId="3640C3C9" w14:textId="77777777" w:rsidTr="007244CA">
        <w:tc>
          <w:tcPr>
            <w:tcW w:w="2483" w:type="dxa"/>
          </w:tcPr>
          <w:sdt>
            <w:sdtP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id w:val="-356188043"/>
              <w:placeholder>
                <w:docPart w:val="DefaultPlaceholder_-1854013440"/>
              </w:placeholder>
            </w:sdtPr>
            <w:sdtEndPr/>
            <w:sdtContent>
              <w:p w14:paraId="33E66FEB" w14:textId="10B0020C" w:rsidR="00132865" w:rsidRPr="004274FC" w:rsidRDefault="00132865" w:rsidP="004274FC">
                <w:pPr>
                  <w:spacing w:before="3" w:after="0" w:line="240" w:lineRule="exact"/>
                  <w:rPr>
                    <w:sz w:val="24"/>
                    <w:szCs w:val="24"/>
                  </w:rPr>
                </w:pP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fldChar w:fldCharType="begin">
                    <w:ffData>
                      <w:name w:val="Text44"/>
                      <w:enabled/>
                      <w:calcOnExit w:val="0"/>
                      <w:textInput/>
                    </w:ffData>
                  </w:fldChar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instrText xml:space="preserve"> FORMTEXT </w:instrText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fldChar w:fldCharType="separate"/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fldChar w:fldCharType="end"/>
                </w:r>
              </w:p>
            </w:sdtContent>
          </w:sdt>
        </w:tc>
        <w:tc>
          <w:tcPr>
            <w:tcW w:w="2246" w:type="dxa"/>
          </w:tcPr>
          <w:sdt>
            <w:sdtP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id w:val="1643153111"/>
              <w:placeholder>
                <w:docPart w:val="DefaultPlaceholder_-1854013440"/>
              </w:placeholder>
            </w:sdtPr>
            <w:sdtEndPr/>
            <w:sdtContent>
              <w:p w14:paraId="2A604DF5" w14:textId="754D490D" w:rsidR="00132865" w:rsidRDefault="00132865" w:rsidP="004274FC"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fldChar w:fldCharType="begin">
                    <w:ffData>
                      <w:name w:val="Text44"/>
                      <w:enabled/>
                      <w:calcOnExit w:val="0"/>
                      <w:textInput/>
                    </w:ffData>
                  </w:fldChar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instrText xml:space="preserve"> FORMTEXT </w:instrText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fldChar w:fldCharType="separate"/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fldChar w:fldCharType="end"/>
                </w:r>
              </w:p>
            </w:sdtContent>
          </w:sdt>
        </w:tc>
        <w:tc>
          <w:tcPr>
            <w:tcW w:w="887" w:type="dxa"/>
          </w:tcPr>
          <w:sdt>
            <w:sdtP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id w:val="-2098939200"/>
              <w:placeholder>
                <w:docPart w:val="DefaultPlaceholder_-1854013440"/>
              </w:placeholder>
            </w:sdtPr>
            <w:sdtEndPr/>
            <w:sdtContent>
              <w:p w14:paraId="4B9B83B3" w14:textId="7C897C4C" w:rsidR="00132865" w:rsidRDefault="00132865" w:rsidP="007244CA">
                <w:pPr>
                  <w:jc w:val="center"/>
                </w:pP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fldChar w:fldCharType="begin">
                    <w:ffData>
                      <w:name w:val="Text44"/>
                      <w:enabled/>
                      <w:calcOnExit w:val="0"/>
                      <w:textInput/>
                    </w:ffData>
                  </w:fldChar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instrText xml:space="preserve"> FORMTEXT </w:instrText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fldChar w:fldCharType="separate"/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fldChar w:fldCharType="end"/>
                </w:r>
              </w:p>
            </w:sdtContent>
          </w:sdt>
        </w:tc>
        <w:sdt>
          <w:sdtPr>
            <w:rPr>
              <w:highlight w:val="yellow"/>
            </w:rPr>
            <w:id w:val="-452094727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939" w:type="dxa"/>
              </w:tcPr>
              <w:p w14:paraId="28183FBF" w14:textId="0A9104B7" w:rsidR="00132865" w:rsidRPr="00581D64" w:rsidRDefault="007244CA" w:rsidP="007244CA">
                <w:pPr>
                  <w:jc w:val="center"/>
                  <w:rPr>
                    <w:highlight w:val="yellow"/>
                  </w:rPr>
                </w:pPr>
                <w:r w:rsidRPr="00581D64">
                  <w:rPr>
                    <w:rStyle w:val="PlaceholderText"/>
                    <w:highlight w:val="yellow"/>
                  </w:rPr>
                  <w:t>Click or tap to enter a date.</w:t>
                </w:r>
              </w:p>
            </w:tc>
          </w:sdtContent>
        </w:sdt>
        <w:sdt>
          <w:sdtPr>
            <w:rPr>
              <w:highlight w:val="yellow"/>
            </w:rPr>
            <w:alias w:val="Role"/>
            <w:tag w:val="Role"/>
            <w:id w:val="360095780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Developer" w:value="Developer"/>
              <w:listItem w:displayText="Owner" w:value="Owner"/>
              <w:listItem w:displayText="Manager" w:value="Manager"/>
              <w:listItem w:displayText="Dev/Own/Mang" w:value="Dev/Own/Mang"/>
              <w:listItem w:displayText="Dev/Own" w:value="Dev/Own"/>
              <w:listItem w:displayText="Own/Mang" w:value="Own/Mang"/>
            </w:dropDownList>
          </w:sdtPr>
          <w:sdtEndPr/>
          <w:sdtContent>
            <w:tc>
              <w:tcPr>
                <w:tcW w:w="1980" w:type="dxa"/>
              </w:tcPr>
              <w:p w14:paraId="4552546F" w14:textId="17DD7B3E" w:rsidR="00132865" w:rsidRPr="00581D64" w:rsidRDefault="007244CA" w:rsidP="004274FC">
                <w:pPr>
                  <w:rPr>
                    <w:highlight w:val="yellow"/>
                  </w:rPr>
                </w:pPr>
                <w:r w:rsidRPr="00581D64">
                  <w:rPr>
                    <w:rStyle w:val="PlaceholderText"/>
                    <w:highlight w:val="yellow"/>
                  </w:rPr>
                  <w:t>Choose an item.</w:t>
                </w:r>
              </w:p>
            </w:tc>
          </w:sdtContent>
        </w:sdt>
        <w:sdt>
          <w:sdtPr>
            <w:rPr>
              <w:highlight w:val="yellow"/>
            </w:rPr>
            <w:alias w:val="CHDO"/>
            <w:tag w:val="CHDO"/>
            <w:id w:val="1464458101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350" w:type="dxa"/>
              </w:tcPr>
              <w:p w14:paraId="027DFC32" w14:textId="3A57FE03" w:rsidR="00132865" w:rsidRPr="00581D64" w:rsidRDefault="007244CA" w:rsidP="007244CA">
                <w:pPr>
                  <w:jc w:val="center"/>
                  <w:rPr>
                    <w:highlight w:val="yellow"/>
                  </w:rPr>
                </w:pPr>
                <w:r w:rsidRPr="00581D64">
                  <w:rPr>
                    <w:rStyle w:val="PlaceholderText"/>
                    <w:highlight w:val="yellow"/>
                  </w:rPr>
                  <w:t>Choose an item.</w:t>
                </w:r>
              </w:p>
            </w:tc>
          </w:sdtContent>
        </w:sdt>
      </w:tr>
      <w:tr w:rsidR="007244CA" w14:paraId="48AEA692" w14:textId="77777777" w:rsidTr="007244CA">
        <w:tc>
          <w:tcPr>
            <w:tcW w:w="2483" w:type="dxa"/>
          </w:tcPr>
          <w:sdt>
            <w:sdtP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highlight w:val="yellow"/>
              </w:rPr>
              <w:id w:val="356396969"/>
              <w:placeholder>
                <w:docPart w:val="DefaultPlaceholder_-1854013440"/>
              </w:placeholder>
            </w:sdtPr>
            <w:sdtEndPr/>
            <w:sdtContent>
              <w:p w14:paraId="6DA3C3A5" w14:textId="75D86B74" w:rsidR="007244CA" w:rsidRPr="00581D64" w:rsidRDefault="007244CA" w:rsidP="007244CA">
                <w:pPr>
                  <w:spacing w:before="3" w:after="0" w:line="240" w:lineRule="exact"/>
                  <w:rPr>
                    <w:sz w:val="24"/>
                    <w:szCs w:val="24"/>
                    <w:highlight w:val="yellow"/>
                  </w:rPr>
                </w:pP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fldChar w:fldCharType="begin">
                    <w:ffData>
                      <w:name w:val="Text44"/>
                      <w:enabled/>
                      <w:calcOnExit w:val="0"/>
                      <w:textInput/>
                    </w:ffData>
                  </w:fldChar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instrText xml:space="preserve"> FORMTEXT </w:instrText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fldChar w:fldCharType="separate"/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fldChar w:fldCharType="end"/>
                </w:r>
              </w:p>
            </w:sdtContent>
          </w:sdt>
        </w:tc>
        <w:tc>
          <w:tcPr>
            <w:tcW w:w="2246" w:type="dxa"/>
          </w:tcPr>
          <w:sdt>
            <w:sdtP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highlight w:val="yellow"/>
              </w:rPr>
              <w:id w:val="585505754"/>
              <w:placeholder>
                <w:docPart w:val="DefaultPlaceholder_-1854013440"/>
              </w:placeholder>
            </w:sdtPr>
            <w:sdtEndPr/>
            <w:sdtContent>
              <w:p w14:paraId="3E9588AD" w14:textId="433CE03C" w:rsidR="007244CA" w:rsidRPr="00581D64" w:rsidRDefault="007244CA" w:rsidP="007244CA">
                <w:pPr>
                  <w:rPr>
                    <w:highlight w:val="yellow"/>
                  </w:rPr>
                </w:pP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fldChar w:fldCharType="begin">
                    <w:ffData>
                      <w:name w:val="Text44"/>
                      <w:enabled/>
                      <w:calcOnExit w:val="0"/>
                      <w:textInput/>
                    </w:ffData>
                  </w:fldChar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instrText xml:space="preserve"> FORMTEXT </w:instrText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fldChar w:fldCharType="separate"/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fldChar w:fldCharType="end"/>
                </w:r>
              </w:p>
            </w:sdtContent>
          </w:sdt>
        </w:tc>
        <w:tc>
          <w:tcPr>
            <w:tcW w:w="887" w:type="dxa"/>
          </w:tcPr>
          <w:sdt>
            <w:sdtP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highlight w:val="yellow"/>
              </w:rPr>
              <w:id w:val="-1298761525"/>
              <w:placeholder>
                <w:docPart w:val="DefaultPlaceholder_-1854013440"/>
              </w:placeholder>
            </w:sdtPr>
            <w:sdtEndPr/>
            <w:sdtContent>
              <w:p w14:paraId="09A938E1" w14:textId="360AD99E" w:rsidR="007244CA" w:rsidRPr="00581D64" w:rsidRDefault="007244CA" w:rsidP="007244CA">
                <w:pPr>
                  <w:jc w:val="center"/>
                  <w:rPr>
                    <w:highlight w:val="yellow"/>
                  </w:rPr>
                </w:pP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fldChar w:fldCharType="begin">
                    <w:ffData>
                      <w:name w:val="Text44"/>
                      <w:enabled/>
                      <w:calcOnExit w:val="0"/>
                      <w:textInput/>
                    </w:ffData>
                  </w:fldChar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instrText xml:space="preserve"> FORMTEXT </w:instrText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fldChar w:fldCharType="separate"/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fldChar w:fldCharType="end"/>
                </w:r>
              </w:p>
            </w:sdtContent>
          </w:sdt>
        </w:tc>
        <w:sdt>
          <w:sdtPr>
            <w:rPr>
              <w:highlight w:val="yellow"/>
            </w:rPr>
            <w:id w:val="1125113679"/>
            <w:placeholder>
              <w:docPart w:val="D860F364760641D09202680A043D83A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939" w:type="dxa"/>
              </w:tcPr>
              <w:p w14:paraId="3BF7D606" w14:textId="0C8ED28B" w:rsidR="007244CA" w:rsidRPr="00581D64" w:rsidRDefault="007244CA" w:rsidP="007244CA">
                <w:pPr>
                  <w:jc w:val="center"/>
                  <w:rPr>
                    <w:highlight w:val="yellow"/>
                  </w:rPr>
                </w:pPr>
                <w:r w:rsidRPr="00581D64">
                  <w:rPr>
                    <w:rStyle w:val="PlaceholderText"/>
                    <w:highlight w:val="yellow"/>
                  </w:rPr>
                  <w:t>Click or tap to enter a date.</w:t>
                </w:r>
              </w:p>
            </w:tc>
          </w:sdtContent>
        </w:sdt>
        <w:sdt>
          <w:sdtPr>
            <w:rPr>
              <w:highlight w:val="yellow"/>
            </w:rPr>
            <w:alias w:val="Role"/>
            <w:tag w:val="Role"/>
            <w:id w:val="496776635"/>
            <w:placeholder>
              <w:docPart w:val="5748A8AA1CD64C0D86412DED96DB23E9"/>
            </w:placeholder>
            <w:showingPlcHdr/>
            <w:dropDownList>
              <w:listItem w:value="Choose an item."/>
              <w:listItem w:displayText="Developer" w:value="Developer"/>
              <w:listItem w:displayText="Owner" w:value="Owner"/>
              <w:listItem w:displayText="Manager" w:value="Manager"/>
              <w:listItem w:displayText="Dev/Own/Mang" w:value="Dev/Own/Mang"/>
              <w:listItem w:displayText="Dev/Own" w:value="Dev/Own"/>
              <w:listItem w:displayText="Own/Mang" w:value="Own/Mang"/>
            </w:dropDownList>
          </w:sdtPr>
          <w:sdtEndPr/>
          <w:sdtContent>
            <w:tc>
              <w:tcPr>
                <w:tcW w:w="1980" w:type="dxa"/>
              </w:tcPr>
              <w:p w14:paraId="2DDA6631" w14:textId="0DE893A6" w:rsidR="007244CA" w:rsidRPr="00581D64" w:rsidRDefault="007244CA" w:rsidP="007244CA">
                <w:pPr>
                  <w:rPr>
                    <w:highlight w:val="yellow"/>
                  </w:rPr>
                </w:pPr>
                <w:r w:rsidRPr="00581D64">
                  <w:rPr>
                    <w:rStyle w:val="PlaceholderText"/>
                    <w:highlight w:val="yellow"/>
                  </w:rPr>
                  <w:t>Choose an item.</w:t>
                </w:r>
              </w:p>
            </w:tc>
          </w:sdtContent>
        </w:sdt>
        <w:sdt>
          <w:sdtPr>
            <w:rPr>
              <w:highlight w:val="yellow"/>
            </w:rPr>
            <w:alias w:val="CHDO"/>
            <w:tag w:val="CHDO"/>
            <w:id w:val="-1572266719"/>
            <w:placeholder>
              <w:docPart w:val="9361F4F50EAA4387A2892AEBCF08C16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350" w:type="dxa"/>
              </w:tcPr>
              <w:p w14:paraId="2E8F409E" w14:textId="736F2226" w:rsidR="007244CA" w:rsidRPr="00581D64" w:rsidRDefault="007244CA" w:rsidP="007244CA">
                <w:pPr>
                  <w:jc w:val="center"/>
                  <w:rPr>
                    <w:highlight w:val="yellow"/>
                  </w:rPr>
                </w:pPr>
                <w:r w:rsidRPr="00581D64">
                  <w:rPr>
                    <w:rStyle w:val="PlaceholderText"/>
                    <w:highlight w:val="yellow"/>
                  </w:rPr>
                  <w:t>Choose an item.</w:t>
                </w:r>
              </w:p>
            </w:tc>
          </w:sdtContent>
        </w:sdt>
      </w:tr>
      <w:tr w:rsidR="007244CA" w14:paraId="567CFD82" w14:textId="77777777" w:rsidTr="007244CA">
        <w:tc>
          <w:tcPr>
            <w:tcW w:w="2483" w:type="dxa"/>
          </w:tcPr>
          <w:sdt>
            <w:sdtP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highlight w:val="yellow"/>
              </w:rPr>
              <w:id w:val="1433245625"/>
              <w:placeholder>
                <w:docPart w:val="DefaultPlaceholder_-1854013440"/>
              </w:placeholder>
            </w:sdtPr>
            <w:sdtEndPr/>
            <w:sdtContent>
              <w:p w14:paraId="6F38F937" w14:textId="4EF867E8" w:rsidR="007244CA" w:rsidRPr="00581D64" w:rsidRDefault="007244CA" w:rsidP="007244CA">
                <w:pPr>
                  <w:spacing w:before="3" w:after="0" w:line="240" w:lineRule="exact"/>
                  <w:rPr>
                    <w:sz w:val="24"/>
                    <w:szCs w:val="24"/>
                    <w:highlight w:val="yellow"/>
                  </w:rPr>
                </w:pP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fldChar w:fldCharType="begin">
                    <w:ffData>
                      <w:name w:val="Text44"/>
                      <w:enabled/>
                      <w:calcOnExit w:val="0"/>
                      <w:textInput/>
                    </w:ffData>
                  </w:fldChar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instrText xml:space="preserve"> FORMTEXT </w:instrText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fldChar w:fldCharType="separate"/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fldChar w:fldCharType="end"/>
                </w:r>
              </w:p>
            </w:sdtContent>
          </w:sdt>
        </w:tc>
        <w:tc>
          <w:tcPr>
            <w:tcW w:w="2246" w:type="dxa"/>
          </w:tcPr>
          <w:sdt>
            <w:sdtP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highlight w:val="yellow"/>
              </w:rPr>
              <w:id w:val="-206802968"/>
              <w:placeholder>
                <w:docPart w:val="DefaultPlaceholder_-1854013440"/>
              </w:placeholder>
            </w:sdtPr>
            <w:sdtEndPr/>
            <w:sdtContent>
              <w:p w14:paraId="77BDAC70" w14:textId="3F1092A5" w:rsidR="007244CA" w:rsidRPr="00581D64" w:rsidRDefault="007244CA" w:rsidP="007244CA">
                <w:pPr>
                  <w:rPr>
                    <w:highlight w:val="yellow"/>
                  </w:rPr>
                </w:pP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fldChar w:fldCharType="begin">
                    <w:ffData>
                      <w:name w:val="Text44"/>
                      <w:enabled/>
                      <w:calcOnExit w:val="0"/>
                      <w:textInput/>
                    </w:ffData>
                  </w:fldChar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instrText xml:space="preserve"> FORMTEXT </w:instrText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fldChar w:fldCharType="separate"/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fldChar w:fldCharType="end"/>
                </w:r>
              </w:p>
            </w:sdtContent>
          </w:sdt>
        </w:tc>
        <w:tc>
          <w:tcPr>
            <w:tcW w:w="887" w:type="dxa"/>
          </w:tcPr>
          <w:sdt>
            <w:sdtP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highlight w:val="yellow"/>
              </w:rPr>
              <w:id w:val="-2125923983"/>
              <w:placeholder>
                <w:docPart w:val="DefaultPlaceholder_-1854013440"/>
              </w:placeholder>
            </w:sdtPr>
            <w:sdtEndPr/>
            <w:sdtContent>
              <w:p w14:paraId="428D2F76" w14:textId="1B26F57C" w:rsidR="007244CA" w:rsidRPr="00581D64" w:rsidRDefault="007244CA" w:rsidP="007244CA">
                <w:pPr>
                  <w:jc w:val="center"/>
                  <w:rPr>
                    <w:highlight w:val="yellow"/>
                  </w:rPr>
                </w:pP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fldChar w:fldCharType="begin">
                    <w:ffData>
                      <w:name w:val="Text44"/>
                      <w:enabled/>
                      <w:calcOnExit w:val="0"/>
                      <w:textInput/>
                    </w:ffData>
                  </w:fldChar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instrText xml:space="preserve"> FORMTEXT </w:instrText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fldChar w:fldCharType="separate"/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fldChar w:fldCharType="end"/>
                </w:r>
              </w:p>
            </w:sdtContent>
          </w:sdt>
        </w:tc>
        <w:sdt>
          <w:sdtPr>
            <w:rPr>
              <w:highlight w:val="yellow"/>
            </w:rPr>
            <w:id w:val="-2112889031"/>
            <w:placeholder>
              <w:docPart w:val="EBAA9799785947CB87A5488B5D5A238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939" w:type="dxa"/>
              </w:tcPr>
              <w:p w14:paraId="3D629590" w14:textId="03BD5136" w:rsidR="007244CA" w:rsidRPr="00581D64" w:rsidRDefault="007244CA" w:rsidP="007244CA">
                <w:pPr>
                  <w:jc w:val="center"/>
                  <w:rPr>
                    <w:highlight w:val="yellow"/>
                  </w:rPr>
                </w:pPr>
                <w:r w:rsidRPr="00581D64">
                  <w:rPr>
                    <w:rStyle w:val="PlaceholderText"/>
                    <w:highlight w:val="yellow"/>
                  </w:rPr>
                  <w:t>Click or tap to enter a date.</w:t>
                </w:r>
              </w:p>
            </w:tc>
          </w:sdtContent>
        </w:sdt>
        <w:sdt>
          <w:sdtPr>
            <w:rPr>
              <w:highlight w:val="yellow"/>
            </w:rPr>
            <w:alias w:val="Role"/>
            <w:tag w:val="Role"/>
            <w:id w:val="-1199546604"/>
            <w:placeholder>
              <w:docPart w:val="AA540D36935546B3976527E6B61B741E"/>
            </w:placeholder>
            <w:showingPlcHdr/>
            <w:dropDownList>
              <w:listItem w:value="Choose an item."/>
              <w:listItem w:displayText="Developer" w:value="Developer"/>
              <w:listItem w:displayText="Owner" w:value="Owner"/>
              <w:listItem w:displayText="Manager" w:value="Manager"/>
              <w:listItem w:displayText="Dev/Own/Mang" w:value="Dev/Own/Mang"/>
              <w:listItem w:displayText="Dev/Own" w:value="Dev/Own"/>
              <w:listItem w:displayText="Own/Mang" w:value="Own/Mang"/>
            </w:dropDownList>
          </w:sdtPr>
          <w:sdtEndPr/>
          <w:sdtContent>
            <w:tc>
              <w:tcPr>
                <w:tcW w:w="1980" w:type="dxa"/>
              </w:tcPr>
              <w:p w14:paraId="0A108B09" w14:textId="704F03DF" w:rsidR="007244CA" w:rsidRPr="00581D64" w:rsidRDefault="007244CA" w:rsidP="007244CA">
                <w:pPr>
                  <w:rPr>
                    <w:highlight w:val="yellow"/>
                  </w:rPr>
                </w:pPr>
                <w:r w:rsidRPr="00581D64">
                  <w:rPr>
                    <w:rStyle w:val="PlaceholderText"/>
                    <w:highlight w:val="yellow"/>
                  </w:rPr>
                  <w:t>Choose an item.</w:t>
                </w:r>
              </w:p>
            </w:tc>
          </w:sdtContent>
        </w:sdt>
        <w:sdt>
          <w:sdtPr>
            <w:rPr>
              <w:highlight w:val="yellow"/>
            </w:rPr>
            <w:alias w:val="CHDO"/>
            <w:tag w:val="CHDO"/>
            <w:id w:val="2076006803"/>
            <w:placeholder>
              <w:docPart w:val="0642F47AE416410388C8EC15A812D1F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350" w:type="dxa"/>
              </w:tcPr>
              <w:p w14:paraId="37B283F4" w14:textId="6287FE2B" w:rsidR="007244CA" w:rsidRPr="00581D64" w:rsidRDefault="007244CA" w:rsidP="007244CA">
                <w:pPr>
                  <w:jc w:val="center"/>
                  <w:rPr>
                    <w:highlight w:val="yellow"/>
                  </w:rPr>
                </w:pPr>
                <w:r w:rsidRPr="00581D64">
                  <w:rPr>
                    <w:rStyle w:val="PlaceholderText"/>
                    <w:highlight w:val="yellow"/>
                  </w:rPr>
                  <w:t>Choose an item.</w:t>
                </w:r>
              </w:p>
            </w:tc>
          </w:sdtContent>
        </w:sdt>
      </w:tr>
      <w:tr w:rsidR="007244CA" w14:paraId="48744881" w14:textId="77777777" w:rsidTr="007244CA">
        <w:tc>
          <w:tcPr>
            <w:tcW w:w="2483" w:type="dxa"/>
          </w:tcPr>
          <w:sdt>
            <w:sdtP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highlight w:val="yellow"/>
              </w:rPr>
              <w:id w:val="937790592"/>
              <w:placeholder>
                <w:docPart w:val="DefaultPlaceholder_-1854013440"/>
              </w:placeholder>
            </w:sdtPr>
            <w:sdtEndPr/>
            <w:sdtContent>
              <w:p w14:paraId="14164436" w14:textId="5BF332D9" w:rsidR="007244CA" w:rsidRPr="00581D64" w:rsidRDefault="007244CA" w:rsidP="007244CA">
                <w:pPr>
                  <w:spacing w:before="3" w:after="0" w:line="240" w:lineRule="exact"/>
                  <w:rPr>
                    <w:sz w:val="24"/>
                    <w:szCs w:val="24"/>
                    <w:highlight w:val="yellow"/>
                  </w:rPr>
                </w:pP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fldChar w:fldCharType="begin">
                    <w:ffData>
                      <w:name w:val="Text44"/>
                      <w:enabled/>
                      <w:calcOnExit w:val="0"/>
                      <w:textInput/>
                    </w:ffData>
                  </w:fldChar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instrText xml:space="preserve"> FORMTEXT </w:instrText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fldChar w:fldCharType="separate"/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fldChar w:fldCharType="end"/>
                </w:r>
              </w:p>
            </w:sdtContent>
          </w:sdt>
        </w:tc>
        <w:tc>
          <w:tcPr>
            <w:tcW w:w="2246" w:type="dxa"/>
          </w:tcPr>
          <w:sdt>
            <w:sdtP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highlight w:val="yellow"/>
              </w:rPr>
              <w:id w:val="-1314942166"/>
              <w:placeholder>
                <w:docPart w:val="DefaultPlaceholder_-1854013440"/>
              </w:placeholder>
            </w:sdtPr>
            <w:sdtEndPr/>
            <w:sdtContent>
              <w:p w14:paraId="3543993E" w14:textId="70827BB2" w:rsidR="007244CA" w:rsidRPr="00581D64" w:rsidRDefault="007244CA" w:rsidP="007244CA">
                <w:pPr>
                  <w:rPr>
                    <w:highlight w:val="yellow"/>
                  </w:rPr>
                </w:pP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fldChar w:fldCharType="begin">
                    <w:ffData>
                      <w:name w:val="Text44"/>
                      <w:enabled/>
                      <w:calcOnExit w:val="0"/>
                      <w:textInput/>
                    </w:ffData>
                  </w:fldChar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instrText xml:space="preserve"> FORMTEXT </w:instrText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fldChar w:fldCharType="separate"/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fldChar w:fldCharType="end"/>
                </w:r>
              </w:p>
            </w:sdtContent>
          </w:sdt>
        </w:tc>
        <w:tc>
          <w:tcPr>
            <w:tcW w:w="887" w:type="dxa"/>
          </w:tcPr>
          <w:sdt>
            <w:sdtP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highlight w:val="yellow"/>
              </w:rPr>
              <w:id w:val="-1936124723"/>
              <w:placeholder>
                <w:docPart w:val="DefaultPlaceholder_-1854013440"/>
              </w:placeholder>
            </w:sdtPr>
            <w:sdtEndPr/>
            <w:sdtContent>
              <w:p w14:paraId="7D5AC041" w14:textId="2151483B" w:rsidR="007244CA" w:rsidRPr="00581D64" w:rsidRDefault="007244CA" w:rsidP="007244CA">
                <w:pPr>
                  <w:jc w:val="center"/>
                  <w:rPr>
                    <w:highlight w:val="yellow"/>
                  </w:rPr>
                </w:pP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fldChar w:fldCharType="begin">
                    <w:ffData>
                      <w:name w:val="Text44"/>
                      <w:enabled/>
                      <w:calcOnExit w:val="0"/>
                      <w:textInput/>
                    </w:ffData>
                  </w:fldChar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instrText xml:space="preserve"> FORMTEXT </w:instrText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fldChar w:fldCharType="separate"/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fldChar w:fldCharType="end"/>
                </w:r>
              </w:p>
            </w:sdtContent>
          </w:sdt>
        </w:tc>
        <w:sdt>
          <w:sdtPr>
            <w:rPr>
              <w:highlight w:val="yellow"/>
            </w:rPr>
            <w:id w:val="1994067681"/>
            <w:placeholder>
              <w:docPart w:val="525346C14BA046498C66B19178D4627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939" w:type="dxa"/>
              </w:tcPr>
              <w:p w14:paraId="1D8E6A90" w14:textId="07DF9E68" w:rsidR="007244CA" w:rsidRPr="00581D64" w:rsidRDefault="007244CA" w:rsidP="007244CA">
                <w:pPr>
                  <w:jc w:val="center"/>
                  <w:rPr>
                    <w:highlight w:val="yellow"/>
                  </w:rPr>
                </w:pPr>
                <w:r w:rsidRPr="00581D64">
                  <w:rPr>
                    <w:rStyle w:val="PlaceholderText"/>
                    <w:highlight w:val="yellow"/>
                  </w:rPr>
                  <w:t>Click or tap to enter a date.</w:t>
                </w:r>
              </w:p>
            </w:tc>
          </w:sdtContent>
        </w:sdt>
        <w:sdt>
          <w:sdtPr>
            <w:rPr>
              <w:highlight w:val="yellow"/>
            </w:rPr>
            <w:alias w:val="Role"/>
            <w:tag w:val="Role"/>
            <w:id w:val="1259399482"/>
            <w:placeholder>
              <w:docPart w:val="B973950CE6D640F3A4E70E346E7E0808"/>
            </w:placeholder>
            <w:showingPlcHdr/>
            <w:dropDownList>
              <w:listItem w:value="Choose an item."/>
              <w:listItem w:displayText="Developer" w:value="Developer"/>
              <w:listItem w:displayText="Owner" w:value="Owner"/>
              <w:listItem w:displayText="Manager" w:value="Manager"/>
              <w:listItem w:displayText="Dev/Own/Mang" w:value="Dev/Own/Mang"/>
              <w:listItem w:displayText="Dev/Own" w:value="Dev/Own"/>
              <w:listItem w:displayText="Own/Mang" w:value="Own/Mang"/>
            </w:dropDownList>
          </w:sdtPr>
          <w:sdtEndPr/>
          <w:sdtContent>
            <w:tc>
              <w:tcPr>
                <w:tcW w:w="1980" w:type="dxa"/>
              </w:tcPr>
              <w:p w14:paraId="7B9ACDFB" w14:textId="5990B68D" w:rsidR="007244CA" w:rsidRPr="00581D64" w:rsidRDefault="007244CA" w:rsidP="007244CA">
                <w:pPr>
                  <w:rPr>
                    <w:highlight w:val="yellow"/>
                  </w:rPr>
                </w:pPr>
                <w:r w:rsidRPr="00581D64">
                  <w:rPr>
                    <w:rStyle w:val="PlaceholderText"/>
                    <w:highlight w:val="yellow"/>
                  </w:rPr>
                  <w:t>Choose an item.</w:t>
                </w:r>
              </w:p>
            </w:tc>
          </w:sdtContent>
        </w:sdt>
        <w:sdt>
          <w:sdtPr>
            <w:rPr>
              <w:highlight w:val="yellow"/>
            </w:rPr>
            <w:alias w:val="CHDO"/>
            <w:tag w:val="CHDO"/>
            <w:id w:val="-747423439"/>
            <w:placeholder>
              <w:docPart w:val="ADE8235405E7438B8EC40057A098D5C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350" w:type="dxa"/>
              </w:tcPr>
              <w:p w14:paraId="7CDD14CF" w14:textId="318F4BEB" w:rsidR="007244CA" w:rsidRPr="00581D64" w:rsidRDefault="007244CA" w:rsidP="007244CA">
                <w:pPr>
                  <w:jc w:val="center"/>
                  <w:rPr>
                    <w:highlight w:val="yellow"/>
                  </w:rPr>
                </w:pPr>
                <w:r w:rsidRPr="00581D64">
                  <w:rPr>
                    <w:rStyle w:val="PlaceholderText"/>
                    <w:highlight w:val="yellow"/>
                  </w:rPr>
                  <w:t>Choose an item.</w:t>
                </w:r>
              </w:p>
            </w:tc>
          </w:sdtContent>
        </w:sdt>
      </w:tr>
      <w:tr w:rsidR="007244CA" w14:paraId="56F9A0EE" w14:textId="77777777" w:rsidTr="007244CA">
        <w:tc>
          <w:tcPr>
            <w:tcW w:w="2483" w:type="dxa"/>
          </w:tcPr>
          <w:sdt>
            <w:sdtP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highlight w:val="yellow"/>
              </w:rPr>
              <w:id w:val="-1726827839"/>
              <w:placeholder>
                <w:docPart w:val="DefaultPlaceholder_-1854013440"/>
              </w:placeholder>
            </w:sdtPr>
            <w:sdtEndPr/>
            <w:sdtContent>
              <w:p w14:paraId="300E47B8" w14:textId="604B8712" w:rsidR="007244CA" w:rsidRPr="00581D64" w:rsidRDefault="007244CA" w:rsidP="007244CA">
                <w:pPr>
                  <w:spacing w:before="3" w:after="0" w:line="240" w:lineRule="exact"/>
                  <w:rPr>
                    <w:sz w:val="24"/>
                    <w:szCs w:val="24"/>
                    <w:highlight w:val="yellow"/>
                  </w:rPr>
                </w:pP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fldChar w:fldCharType="begin">
                    <w:ffData>
                      <w:name w:val="Text44"/>
                      <w:enabled/>
                      <w:calcOnExit w:val="0"/>
                      <w:textInput/>
                    </w:ffData>
                  </w:fldChar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instrText xml:space="preserve"> FORMTEXT </w:instrText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fldChar w:fldCharType="separate"/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fldChar w:fldCharType="end"/>
                </w:r>
              </w:p>
            </w:sdtContent>
          </w:sdt>
        </w:tc>
        <w:tc>
          <w:tcPr>
            <w:tcW w:w="2246" w:type="dxa"/>
          </w:tcPr>
          <w:sdt>
            <w:sdtP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highlight w:val="yellow"/>
              </w:rPr>
              <w:id w:val="937866578"/>
              <w:placeholder>
                <w:docPart w:val="DefaultPlaceholder_-1854013440"/>
              </w:placeholder>
            </w:sdtPr>
            <w:sdtEndPr/>
            <w:sdtContent>
              <w:p w14:paraId="2EE222EE" w14:textId="15EC0E74" w:rsidR="007244CA" w:rsidRPr="00581D64" w:rsidRDefault="007244CA" w:rsidP="007244CA">
                <w:pPr>
                  <w:rPr>
                    <w:highlight w:val="yellow"/>
                  </w:rPr>
                </w:pP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fldChar w:fldCharType="begin">
                    <w:ffData>
                      <w:name w:val="Text44"/>
                      <w:enabled/>
                      <w:calcOnExit w:val="0"/>
                      <w:textInput/>
                    </w:ffData>
                  </w:fldChar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instrText xml:space="preserve"> FORMTEXT </w:instrText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fldChar w:fldCharType="separate"/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fldChar w:fldCharType="end"/>
                </w:r>
              </w:p>
            </w:sdtContent>
          </w:sdt>
        </w:tc>
        <w:tc>
          <w:tcPr>
            <w:tcW w:w="887" w:type="dxa"/>
          </w:tcPr>
          <w:sdt>
            <w:sdtP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highlight w:val="yellow"/>
              </w:rPr>
              <w:id w:val="-944768148"/>
              <w:placeholder>
                <w:docPart w:val="DefaultPlaceholder_-1854013440"/>
              </w:placeholder>
            </w:sdtPr>
            <w:sdtEndPr/>
            <w:sdtContent>
              <w:p w14:paraId="3462CA12" w14:textId="7BDCE208" w:rsidR="007244CA" w:rsidRPr="00581D64" w:rsidRDefault="007244CA" w:rsidP="007244CA">
                <w:pPr>
                  <w:jc w:val="center"/>
                  <w:rPr>
                    <w:highlight w:val="yellow"/>
                  </w:rPr>
                </w:pP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fldChar w:fldCharType="begin">
                    <w:ffData>
                      <w:name w:val="Text44"/>
                      <w:enabled/>
                      <w:calcOnExit w:val="0"/>
                      <w:textInput/>
                    </w:ffData>
                  </w:fldChar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instrText xml:space="preserve"> FORMTEXT </w:instrText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fldChar w:fldCharType="separate"/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fldChar w:fldCharType="end"/>
                </w:r>
              </w:p>
            </w:sdtContent>
          </w:sdt>
        </w:tc>
        <w:sdt>
          <w:sdtPr>
            <w:rPr>
              <w:highlight w:val="yellow"/>
            </w:rPr>
            <w:id w:val="-867676862"/>
            <w:placeholder>
              <w:docPart w:val="9ACF5CF371DD439A946FD9257C41246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939" w:type="dxa"/>
              </w:tcPr>
              <w:p w14:paraId="4CEEE490" w14:textId="18126436" w:rsidR="007244CA" w:rsidRPr="00581D64" w:rsidRDefault="007244CA" w:rsidP="007244CA">
                <w:pPr>
                  <w:jc w:val="center"/>
                  <w:rPr>
                    <w:highlight w:val="yellow"/>
                  </w:rPr>
                </w:pPr>
                <w:r w:rsidRPr="00581D64">
                  <w:rPr>
                    <w:rStyle w:val="PlaceholderText"/>
                    <w:highlight w:val="yellow"/>
                  </w:rPr>
                  <w:t>Click or tap to enter a date.</w:t>
                </w:r>
              </w:p>
            </w:tc>
          </w:sdtContent>
        </w:sdt>
        <w:sdt>
          <w:sdtPr>
            <w:rPr>
              <w:highlight w:val="yellow"/>
            </w:rPr>
            <w:alias w:val="Role"/>
            <w:tag w:val="Role"/>
            <w:id w:val="-2124450442"/>
            <w:placeholder>
              <w:docPart w:val="EA20B67A968D41B5AA21A611F7CC5285"/>
            </w:placeholder>
            <w:showingPlcHdr/>
            <w:dropDownList>
              <w:listItem w:value="Choose an item."/>
              <w:listItem w:displayText="Developer" w:value="Developer"/>
              <w:listItem w:displayText="Owner" w:value="Owner"/>
              <w:listItem w:displayText="Manager" w:value="Manager"/>
              <w:listItem w:displayText="Dev/Own/Mang" w:value="Dev/Own/Mang"/>
              <w:listItem w:displayText="Dev/Own" w:value="Dev/Own"/>
              <w:listItem w:displayText="Own/Mang" w:value="Own/Mang"/>
            </w:dropDownList>
          </w:sdtPr>
          <w:sdtEndPr/>
          <w:sdtContent>
            <w:tc>
              <w:tcPr>
                <w:tcW w:w="1980" w:type="dxa"/>
              </w:tcPr>
              <w:p w14:paraId="03C341DB" w14:textId="3D684F46" w:rsidR="007244CA" w:rsidRPr="00581D64" w:rsidRDefault="007244CA" w:rsidP="007244CA">
                <w:pPr>
                  <w:rPr>
                    <w:highlight w:val="yellow"/>
                  </w:rPr>
                </w:pPr>
                <w:r w:rsidRPr="00581D64">
                  <w:rPr>
                    <w:rStyle w:val="PlaceholderText"/>
                    <w:highlight w:val="yellow"/>
                  </w:rPr>
                  <w:t>Choose an item.</w:t>
                </w:r>
              </w:p>
            </w:tc>
          </w:sdtContent>
        </w:sdt>
        <w:sdt>
          <w:sdtPr>
            <w:rPr>
              <w:highlight w:val="yellow"/>
            </w:rPr>
            <w:alias w:val="CHDO"/>
            <w:tag w:val="CHDO"/>
            <w:id w:val="-346328140"/>
            <w:placeholder>
              <w:docPart w:val="16F379E5F52A4646963DC49AFE1FEDDA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350" w:type="dxa"/>
              </w:tcPr>
              <w:p w14:paraId="74C2245B" w14:textId="133E1C3C" w:rsidR="007244CA" w:rsidRPr="00581D64" w:rsidRDefault="007244CA" w:rsidP="007244CA">
                <w:pPr>
                  <w:jc w:val="center"/>
                  <w:rPr>
                    <w:highlight w:val="yellow"/>
                  </w:rPr>
                </w:pPr>
                <w:r w:rsidRPr="00581D64">
                  <w:rPr>
                    <w:rStyle w:val="PlaceholderText"/>
                    <w:highlight w:val="yellow"/>
                  </w:rPr>
                  <w:t>Choose an item.</w:t>
                </w:r>
              </w:p>
            </w:tc>
          </w:sdtContent>
        </w:sdt>
      </w:tr>
      <w:tr w:rsidR="007244CA" w14:paraId="034F57FA" w14:textId="77777777" w:rsidTr="007244CA">
        <w:tc>
          <w:tcPr>
            <w:tcW w:w="2483" w:type="dxa"/>
          </w:tcPr>
          <w:sdt>
            <w:sdtP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highlight w:val="yellow"/>
              </w:rPr>
              <w:id w:val="-1896810900"/>
              <w:placeholder>
                <w:docPart w:val="DefaultPlaceholder_-1854013440"/>
              </w:placeholder>
            </w:sdtPr>
            <w:sdtEndPr/>
            <w:sdtContent>
              <w:p w14:paraId="419FBDA0" w14:textId="7384C4A4" w:rsidR="007244CA" w:rsidRPr="00581D64" w:rsidRDefault="007244CA" w:rsidP="007244CA">
                <w:pPr>
                  <w:spacing w:before="3" w:after="0" w:line="240" w:lineRule="exact"/>
                  <w:rPr>
                    <w:sz w:val="24"/>
                    <w:szCs w:val="24"/>
                    <w:highlight w:val="yellow"/>
                  </w:rPr>
                </w:pP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fldChar w:fldCharType="begin">
                    <w:ffData>
                      <w:name w:val="Text44"/>
                      <w:enabled/>
                      <w:calcOnExit w:val="0"/>
                      <w:textInput/>
                    </w:ffData>
                  </w:fldChar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instrText xml:space="preserve"> FORMTEXT </w:instrText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fldChar w:fldCharType="separate"/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fldChar w:fldCharType="end"/>
                </w:r>
              </w:p>
            </w:sdtContent>
          </w:sdt>
        </w:tc>
        <w:tc>
          <w:tcPr>
            <w:tcW w:w="2246" w:type="dxa"/>
          </w:tcPr>
          <w:sdt>
            <w:sdtP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highlight w:val="yellow"/>
              </w:rPr>
              <w:id w:val="1192191612"/>
              <w:placeholder>
                <w:docPart w:val="DefaultPlaceholder_-1854013440"/>
              </w:placeholder>
            </w:sdtPr>
            <w:sdtEndPr/>
            <w:sdtContent>
              <w:p w14:paraId="283A83EF" w14:textId="7B0C578F" w:rsidR="007244CA" w:rsidRPr="00581D64" w:rsidRDefault="007244CA" w:rsidP="007244CA">
                <w:pPr>
                  <w:rPr>
                    <w:highlight w:val="yellow"/>
                  </w:rPr>
                </w:pP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fldChar w:fldCharType="begin">
                    <w:ffData>
                      <w:name w:val="Text44"/>
                      <w:enabled/>
                      <w:calcOnExit w:val="0"/>
                      <w:textInput/>
                    </w:ffData>
                  </w:fldChar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instrText xml:space="preserve"> FORMTEXT </w:instrText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fldChar w:fldCharType="separate"/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fldChar w:fldCharType="end"/>
                </w:r>
              </w:p>
            </w:sdtContent>
          </w:sdt>
        </w:tc>
        <w:tc>
          <w:tcPr>
            <w:tcW w:w="887" w:type="dxa"/>
          </w:tcPr>
          <w:sdt>
            <w:sdtP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highlight w:val="yellow"/>
              </w:rPr>
              <w:id w:val="1021897450"/>
              <w:placeholder>
                <w:docPart w:val="DefaultPlaceholder_-1854013440"/>
              </w:placeholder>
            </w:sdtPr>
            <w:sdtEndPr/>
            <w:sdtContent>
              <w:p w14:paraId="67E4355F" w14:textId="39A5888E" w:rsidR="007244CA" w:rsidRPr="00581D64" w:rsidRDefault="007244CA" w:rsidP="007244CA">
                <w:pPr>
                  <w:jc w:val="center"/>
                  <w:rPr>
                    <w:highlight w:val="yellow"/>
                  </w:rPr>
                </w:pP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fldChar w:fldCharType="begin">
                    <w:ffData>
                      <w:name w:val="Text44"/>
                      <w:enabled/>
                      <w:calcOnExit w:val="0"/>
                      <w:textInput/>
                    </w:ffData>
                  </w:fldChar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instrText xml:space="preserve"> FORMTEXT </w:instrText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fldChar w:fldCharType="separate"/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fldChar w:fldCharType="end"/>
                </w:r>
              </w:p>
            </w:sdtContent>
          </w:sdt>
        </w:tc>
        <w:sdt>
          <w:sdtPr>
            <w:rPr>
              <w:highlight w:val="yellow"/>
            </w:rPr>
            <w:id w:val="539331560"/>
            <w:placeholder>
              <w:docPart w:val="82B0856977FA4BB1A4C26409924B7CD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939" w:type="dxa"/>
              </w:tcPr>
              <w:p w14:paraId="38E07DA4" w14:textId="519CF647" w:rsidR="007244CA" w:rsidRPr="00581D64" w:rsidRDefault="007244CA" w:rsidP="007244CA">
                <w:pPr>
                  <w:jc w:val="center"/>
                  <w:rPr>
                    <w:highlight w:val="yellow"/>
                  </w:rPr>
                </w:pPr>
                <w:r w:rsidRPr="00581D64">
                  <w:rPr>
                    <w:rStyle w:val="PlaceholderText"/>
                    <w:highlight w:val="yellow"/>
                  </w:rPr>
                  <w:t>Click or tap to enter a date.</w:t>
                </w:r>
              </w:p>
            </w:tc>
          </w:sdtContent>
        </w:sdt>
        <w:sdt>
          <w:sdtPr>
            <w:rPr>
              <w:highlight w:val="yellow"/>
            </w:rPr>
            <w:alias w:val="Role"/>
            <w:tag w:val="Role"/>
            <w:id w:val="842902385"/>
            <w:placeholder>
              <w:docPart w:val="A5128E8CF4BE49178B371B0B1DB11A45"/>
            </w:placeholder>
            <w:showingPlcHdr/>
            <w:dropDownList>
              <w:listItem w:value="Choose an item."/>
              <w:listItem w:displayText="Developer" w:value="Developer"/>
              <w:listItem w:displayText="Owner" w:value="Owner"/>
              <w:listItem w:displayText="Manager" w:value="Manager"/>
              <w:listItem w:displayText="Dev/Own/Mang" w:value="Dev/Own/Mang"/>
              <w:listItem w:displayText="Dev/Own" w:value="Dev/Own"/>
              <w:listItem w:displayText="Own/Mang" w:value="Own/Mang"/>
            </w:dropDownList>
          </w:sdtPr>
          <w:sdtEndPr/>
          <w:sdtContent>
            <w:tc>
              <w:tcPr>
                <w:tcW w:w="1980" w:type="dxa"/>
              </w:tcPr>
              <w:p w14:paraId="1740C749" w14:textId="36F00ECE" w:rsidR="007244CA" w:rsidRPr="00581D64" w:rsidRDefault="007244CA" w:rsidP="007244CA">
                <w:pPr>
                  <w:rPr>
                    <w:highlight w:val="yellow"/>
                  </w:rPr>
                </w:pPr>
                <w:r w:rsidRPr="00581D64">
                  <w:rPr>
                    <w:rStyle w:val="PlaceholderText"/>
                    <w:highlight w:val="yellow"/>
                  </w:rPr>
                  <w:t>Choose an item.</w:t>
                </w:r>
              </w:p>
            </w:tc>
          </w:sdtContent>
        </w:sdt>
        <w:sdt>
          <w:sdtPr>
            <w:rPr>
              <w:highlight w:val="yellow"/>
            </w:rPr>
            <w:alias w:val="CHDO"/>
            <w:tag w:val="CHDO"/>
            <w:id w:val="-1565404110"/>
            <w:placeholder>
              <w:docPart w:val="BF8F860EA2984BF38CC34004B010C2F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350" w:type="dxa"/>
              </w:tcPr>
              <w:p w14:paraId="2B29F2AB" w14:textId="7768C032" w:rsidR="007244CA" w:rsidRPr="00581D64" w:rsidRDefault="007244CA" w:rsidP="007244CA">
                <w:pPr>
                  <w:jc w:val="center"/>
                  <w:rPr>
                    <w:highlight w:val="yellow"/>
                  </w:rPr>
                </w:pPr>
                <w:r w:rsidRPr="00581D64">
                  <w:rPr>
                    <w:rStyle w:val="PlaceholderText"/>
                    <w:highlight w:val="yellow"/>
                  </w:rPr>
                  <w:t>Choose an item.</w:t>
                </w:r>
              </w:p>
            </w:tc>
          </w:sdtContent>
        </w:sdt>
      </w:tr>
      <w:tr w:rsidR="007244CA" w14:paraId="47D3799B" w14:textId="77777777" w:rsidTr="007244CA">
        <w:tc>
          <w:tcPr>
            <w:tcW w:w="2483" w:type="dxa"/>
          </w:tcPr>
          <w:sdt>
            <w:sdtP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highlight w:val="yellow"/>
              </w:rPr>
              <w:id w:val="-1769456256"/>
              <w:placeholder>
                <w:docPart w:val="DefaultPlaceholder_-1854013440"/>
              </w:placeholder>
            </w:sdtPr>
            <w:sdtEndPr/>
            <w:sdtContent>
              <w:p w14:paraId="15EEBABC" w14:textId="6E584463" w:rsidR="007244CA" w:rsidRPr="00581D64" w:rsidRDefault="007244CA" w:rsidP="007244CA">
                <w:pPr>
                  <w:spacing w:before="3" w:after="0" w:line="240" w:lineRule="exact"/>
                  <w:rPr>
                    <w:sz w:val="24"/>
                    <w:szCs w:val="24"/>
                    <w:highlight w:val="yellow"/>
                  </w:rPr>
                </w:pP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fldChar w:fldCharType="begin">
                    <w:ffData>
                      <w:name w:val="Text44"/>
                      <w:enabled/>
                      <w:calcOnExit w:val="0"/>
                      <w:textInput/>
                    </w:ffData>
                  </w:fldChar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instrText xml:space="preserve"> FORMTEXT </w:instrText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fldChar w:fldCharType="separate"/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fldChar w:fldCharType="end"/>
                </w:r>
              </w:p>
            </w:sdtContent>
          </w:sdt>
        </w:tc>
        <w:tc>
          <w:tcPr>
            <w:tcW w:w="2246" w:type="dxa"/>
          </w:tcPr>
          <w:sdt>
            <w:sdtP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highlight w:val="yellow"/>
              </w:rPr>
              <w:id w:val="-936984016"/>
              <w:placeholder>
                <w:docPart w:val="DefaultPlaceholder_-1854013440"/>
              </w:placeholder>
            </w:sdtPr>
            <w:sdtEndPr/>
            <w:sdtContent>
              <w:p w14:paraId="027E7886" w14:textId="467A7CD4" w:rsidR="007244CA" w:rsidRPr="00581D64" w:rsidRDefault="007244CA" w:rsidP="007244CA">
                <w:pPr>
                  <w:rPr>
                    <w:highlight w:val="yellow"/>
                  </w:rPr>
                </w:pP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fldChar w:fldCharType="begin">
                    <w:ffData>
                      <w:name w:val="Text44"/>
                      <w:enabled/>
                      <w:calcOnExit w:val="0"/>
                      <w:textInput/>
                    </w:ffData>
                  </w:fldChar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instrText xml:space="preserve"> FORMTEXT </w:instrText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fldChar w:fldCharType="separate"/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fldChar w:fldCharType="end"/>
                </w:r>
              </w:p>
            </w:sdtContent>
          </w:sdt>
        </w:tc>
        <w:tc>
          <w:tcPr>
            <w:tcW w:w="887" w:type="dxa"/>
          </w:tcPr>
          <w:sdt>
            <w:sdtP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highlight w:val="yellow"/>
              </w:rPr>
              <w:id w:val="-25480954"/>
              <w:placeholder>
                <w:docPart w:val="DefaultPlaceholder_-1854013440"/>
              </w:placeholder>
            </w:sdtPr>
            <w:sdtEndPr/>
            <w:sdtContent>
              <w:p w14:paraId="48E255F7" w14:textId="3752D191" w:rsidR="007244CA" w:rsidRPr="00581D64" w:rsidRDefault="007244CA" w:rsidP="007244CA">
                <w:pPr>
                  <w:jc w:val="center"/>
                  <w:rPr>
                    <w:highlight w:val="yellow"/>
                  </w:rPr>
                </w:pP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fldChar w:fldCharType="begin">
                    <w:ffData>
                      <w:name w:val="Text44"/>
                      <w:enabled/>
                      <w:calcOnExit w:val="0"/>
                      <w:textInput/>
                    </w:ffData>
                  </w:fldChar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instrText xml:space="preserve"> FORMTEXT </w:instrText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fldChar w:fldCharType="separate"/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fldChar w:fldCharType="end"/>
                </w:r>
              </w:p>
            </w:sdtContent>
          </w:sdt>
        </w:tc>
        <w:sdt>
          <w:sdtPr>
            <w:rPr>
              <w:highlight w:val="yellow"/>
            </w:rPr>
            <w:id w:val="-419553997"/>
            <w:placeholder>
              <w:docPart w:val="8F943196BD76471B9C0101F0AB6F275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939" w:type="dxa"/>
              </w:tcPr>
              <w:p w14:paraId="2E08C1CC" w14:textId="3D62BA2E" w:rsidR="007244CA" w:rsidRPr="00581D64" w:rsidRDefault="007244CA" w:rsidP="007244CA">
                <w:pPr>
                  <w:jc w:val="center"/>
                  <w:rPr>
                    <w:highlight w:val="yellow"/>
                  </w:rPr>
                </w:pPr>
                <w:r w:rsidRPr="00581D64">
                  <w:rPr>
                    <w:rStyle w:val="PlaceholderText"/>
                    <w:highlight w:val="yellow"/>
                  </w:rPr>
                  <w:t>Click or tap to enter a date.</w:t>
                </w:r>
              </w:p>
            </w:tc>
          </w:sdtContent>
        </w:sdt>
        <w:sdt>
          <w:sdtPr>
            <w:rPr>
              <w:highlight w:val="yellow"/>
            </w:rPr>
            <w:alias w:val="Role"/>
            <w:tag w:val="Role"/>
            <w:id w:val="1010727152"/>
            <w:placeholder>
              <w:docPart w:val="EC08496776CF45A28C024A9FAEE4D9FC"/>
            </w:placeholder>
            <w:showingPlcHdr/>
            <w:dropDownList>
              <w:listItem w:value="Choose an item."/>
              <w:listItem w:displayText="Developer" w:value="Developer"/>
              <w:listItem w:displayText="Owner" w:value="Owner"/>
              <w:listItem w:displayText="Manager" w:value="Manager"/>
              <w:listItem w:displayText="Dev/Own/Mang" w:value="Dev/Own/Mang"/>
              <w:listItem w:displayText="Dev/Own" w:value="Dev/Own"/>
              <w:listItem w:displayText="Own/Mang" w:value="Own/Mang"/>
            </w:dropDownList>
          </w:sdtPr>
          <w:sdtEndPr/>
          <w:sdtContent>
            <w:tc>
              <w:tcPr>
                <w:tcW w:w="1980" w:type="dxa"/>
              </w:tcPr>
              <w:p w14:paraId="20FF6A28" w14:textId="6C8DB258" w:rsidR="007244CA" w:rsidRPr="00581D64" w:rsidRDefault="007244CA" w:rsidP="007244CA">
                <w:pPr>
                  <w:rPr>
                    <w:highlight w:val="yellow"/>
                  </w:rPr>
                </w:pPr>
                <w:r w:rsidRPr="00581D64">
                  <w:rPr>
                    <w:rStyle w:val="PlaceholderText"/>
                    <w:highlight w:val="yellow"/>
                  </w:rPr>
                  <w:t>Choose an item.</w:t>
                </w:r>
              </w:p>
            </w:tc>
          </w:sdtContent>
        </w:sdt>
        <w:sdt>
          <w:sdtPr>
            <w:rPr>
              <w:highlight w:val="yellow"/>
            </w:rPr>
            <w:alias w:val="CHDO"/>
            <w:tag w:val="CHDO"/>
            <w:id w:val="1046337859"/>
            <w:placeholder>
              <w:docPart w:val="68BC005303E44AFAB309F84EAE47EC6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350" w:type="dxa"/>
              </w:tcPr>
              <w:p w14:paraId="0198391B" w14:textId="2B64CFE8" w:rsidR="007244CA" w:rsidRPr="00581D64" w:rsidRDefault="007244CA" w:rsidP="007244CA">
                <w:pPr>
                  <w:jc w:val="center"/>
                  <w:rPr>
                    <w:highlight w:val="yellow"/>
                  </w:rPr>
                </w:pPr>
                <w:r w:rsidRPr="00581D64">
                  <w:rPr>
                    <w:rStyle w:val="PlaceholderText"/>
                    <w:highlight w:val="yellow"/>
                  </w:rPr>
                  <w:t>Choose an item.</w:t>
                </w:r>
              </w:p>
            </w:tc>
          </w:sdtContent>
        </w:sdt>
      </w:tr>
      <w:tr w:rsidR="007244CA" w14:paraId="6B22309E" w14:textId="77777777" w:rsidTr="007244CA">
        <w:tc>
          <w:tcPr>
            <w:tcW w:w="2483" w:type="dxa"/>
          </w:tcPr>
          <w:sdt>
            <w:sdtP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highlight w:val="yellow"/>
              </w:rPr>
              <w:id w:val="-768312872"/>
              <w:placeholder>
                <w:docPart w:val="DefaultPlaceholder_-1854013440"/>
              </w:placeholder>
            </w:sdtPr>
            <w:sdtEndPr/>
            <w:sdtContent>
              <w:p w14:paraId="16ECFD03" w14:textId="1C46F466" w:rsidR="007244CA" w:rsidRPr="00581D64" w:rsidRDefault="007244CA" w:rsidP="007244CA">
                <w:pPr>
                  <w:spacing w:before="3" w:after="0" w:line="240" w:lineRule="exact"/>
                  <w:rPr>
                    <w:sz w:val="24"/>
                    <w:szCs w:val="24"/>
                    <w:highlight w:val="yellow"/>
                  </w:rPr>
                </w:pP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fldChar w:fldCharType="begin">
                    <w:ffData>
                      <w:name w:val="Text44"/>
                      <w:enabled/>
                      <w:calcOnExit w:val="0"/>
                      <w:textInput/>
                    </w:ffData>
                  </w:fldChar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instrText xml:space="preserve"> FORMTEXT </w:instrText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fldChar w:fldCharType="separate"/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fldChar w:fldCharType="end"/>
                </w:r>
              </w:p>
            </w:sdtContent>
          </w:sdt>
        </w:tc>
        <w:tc>
          <w:tcPr>
            <w:tcW w:w="2246" w:type="dxa"/>
          </w:tcPr>
          <w:sdt>
            <w:sdtP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highlight w:val="yellow"/>
              </w:rPr>
              <w:id w:val="-1896804881"/>
              <w:placeholder>
                <w:docPart w:val="DefaultPlaceholder_-1854013440"/>
              </w:placeholder>
            </w:sdtPr>
            <w:sdtEndPr/>
            <w:sdtContent>
              <w:p w14:paraId="1CB328E5" w14:textId="288312E7" w:rsidR="007244CA" w:rsidRPr="00581D64" w:rsidRDefault="007244CA" w:rsidP="007244CA">
                <w:pPr>
                  <w:rPr>
                    <w:highlight w:val="yellow"/>
                  </w:rPr>
                </w:pP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fldChar w:fldCharType="begin">
                    <w:ffData>
                      <w:name w:val="Text44"/>
                      <w:enabled/>
                      <w:calcOnExit w:val="0"/>
                      <w:textInput/>
                    </w:ffData>
                  </w:fldChar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instrText xml:space="preserve"> FORMTEXT </w:instrText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fldChar w:fldCharType="separate"/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fldChar w:fldCharType="end"/>
                </w:r>
              </w:p>
            </w:sdtContent>
          </w:sdt>
        </w:tc>
        <w:tc>
          <w:tcPr>
            <w:tcW w:w="887" w:type="dxa"/>
          </w:tcPr>
          <w:sdt>
            <w:sdtP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highlight w:val="yellow"/>
              </w:rPr>
              <w:id w:val="-463268251"/>
              <w:placeholder>
                <w:docPart w:val="DefaultPlaceholder_-1854013440"/>
              </w:placeholder>
            </w:sdtPr>
            <w:sdtEndPr/>
            <w:sdtContent>
              <w:p w14:paraId="203493A3" w14:textId="513B7CDE" w:rsidR="007244CA" w:rsidRPr="00581D64" w:rsidRDefault="007244CA" w:rsidP="007244CA">
                <w:pPr>
                  <w:jc w:val="center"/>
                  <w:rPr>
                    <w:highlight w:val="yellow"/>
                  </w:rPr>
                </w:pP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fldChar w:fldCharType="begin">
                    <w:ffData>
                      <w:name w:val="Text44"/>
                      <w:enabled/>
                      <w:calcOnExit w:val="0"/>
                      <w:textInput/>
                    </w:ffData>
                  </w:fldChar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instrText xml:space="preserve"> FORMTEXT </w:instrText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fldChar w:fldCharType="separate"/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fldChar w:fldCharType="end"/>
                </w:r>
              </w:p>
            </w:sdtContent>
          </w:sdt>
        </w:tc>
        <w:sdt>
          <w:sdtPr>
            <w:rPr>
              <w:highlight w:val="yellow"/>
            </w:rPr>
            <w:id w:val="1694958874"/>
            <w:placeholder>
              <w:docPart w:val="0AF843E0B0324D13AEBAD6FA29CCBE7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939" w:type="dxa"/>
              </w:tcPr>
              <w:p w14:paraId="1C10A1C5" w14:textId="05F90B89" w:rsidR="007244CA" w:rsidRPr="00581D64" w:rsidRDefault="007244CA" w:rsidP="007244CA">
                <w:pPr>
                  <w:jc w:val="center"/>
                  <w:rPr>
                    <w:highlight w:val="yellow"/>
                  </w:rPr>
                </w:pPr>
                <w:r w:rsidRPr="00581D64">
                  <w:rPr>
                    <w:rStyle w:val="PlaceholderText"/>
                    <w:highlight w:val="yellow"/>
                  </w:rPr>
                  <w:t>Click or tap to enter a date.</w:t>
                </w:r>
              </w:p>
            </w:tc>
          </w:sdtContent>
        </w:sdt>
        <w:sdt>
          <w:sdtPr>
            <w:rPr>
              <w:highlight w:val="yellow"/>
            </w:rPr>
            <w:alias w:val="Role"/>
            <w:tag w:val="Role"/>
            <w:id w:val="1983499490"/>
            <w:placeholder>
              <w:docPart w:val="88CCFCC27BDF45358D8CAEEDD36B7442"/>
            </w:placeholder>
            <w:showingPlcHdr/>
            <w:dropDownList>
              <w:listItem w:value="Choose an item."/>
              <w:listItem w:displayText="Developer" w:value="Developer"/>
              <w:listItem w:displayText="Owner" w:value="Owner"/>
              <w:listItem w:displayText="Manager" w:value="Manager"/>
              <w:listItem w:displayText="Dev/Own/Mang" w:value="Dev/Own/Mang"/>
              <w:listItem w:displayText="Dev/Own" w:value="Dev/Own"/>
              <w:listItem w:displayText="Own/Mang" w:value="Own/Mang"/>
            </w:dropDownList>
          </w:sdtPr>
          <w:sdtEndPr/>
          <w:sdtContent>
            <w:tc>
              <w:tcPr>
                <w:tcW w:w="1980" w:type="dxa"/>
              </w:tcPr>
              <w:p w14:paraId="451AB5F8" w14:textId="3232A1A7" w:rsidR="007244CA" w:rsidRPr="00581D64" w:rsidRDefault="007244CA" w:rsidP="007244CA">
                <w:pPr>
                  <w:rPr>
                    <w:highlight w:val="yellow"/>
                  </w:rPr>
                </w:pPr>
                <w:r w:rsidRPr="00581D64">
                  <w:rPr>
                    <w:rStyle w:val="PlaceholderText"/>
                    <w:highlight w:val="yellow"/>
                  </w:rPr>
                  <w:t>Choose an item.</w:t>
                </w:r>
              </w:p>
            </w:tc>
          </w:sdtContent>
        </w:sdt>
        <w:sdt>
          <w:sdtPr>
            <w:rPr>
              <w:highlight w:val="yellow"/>
            </w:rPr>
            <w:alias w:val="CHDO"/>
            <w:tag w:val="CHDO"/>
            <w:id w:val="1152021983"/>
            <w:placeholder>
              <w:docPart w:val="6B1CE5BCB7434038917CA36617D2D2B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350" w:type="dxa"/>
              </w:tcPr>
              <w:p w14:paraId="2CC3B5CC" w14:textId="251B0DBF" w:rsidR="007244CA" w:rsidRPr="00581D64" w:rsidRDefault="007244CA" w:rsidP="007244CA">
                <w:pPr>
                  <w:jc w:val="center"/>
                  <w:rPr>
                    <w:highlight w:val="yellow"/>
                  </w:rPr>
                </w:pPr>
                <w:r w:rsidRPr="00581D64">
                  <w:rPr>
                    <w:rStyle w:val="PlaceholderText"/>
                    <w:highlight w:val="yellow"/>
                  </w:rPr>
                  <w:t>Choose an item.</w:t>
                </w:r>
              </w:p>
            </w:tc>
          </w:sdtContent>
        </w:sdt>
      </w:tr>
      <w:tr w:rsidR="007244CA" w14:paraId="3A83367B" w14:textId="77777777" w:rsidTr="007244CA">
        <w:tc>
          <w:tcPr>
            <w:tcW w:w="2483" w:type="dxa"/>
          </w:tcPr>
          <w:sdt>
            <w:sdtP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highlight w:val="yellow"/>
              </w:rPr>
              <w:id w:val="-821193174"/>
              <w:placeholder>
                <w:docPart w:val="DefaultPlaceholder_-1854013440"/>
              </w:placeholder>
            </w:sdtPr>
            <w:sdtEndPr/>
            <w:sdtContent>
              <w:p w14:paraId="19B0119D" w14:textId="7E5394FA" w:rsidR="007244CA" w:rsidRPr="00581D64" w:rsidRDefault="007244CA" w:rsidP="007244CA">
                <w:pPr>
                  <w:spacing w:before="3" w:after="0" w:line="240" w:lineRule="exact"/>
                  <w:rPr>
                    <w:sz w:val="24"/>
                    <w:szCs w:val="24"/>
                    <w:highlight w:val="yellow"/>
                  </w:rPr>
                </w:pP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fldChar w:fldCharType="begin">
                    <w:ffData>
                      <w:name w:val="Text44"/>
                      <w:enabled/>
                      <w:calcOnExit w:val="0"/>
                      <w:textInput/>
                    </w:ffData>
                  </w:fldChar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instrText xml:space="preserve"> FORMTEXT </w:instrText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fldChar w:fldCharType="separate"/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fldChar w:fldCharType="end"/>
                </w:r>
              </w:p>
            </w:sdtContent>
          </w:sdt>
        </w:tc>
        <w:tc>
          <w:tcPr>
            <w:tcW w:w="2246" w:type="dxa"/>
          </w:tcPr>
          <w:sdt>
            <w:sdtP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highlight w:val="yellow"/>
              </w:rPr>
              <w:id w:val="1396248754"/>
              <w:placeholder>
                <w:docPart w:val="DefaultPlaceholder_-1854013440"/>
              </w:placeholder>
            </w:sdtPr>
            <w:sdtEndPr/>
            <w:sdtContent>
              <w:p w14:paraId="12A08363" w14:textId="2E8E714B" w:rsidR="007244CA" w:rsidRPr="00581D64" w:rsidRDefault="007244CA" w:rsidP="007244CA">
                <w:pPr>
                  <w:rPr>
                    <w:highlight w:val="yellow"/>
                  </w:rPr>
                </w:pP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fldChar w:fldCharType="begin">
                    <w:ffData>
                      <w:name w:val="Text44"/>
                      <w:enabled/>
                      <w:calcOnExit w:val="0"/>
                      <w:textInput/>
                    </w:ffData>
                  </w:fldChar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instrText xml:space="preserve"> FORMTEXT </w:instrText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fldChar w:fldCharType="separate"/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fldChar w:fldCharType="end"/>
                </w:r>
              </w:p>
            </w:sdtContent>
          </w:sdt>
        </w:tc>
        <w:tc>
          <w:tcPr>
            <w:tcW w:w="887" w:type="dxa"/>
          </w:tcPr>
          <w:sdt>
            <w:sdtP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highlight w:val="yellow"/>
              </w:rPr>
              <w:id w:val="-971434035"/>
              <w:placeholder>
                <w:docPart w:val="DefaultPlaceholder_-1854013440"/>
              </w:placeholder>
            </w:sdtPr>
            <w:sdtEndPr/>
            <w:sdtContent>
              <w:p w14:paraId="32DD2E27" w14:textId="6F928535" w:rsidR="007244CA" w:rsidRPr="00581D64" w:rsidRDefault="007244CA" w:rsidP="007244CA">
                <w:pPr>
                  <w:jc w:val="center"/>
                  <w:rPr>
                    <w:highlight w:val="yellow"/>
                  </w:rPr>
                </w:pP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fldChar w:fldCharType="begin">
                    <w:ffData>
                      <w:name w:val="Text44"/>
                      <w:enabled/>
                      <w:calcOnExit w:val="0"/>
                      <w:textInput/>
                    </w:ffData>
                  </w:fldChar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instrText xml:space="preserve"> FORMTEXT </w:instrText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fldChar w:fldCharType="separate"/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fldChar w:fldCharType="end"/>
                </w:r>
              </w:p>
            </w:sdtContent>
          </w:sdt>
        </w:tc>
        <w:sdt>
          <w:sdtPr>
            <w:rPr>
              <w:highlight w:val="yellow"/>
            </w:rPr>
            <w:id w:val="364263679"/>
            <w:placeholder>
              <w:docPart w:val="3C1A37B6545046ECB88E05276D49DDB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939" w:type="dxa"/>
              </w:tcPr>
              <w:p w14:paraId="6A40690E" w14:textId="7081D352" w:rsidR="007244CA" w:rsidRPr="00581D64" w:rsidRDefault="007244CA" w:rsidP="007244CA">
                <w:pPr>
                  <w:jc w:val="center"/>
                  <w:rPr>
                    <w:highlight w:val="yellow"/>
                  </w:rPr>
                </w:pPr>
                <w:r w:rsidRPr="00581D64">
                  <w:rPr>
                    <w:rStyle w:val="PlaceholderText"/>
                    <w:highlight w:val="yellow"/>
                  </w:rPr>
                  <w:t>Click or tap to enter a date.</w:t>
                </w:r>
              </w:p>
            </w:tc>
          </w:sdtContent>
        </w:sdt>
        <w:sdt>
          <w:sdtPr>
            <w:rPr>
              <w:highlight w:val="yellow"/>
            </w:rPr>
            <w:alias w:val="Role"/>
            <w:tag w:val="Role"/>
            <w:id w:val="1661274312"/>
            <w:placeholder>
              <w:docPart w:val="86F625F6E9614B339CD2FB12FBFF4BBA"/>
            </w:placeholder>
            <w:showingPlcHdr/>
            <w:dropDownList>
              <w:listItem w:value="Choose an item."/>
              <w:listItem w:displayText="Developer" w:value="Developer"/>
              <w:listItem w:displayText="Owner" w:value="Owner"/>
              <w:listItem w:displayText="Manager" w:value="Manager"/>
              <w:listItem w:displayText="Dev/Own/Mang" w:value="Dev/Own/Mang"/>
              <w:listItem w:displayText="Dev/Own" w:value="Dev/Own"/>
              <w:listItem w:displayText="Own/Mang" w:value="Own/Mang"/>
            </w:dropDownList>
          </w:sdtPr>
          <w:sdtEndPr/>
          <w:sdtContent>
            <w:tc>
              <w:tcPr>
                <w:tcW w:w="1980" w:type="dxa"/>
              </w:tcPr>
              <w:p w14:paraId="440B2497" w14:textId="17800E27" w:rsidR="007244CA" w:rsidRPr="00581D64" w:rsidRDefault="007244CA" w:rsidP="007244CA">
                <w:pPr>
                  <w:rPr>
                    <w:highlight w:val="yellow"/>
                  </w:rPr>
                </w:pPr>
                <w:r w:rsidRPr="00581D64">
                  <w:rPr>
                    <w:rStyle w:val="PlaceholderText"/>
                    <w:highlight w:val="yellow"/>
                  </w:rPr>
                  <w:t>Choose an item.</w:t>
                </w:r>
              </w:p>
            </w:tc>
          </w:sdtContent>
        </w:sdt>
        <w:sdt>
          <w:sdtPr>
            <w:rPr>
              <w:highlight w:val="yellow"/>
            </w:rPr>
            <w:alias w:val="CHDO"/>
            <w:tag w:val="CHDO"/>
            <w:id w:val="-16079735"/>
            <w:placeholder>
              <w:docPart w:val="83A12927D90A441893DD1DC2CDA33F1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350" w:type="dxa"/>
              </w:tcPr>
              <w:p w14:paraId="7A877AE9" w14:textId="40C8521D" w:rsidR="007244CA" w:rsidRPr="00581D64" w:rsidRDefault="007244CA" w:rsidP="007244CA">
                <w:pPr>
                  <w:jc w:val="center"/>
                  <w:rPr>
                    <w:highlight w:val="yellow"/>
                  </w:rPr>
                </w:pPr>
                <w:r w:rsidRPr="00581D64">
                  <w:rPr>
                    <w:rStyle w:val="PlaceholderText"/>
                    <w:highlight w:val="yellow"/>
                  </w:rPr>
                  <w:t>Choose an item.</w:t>
                </w:r>
              </w:p>
            </w:tc>
          </w:sdtContent>
        </w:sdt>
      </w:tr>
      <w:tr w:rsidR="007244CA" w14:paraId="5DF0380D" w14:textId="77777777" w:rsidTr="007244CA">
        <w:tc>
          <w:tcPr>
            <w:tcW w:w="2483" w:type="dxa"/>
          </w:tcPr>
          <w:sdt>
            <w:sdtP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highlight w:val="yellow"/>
              </w:rPr>
              <w:id w:val="-1543905319"/>
              <w:placeholder>
                <w:docPart w:val="DefaultPlaceholder_-1854013440"/>
              </w:placeholder>
            </w:sdtPr>
            <w:sdtEndPr/>
            <w:sdtContent>
              <w:p w14:paraId="56CDCDA5" w14:textId="12F166AF" w:rsidR="007244CA" w:rsidRPr="00581D64" w:rsidRDefault="007244CA" w:rsidP="007244CA">
                <w:pPr>
                  <w:spacing w:before="3" w:after="0" w:line="240" w:lineRule="exact"/>
                  <w:rPr>
                    <w:sz w:val="24"/>
                    <w:szCs w:val="24"/>
                    <w:highlight w:val="yellow"/>
                  </w:rPr>
                </w:pP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fldChar w:fldCharType="begin">
                    <w:ffData>
                      <w:name w:val="Text44"/>
                      <w:enabled/>
                      <w:calcOnExit w:val="0"/>
                      <w:textInput/>
                    </w:ffData>
                  </w:fldChar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instrText xml:space="preserve"> FORMTEXT </w:instrText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fldChar w:fldCharType="separate"/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fldChar w:fldCharType="end"/>
                </w:r>
              </w:p>
            </w:sdtContent>
          </w:sdt>
        </w:tc>
        <w:tc>
          <w:tcPr>
            <w:tcW w:w="2246" w:type="dxa"/>
          </w:tcPr>
          <w:sdt>
            <w:sdtP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highlight w:val="yellow"/>
              </w:rPr>
              <w:id w:val="-41376064"/>
              <w:placeholder>
                <w:docPart w:val="DefaultPlaceholder_-1854013440"/>
              </w:placeholder>
            </w:sdtPr>
            <w:sdtEndPr/>
            <w:sdtContent>
              <w:p w14:paraId="30571F4A" w14:textId="20AF43B0" w:rsidR="007244CA" w:rsidRPr="00581D64" w:rsidRDefault="007244CA" w:rsidP="007244CA">
                <w:pPr>
                  <w:rPr>
                    <w:highlight w:val="yellow"/>
                  </w:rPr>
                </w:pP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fldChar w:fldCharType="begin">
                    <w:ffData>
                      <w:name w:val="Text44"/>
                      <w:enabled/>
                      <w:calcOnExit w:val="0"/>
                      <w:textInput/>
                    </w:ffData>
                  </w:fldChar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instrText xml:space="preserve"> FORMTEXT </w:instrText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fldChar w:fldCharType="separate"/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fldChar w:fldCharType="end"/>
                </w:r>
              </w:p>
            </w:sdtContent>
          </w:sdt>
        </w:tc>
        <w:tc>
          <w:tcPr>
            <w:tcW w:w="887" w:type="dxa"/>
          </w:tcPr>
          <w:sdt>
            <w:sdtP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highlight w:val="yellow"/>
              </w:rPr>
              <w:id w:val="-1770849882"/>
              <w:placeholder>
                <w:docPart w:val="DefaultPlaceholder_-1854013440"/>
              </w:placeholder>
            </w:sdtPr>
            <w:sdtEndPr/>
            <w:sdtContent>
              <w:p w14:paraId="19582663" w14:textId="351D9714" w:rsidR="007244CA" w:rsidRPr="00581D64" w:rsidRDefault="007244CA" w:rsidP="007244CA">
                <w:pPr>
                  <w:jc w:val="center"/>
                  <w:rPr>
                    <w:highlight w:val="yellow"/>
                  </w:rPr>
                </w:pP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fldChar w:fldCharType="begin">
                    <w:ffData>
                      <w:name w:val="Text44"/>
                      <w:enabled/>
                      <w:calcOnExit w:val="0"/>
                      <w:textInput/>
                    </w:ffData>
                  </w:fldChar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instrText xml:space="preserve"> FORMTEXT </w:instrText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fldChar w:fldCharType="separate"/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fldChar w:fldCharType="end"/>
                </w:r>
              </w:p>
            </w:sdtContent>
          </w:sdt>
        </w:tc>
        <w:sdt>
          <w:sdtPr>
            <w:rPr>
              <w:highlight w:val="yellow"/>
            </w:rPr>
            <w:id w:val="1186320338"/>
            <w:placeholder>
              <w:docPart w:val="0A26FB6021EA49CF9BD09C54393FBA6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939" w:type="dxa"/>
              </w:tcPr>
              <w:p w14:paraId="65C568E6" w14:textId="02F1AE19" w:rsidR="007244CA" w:rsidRPr="00581D64" w:rsidRDefault="007244CA" w:rsidP="007244CA">
                <w:pPr>
                  <w:jc w:val="center"/>
                  <w:rPr>
                    <w:highlight w:val="yellow"/>
                  </w:rPr>
                </w:pPr>
                <w:r w:rsidRPr="00581D64">
                  <w:rPr>
                    <w:rStyle w:val="PlaceholderText"/>
                    <w:highlight w:val="yellow"/>
                  </w:rPr>
                  <w:t>Click or tap to enter a date.</w:t>
                </w:r>
              </w:p>
            </w:tc>
          </w:sdtContent>
        </w:sdt>
        <w:sdt>
          <w:sdtPr>
            <w:rPr>
              <w:highlight w:val="yellow"/>
            </w:rPr>
            <w:alias w:val="Role"/>
            <w:tag w:val="Role"/>
            <w:id w:val="134072273"/>
            <w:placeholder>
              <w:docPart w:val="4EEB3B4A26544A3CADCD16822F1FE99E"/>
            </w:placeholder>
            <w:showingPlcHdr/>
            <w:dropDownList>
              <w:listItem w:value="Choose an item."/>
              <w:listItem w:displayText="Developer" w:value="Developer"/>
              <w:listItem w:displayText="Owner" w:value="Owner"/>
              <w:listItem w:displayText="Manager" w:value="Manager"/>
              <w:listItem w:displayText="Dev/Own/Mang" w:value="Dev/Own/Mang"/>
              <w:listItem w:displayText="Dev/Own" w:value="Dev/Own"/>
              <w:listItem w:displayText="Own/Mang" w:value="Own/Mang"/>
            </w:dropDownList>
          </w:sdtPr>
          <w:sdtEndPr/>
          <w:sdtContent>
            <w:tc>
              <w:tcPr>
                <w:tcW w:w="1980" w:type="dxa"/>
              </w:tcPr>
              <w:p w14:paraId="61561D97" w14:textId="7AD476CF" w:rsidR="007244CA" w:rsidRPr="00581D64" w:rsidRDefault="007244CA" w:rsidP="007244CA">
                <w:pPr>
                  <w:rPr>
                    <w:highlight w:val="yellow"/>
                  </w:rPr>
                </w:pPr>
                <w:r w:rsidRPr="00581D64">
                  <w:rPr>
                    <w:rStyle w:val="PlaceholderText"/>
                    <w:highlight w:val="yellow"/>
                  </w:rPr>
                  <w:t>Choose an item.</w:t>
                </w:r>
              </w:p>
            </w:tc>
          </w:sdtContent>
        </w:sdt>
        <w:sdt>
          <w:sdtPr>
            <w:rPr>
              <w:highlight w:val="yellow"/>
            </w:rPr>
            <w:alias w:val="CHDO"/>
            <w:tag w:val="CHDO"/>
            <w:id w:val="822320740"/>
            <w:placeholder>
              <w:docPart w:val="100DB48563114E709987363DD195F68F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350" w:type="dxa"/>
              </w:tcPr>
              <w:p w14:paraId="3FBA021F" w14:textId="68873AEC" w:rsidR="007244CA" w:rsidRPr="00581D64" w:rsidRDefault="007244CA" w:rsidP="007244CA">
                <w:pPr>
                  <w:jc w:val="center"/>
                  <w:rPr>
                    <w:highlight w:val="yellow"/>
                  </w:rPr>
                </w:pPr>
                <w:r w:rsidRPr="00581D64">
                  <w:rPr>
                    <w:rStyle w:val="PlaceholderText"/>
                    <w:highlight w:val="yellow"/>
                  </w:rPr>
                  <w:t>Choose an item.</w:t>
                </w:r>
              </w:p>
            </w:tc>
          </w:sdtContent>
        </w:sdt>
      </w:tr>
      <w:tr w:rsidR="007244CA" w14:paraId="3AAED782" w14:textId="77777777" w:rsidTr="007244CA">
        <w:tc>
          <w:tcPr>
            <w:tcW w:w="2483" w:type="dxa"/>
          </w:tcPr>
          <w:sdt>
            <w:sdtP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highlight w:val="yellow"/>
              </w:rPr>
              <w:id w:val="1054743455"/>
              <w:placeholder>
                <w:docPart w:val="DefaultPlaceholder_-1854013440"/>
              </w:placeholder>
            </w:sdtPr>
            <w:sdtEndPr/>
            <w:sdtContent>
              <w:p w14:paraId="63A32DED" w14:textId="3FC2637C" w:rsidR="007244CA" w:rsidRPr="00581D64" w:rsidRDefault="007244CA" w:rsidP="007244CA">
                <w:pPr>
                  <w:spacing w:before="3" w:after="0" w:line="240" w:lineRule="exact"/>
                  <w:rPr>
                    <w:sz w:val="24"/>
                    <w:szCs w:val="24"/>
                    <w:highlight w:val="yellow"/>
                  </w:rPr>
                </w:pP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fldChar w:fldCharType="begin">
                    <w:ffData>
                      <w:name w:val="Text44"/>
                      <w:enabled/>
                      <w:calcOnExit w:val="0"/>
                      <w:textInput/>
                    </w:ffData>
                  </w:fldChar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instrText xml:space="preserve"> FORMTEXT </w:instrText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fldChar w:fldCharType="separate"/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fldChar w:fldCharType="end"/>
                </w:r>
              </w:p>
            </w:sdtContent>
          </w:sdt>
        </w:tc>
        <w:tc>
          <w:tcPr>
            <w:tcW w:w="2246" w:type="dxa"/>
          </w:tcPr>
          <w:sdt>
            <w:sdtP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highlight w:val="yellow"/>
              </w:rPr>
              <w:id w:val="-1284103936"/>
              <w:placeholder>
                <w:docPart w:val="DefaultPlaceholder_-1854013440"/>
              </w:placeholder>
            </w:sdtPr>
            <w:sdtEndPr/>
            <w:sdtContent>
              <w:p w14:paraId="0625C9D3" w14:textId="7F757FFB" w:rsidR="007244CA" w:rsidRPr="00581D64" w:rsidRDefault="007244CA" w:rsidP="007244CA">
                <w:pPr>
                  <w:rPr>
                    <w:highlight w:val="yellow"/>
                  </w:rPr>
                </w:pP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fldChar w:fldCharType="begin">
                    <w:ffData>
                      <w:name w:val="Text44"/>
                      <w:enabled/>
                      <w:calcOnExit w:val="0"/>
                      <w:textInput/>
                    </w:ffData>
                  </w:fldChar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instrText xml:space="preserve"> FORMTEXT </w:instrText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fldChar w:fldCharType="separate"/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fldChar w:fldCharType="end"/>
                </w:r>
              </w:p>
            </w:sdtContent>
          </w:sdt>
        </w:tc>
        <w:tc>
          <w:tcPr>
            <w:tcW w:w="887" w:type="dxa"/>
          </w:tcPr>
          <w:sdt>
            <w:sdtP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highlight w:val="yellow"/>
              </w:rPr>
              <w:id w:val="1099364396"/>
              <w:placeholder>
                <w:docPart w:val="DefaultPlaceholder_-1854013440"/>
              </w:placeholder>
            </w:sdtPr>
            <w:sdtEndPr/>
            <w:sdtContent>
              <w:p w14:paraId="72BC4644" w14:textId="419C35A8" w:rsidR="007244CA" w:rsidRPr="00581D64" w:rsidRDefault="007244CA" w:rsidP="007244CA">
                <w:pPr>
                  <w:jc w:val="center"/>
                  <w:rPr>
                    <w:highlight w:val="yellow"/>
                  </w:rPr>
                </w:pP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fldChar w:fldCharType="begin">
                    <w:ffData>
                      <w:name w:val="Text44"/>
                      <w:enabled/>
                      <w:calcOnExit w:val="0"/>
                      <w:textInput/>
                    </w:ffData>
                  </w:fldChar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instrText xml:space="preserve"> FORMTEXT </w:instrText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fldChar w:fldCharType="separate"/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fldChar w:fldCharType="end"/>
                </w:r>
              </w:p>
            </w:sdtContent>
          </w:sdt>
        </w:tc>
        <w:sdt>
          <w:sdtPr>
            <w:rPr>
              <w:highlight w:val="yellow"/>
            </w:rPr>
            <w:id w:val="419146707"/>
            <w:placeholder>
              <w:docPart w:val="C5ADB2E2502E4A75AB3DC97C6FAC607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939" w:type="dxa"/>
              </w:tcPr>
              <w:p w14:paraId="3BE09BC2" w14:textId="096B64A6" w:rsidR="007244CA" w:rsidRPr="00581D64" w:rsidRDefault="007244CA" w:rsidP="007244CA">
                <w:pPr>
                  <w:jc w:val="center"/>
                  <w:rPr>
                    <w:highlight w:val="yellow"/>
                  </w:rPr>
                </w:pPr>
                <w:r w:rsidRPr="00581D64">
                  <w:rPr>
                    <w:rStyle w:val="PlaceholderText"/>
                    <w:highlight w:val="yellow"/>
                  </w:rPr>
                  <w:t>Click or tap to enter a date.</w:t>
                </w:r>
              </w:p>
            </w:tc>
          </w:sdtContent>
        </w:sdt>
        <w:sdt>
          <w:sdtPr>
            <w:rPr>
              <w:highlight w:val="yellow"/>
            </w:rPr>
            <w:alias w:val="Role"/>
            <w:tag w:val="Role"/>
            <w:id w:val="55133422"/>
            <w:placeholder>
              <w:docPart w:val="A4C181578B9C4B7095621B829C7AABF4"/>
            </w:placeholder>
            <w:showingPlcHdr/>
            <w:dropDownList>
              <w:listItem w:value="Choose an item."/>
              <w:listItem w:displayText="Developer" w:value="Developer"/>
              <w:listItem w:displayText="Owner" w:value="Owner"/>
              <w:listItem w:displayText="Manager" w:value="Manager"/>
              <w:listItem w:displayText="Dev/Own/Mang" w:value="Dev/Own/Mang"/>
              <w:listItem w:displayText="Dev/Own" w:value="Dev/Own"/>
              <w:listItem w:displayText="Own/Mang" w:value="Own/Mang"/>
            </w:dropDownList>
          </w:sdtPr>
          <w:sdtEndPr/>
          <w:sdtContent>
            <w:tc>
              <w:tcPr>
                <w:tcW w:w="1980" w:type="dxa"/>
              </w:tcPr>
              <w:p w14:paraId="32C44176" w14:textId="543DBF06" w:rsidR="007244CA" w:rsidRPr="00581D64" w:rsidRDefault="007244CA" w:rsidP="007244CA">
                <w:pPr>
                  <w:rPr>
                    <w:highlight w:val="yellow"/>
                  </w:rPr>
                </w:pPr>
                <w:r w:rsidRPr="00581D64">
                  <w:rPr>
                    <w:rStyle w:val="PlaceholderText"/>
                    <w:highlight w:val="yellow"/>
                  </w:rPr>
                  <w:t>Choose an item.</w:t>
                </w:r>
              </w:p>
            </w:tc>
          </w:sdtContent>
        </w:sdt>
        <w:sdt>
          <w:sdtPr>
            <w:rPr>
              <w:highlight w:val="yellow"/>
            </w:rPr>
            <w:alias w:val="CHDO"/>
            <w:tag w:val="CHDO"/>
            <w:id w:val="2111243778"/>
            <w:placeholder>
              <w:docPart w:val="8114B128D63F43F69F57997BD082435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350" w:type="dxa"/>
              </w:tcPr>
              <w:p w14:paraId="2E10197F" w14:textId="6BC0AAFC" w:rsidR="007244CA" w:rsidRPr="00581D64" w:rsidRDefault="007244CA" w:rsidP="007244CA">
                <w:pPr>
                  <w:jc w:val="center"/>
                  <w:rPr>
                    <w:highlight w:val="yellow"/>
                  </w:rPr>
                </w:pPr>
                <w:r w:rsidRPr="00581D64">
                  <w:rPr>
                    <w:rStyle w:val="PlaceholderText"/>
                    <w:highlight w:val="yellow"/>
                  </w:rPr>
                  <w:t>Choose an item.</w:t>
                </w:r>
              </w:p>
            </w:tc>
          </w:sdtContent>
        </w:sdt>
      </w:tr>
      <w:tr w:rsidR="007244CA" w14:paraId="09C9E237" w14:textId="77777777" w:rsidTr="007244CA">
        <w:tc>
          <w:tcPr>
            <w:tcW w:w="2483" w:type="dxa"/>
          </w:tcPr>
          <w:sdt>
            <w:sdtP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highlight w:val="yellow"/>
              </w:rPr>
              <w:id w:val="-1369989110"/>
              <w:placeholder>
                <w:docPart w:val="DefaultPlaceholder_-1854013440"/>
              </w:placeholder>
            </w:sdtPr>
            <w:sdtEndPr/>
            <w:sdtContent>
              <w:p w14:paraId="608E5CCF" w14:textId="47AD1C86" w:rsidR="007244CA" w:rsidRPr="00581D64" w:rsidRDefault="007244CA" w:rsidP="007244CA">
                <w:pPr>
                  <w:spacing w:before="3" w:after="0" w:line="240" w:lineRule="exact"/>
                  <w:rPr>
                    <w:sz w:val="24"/>
                    <w:szCs w:val="24"/>
                    <w:highlight w:val="yellow"/>
                  </w:rPr>
                </w:pP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fldChar w:fldCharType="begin">
                    <w:ffData>
                      <w:name w:val="Text44"/>
                      <w:enabled/>
                      <w:calcOnExit w:val="0"/>
                      <w:textInput/>
                    </w:ffData>
                  </w:fldChar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instrText xml:space="preserve"> FORMTEXT </w:instrText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fldChar w:fldCharType="separate"/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fldChar w:fldCharType="end"/>
                </w:r>
              </w:p>
            </w:sdtContent>
          </w:sdt>
        </w:tc>
        <w:tc>
          <w:tcPr>
            <w:tcW w:w="2246" w:type="dxa"/>
          </w:tcPr>
          <w:sdt>
            <w:sdtP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highlight w:val="yellow"/>
              </w:rPr>
              <w:id w:val="-2596163"/>
              <w:placeholder>
                <w:docPart w:val="DefaultPlaceholder_-1854013440"/>
              </w:placeholder>
            </w:sdtPr>
            <w:sdtEndPr/>
            <w:sdtContent>
              <w:p w14:paraId="508B4F15" w14:textId="4E9D344F" w:rsidR="007244CA" w:rsidRPr="00581D64" w:rsidRDefault="007244CA" w:rsidP="007244CA">
                <w:pPr>
                  <w:rPr>
                    <w:highlight w:val="yellow"/>
                  </w:rPr>
                </w:pP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fldChar w:fldCharType="begin">
                    <w:ffData>
                      <w:name w:val="Text44"/>
                      <w:enabled/>
                      <w:calcOnExit w:val="0"/>
                      <w:textInput/>
                    </w:ffData>
                  </w:fldChar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instrText xml:space="preserve"> FORMTEXT </w:instrText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fldChar w:fldCharType="separate"/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fldChar w:fldCharType="end"/>
                </w:r>
              </w:p>
            </w:sdtContent>
          </w:sdt>
        </w:tc>
        <w:tc>
          <w:tcPr>
            <w:tcW w:w="887" w:type="dxa"/>
          </w:tcPr>
          <w:sdt>
            <w:sdtP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highlight w:val="yellow"/>
              </w:rPr>
              <w:id w:val="-1431425593"/>
              <w:placeholder>
                <w:docPart w:val="DefaultPlaceholder_-1854013440"/>
              </w:placeholder>
            </w:sdtPr>
            <w:sdtEndPr/>
            <w:sdtContent>
              <w:p w14:paraId="0B65C953" w14:textId="49B8E5DF" w:rsidR="007244CA" w:rsidRPr="00581D64" w:rsidRDefault="007244CA" w:rsidP="007244CA">
                <w:pPr>
                  <w:jc w:val="center"/>
                  <w:rPr>
                    <w:highlight w:val="yellow"/>
                  </w:rPr>
                </w:pP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fldChar w:fldCharType="begin">
                    <w:ffData>
                      <w:name w:val="Text44"/>
                      <w:enabled/>
                      <w:calcOnExit w:val="0"/>
                      <w:textInput/>
                    </w:ffData>
                  </w:fldChar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instrText xml:space="preserve"> FORMTEXT </w:instrText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fldChar w:fldCharType="separate"/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noProof/>
                    <w:spacing w:val="1"/>
                    <w:sz w:val="24"/>
                    <w:szCs w:val="24"/>
                    <w:highlight w:val="yellow"/>
                  </w:rPr>
                  <w:t> </w:t>
                </w:r>
                <w:r w:rsidRPr="00581D64"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  <w:highlight w:val="yellow"/>
                  </w:rPr>
                  <w:fldChar w:fldCharType="end"/>
                </w:r>
              </w:p>
            </w:sdtContent>
          </w:sdt>
        </w:tc>
        <w:sdt>
          <w:sdtPr>
            <w:rPr>
              <w:highlight w:val="yellow"/>
            </w:rPr>
            <w:id w:val="-900906522"/>
            <w:placeholder>
              <w:docPart w:val="A2EF271E7703425AB41302B0EFCF758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939" w:type="dxa"/>
              </w:tcPr>
              <w:p w14:paraId="5AE92FD2" w14:textId="340FBBAE" w:rsidR="007244CA" w:rsidRPr="00581D64" w:rsidRDefault="007244CA" w:rsidP="007244CA">
                <w:pPr>
                  <w:jc w:val="center"/>
                  <w:rPr>
                    <w:highlight w:val="yellow"/>
                  </w:rPr>
                </w:pPr>
                <w:r w:rsidRPr="00581D64">
                  <w:rPr>
                    <w:rStyle w:val="PlaceholderText"/>
                    <w:highlight w:val="yellow"/>
                  </w:rPr>
                  <w:t>Click or tap to enter a date.</w:t>
                </w:r>
              </w:p>
            </w:tc>
          </w:sdtContent>
        </w:sdt>
        <w:sdt>
          <w:sdtPr>
            <w:rPr>
              <w:highlight w:val="yellow"/>
            </w:rPr>
            <w:alias w:val="Role"/>
            <w:tag w:val="Role"/>
            <w:id w:val="511806717"/>
            <w:placeholder>
              <w:docPart w:val="954A669C42F747859852678DBDD1D493"/>
            </w:placeholder>
            <w:showingPlcHdr/>
            <w:dropDownList>
              <w:listItem w:value="Choose an item."/>
              <w:listItem w:displayText="Developer" w:value="Developer"/>
              <w:listItem w:displayText="Owner" w:value="Owner"/>
              <w:listItem w:displayText="Manager" w:value="Manager"/>
              <w:listItem w:displayText="Dev/Own/Mang" w:value="Dev/Own/Mang"/>
              <w:listItem w:displayText="Dev/Own" w:value="Dev/Own"/>
              <w:listItem w:displayText="Own/Mang" w:value="Own/Mang"/>
            </w:dropDownList>
          </w:sdtPr>
          <w:sdtEndPr/>
          <w:sdtContent>
            <w:tc>
              <w:tcPr>
                <w:tcW w:w="1980" w:type="dxa"/>
              </w:tcPr>
              <w:p w14:paraId="3EDC6DBF" w14:textId="0BB21A10" w:rsidR="007244CA" w:rsidRPr="00581D64" w:rsidRDefault="007244CA" w:rsidP="007244CA">
                <w:pPr>
                  <w:rPr>
                    <w:highlight w:val="yellow"/>
                  </w:rPr>
                </w:pPr>
                <w:r w:rsidRPr="00581D64">
                  <w:rPr>
                    <w:rStyle w:val="PlaceholderText"/>
                    <w:highlight w:val="yellow"/>
                  </w:rPr>
                  <w:t>Choose an item.</w:t>
                </w:r>
              </w:p>
            </w:tc>
          </w:sdtContent>
        </w:sdt>
        <w:sdt>
          <w:sdtPr>
            <w:rPr>
              <w:highlight w:val="yellow"/>
            </w:rPr>
            <w:alias w:val="CHDO"/>
            <w:tag w:val="CHDO"/>
            <w:id w:val="-1011213764"/>
            <w:placeholder>
              <w:docPart w:val="8EC2A78F957D46DB8D5CE63942CADEF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350" w:type="dxa"/>
              </w:tcPr>
              <w:p w14:paraId="296B05CA" w14:textId="622B2C69" w:rsidR="007244CA" w:rsidRPr="00581D64" w:rsidRDefault="007244CA" w:rsidP="007244CA">
                <w:pPr>
                  <w:jc w:val="center"/>
                  <w:rPr>
                    <w:highlight w:val="yellow"/>
                  </w:rPr>
                </w:pPr>
                <w:r w:rsidRPr="00581D64">
                  <w:rPr>
                    <w:rStyle w:val="PlaceholderText"/>
                    <w:highlight w:val="yellow"/>
                  </w:rPr>
                  <w:t>Choose an item.</w:t>
                </w:r>
              </w:p>
            </w:tc>
          </w:sdtContent>
        </w:sdt>
      </w:tr>
    </w:tbl>
    <w:p w14:paraId="13142C08" w14:textId="77777777" w:rsidR="00616F7F" w:rsidRDefault="00616F7F" w:rsidP="00616F7F">
      <w:pPr>
        <w:spacing w:before="29"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>rti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>at t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3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2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>d abo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>is a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>rate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>d gi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4"/>
          <w:szCs w:val="24"/>
        </w:rPr>
        <w:t xml:space="preserve"> </w:t>
      </w:r>
      <w:r w:rsidR="00946E17"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4"/>
          <w:szCs w:val="24"/>
        </w:rPr>
        <w:t>AHFA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2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 xml:space="preserve">t to </w:t>
      </w:r>
      <w:r w:rsidR="00946E17"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4"/>
          <w:szCs w:val="24"/>
        </w:rPr>
        <w:t xml:space="preserve">verify the information 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>list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>d</w:t>
      </w:r>
      <w:r w:rsidR="00946E17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 xml:space="preserve"> above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>.</w:t>
      </w:r>
    </w:p>
    <w:p w14:paraId="07E9F09F" w14:textId="77777777" w:rsidR="00616F7F" w:rsidRDefault="00616F7F" w:rsidP="00616F7F">
      <w:pPr>
        <w:spacing w:before="6" w:after="0" w:line="150" w:lineRule="exact"/>
        <w:rPr>
          <w:sz w:val="15"/>
          <w:szCs w:val="15"/>
        </w:rPr>
      </w:pPr>
    </w:p>
    <w:p w14:paraId="34C0C2B4" w14:textId="77777777" w:rsidR="00616F7F" w:rsidRDefault="00616F7F" w:rsidP="00616F7F">
      <w:pPr>
        <w:spacing w:after="0" w:line="200" w:lineRule="exact"/>
        <w:rPr>
          <w:sz w:val="20"/>
          <w:szCs w:val="20"/>
        </w:rPr>
      </w:pPr>
    </w:p>
    <w:p w14:paraId="61FA3D0B" w14:textId="77777777" w:rsidR="00616F7F" w:rsidRDefault="00616F7F" w:rsidP="00616F7F">
      <w:pPr>
        <w:spacing w:after="0" w:line="200" w:lineRule="exact"/>
        <w:rPr>
          <w:sz w:val="20"/>
          <w:szCs w:val="20"/>
        </w:rPr>
      </w:pPr>
    </w:p>
    <w:p w14:paraId="5804BE0A" w14:textId="77777777" w:rsidR="00616F7F" w:rsidRDefault="00616F7F" w:rsidP="00616F7F">
      <w:pPr>
        <w:spacing w:after="0" w:line="200" w:lineRule="exact"/>
        <w:rPr>
          <w:sz w:val="20"/>
          <w:szCs w:val="20"/>
        </w:rPr>
      </w:pPr>
    </w:p>
    <w:p w14:paraId="48FB66D1" w14:textId="77777777" w:rsidR="00616F7F" w:rsidRDefault="00616F7F" w:rsidP="00616F7F">
      <w:pPr>
        <w:spacing w:after="0" w:line="200" w:lineRule="exact"/>
        <w:rPr>
          <w:sz w:val="20"/>
          <w:szCs w:val="20"/>
        </w:rPr>
      </w:pPr>
    </w:p>
    <w:p w14:paraId="6FA429F4" w14:textId="77777777" w:rsidR="00616F7F" w:rsidRDefault="00616F7F" w:rsidP="00616F7F">
      <w:pPr>
        <w:spacing w:after="0" w:line="200" w:lineRule="exact"/>
        <w:rPr>
          <w:sz w:val="20"/>
          <w:szCs w:val="20"/>
        </w:rPr>
      </w:pPr>
    </w:p>
    <w:p w14:paraId="07EA612B" w14:textId="67839708" w:rsidR="00616F7F" w:rsidRDefault="00616F7F" w:rsidP="00616F7F">
      <w:pPr>
        <w:spacing w:after="0" w:line="240" w:lineRule="auto"/>
        <w:ind w:left="216" w:right="58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By:____________________________________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pacing w:val="1"/>
            <w:sz w:val="24"/>
            <w:szCs w:val="24"/>
          </w:rPr>
          <w:id w:val="2089498946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>
            <w:rPr>
              <w:rFonts w:ascii="Times New Roman" w:eastAsia="Times New Roman" w:hAnsi="Times New Roman" w:cs="Times New Roman"/>
              <w:spacing w:val="1"/>
              <w:sz w:val="24"/>
              <w:szCs w:val="24"/>
            </w:rPr>
            <w:t>___________________</w:t>
          </w:r>
        </w:sdtContent>
      </w:sdt>
    </w:p>
    <w:p w14:paraId="459E54E9" w14:textId="77777777" w:rsidR="00616F7F" w:rsidRDefault="00616F7F" w:rsidP="00616F7F">
      <w:pPr>
        <w:spacing w:after="0" w:line="240" w:lineRule="auto"/>
        <w:ind w:left="216" w:right="58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        </w:t>
      </w:r>
      <w:r w:rsidRPr="00CF595F">
        <w:rPr>
          <w:rFonts w:ascii="Times New Roman" w:eastAsia="Times New Roman" w:hAnsi="Times New Roman" w:cs="Times New Roman"/>
          <w:spacing w:val="1"/>
          <w:sz w:val="16"/>
          <w:szCs w:val="16"/>
        </w:rPr>
        <w:t>(Signature)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ab/>
        <w:t xml:space="preserve">            Date</w:t>
      </w:r>
    </w:p>
    <w:p w14:paraId="662C4183" w14:textId="324EF127" w:rsidR="00616F7F" w:rsidRDefault="00616F7F" w:rsidP="00616F7F">
      <w:pPr>
        <w:spacing w:after="0" w:line="240" w:lineRule="auto"/>
        <w:ind w:left="220" w:right="58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    </w:t>
      </w:r>
      <w:sdt>
        <w:sdtPr>
          <w:rPr>
            <w:rFonts w:ascii="Times New Roman" w:eastAsia="Times New Roman" w:hAnsi="Times New Roman" w:cs="Times New Roman"/>
            <w:spacing w:val="1"/>
            <w:sz w:val="24"/>
            <w:szCs w:val="24"/>
          </w:rPr>
          <w:id w:val="856464827"/>
          <w:placeholder>
            <w:docPart w:val="DefaultPlaceholder_-1854013440"/>
          </w:placeholder>
        </w:sdtPr>
        <w:sdtEndPr>
          <w:rPr>
            <w:u w:val="single"/>
          </w:rPr>
        </w:sdtEndPr>
        <w:sdtContent>
          <w:r w:rsidRPr="00581D64">
            <w:rPr>
              <w:rFonts w:ascii="Times New Roman" w:eastAsia="Times New Roman" w:hAnsi="Times New Roman" w:cs="Times New Roman"/>
              <w:spacing w:val="1"/>
              <w:sz w:val="24"/>
              <w:szCs w:val="24"/>
              <w:highlight w:val="yellow"/>
              <w:u w:val="single"/>
            </w:rPr>
            <w:fldChar w:fldCharType="begin">
              <w:ffData>
                <w:name w:val="Text44"/>
                <w:enabled/>
                <w:calcOnExit w:val="0"/>
                <w:textInput/>
              </w:ffData>
            </w:fldChar>
          </w:r>
          <w:r w:rsidRPr="00581D64">
            <w:rPr>
              <w:rFonts w:ascii="Times New Roman" w:eastAsia="Times New Roman" w:hAnsi="Times New Roman" w:cs="Times New Roman"/>
              <w:spacing w:val="1"/>
              <w:sz w:val="24"/>
              <w:szCs w:val="24"/>
              <w:highlight w:val="yellow"/>
              <w:u w:val="single"/>
            </w:rPr>
            <w:instrText xml:space="preserve"> FORMTEXT </w:instrText>
          </w:r>
          <w:r w:rsidRPr="00581D64">
            <w:rPr>
              <w:rFonts w:ascii="Times New Roman" w:eastAsia="Times New Roman" w:hAnsi="Times New Roman" w:cs="Times New Roman"/>
              <w:spacing w:val="1"/>
              <w:sz w:val="24"/>
              <w:szCs w:val="24"/>
              <w:highlight w:val="yellow"/>
              <w:u w:val="single"/>
            </w:rPr>
          </w:r>
          <w:r w:rsidRPr="00581D64">
            <w:rPr>
              <w:rFonts w:ascii="Times New Roman" w:eastAsia="Times New Roman" w:hAnsi="Times New Roman" w:cs="Times New Roman"/>
              <w:spacing w:val="1"/>
              <w:sz w:val="24"/>
              <w:szCs w:val="24"/>
              <w:highlight w:val="yellow"/>
              <w:u w:val="single"/>
            </w:rPr>
            <w:fldChar w:fldCharType="separate"/>
          </w:r>
          <w:r w:rsidRPr="00581D64">
            <w:rPr>
              <w:rFonts w:ascii="Times New Roman" w:eastAsia="Times New Roman" w:hAnsi="Times New Roman" w:cs="Times New Roman"/>
              <w:noProof/>
              <w:spacing w:val="1"/>
              <w:sz w:val="24"/>
              <w:szCs w:val="24"/>
              <w:highlight w:val="yellow"/>
              <w:u w:val="single"/>
            </w:rPr>
            <w:t> </w:t>
          </w:r>
          <w:r w:rsidRPr="00581D64">
            <w:rPr>
              <w:rFonts w:ascii="Times New Roman" w:eastAsia="Times New Roman" w:hAnsi="Times New Roman" w:cs="Times New Roman"/>
              <w:noProof/>
              <w:spacing w:val="1"/>
              <w:sz w:val="24"/>
              <w:szCs w:val="24"/>
              <w:highlight w:val="yellow"/>
              <w:u w:val="single"/>
            </w:rPr>
            <w:t> </w:t>
          </w:r>
          <w:r w:rsidRPr="00581D64">
            <w:rPr>
              <w:rFonts w:ascii="Times New Roman" w:eastAsia="Times New Roman" w:hAnsi="Times New Roman" w:cs="Times New Roman"/>
              <w:noProof/>
              <w:spacing w:val="1"/>
              <w:sz w:val="24"/>
              <w:szCs w:val="24"/>
              <w:highlight w:val="yellow"/>
              <w:u w:val="single"/>
            </w:rPr>
            <w:t> </w:t>
          </w:r>
          <w:r w:rsidRPr="00581D64">
            <w:rPr>
              <w:rFonts w:ascii="Times New Roman" w:eastAsia="Times New Roman" w:hAnsi="Times New Roman" w:cs="Times New Roman"/>
              <w:noProof/>
              <w:spacing w:val="1"/>
              <w:sz w:val="24"/>
              <w:szCs w:val="24"/>
              <w:highlight w:val="yellow"/>
              <w:u w:val="single"/>
            </w:rPr>
            <w:t> </w:t>
          </w:r>
          <w:r w:rsidRPr="00581D64">
            <w:rPr>
              <w:rFonts w:ascii="Times New Roman" w:eastAsia="Times New Roman" w:hAnsi="Times New Roman" w:cs="Times New Roman"/>
              <w:noProof/>
              <w:spacing w:val="1"/>
              <w:sz w:val="24"/>
              <w:szCs w:val="24"/>
              <w:highlight w:val="yellow"/>
              <w:u w:val="single"/>
            </w:rPr>
            <w:t> </w:t>
          </w:r>
          <w:r w:rsidRPr="00581D64">
            <w:rPr>
              <w:rFonts w:ascii="Times New Roman" w:eastAsia="Times New Roman" w:hAnsi="Times New Roman" w:cs="Times New Roman"/>
              <w:spacing w:val="1"/>
              <w:sz w:val="24"/>
              <w:szCs w:val="24"/>
              <w:highlight w:val="yellow"/>
              <w:u w:val="single"/>
            </w:rPr>
            <w:fldChar w:fldCharType="end"/>
          </w:r>
        </w:sdtContent>
      </w:sdt>
    </w:p>
    <w:p w14:paraId="4ADA3ABF" w14:textId="77777777" w:rsidR="0033457A" w:rsidRDefault="00616F7F" w:rsidP="00946E17">
      <w:pPr>
        <w:spacing w:after="0" w:line="240" w:lineRule="auto"/>
        <w:ind w:left="220" w:right="58"/>
        <w:jc w:val="both"/>
      </w:pP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        Name of Staff Member</w:t>
      </w:r>
    </w:p>
    <w:sectPr w:rsidR="0033457A" w:rsidSect="00A461CD">
      <w:headerReference w:type="default" r:id="rId6"/>
      <w:footerReference w:type="default" r:id="rId7"/>
      <w:pgSz w:w="12240" w:h="15840"/>
      <w:pgMar w:top="447" w:right="620" w:bottom="880" w:left="600" w:header="0" w:footer="69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D0DFD" w14:textId="77777777" w:rsidR="00D20875" w:rsidRDefault="00A461CD">
      <w:pPr>
        <w:spacing w:after="0" w:line="240" w:lineRule="auto"/>
      </w:pPr>
      <w:r>
        <w:separator/>
      </w:r>
    </w:p>
  </w:endnote>
  <w:endnote w:type="continuationSeparator" w:id="0">
    <w:p w14:paraId="6A697F35" w14:textId="77777777" w:rsidR="00D20875" w:rsidRDefault="00A46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BA08F" w14:textId="34221AB0" w:rsidR="009841C6" w:rsidRPr="00AA7861" w:rsidRDefault="00AA7861" w:rsidP="00AA7861">
    <w:pPr>
      <w:pStyle w:val="Footer"/>
    </w:pPr>
    <w:r>
      <w:t xml:space="preserve">Revised </w:t>
    </w:r>
    <w:proofErr w:type="gramStart"/>
    <w:r w:rsidR="00581D64">
      <w:t>5/26/2023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C8A67" w14:textId="77777777" w:rsidR="00D20875" w:rsidRDefault="00A461CD">
      <w:pPr>
        <w:spacing w:after="0" w:line="240" w:lineRule="auto"/>
      </w:pPr>
      <w:r>
        <w:separator/>
      </w:r>
    </w:p>
  </w:footnote>
  <w:footnote w:type="continuationSeparator" w:id="0">
    <w:p w14:paraId="60B7229D" w14:textId="77777777" w:rsidR="00D20875" w:rsidRDefault="00A46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36420" w14:textId="77777777" w:rsidR="009841C6" w:rsidRDefault="00BE5615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gf2MwT154wY8YdrPxXGwcdAJWohEetmRUGozjajvbreSRAwdHuVZCG0pO61mMgKT6QSWDJnD8nwLujt82gYuEA==" w:salt="1n3uNYla41Vhyaw2um9Bj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0FA"/>
    <w:rsid w:val="00132865"/>
    <w:rsid w:val="0033457A"/>
    <w:rsid w:val="0035030B"/>
    <w:rsid w:val="003B6A3C"/>
    <w:rsid w:val="003F7D18"/>
    <w:rsid w:val="004274FC"/>
    <w:rsid w:val="004810FA"/>
    <w:rsid w:val="00581D64"/>
    <w:rsid w:val="00616F7F"/>
    <w:rsid w:val="006D341B"/>
    <w:rsid w:val="007244CA"/>
    <w:rsid w:val="007672C8"/>
    <w:rsid w:val="008E6C4F"/>
    <w:rsid w:val="00946559"/>
    <w:rsid w:val="00946E17"/>
    <w:rsid w:val="00A461CD"/>
    <w:rsid w:val="00A506D7"/>
    <w:rsid w:val="00AA7861"/>
    <w:rsid w:val="00BB2724"/>
    <w:rsid w:val="00BE5615"/>
    <w:rsid w:val="00C97F53"/>
    <w:rsid w:val="00D20875"/>
    <w:rsid w:val="00E6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AE38B"/>
  <w15:chartTrackingRefBased/>
  <w15:docId w15:val="{849442BD-40B7-4182-9C20-768887135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0FA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10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0FA"/>
  </w:style>
  <w:style w:type="paragraph" w:styleId="Footer">
    <w:name w:val="footer"/>
    <w:basedOn w:val="Normal"/>
    <w:link w:val="FooterChar"/>
    <w:uiPriority w:val="99"/>
    <w:unhideWhenUsed/>
    <w:rsid w:val="004810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0FA"/>
  </w:style>
  <w:style w:type="table" w:styleId="TableGrid">
    <w:name w:val="Table Grid"/>
    <w:basedOn w:val="TableNormal"/>
    <w:uiPriority w:val="59"/>
    <w:rsid w:val="004810FA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810F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1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0FA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4810FA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810FA"/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A5075-2293-431D-9D0E-86187E9D05BD}"/>
      </w:docPartPr>
      <w:docPartBody>
        <w:p w:rsidR="00C92B0F" w:rsidRDefault="00E47D20">
          <w:r w:rsidRPr="00EC2843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0BB4F-27F5-480D-A0B0-4C89A9652189}"/>
      </w:docPartPr>
      <w:docPartBody>
        <w:p w:rsidR="00C92B0F" w:rsidRDefault="00E47D20">
          <w:r w:rsidRPr="00EC2843">
            <w:rPr>
              <w:rStyle w:val="PlaceholderText"/>
            </w:rPr>
            <w:t>Choose an item.</w:t>
          </w:r>
        </w:p>
      </w:docPartBody>
    </w:docPart>
    <w:docPart>
      <w:docPartPr>
        <w:name w:val="D860F364760641D09202680A043D8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746D7-AC46-4C7F-9DB4-521DB7B286A0}"/>
      </w:docPartPr>
      <w:docPartBody>
        <w:p w:rsidR="00C92B0F" w:rsidRDefault="00E47D20" w:rsidP="00E47D20">
          <w:pPr>
            <w:pStyle w:val="D860F364760641D09202680A043D83A6"/>
          </w:pPr>
          <w:r w:rsidRPr="00EC2843">
            <w:rPr>
              <w:rStyle w:val="PlaceholderText"/>
            </w:rPr>
            <w:t>Click or tap to enter a date.</w:t>
          </w:r>
        </w:p>
      </w:docPartBody>
    </w:docPart>
    <w:docPart>
      <w:docPartPr>
        <w:name w:val="5748A8AA1CD64C0D86412DED96DB2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79B76-2487-4AC8-A837-D906D78FC994}"/>
      </w:docPartPr>
      <w:docPartBody>
        <w:p w:rsidR="00C92B0F" w:rsidRDefault="00E47D20" w:rsidP="00E47D20">
          <w:pPr>
            <w:pStyle w:val="5748A8AA1CD64C0D86412DED96DB23E9"/>
          </w:pPr>
          <w:r w:rsidRPr="00EC2843">
            <w:rPr>
              <w:rStyle w:val="PlaceholderText"/>
            </w:rPr>
            <w:t>Choose an item.</w:t>
          </w:r>
        </w:p>
      </w:docPartBody>
    </w:docPart>
    <w:docPart>
      <w:docPartPr>
        <w:name w:val="9361F4F50EAA4387A2892AEBCF08C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43BCD-A777-4A19-B780-79F72E5C2079}"/>
      </w:docPartPr>
      <w:docPartBody>
        <w:p w:rsidR="00C92B0F" w:rsidRDefault="00E47D20" w:rsidP="00E47D20">
          <w:pPr>
            <w:pStyle w:val="9361F4F50EAA4387A2892AEBCF08C165"/>
          </w:pPr>
          <w:r w:rsidRPr="00EC2843">
            <w:rPr>
              <w:rStyle w:val="PlaceholderText"/>
            </w:rPr>
            <w:t>Choose an item.</w:t>
          </w:r>
        </w:p>
      </w:docPartBody>
    </w:docPart>
    <w:docPart>
      <w:docPartPr>
        <w:name w:val="EBAA9799785947CB87A5488B5D5A2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AB31D-263F-4C12-9033-35D441277DF4}"/>
      </w:docPartPr>
      <w:docPartBody>
        <w:p w:rsidR="00C92B0F" w:rsidRDefault="00E47D20" w:rsidP="00E47D20">
          <w:pPr>
            <w:pStyle w:val="EBAA9799785947CB87A5488B5D5A2380"/>
          </w:pPr>
          <w:r w:rsidRPr="00EC2843">
            <w:rPr>
              <w:rStyle w:val="PlaceholderText"/>
            </w:rPr>
            <w:t>Click or tap to enter a date.</w:t>
          </w:r>
        </w:p>
      </w:docPartBody>
    </w:docPart>
    <w:docPart>
      <w:docPartPr>
        <w:name w:val="AA540D36935546B3976527E6B61B7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65C7D-35F0-4CF8-903A-D242C5D57B2D}"/>
      </w:docPartPr>
      <w:docPartBody>
        <w:p w:rsidR="00C92B0F" w:rsidRDefault="00E47D20" w:rsidP="00E47D20">
          <w:pPr>
            <w:pStyle w:val="AA540D36935546B3976527E6B61B741E"/>
          </w:pPr>
          <w:r w:rsidRPr="00EC2843">
            <w:rPr>
              <w:rStyle w:val="PlaceholderText"/>
            </w:rPr>
            <w:t>Choose an item.</w:t>
          </w:r>
        </w:p>
      </w:docPartBody>
    </w:docPart>
    <w:docPart>
      <w:docPartPr>
        <w:name w:val="0642F47AE416410388C8EC15A812D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AF486-F344-46D3-BC31-2F706CE2FEEE}"/>
      </w:docPartPr>
      <w:docPartBody>
        <w:p w:rsidR="00C92B0F" w:rsidRDefault="00E47D20" w:rsidP="00E47D20">
          <w:pPr>
            <w:pStyle w:val="0642F47AE416410388C8EC15A812D1FD"/>
          </w:pPr>
          <w:r w:rsidRPr="00EC2843">
            <w:rPr>
              <w:rStyle w:val="PlaceholderText"/>
            </w:rPr>
            <w:t>Choose an item.</w:t>
          </w:r>
        </w:p>
      </w:docPartBody>
    </w:docPart>
    <w:docPart>
      <w:docPartPr>
        <w:name w:val="525346C14BA046498C66B19178D46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3930F-5A0C-46E2-90A4-64A9851B8107}"/>
      </w:docPartPr>
      <w:docPartBody>
        <w:p w:rsidR="00C92B0F" w:rsidRDefault="00E47D20" w:rsidP="00E47D20">
          <w:pPr>
            <w:pStyle w:val="525346C14BA046498C66B19178D46277"/>
          </w:pPr>
          <w:r w:rsidRPr="00EC2843">
            <w:rPr>
              <w:rStyle w:val="PlaceholderText"/>
            </w:rPr>
            <w:t>Click or tap to enter a date.</w:t>
          </w:r>
        </w:p>
      </w:docPartBody>
    </w:docPart>
    <w:docPart>
      <w:docPartPr>
        <w:name w:val="B973950CE6D640F3A4E70E346E7E0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649AB-CD98-4344-A29E-F49C1721A20A}"/>
      </w:docPartPr>
      <w:docPartBody>
        <w:p w:rsidR="00C92B0F" w:rsidRDefault="00E47D20" w:rsidP="00E47D20">
          <w:pPr>
            <w:pStyle w:val="B973950CE6D640F3A4E70E346E7E0808"/>
          </w:pPr>
          <w:r w:rsidRPr="00EC2843">
            <w:rPr>
              <w:rStyle w:val="PlaceholderText"/>
            </w:rPr>
            <w:t>Choose an item.</w:t>
          </w:r>
        </w:p>
      </w:docPartBody>
    </w:docPart>
    <w:docPart>
      <w:docPartPr>
        <w:name w:val="ADE8235405E7438B8EC40057A098D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34383-2204-4B8D-BED9-9D55B21CB014}"/>
      </w:docPartPr>
      <w:docPartBody>
        <w:p w:rsidR="00C92B0F" w:rsidRDefault="00E47D20" w:rsidP="00E47D20">
          <w:pPr>
            <w:pStyle w:val="ADE8235405E7438B8EC40057A098D5CC"/>
          </w:pPr>
          <w:r w:rsidRPr="00EC2843">
            <w:rPr>
              <w:rStyle w:val="PlaceholderText"/>
            </w:rPr>
            <w:t>Choose an item.</w:t>
          </w:r>
        </w:p>
      </w:docPartBody>
    </w:docPart>
    <w:docPart>
      <w:docPartPr>
        <w:name w:val="9ACF5CF371DD439A946FD9257C412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A688B-1DDD-4CB6-A63C-4731221096B3}"/>
      </w:docPartPr>
      <w:docPartBody>
        <w:p w:rsidR="00C92B0F" w:rsidRDefault="00E47D20" w:rsidP="00E47D20">
          <w:pPr>
            <w:pStyle w:val="9ACF5CF371DD439A946FD9257C41246F"/>
          </w:pPr>
          <w:r w:rsidRPr="00EC2843">
            <w:rPr>
              <w:rStyle w:val="PlaceholderText"/>
            </w:rPr>
            <w:t>Click or tap to enter a date.</w:t>
          </w:r>
        </w:p>
      </w:docPartBody>
    </w:docPart>
    <w:docPart>
      <w:docPartPr>
        <w:name w:val="EA20B67A968D41B5AA21A611F7CC5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20B9A-76D5-4ACF-B0AE-63DDFBFA2473}"/>
      </w:docPartPr>
      <w:docPartBody>
        <w:p w:rsidR="00C92B0F" w:rsidRDefault="00E47D20" w:rsidP="00E47D20">
          <w:pPr>
            <w:pStyle w:val="EA20B67A968D41B5AA21A611F7CC5285"/>
          </w:pPr>
          <w:r w:rsidRPr="00EC2843">
            <w:rPr>
              <w:rStyle w:val="PlaceholderText"/>
            </w:rPr>
            <w:t>Choose an item.</w:t>
          </w:r>
        </w:p>
      </w:docPartBody>
    </w:docPart>
    <w:docPart>
      <w:docPartPr>
        <w:name w:val="16F379E5F52A4646963DC49AFE1FE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A728C-72D4-425B-86FA-75E1A3A124EE}"/>
      </w:docPartPr>
      <w:docPartBody>
        <w:p w:rsidR="00C92B0F" w:rsidRDefault="00E47D20" w:rsidP="00E47D20">
          <w:pPr>
            <w:pStyle w:val="16F379E5F52A4646963DC49AFE1FEDDA"/>
          </w:pPr>
          <w:r w:rsidRPr="00EC2843">
            <w:rPr>
              <w:rStyle w:val="PlaceholderText"/>
            </w:rPr>
            <w:t>Choose an item.</w:t>
          </w:r>
        </w:p>
      </w:docPartBody>
    </w:docPart>
    <w:docPart>
      <w:docPartPr>
        <w:name w:val="82B0856977FA4BB1A4C26409924B7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6B3DA-273C-4FB6-9E4B-715063F69394}"/>
      </w:docPartPr>
      <w:docPartBody>
        <w:p w:rsidR="00C92B0F" w:rsidRDefault="00E47D20" w:rsidP="00E47D20">
          <w:pPr>
            <w:pStyle w:val="82B0856977FA4BB1A4C26409924B7CDE"/>
          </w:pPr>
          <w:r w:rsidRPr="00EC2843">
            <w:rPr>
              <w:rStyle w:val="PlaceholderText"/>
            </w:rPr>
            <w:t>Click or tap to enter a date.</w:t>
          </w:r>
        </w:p>
      </w:docPartBody>
    </w:docPart>
    <w:docPart>
      <w:docPartPr>
        <w:name w:val="A5128E8CF4BE49178B371B0B1DB11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23D96-08D9-4F23-8000-4F5D6F4EB222}"/>
      </w:docPartPr>
      <w:docPartBody>
        <w:p w:rsidR="00C92B0F" w:rsidRDefault="00E47D20" w:rsidP="00E47D20">
          <w:pPr>
            <w:pStyle w:val="A5128E8CF4BE49178B371B0B1DB11A45"/>
          </w:pPr>
          <w:r w:rsidRPr="00EC2843">
            <w:rPr>
              <w:rStyle w:val="PlaceholderText"/>
            </w:rPr>
            <w:t>Choose an item.</w:t>
          </w:r>
        </w:p>
      </w:docPartBody>
    </w:docPart>
    <w:docPart>
      <w:docPartPr>
        <w:name w:val="BF8F860EA2984BF38CC34004B010C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7A638-9F11-400E-9343-C7446282D2DC}"/>
      </w:docPartPr>
      <w:docPartBody>
        <w:p w:rsidR="00C92B0F" w:rsidRDefault="00E47D20" w:rsidP="00E47D20">
          <w:pPr>
            <w:pStyle w:val="BF8F860EA2984BF38CC34004B010C2F3"/>
          </w:pPr>
          <w:r w:rsidRPr="00EC2843">
            <w:rPr>
              <w:rStyle w:val="PlaceholderText"/>
            </w:rPr>
            <w:t>Choose an item.</w:t>
          </w:r>
        </w:p>
      </w:docPartBody>
    </w:docPart>
    <w:docPart>
      <w:docPartPr>
        <w:name w:val="8F943196BD76471B9C0101F0AB6F2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EEE1F-1BCF-403B-9DF7-6664335349CE}"/>
      </w:docPartPr>
      <w:docPartBody>
        <w:p w:rsidR="00C92B0F" w:rsidRDefault="00E47D20" w:rsidP="00E47D20">
          <w:pPr>
            <w:pStyle w:val="8F943196BD76471B9C0101F0AB6F2751"/>
          </w:pPr>
          <w:r w:rsidRPr="00EC2843">
            <w:rPr>
              <w:rStyle w:val="PlaceholderText"/>
            </w:rPr>
            <w:t>Click or tap to enter a date.</w:t>
          </w:r>
        </w:p>
      </w:docPartBody>
    </w:docPart>
    <w:docPart>
      <w:docPartPr>
        <w:name w:val="EC08496776CF45A28C024A9FAEE4D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D0BD9-79B4-4C28-9D0D-D6F1DA91BBEE}"/>
      </w:docPartPr>
      <w:docPartBody>
        <w:p w:rsidR="00C92B0F" w:rsidRDefault="00E47D20" w:rsidP="00E47D20">
          <w:pPr>
            <w:pStyle w:val="EC08496776CF45A28C024A9FAEE4D9FC"/>
          </w:pPr>
          <w:r w:rsidRPr="00EC2843">
            <w:rPr>
              <w:rStyle w:val="PlaceholderText"/>
            </w:rPr>
            <w:t>Choose an item.</w:t>
          </w:r>
        </w:p>
      </w:docPartBody>
    </w:docPart>
    <w:docPart>
      <w:docPartPr>
        <w:name w:val="68BC005303E44AFAB309F84EAE47E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DF8CF-E370-4545-835E-A83623060C19}"/>
      </w:docPartPr>
      <w:docPartBody>
        <w:p w:rsidR="00C92B0F" w:rsidRDefault="00E47D20" w:rsidP="00E47D20">
          <w:pPr>
            <w:pStyle w:val="68BC005303E44AFAB309F84EAE47EC6B"/>
          </w:pPr>
          <w:r w:rsidRPr="00EC2843">
            <w:rPr>
              <w:rStyle w:val="PlaceholderText"/>
            </w:rPr>
            <w:t>Choose an item.</w:t>
          </w:r>
        </w:p>
      </w:docPartBody>
    </w:docPart>
    <w:docPart>
      <w:docPartPr>
        <w:name w:val="0AF843E0B0324D13AEBAD6FA29CCB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3A966-023F-4975-B27B-D7BB322F661E}"/>
      </w:docPartPr>
      <w:docPartBody>
        <w:p w:rsidR="00C92B0F" w:rsidRDefault="00E47D20" w:rsidP="00E47D20">
          <w:pPr>
            <w:pStyle w:val="0AF843E0B0324D13AEBAD6FA29CCBE7E"/>
          </w:pPr>
          <w:r w:rsidRPr="00EC2843">
            <w:rPr>
              <w:rStyle w:val="PlaceholderText"/>
            </w:rPr>
            <w:t>Click or tap to enter a date.</w:t>
          </w:r>
        </w:p>
      </w:docPartBody>
    </w:docPart>
    <w:docPart>
      <w:docPartPr>
        <w:name w:val="88CCFCC27BDF45358D8CAEEDD36B7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0D841-AE6E-41E8-8BE8-B3329422FB82}"/>
      </w:docPartPr>
      <w:docPartBody>
        <w:p w:rsidR="00C92B0F" w:rsidRDefault="00E47D20" w:rsidP="00E47D20">
          <w:pPr>
            <w:pStyle w:val="88CCFCC27BDF45358D8CAEEDD36B7442"/>
          </w:pPr>
          <w:r w:rsidRPr="00EC2843">
            <w:rPr>
              <w:rStyle w:val="PlaceholderText"/>
            </w:rPr>
            <w:t>Choose an item.</w:t>
          </w:r>
        </w:p>
      </w:docPartBody>
    </w:docPart>
    <w:docPart>
      <w:docPartPr>
        <w:name w:val="6B1CE5BCB7434038917CA36617D2D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980F7-6452-4EBF-8CDA-D122F0AC929D}"/>
      </w:docPartPr>
      <w:docPartBody>
        <w:p w:rsidR="00C92B0F" w:rsidRDefault="00E47D20" w:rsidP="00E47D20">
          <w:pPr>
            <w:pStyle w:val="6B1CE5BCB7434038917CA36617D2D2B0"/>
          </w:pPr>
          <w:r w:rsidRPr="00EC2843">
            <w:rPr>
              <w:rStyle w:val="PlaceholderText"/>
            </w:rPr>
            <w:t>Choose an item.</w:t>
          </w:r>
        </w:p>
      </w:docPartBody>
    </w:docPart>
    <w:docPart>
      <w:docPartPr>
        <w:name w:val="3C1A37B6545046ECB88E05276D49D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3385C-BDDF-4815-B546-D0A96382C01B}"/>
      </w:docPartPr>
      <w:docPartBody>
        <w:p w:rsidR="00C92B0F" w:rsidRDefault="00E47D20" w:rsidP="00E47D20">
          <w:pPr>
            <w:pStyle w:val="3C1A37B6545046ECB88E05276D49DDB6"/>
          </w:pPr>
          <w:r w:rsidRPr="00EC2843">
            <w:rPr>
              <w:rStyle w:val="PlaceholderText"/>
            </w:rPr>
            <w:t>Click or tap to enter a date.</w:t>
          </w:r>
        </w:p>
      </w:docPartBody>
    </w:docPart>
    <w:docPart>
      <w:docPartPr>
        <w:name w:val="86F625F6E9614B339CD2FB12FBFF4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CE769-09AC-4E52-9719-1AC151834052}"/>
      </w:docPartPr>
      <w:docPartBody>
        <w:p w:rsidR="00C92B0F" w:rsidRDefault="00E47D20" w:rsidP="00E47D20">
          <w:pPr>
            <w:pStyle w:val="86F625F6E9614B339CD2FB12FBFF4BBA"/>
          </w:pPr>
          <w:r w:rsidRPr="00EC2843">
            <w:rPr>
              <w:rStyle w:val="PlaceholderText"/>
            </w:rPr>
            <w:t>Choose an item.</w:t>
          </w:r>
        </w:p>
      </w:docPartBody>
    </w:docPart>
    <w:docPart>
      <w:docPartPr>
        <w:name w:val="83A12927D90A441893DD1DC2CDA33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E5E17-2A0F-418C-8B42-8EE5B664CF94}"/>
      </w:docPartPr>
      <w:docPartBody>
        <w:p w:rsidR="00C92B0F" w:rsidRDefault="00E47D20" w:rsidP="00E47D20">
          <w:pPr>
            <w:pStyle w:val="83A12927D90A441893DD1DC2CDA33F10"/>
          </w:pPr>
          <w:r w:rsidRPr="00EC2843">
            <w:rPr>
              <w:rStyle w:val="PlaceholderText"/>
            </w:rPr>
            <w:t>Choose an item.</w:t>
          </w:r>
        </w:p>
      </w:docPartBody>
    </w:docPart>
    <w:docPart>
      <w:docPartPr>
        <w:name w:val="0A26FB6021EA49CF9BD09C54393FB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87F33-D81F-4252-9C4A-A0532024BD59}"/>
      </w:docPartPr>
      <w:docPartBody>
        <w:p w:rsidR="00C92B0F" w:rsidRDefault="00E47D20" w:rsidP="00E47D20">
          <w:pPr>
            <w:pStyle w:val="0A26FB6021EA49CF9BD09C54393FBA6C"/>
          </w:pPr>
          <w:r w:rsidRPr="00EC2843">
            <w:rPr>
              <w:rStyle w:val="PlaceholderText"/>
            </w:rPr>
            <w:t>Click or tap to enter a date.</w:t>
          </w:r>
        </w:p>
      </w:docPartBody>
    </w:docPart>
    <w:docPart>
      <w:docPartPr>
        <w:name w:val="4EEB3B4A26544A3CADCD16822F1FE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07186-E770-4C5F-AA97-4BC8DD75C8A4}"/>
      </w:docPartPr>
      <w:docPartBody>
        <w:p w:rsidR="00C92B0F" w:rsidRDefault="00E47D20" w:rsidP="00E47D20">
          <w:pPr>
            <w:pStyle w:val="4EEB3B4A26544A3CADCD16822F1FE99E"/>
          </w:pPr>
          <w:r w:rsidRPr="00EC2843">
            <w:rPr>
              <w:rStyle w:val="PlaceholderText"/>
            </w:rPr>
            <w:t>Choose an item.</w:t>
          </w:r>
        </w:p>
      </w:docPartBody>
    </w:docPart>
    <w:docPart>
      <w:docPartPr>
        <w:name w:val="100DB48563114E709987363DD195F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518C3-1C79-4450-B73F-8E3E7DF5ED76}"/>
      </w:docPartPr>
      <w:docPartBody>
        <w:p w:rsidR="00C92B0F" w:rsidRDefault="00E47D20" w:rsidP="00E47D20">
          <w:pPr>
            <w:pStyle w:val="100DB48563114E709987363DD195F68F"/>
          </w:pPr>
          <w:r w:rsidRPr="00EC2843">
            <w:rPr>
              <w:rStyle w:val="PlaceholderText"/>
            </w:rPr>
            <w:t>Choose an item.</w:t>
          </w:r>
        </w:p>
      </w:docPartBody>
    </w:docPart>
    <w:docPart>
      <w:docPartPr>
        <w:name w:val="C5ADB2E2502E4A75AB3DC97C6FAC6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F4316-10A3-47D8-9383-31C84D629DC8}"/>
      </w:docPartPr>
      <w:docPartBody>
        <w:p w:rsidR="00C92B0F" w:rsidRDefault="00E47D20" w:rsidP="00E47D20">
          <w:pPr>
            <w:pStyle w:val="C5ADB2E2502E4A75AB3DC97C6FAC607A"/>
          </w:pPr>
          <w:r w:rsidRPr="00EC2843">
            <w:rPr>
              <w:rStyle w:val="PlaceholderText"/>
            </w:rPr>
            <w:t>Click or tap to enter a date.</w:t>
          </w:r>
        </w:p>
      </w:docPartBody>
    </w:docPart>
    <w:docPart>
      <w:docPartPr>
        <w:name w:val="A4C181578B9C4B7095621B829C7AA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81D95-B3F8-48EE-A2C4-F36DD237026B}"/>
      </w:docPartPr>
      <w:docPartBody>
        <w:p w:rsidR="00C92B0F" w:rsidRDefault="00E47D20" w:rsidP="00E47D20">
          <w:pPr>
            <w:pStyle w:val="A4C181578B9C4B7095621B829C7AABF4"/>
          </w:pPr>
          <w:r w:rsidRPr="00EC2843">
            <w:rPr>
              <w:rStyle w:val="PlaceholderText"/>
            </w:rPr>
            <w:t>Choose an item.</w:t>
          </w:r>
        </w:p>
      </w:docPartBody>
    </w:docPart>
    <w:docPart>
      <w:docPartPr>
        <w:name w:val="8114B128D63F43F69F57997BD0824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A9D5D-87F8-4290-8A35-62964E974D20}"/>
      </w:docPartPr>
      <w:docPartBody>
        <w:p w:rsidR="00C92B0F" w:rsidRDefault="00E47D20" w:rsidP="00E47D20">
          <w:pPr>
            <w:pStyle w:val="8114B128D63F43F69F57997BD082435D"/>
          </w:pPr>
          <w:r w:rsidRPr="00EC2843">
            <w:rPr>
              <w:rStyle w:val="PlaceholderText"/>
            </w:rPr>
            <w:t>Choose an item.</w:t>
          </w:r>
        </w:p>
      </w:docPartBody>
    </w:docPart>
    <w:docPart>
      <w:docPartPr>
        <w:name w:val="A2EF271E7703425AB41302B0EFCF7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6AA46-B17A-40A7-889B-7C38A86DB1CB}"/>
      </w:docPartPr>
      <w:docPartBody>
        <w:p w:rsidR="00C92B0F" w:rsidRDefault="00E47D20" w:rsidP="00E47D20">
          <w:pPr>
            <w:pStyle w:val="A2EF271E7703425AB41302B0EFCF7587"/>
          </w:pPr>
          <w:r w:rsidRPr="00EC2843">
            <w:rPr>
              <w:rStyle w:val="PlaceholderText"/>
            </w:rPr>
            <w:t>Click or tap to enter a date.</w:t>
          </w:r>
        </w:p>
      </w:docPartBody>
    </w:docPart>
    <w:docPart>
      <w:docPartPr>
        <w:name w:val="954A669C42F747859852678DBDD1D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51A2A-FCD0-4C01-AD0B-0DB096CC31AE}"/>
      </w:docPartPr>
      <w:docPartBody>
        <w:p w:rsidR="00C92B0F" w:rsidRDefault="00E47D20" w:rsidP="00E47D20">
          <w:pPr>
            <w:pStyle w:val="954A669C42F747859852678DBDD1D493"/>
          </w:pPr>
          <w:r w:rsidRPr="00EC2843">
            <w:rPr>
              <w:rStyle w:val="PlaceholderText"/>
            </w:rPr>
            <w:t>Choose an item.</w:t>
          </w:r>
        </w:p>
      </w:docPartBody>
    </w:docPart>
    <w:docPart>
      <w:docPartPr>
        <w:name w:val="8EC2A78F957D46DB8D5CE63942CAD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3DC26-A570-4C27-AEF2-567C3F5B223D}"/>
      </w:docPartPr>
      <w:docPartBody>
        <w:p w:rsidR="00C92B0F" w:rsidRDefault="00E47D20" w:rsidP="00E47D20">
          <w:pPr>
            <w:pStyle w:val="8EC2A78F957D46DB8D5CE63942CADEFB"/>
          </w:pPr>
          <w:r w:rsidRPr="00EC2843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57D50-C8E6-4574-B9A0-4853EDD35EC7}"/>
      </w:docPartPr>
      <w:docPartBody>
        <w:p w:rsidR="00BC7B2A" w:rsidRDefault="00C92B0F">
          <w:r w:rsidRPr="0031354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D20"/>
    <w:rsid w:val="00BC7B2A"/>
    <w:rsid w:val="00C92B0F"/>
    <w:rsid w:val="00E4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92B0F"/>
    <w:rPr>
      <w:color w:val="808080"/>
    </w:rPr>
  </w:style>
  <w:style w:type="paragraph" w:customStyle="1" w:styleId="D860F364760641D09202680A043D83A6">
    <w:name w:val="D860F364760641D09202680A043D83A6"/>
    <w:rsid w:val="00E47D20"/>
  </w:style>
  <w:style w:type="paragraph" w:customStyle="1" w:styleId="5748A8AA1CD64C0D86412DED96DB23E9">
    <w:name w:val="5748A8AA1CD64C0D86412DED96DB23E9"/>
    <w:rsid w:val="00E47D20"/>
  </w:style>
  <w:style w:type="paragraph" w:customStyle="1" w:styleId="9361F4F50EAA4387A2892AEBCF08C165">
    <w:name w:val="9361F4F50EAA4387A2892AEBCF08C165"/>
    <w:rsid w:val="00E47D20"/>
  </w:style>
  <w:style w:type="paragraph" w:customStyle="1" w:styleId="EBAA9799785947CB87A5488B5D5A2380">
    <w:name w:val="EBAA9799785947CB87A5488B5D5A2380"/>
    <w:rsid w:val="00E47D20"/>
  </w:style>
  <w:style w:type="paragraph" w:customStyle="1" w:styleId="AA540D36935546B3976527E6B61B741E">
    <w:name w:val="AA540D36935546B3976527E6B61B741E"/>
    <w:rsid w:val="00E47D20"/>
  </w:style>
  <w:style w:type="paragraph" w:customStyle="1" w:styleId="0642F47AE416410388C8EC15A812D1FD">
    <w:name w:val="0642F47AE416410388C8EC15A812D1FD"/>
    <w:rsid w:val="00E47D20"/>
  </w:style>
  <w:style w:type="paragraph" w:customStyle="1" w:styleId="525346C14BA046498C66B19178D46277">
    <w:name w:val="525346C14BA046498C66B19178D46277"/>
    <w:rsid w:val="00E47D20"/>
  </w:style>
  <w:style w:type="paragraph" w:customStyle="1" w:styleId="B973950CE6D640F3A4E70E346E7E0808">
    <w:name w:val="B973950CE6D640F3A4E70E346E7E0808"/>
    <w:rsid w:val="00E47D20"/>
  </w:style>
  <w:style w:type="paragraph" w:customStyle="1" w:styleId="ADE8235405E7438B8EC40057A098D5CC">
    <w:name w:val="ADE8235405E7438B8EC40057A098D5CC"/>
    <w:rsid w:val="00E47D20"/>
  </w:style>
  <w:style w:type="paragraph" w:customStyle="1" w:styleId="9ACF5CF371DD439A946FD9257C41246F">
    <w:name w:val="9ACF5CF371DD439A946FD9257C41246F"/>
    <w:rsid w:val="00E47D20"/>
  </w:style>
  <w:style w:type="paragraph" w:customStyle="1" w:styleId="EA20B67A968D41B5AA21A611F7CC5285">
    <w:name w:val="EA20B67A968D41B5AA21A611F7CC5285"/>
    <w:rsid w:val="00E47D20"/>
  </w:style>
  <w:style w:type="paragraph" w:customStyle="1" w:styleId="16F379E5F52A4646963DC49AFE1FEDDA">
    <w:name w:val="16F379E5F52A4646963DC49AFE1FEDDA"/>
    <w:rsid w:val="00E47D20"/>
  </w:style>
  <w:style w:type="paragraph" w:customStyle="1" w:styleId="82B0856977FA4BB1A4C26409924B7CDE">
    <w:name w:val="82B0856977FA4BB1A4C26409924B7CDE"/>
    <w:rsid w:val="00E47D20"/>
  </w:style>
  <w:style w:type="paragraph" w:customStyle="1" w:styleId="A5128E8CF4BE49178B371B0B1DB11A45">
    <w:name w:val="A5128E8CF4BE49178B371B0B1DB11A45"/>
    <w:rsid w:val="00E47D20"/>
  </w:style>
  <w:style w:type="paragraph" w:customStyle="1" w:styleId="BF8F860EA2984BF38CC34004B010C2F3">
    <w:name w:val="BF8F860EA2984BF38CC34004B010C2F3"/>
    <w:rsid w:val="00E47D20"/>
  </w:style>
  <w:style w:type="paragraph" w:customStyle="1" w:styleId="8F943196BD76471B9C0101F0AB6F2751">
    <w:name w:val="8F943196BD76471B9C0101F0AB6F2751"/>
    <w:rsid w:val="00E47D20"/>
  </w:style>
  <w:style w:type="paragraph" w:customStyle="1" w:styleId="EC08496776CF45A28C024A9FAEE4D9FC">
    <w:name w:val="EC08496776CF45A28C024A9FAEE4D9FC"/>
    <w:rsid w:val="00E47D20"/>
  </w:style>
  <w:style w:type="paragraph" w:customStyle="1" w:styleId="68BC005303E44AFAB309F84EAE47EC6B">
    <w:name w:val="68BC005303E44AFAB309F84EAE47EC6B"/>
    <w:rsid w:val="00E47D20"/>
  </w:style>
  <w:style w:type="paragraph" w:customStyle="1" w:styleId="0AF843E0B0324D13AEBAD6FA29CCBE7E">
    <w:name w:val="0AF843E0B0324D13AEBAD6FA29CCBE7E"/>
    <w:rsid w:val="00E47D20"/>
  </w:style>
  <w:style w:type="paragraph" w:customStyle="1" w:styleId="88CCFCC27BDF45358D8CAEEDD36B7442">
    <w:name w:val="88CCFCC27BDF45358D8CAEEDD36B7442"/>
    <w:rsid w:val="00E47D20"/>
  </w:style>
  <w:style w:type="paragraph" w:customStyle="1" w:styleId="6B1CE5BCB7434038917CA36617D2D2B0">
    <w:name w:val="6B1CE5BCB7434038917CA36617D2D2B0"/>
    <w:rsid w:val="00E47D20"/>
  </w:style>
  <w:style w:type="paragraph" w:customStyle="1" w:styleId="3C1A37B6545046ECB88E05276D49DDB6">
    <w:name w:val="3C1A37B6545046ECB88E05276D49DDB6"/>
    <w:rsid w:val="00E47D20"/>
  </w:style>
  <w:style w:type="paragraph" w:customStyle="1" w:styleId="86F625F6E9614B339CD2FB12FBFF4BBA">
    <w:name w:val="86F625F6E9614B339CD2FB12FBFF4BBA"/>
    <w:rsid w:val="00E47D20"/>
  </w:style>
  <w:style w:type="paragraph" w:customStyle="1" w:styleId="83A12927D90A441893DD1DC2CDA33F10">
    <w:name w:val="83A12927D90A441893DD1DC2CDA33F10"/>
    <w:rsid w:val="00E47D20"/>
  </w:style>
  <w:style w:type="paragraph" w:customStyle="1" w:styleId="0A26FB6021EA49CF9BD09C54393FBA6C">
    <w:name w:val="0A26FB6021EA49CF9BD09C54393FBA6C"/>
    <w:rsid w:val="00E47D20"/>
  </w:style>
  <w:style w:type="paragraph" w:customStyle="1" w:styleId="4EEB3B4A26544A3CADCD16822F1FE99E">
    <w:name w:val="4EEB3B4A26544A3CADCD16822F1FE99E"/>
    <w:rsid w:val="00E47D20"/>
  </w:style>
  <w:style w:type="paragraph" w:customStyle="1" w:styleId="100DB48563114E709987363DD195F68F">
    <w:name w:val="100DB48563114E709987363DD195F68F"/>
    <w:rsid w:val="00E47D20"/>
  </w:style>
  <w:style w:type="paragraph" w:customStyle="1" w:styleId="C5ADB2E2502E4A75AB3DC97C6FAC607A">
    <w:name w:val="C5ADB2E2502E4A75AB3DC97C6FAC607A"/>
    <w:rsid w:val="00E47D20"/>
  </w:style>
  <w:style w:type="paragraph" w:customStyle="1" w:styleId="A4C181578B9C4B7095621B829C7AABF4">
    <w:name w:val="A4C181578B9C4B7095621B829C7AABF4"/>
    <w:rsid w:val="00E47D20"/>
  </w:style>
  <w:style w:type="paragraph" w:customStyle="1" w:styleId="8114B128D63F43F69F57997BD082435D">
    <w:name w:val="8114B128D63F43F69F57997BD082435D"/>
    <w:rsid w:val="00E47D20"/>
  </w:style>
  <w:style w:type="paragraph" w:customStyle="1" w:styleId="A2EF271E7703425AB41302B0EFCF7587">
    <w:name w:val="A2EF271E7703425AB41302B0EFCF7587"/>
    <w:rsid w:val="00E47D20"/>
  </w:style>
  <w:style w:type="paragraph" w:customStyle="1" w:styleId="954A669C42F747859852678DBDD1D493">
    <w:name w:val="954A669C42F747859852678DBDD1D493"/>
    <w:rsid w:val="00E47D20"/>
  </w:style>
  <w:style w:type="paragraph" w:customStyle="1" w:styleId="8EC2A78F957D46DB8D5CE63942CADEFB">
    <w:name w:val="8EC2A78F957D46DB8D5CE63942CADEFB"/>
    <w:rsid w:val="00E47D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AHFA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Houlditch, Dondra</dc:creator>
  <cp:keywords/>
  <dc:description/>
  <cp:lastModifiedBy>Houlditch, Dondra</cp:lastModifiedBy>
  <cp:revision>17</cp:revision>
  <dcterms:created xsi:type="dcterms:W3CDTF">2017-08-18T17:45:00Z</dcterms:created>
  <dcterms:modified xsi:type="dcterms:W3CDTF">2023-05-26T18:15:00Z</dcterms:modified>
</cp:coreProperties>
</file>