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3BBAD" w14:textId="77777777" w:rsidR="00E029CC" w:rsidRDefault="00E029CC" w:rsidP="00DA6209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09D5C3A" w14:textId="77777777" w:rsidR="00E029CC" w:rsidRDefault="00E029CC" w:rsidP="00DA6209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76ABDC7" w14:textId="7943944E" w:rsidR="00DA6209" w:rsidRPr="00435309" w:rsidRDefault="00DA6209" w:rsidP="00DA6209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435309">
        <w:rPr>
          <w:rFonts w:ascii="Times New Roman" w:hAnsi="Times New Roman" w:cs="Times New Roman"/>
          <w:b/>
          <w:color w:val="000000" w:themeColor="text1"/>
          <w:u w:val="single"/>
        </w:rPr>
        <w:t>MEMBERS-AT-LARGE</w:t>
      </w:r>
    </w:p>
    <w:p w14:paraId="74FF2852" w14:textId="77777777" w:rsidR="00DA6209" w:rsidRPr="00435309" w:rsidRDefault="00DA6209" w:rsidP="00DA6209">
      <w:pPr>
        <w:rPr>
          <w:rFonts w:ascii="Times New Roman" w:hAnsi="Times New Roman" w:cs="Times New Roman"/>
          <w:color w:val="000000" w:themeColor="text1"/>
        </w:rPr>
      </w:pPr>
    </w:p>
    <w:p w14:paraId="7BBAD85B" w14:textId="77777777" w:rsidR="00DA6209" w:rsidRPr="00435309" w:rsidRDefault="00DA6209" w:rsidP="00DA6209">
      <w:pPr>
        <w:rPr>
          <w:rFonts w:ascii="Times New Roman" w:hAnsi="Times New Roman" w:cs="Times New Roman"/>
        </w:rPr>
      </w:pPr>
      <w:r w:rsidRPr="00435309">
        <w:rPr>
          <w:rFonts w:ascii="Times New Roman" w:hAnsi="Times New Roman" w:cs="Times New Roman"/>
        </w:rPr>
        <w:t xml:space="preserve">Members-at-large are elected members of the Board. In addition, they join and contribute to a Board committee and participate in Board activities and Board sponsored events and projects. </w:t>
      </w:r>
    </w:p>
    <w:p w14:paraId="4A0B23F4" w14:textId="77777777" w:rsidR="00DA6209" w:rsidRPr="00435309" w:rsidRDefault="00DA6209" w:rsidP="00DA6209">
      <w:pPr>
        <w:ind w:firstLine="720"/>
        <w:rPr>
          <w:rFonts w:ascii="Times New Roman" w:hAnsi="Times New Roman" w:cs="Times New Roman"/>
        </w:rPr>
      </w:pPr>
    </w:p>
    <w:p w14:paraId="286F1C16" w14:textId="77777777" w:rsidR="00DA6209" w:rsidRPr="00435309" w:rsidRDefault="00DA6209" w:rsidP="00DA6209">
      <w:pPr>
        <w:ind w:firstLine="720"/>
        <w:rPr>
          <w:rFonts w:ascii="Times New Roman" w:hAnsi="Times New Roman" w:cs="Times New Roman"/>
        </w:rPr>
      </w:pPr>
    </w:p>
    <w:p w14:paraId="499546AB" w14:textId="77777777" w:rsidR="00DA6209" w:rsidRPr="00435309" w:rsidRDefault="00DA6209" w:rsidP="00DA6209">
      <w:pPr>
        <w:pStyle w:val="Heading1"/>
        <w:spacing w:befor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53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General Responsibilities</w:t>
      </w:r>
    </w:p>
    <w:p w14:paraId="7EC4DD51" w14:textId="77777777" w:rsidR="00DA6209" w:rsidRPr="00435309" w:rsidRDefault="00DA6209" w:rsidP="00DA6209">
      <w:pPr>
        <w:rPr>
          <w:rFonts w:ascii="Times New Roman" w:hAnsi="Times New Roman" w:cs="Times New Roman"/>
        </w:rPr>
      </w:pPr>
    </w:p>
    <w:p w14:paraId="616B6C67" w14:textId="77777777" w:rsidR="00DA6209" w:rsidRPr="00435309" w:rsidRDefault="00DA6209" w:rsidP="00DA62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35309">
        <w:rPr>
          <w:rFonts w:ascii="Times New Roman" w:hAnsi="Times New Roman" w:cs="Times New Roman"/>
        </w:rPr>
        <w:t xml:space="preserve">Attend Board meetings and participate in Board voting measures and general agenda discussions. </w:t>
      </w:r>
    </w:p>
    <w:p w14:paraId="712A8E8C" w14:textId="77777777" w:rsidR="00DA6209" w:rsidRPr="00435309" w:rsidRDefault="00DA6209" w:rsidP="00DA62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35309">
        <w:rPr>
          <w:rFonts w:ascii="Times New Roman" w:hAnsi="Times New Roman" w:cs="Times New Roman"/>
        </w:rPr>
        <w:t xml:space="preserve">Join and contribute to a Board committee (e.g., Diversity, Personnel, Board Development and Leadership Committee (BDLC), </w:t>
      </w:r>
      <w:r>
        <w:rPr>
          <w:rFonts w:ascii="Times New Roman" w:hAnsi="Times New Roman" w:cs="Times New Roman"/>
        </w:rPr>
        <w:t>Development</w:t>
      </w:r>
      <w:r w:rsidRPr="00435309">
        <w:rPr>
          <w:rFonts w:ascii="Times New Roman" w:hAnsi="Times New Roman" w:cs="Times New Roman"/>
        </w:rPr>
        <w:t xml:space="preserve">) </w:t>
      </w:r>
    </w:p>
    <w:p w14:paraId="08AB769E" w14:textId="77777777" w:rsidR="00DA6209" w:rsidRPr="00435309" w:rsidRDefault="00DA6209" w:rsidP="00DA62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35309">
        <w:rPr>
          <w:rFonts w:ascii="Times New Roman" w:hAnsi="Times New Roman" w:cs="Times New Roman"/>
        </w:rPr>
        <w:t>Assume a leadership role in one or more Board projects or activities (e.g., liaison to new members, communication with the membership, responding to sociopolitical events, etc.)</w:t>
      </w:r>
    </w:p>
    <w:p w14:paraId="34F2324A" w14:textId="77777777" w:rsidR="00DA6209" w:rsidRPr="00435309" w:rsidRDefault="00DA6209" w:rsidP="00DA62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35309">
        <w:rPr>
          <w:rFonts w:ascii="Times New Roman" w:hAnsi="Times New Roman" w:cs="Times New Roman"/>
        </w:rPr>
        <w:t xml:space="preserve">Serve as ambassadors for TPI by reflecting TPI’s mission to the membership and the larger community. </w:t>
      </w:r>
    </w:p>
    <w:p w14:paraId="4A7FFEC6" w14:textId="77777777" w:rsidR="00DA6209" w:rsidRPr="00435309" w:rsidRDefault="00DA6209" w:rsidP="00DA6209">
      <w:pPr>
        <w:rPr>
          <w:rFonts w:ascii="Times New Roman" w:hAnsi="Times New Roman" w:cs="Times New Roman"/>
        </w:rPr>
      </w:pPr>
    </w:p>
    <w:p w14:paraId="2B5DCD1E" w14:textId="77777777" w:rsidR="00DA6209" w:rsidRPr="00435309" w:rsidRDefault="00DA6209" w:rsidP="00DA6209">
      <w:pPr>
        <w:rPr>
          <w:rFonts w:ascii="Times New Roman" w:hAnsi="Times New Roman" w:cs="Times New Roman"/>
        </w:rPr>
      </w:pPr>
    </w:p>
    <w:p w14:paraId="4892D3E9" w14:textId="77777777" w:rsidR="00DA6209" w:rsidRPr="00435309" w:rsidRDefault="00DA6209" w:rsidP="00DA6209">
      <w:pPr>
        <w:rPr>
          <w:rFonts w:ascii="Times New Roman" w:eastAsia="Cambria" w:hAnsi="Times New Roman" w:cs="Times New Roman"/>
          <w:b/>
        </w:rPr>
      </w:pPr>
      <w:r w:rsidRPr="00435309">
        <w:rPr>
          <w:rFonts w:ascii="Times New Roman" w:eastAsia="Cambria" w:hAnsi="Times New Roman" w:cs="Times New Roman"/>
          <w:b/>
        </w:rPr>
        <w:t>Term</w:t>
      </w:r>
    </w:p>
    <w:p w14:paraId="43D86D95" w14:textId="7BED88D8" w:rsidR="00DA6209" w:rsidRPr="00435309" w:rsidRDefault="00DA6209" w:rsidP="00DA6209">
      <w:pPr>
        <w:rPr>
          <w:rFonts w:ascii="Times New Roman" w:hAnsi="Times New Roman" w:cs="Times New Roman"/>
          <w:color w:val="000000" w:themeColor="text1"/>
        </w:rPr>
      </w:pPr>
      <w:r w:rsidRPr="00435309">
        <w:rPr>
          <w:rFonts w:ascii="Times New Roman" w:hAnsi="Times New Roman" w:cs="Times New Roman"/>
          <w:color w:val="000000" w:themeColor="text1"/>
        </w:rPr>
        <w:t xml:space="preserve">Members-at-large serve for </w:t>
      </w:r>
      <w:r>
        <w:rPr>
          <w:rFonts w:ascii="Times New Roman" w:hAnsi="Times New Roman" w:cs="Times New Roman"/>
          <w:color w:val="000000" w:themeColor="text1"/>
        </w:rPr>
        <w:t>three</w:t>
      </w:r>
      <w:r w:rsidRPr="00435309">
        <w:rPr>
          <w:rFonts w:ascii="Times New Roman" w:hAnsi="Times New Roman" w:cs="Times New Roman"/>
          <w:color w:val="000000" w:themeColor="text1"/>
        </w:rPr>
        <w:t xml:space="preserve"> years, with the option of serving additional</w:t>
      </w:r>
      <w:r w:rsidR="0018488B">
        <w:rPr>
          <w:rFonts w:ascii="Times New Roman" w:hAnsi="Times New Roman" w:cs="Times New Roman"/>
          <w:color w:val="000000" w:themeColor="text1"/>
        </w:rPr>
        <w:t>ly.</w:t>
      </w:r>
    </w:p>
    <w:p w14:paraId="60F0C219" w14:textId="77777777" w:rsidR="002410E0" w:rsidRDefault="00E029CC">
      <w:bookmarkStart w:id="0" w:name="_GoBack"/>
      <w:bookmarkEnd w:id="0"/>
    </w:p>
    <w:sectPr w:rsidR="002410E0" w:rsidSect="00E26CE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AD02" w14:textId="77777777" w:rsidR="00C8178F" w:rsidRDefault="00C8178F" w:rsidP="002F15FD">
      <w:r>
        <w:separator/>
      </w:r>
    </w:p>
  </w:endnote>
  <w:endnote w:type="continuationSeparator" w:id="0">
    <w:p w14:paraId="6C04DF83" w14:textId="77777777" w:rsidR="00C8178F" w:rsidRDefault="00C8178F" w:rsidP="002F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DC4A7" w14:textId="48139AA8" w:rsidR="002F15FD" w:rsidRDefault="002F15FD">
    <w:pPr>
      <w:pStyle w:val="Footer"/>
    </w:pPr>
    <w:r>
      <w:t>Updated January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BCAD9" w14:textId="77777777" w:rsidR="00C8178F" w:rsidRDefault="00C8178F" w:rsidP="002F15FD">
      <w:r>
        <w:separator/>
      </w:r>
    </w:p>
  </w:footnote>
  <w:footnote w:type="continuationSeparator" w:id="0">
    <w:p w14:paraId="0CD71BEE" w14:textId="77777777" w:rsidR="00C8178F" w:rsidRDefault="00C8178F" w:rsidP="002F1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95209" w14:textId="5B853413" w:rsidR="00E029CC" w:rsidRDefault="00E029CC">
    <w:pPr>
      <w:pStyle w:val="Header"/>
    </w:pPr>
    <w:r>
      <w:rPr>
        <w:noProof/>
      </w:rPr>
      <w:drawing>
        <wp:inline distT="0" distB="0" distL="0" distR="0" wp14:anchorId="202BAA26" wp14:editId="019AC1D5">
          <wp:extent cx="2279904" cy="560832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904" cy="560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51495"/>
    <w:multiLevelType w:val="hybridMultilevel"/>
    <w:tmpl w:val="9B42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09"/>
    <w:rsid w:val="000958E0"/>
    <w:rsid w:val="00154AAD"/>
    <w:rsid w:val="0018488B"/>
    <w:rsid w:val="002A0490"/>
    <w:rsid w:val="002F15FD"/>
    <w:rsid w:val="008D46E5"/>
    <w:rsid w:val="00C8178F"/>
    <w:rsid w:val="00DA6209"/>
    <w:rsid w:val="00DE6B49"/>
    <w:rsid w:val="00E029CC"/>
    <w:rsid w:val="00E2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83A8E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20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2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5B9BD5" w:themeColor="accent1"/>
      <w:spacing w:val="2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209"/>
    <w:rPr>
      <w:rFonts w:asciiTheme="majorHAnsi" w:eastAsiaTheme="majorEastAsia" w:hAnsiTheme="majorHAnsi" w:cstheme="majorBidi"/>
      <w:bCs/>
      <w:color w:val="5B9BD5" w:themeColor="accent1"/>
      <w:spacing w:val="20"/>
      <w:sz w:val="32"/>
      <w:szCs w:val="28"/>
    </w:rPr>
  </w:style>
  <w:style w:type="paragraph" w:styleId="ListParagraph">
    <w:name w:val="List Paragraph"/>
    <w:basedOn w:val="Normal"/>
    <w:uiPriority w:val="34"/>
    <w:qFormat/>
    <w:rsid w:val="00DA62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1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F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1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F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717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</dc:creator>
  <cp:keywords/>
  <dc:description/>
  <cp:lastModifiedBy>Sierra Brown</cp:lastModifiedBy>
  <cp:revision>3</cp:revision>
  <cp:lastPrinted>2019-01-30T05:40:00Z</cp:lastPrinted>
  <dcterms:created xsi:type="dcterms:W3CDTF">2021-02-19T19:26:00Z</dcterms:created>
  <dcterms:modified xsi:type="dcterms:W3CDTF">2021-02-19T23:07:00Z</dcterms:modified>
</cp:coreProperties>
</file>