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F8A7C" w14:textId="54EA3754" w:rsidR="00C250D8" w:rsidRPr="00976DC5" w:rsidRDefault="00E35F5C" w:rsidP="00976DC5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>eBook/Audiobook Access</w:t>
      </w:r>
      <w:r w:rsidR="00EC0F54" w:rsidRPr="00976DC5">
        <w:rPr>
          <w:b/>
          <w:bCs/>
          <w:sz w:val="32"/>
          <w:szCs w:val="32"/>
          <w:u w:val="single"/>
        </w:rPr>
        <w:t xml:space="preserve"> </w:t>
      </w:r>
    </w:p>
    <w:p w14:paraId="3BE0C004" w14:textId="77777777" w:rsidR="00EC0F54" w:rsidRDefault="00EC0F54"/>
    <w:p w14:paraId="383334CB" w14:textId="77777777" w:rsidR="00EC0F54" w:rsidRPr="00954675" w:rsidRDefault="00EC0F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4675">
        <w:rPr>
          <w:rFonts w:ascii="Times New Roman" w:hAnsi="Times New Roman" w:cs="Times New Roman"/>
          <w:b/>
          <w:bCs/>
          <w:sz w:val="28"/>
          <w:szCs w:val="28"/>
        </w:rPr>
        <w:t>Hennepin County Library</w:t>
      </w:r>
    </w:p>
    <w:p w14:paraId="1F7D1355" w14:textId="77777777" w:rsidR="00EC0F54" w:rsidRDefault="00954675">
      <w:pPr>
        <w:rPr>
          <w:rFonts w:ascii="Times New Roman" w:hAnsi="Times New Roman" w:cs="Times New Roman"/>
        </w:rPr>
      </w:pPr>
      <w:r w:rsidRPr="0095467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se your HCL library card to borrow eBooks from the library. You will need either a </w:t>
      </w:r>
      <w:r w:rsidRPr="00600941">
        <w:rPr>
          <w:rFonts w:ascii="Times New Roman" w:hAnsi="Times New Roman" w:cs="Times New Roman"/>
          <w:b/>
          <w:bCs/>
        </w:rPr>
        <w:t>Kindle</w:t>
      </w:r>
      <w:r>
        <w:rPr>
          <w:rFonts w:ascii="Times New Roman" w:hAnsi="Times New Roman" w:cs="Times New Roman"/>
        </w:rPr>
        <w:t xml:space="preserve"> or a Kindle app on your smartphone, or the </w:t>
      </w:r>
      <w:r w:rsidRPr="00600941">
        <w:rPr>
          <w:rFonts w:ascii="Times New Roman" w:hAnsi="Times New Roman" w:cs="Times New Roman"/>
          <w:b/>
          <w:bCs/>
        </w:rPr>
        <w:t>Libby/Overdrive</w:t>
      </w:r>
      <w:r>
        <w:rPr>
          <w:rFonts w:ascii="Times New Roman" w:hAnsi="Times New Roman" w:cs="Times New Roman"/>
        </w:rPr>
        <w:t xml:space="preserve"> app for your smartphone. The </w:t>
      </w:r>
      <w:r w:rsidRPr="00600941">
        <w:rPr>
          <w:rFonts w:ascii="Times New Roman" w:hAnsi="Times New Roman" w:cs="Times New Roman"/>
          <w:b/>
          <w:bCs/>
        </w:rPr>
        <w:t xml:space="preserve">3M Cloud </w:t>
      </w:r>
      <w:r>
        <w:rPr>
          <w:rFonts w:ascii="Times New Roman" w:hAnsi="Times New Roman" w:cs="Times New Roman"/>
        </w:rPr>
        <w:t>Library is a third potential format.</w:t>
      </w:r>
    </w:p>
    <w:p w14:paraId="1C5B7794" w14:textId="77777777" w:rsidR="00954675" w:rsidRPr="00954675" w:rsidRDefault="00954675">
      <w:pPr>
        <w:rPr>
          <w:rFonts w:ascii="Times New Roman" w:hAnsi="Times New Roman" w:cs="Times New Roman"/>
        </w:rPr>
      </w:pPr>
    </w:p>
    <w:p w14:paraId="7C07181E" w14:textId="77777777" w:rsidR="00F412F4" w:rsidRPr="00976DC5" w:rsidRDefault="00904E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6DC5">
        <w:rPr>
          <w:rFonts w:ascii="Times New Roman" w:hAnsi="Times New Roman" w:cs="Times New Roman"/>
          <w:b/>
          <w:bCs/>
          <w:sz w:val="28"/>
          <w:szCs w:val="28"/>
        </w:rPr>
        <w:t xml:space="preserve">Junior Library Guild </w:t>
      </w:r>
    </w:p>
    <w:p w14:paraId="37352F4F" w14:textId="5BDBECBF" w:rsidR="00EC0F54" w:rsidRDefault="00904E37">
      <w:r>
        <w:t>free access to digital books</w:t>
      </w:r>
      <w:r w:rsidR="00F412F4">
        <w:t>; in upper right drop-down menu, choose “High School,” “Middle School,” or “Elementary</w:t>
      </w:r>
      <w:r w:rsidR="00394513">
        <w:t>.</w:t>
      </w:r>
      <w:r w:rsidR="00F412F4">
        <w:t>”</w:t>
      </w:r>
      <w:r w:rsidR="00394513">
        <w:t xml:space="preserve"> Just click on one of the levels, click on an eBook title, and start reading. </w:t>
      </w:r>
      <w:r w:rsidR="00394513" w:rsidRPr="00E50497">
        <w:rPr>
          <w:u w:val="single"/>
        </w:rPr>
        <w:t>No</w:t>
      </w:r>
      <w:r w:rsidR="00394513">
        <w:t xml:space="preserve"> login required</w:t>
      </w:r>
      <w:r w:rsidR="00E50497">
        <w:t>. Ignore any login links.</w:t>
      </w:r>
    </w:p>
    <w:p w14:paraId="398DA95A" w14:textId="28213078" w:rsidR="00394513" w:rsidRDefault="00FB3B9D">
      <w:hyperlink r:id="rId5" w:history="1">
        <w:r w:rsidR="00394513" w:rsidRPr="00E7306D">
          <w:rPr>
            <w:rStyle w:val="Hyperlink"/>
          </w:rPr>
          <w:t>https://www.juniorlibraryguild.com/jlgdigital-free</w:t>
        </w:r>
      </w:hyperlink>
    </w:p>
    <w:p w14:paraId="4A18DD88" w14:textId="77777777" w:rsidR="00F412F4" w:rsidRDefault="00F412F4"/>
    <w:p w14:paraId="36F773E9" w14:textId="77777777" w:rsidR="00976DC5" w:rsidRPr="00976DC5" w:rsidRDefault="00F412F4">
      <w:pPr>
        <w:rPr>
          <w:rFonts w:ascii="Times New Roman" w:hAnsi="Times New Roman" w:cs="Times New Roman"/>
        </w:rPr>
      </w:pPr>
      <w:r w:rsidRPr="00976DC5">
        <w:rPr>
          <w:rFonts w:ascii="Times New Roman" w:hAnsi="Times New Roman" w:cs="Times New Roman"/>
          <w:b/>
          <w:bCs/>
          <w:sz w:val="28"/>
          <w:szCs w:val="28"/>
        </w:rPr>
        <w:t>ABDO eBooks</w:t>
      </w:r>
      <w:r w:rsidRPr="00976DC5">
        <w:rPr>
          <w:rFonts w:ascii="Times New Roman" w:hAnsi="Times New Roman" w:cs="Times New Roman"/>
        </w:rPr>
        <w:t xml:space="preserve"> </w:t>
      </w:r>
    </w:p>
    <w:p w14:paraId="4E2692C0" w14:textId="77777777" w:rsidR="00F412F4" w:rsidRDefault="00F412F4">
      <w:r>
        <w:t>free access to secondary level books</w:t>
      </w:r>
    </w:p>
    <w:p w14:paraId="38D8B92D" w14:textId="77777777" w:rsidR="00F412F4" w:rsidRPr="00F412F4" w:rsidRDefault="00FB3B9D" w:rsidP="00F412F4">
      <w:pPr>
        <w:rPr>
          <w:rFonts w:ascii="Times New Roman" w:eastAsia="Times New Roman" w:hAnsi="Times New Roman" w:cs="Times New Roman"/>
        </w:rPr>
      </w:pPr>
      <w:hyperlink r:id="rId6" w:history="1">
        <w:r w:rsidR="00F412F4" w:rsidRPr="00F412F4">
          <w:rPr>
            <w:rFonts w:ascii="Times New Roman" w:eastAsia="Times New Roman" w:hAnsi="Times New Roman" w:cs="Times New Roman"/>
            <w:color w:val="0000FF"/>
            <w:u w:val="single"/>
          </w:rPr>
          <w:t>https://abdodigital.com/?tk=840BC558E6676AB1F4C9FA29D8EC6D69</w:t>
        </w:r>
      </w:hyperlink>
    </w:p>
    <w:p w14:paraId="6D44BCA0" w14:textId="77777777" w:rsidR="00F412F4" w:rsidRDefault="00F412F4"/>
    <w:p w14:paraId="010538B2" w14:textId="77777777" w:rsidR="00976DC5" w:rsidRPr="00976DC5" w:rsidRDefault="00F412F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76DC5">
        <w:rPr>
          <w:rFonts w:ascii="Times New Roman" w:hAnsi="Times New Roman" w:cs="Times New Roman"/>
          <w:b/>
          <w:bCs/>
          <w:sz w:val="28"/>
          <w:szCs w:val="28"/>
        </w:rPr>
        <w:t>Sebco</w:t>
      </w:r>
      <w:proofErr w:type="spellEnd"/>
      <w:r w:rsidRPr="00976DC5">
        <w:rPr>
          <w:rFonts w:ascii="Times New Roman" w:hAnsi="Times New Roman" w:cs="Times New Roman"/>
          <w:b/>
          <w:bCs/>
          <w:sz w:val="28"/>
          <w:szCs w:val="28"/>
        </w:rPr>
        <w:t xml:space="preserve"> Books  </w:t>
      </w:r>
    </w:p>
    <w:p w14:paraId="405CADCD" w14:textId="77777777" w:rsidR="00F412F4" w:rsidRDefault="00F412F4">
      <w:r>
        <w:t>free access through April</w:t>
      </w:r>
    </w:p>
    <w:p w14:paraId="3E846099" w14:textId="77777777" w:rsidR="00F412F4" w:rsidRDefault="00F412F4" w:rsidP="00F412F4">
      <w:pPr>
        <w:pStyle w:val="ListParagraph"/>
        <w:numPr>
          <w:ilvl w:val="0"/>
          <w:numId w:val="1"/>
        </w:numPr>
      </w:pPr>
      <w:r>
        <w:t>When asked for an ID # after clicking through pre-filled login, enter the number “</w:t>
      </w:r>
      <w:r w:rsidRPr="00F412F4">
        <w:rPr>
          <w:b/>
          <w:bCs/>
          <w:u w:val="single"/>
        </w:rPr>
        <w:t>1</w:t>
      </w:r>
      <w:r>
        <w:t>”</w:t>
      </w:r>
    </w:p>
    <w:p w14:paraId="777AABB0" w14:textId="77777777" w:rsidR="00F412F4" w:rsidRDefault="00F412F4" w:rsidP="00F412F4">
      <w:pPr>
        <w:pStyle w:val="ListParagraph"/>
        <w:numPr>
          <w:ilvl w:val="0"/>
          <w:numId w:val="1"/>
        </w:numPr>
      </w:pPr>
      <w:r>
        <w:t>Once logged in, in left column choose “Young Adult” under Reading Level</w:t>
      </w:r>
    </w:p>
    <w:p w14:paraId="38198489" w14:textId="77777777" w:rsidR="00F412F4" w:rsidRDefault="00FB3B9D" w:rsidP="00F412F4">
      <w:pPr>
        <w:rPr>
          <w:rFonts w:ascii="Times New Roman" w:eastAsia="Times New Roman" w:hAnsi="Times New Roman" w:cs="Times New Roman"/>
        </w:rPr>
      </w:pPr>
      <w:hyperlink r:id="rId7" w:history="1">
        <w:r w:rsidR="00F412F4" w:rsidRPr="00F412F4">
          <w:rPr>
            <w:rFonts w:ascii="Times New Roman" w:eastAsia="Times New Roman" w:hAnsi="Times New Roman" w:cs="Times New Roman"/>
            <w:color w:val="0000FF"/>
            <w:u w:val="single"/>
          </w:rPr>
          <w:t>http://library.esebco.com/site/login?login=keepreading&amp;password=SEBCO</w:t>
        </w:r>
      </w:hyperlink>
    </w:p>
    <w:p w14:paraId="45FE5083" w14:textId="77777777" w:rsidR="00F412F4" w:rsidRDefault="00F412F4" w:rsidP="00F412F4">
      <w:pPr>
        <w:rPr>
          <w:rFonts w:ascii="Times New Roman" w:eastAsia="Times New Roman" w:hAnsi="Times New Roman" w:cs="Times New Roman"/>
        </w:rPr>
      </w:pPr>
    </w:p>
    <w:p w14:paraId="48639C23" w14:textId="77777777" w:rsidR="00F412F4" w:rsidRPr="00976DC5" w:rsidRDefault="00F412F4" w:rsidP="00F412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76DC5">
        <w:rPr>
          <w:rFonts w:ascii="Times New Roman" w:eastAsia="Times New Roman" w:hAnsi="Times New Roman" w:cs="Times New Roman"/>
          <w:b/>
          <w:bCs/>
          <w:sz w:val="28"/>
          <w:szCs w:val="28"/>
        </w:rPr>
        <w:t>Tumblebooks</w:t>
      </w:r>
      <w:proofErr w:type="spellEnd"/>
      <w:r w:rsidR="00837B62" w:rsidRPr="00976D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="00837B62" w:rsidRPr="00976DC5">
        <w:rPr>
          <w:rFonts w:ascii="Times New Roman" w:eastAsia="Times New Roman" w:hAnsi="Times New Roman" w:cs="Times New Roman"/>
          <w:b/>
          <w:bCs/>
          <w:sz w:val="28"/>
          <w:szCs w:val="28"/>
        </w:rPr>
        <w:t>TeenBookCloud</w:t>
      </w:r>
      <w:proofErr w:type="spellEnd"/>
      <w:r w:rsidR="00837B62" w:rsidRPr="00976DC5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</w:p>
    <w:p w14:paraId="3069CFCB" w14:textId="77777777" w:rsidR="00837B62" w:rsidRPr="00837B62" w:rsidRDefault="00FB3B9D" w:rsidP="00837B62">
      <w:pPr>
        <w:rPr>
          <w:rFonts w:ascii="Times New Roman" w:eastAsia="Times New Roman" w:hAnsi="Times New Roman" w:cs="Times New Roman"/>
        </w:rPr>
      </w:pPr>
      <w:hyperlink r:id="rId8" w:history="1">
        <w:r w:rsidR="00837B62" w:rsidRPr="00837B62">
          <w:rPr>
            <w:rFonts w:ascii="Times New Roman" w:eastAsia="Times New Roman" w:hAnsi="Times New Roman" w:cs="Times New Roman"/>
            <w:color w:val="0000FF"/>
            <w:u w:val="single"/>
          </w:rPr>
          <w:t>https://www.teenbookcloud.com/Home.aspx</w:t>
        </w:r>
      </w:hyperlink>
    </w:p>
    <w:p w14:paraId="665579DB" w14:textId="77777777" w:rsidR="00837B62" w:rsidRDefault="00837B62" w:rsidP="00F412F4">
      <w:pPr>
        <w:rPr>
          <w:rFonts w:ascii="Times New Roman" w:eastAsia="Times New Roman" w:hAnsi="Times New Roman" w:cs="Times New Roman"/>
        </w:rPr>
      </w:pPr>
    </w:p>
    <w:p w14:paraId="7830C1F6" w14:textId="77777777" w:rsidR="00976DC5" w:rsidRPr="00976DC5" w:rsidRDefault="00837B62" w:rsidP="00F412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6D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Audible </w:t>
      </w:r>
    </w:p>
    <w:p w14:paraId="018E00CB" w14:textId="77777777" w:rsidR="00837B62" w:rsidRDefault="00837B62" w:rsidP="00F412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offering audiobooks free during COVID-19 crisis; this link is to Teen Level</w:t>
      </w:r>
    </w:p>
    <w:p w14:paraId="3FC11A21" w14:textId="77777777" w:rsidR="00837B62" w:rsidRPr="00837B62" w:rsidRDefault="00FB3B9D" w:rsidP="00837B62">
      <w:pPr>
        <w:rPr>
          <w:rFonts w:ascii="Times New Roman" w:eastAsia="Times New Roman" w:hAnsi="Times New Roman" w:cs="Times New Roman"/>
        </w:rPr>
      </w:pPr>
      <w:hyperlink r:id="rId9" w:history="1">
        <w:r w:rsidR="00837B62" w:rsidRPr="00837B62">
          <w:rPr>
            <w:rFonts w:ascii="Times New Roman" w:eastAsia="Times New Roman" w:hAnsi="Times New Roman" w:cs="Times New Roman"/>
            <w:color w:val="0000FF"/>
            <w:u w:val="single"/>
          </w:rPr>
          <w:t>https://stories.audible.com/discovery/enterprise-discovery-21122354011?ref=adbl_ent_anon_ds_ds_dccs_sbtp-0-3</w:t>
        </w:r>
      </w:hyperlink>
    </w:p>
    <w:p w14:paraId="6E14282C" w14:textId="77777777" w:rsidR="00837B62" w:rsidRDefault="00837B62" w:rsidP="00F412F4">
      <w:pPr>
        <w:rPr>
          <w:rFonts w:ascii="Times New Roman" w:eastAsia="Times New Roman" w:hAnsi="Times New Roman" w:cs="Times New Roman"/>
        </w:rPr>
      </w:pPr>
    </w:p>
    <w:p w14:paraId="16561088" w14:textId="77777777" w:rsidR="00976DC5" w:rsidRPr="00976DC5" w:rsidRDefault="00976DC5" w:rsidP="00F412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6DC5">
        <w:rPr>
          <w:rFonts w:ascii="Times New Roman" w:eastAsia="Times New Roman" w:hAnsi="Times New Roman" w:cs="Times New Roman"/>
          <w:b/>
          <w:bCs/>
          <w:sz w:val="28"/>
          <w:szCs w:val="28"/>
        </w:rPr>
        <w:t>eBooks Minnesota for Schools</w:t>
      </w:r>
    </w:p>
    <w:p w14:paraId="7EC4DE49" w14:textId="77777777" w:rsidR="00976DC5" w:rsidRDefault="00976DC5" w:rsidP="00F412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(Middle School level)</w:t>
      </w:r>
    </w:p>
    <w:p w14:paraId="61908F27" w14:textId="77777777" w:rsidR="00976DC5" w:rsidRPr="00976DC5" w:rsidRDefault="00FB3B9D" w:rsidP="00976DC5">
      <w:pPr>
        <w:rPr>
          <w:rFonts w:ascii="Times New Roman" w:eastAsia="Times New Roman" w:hAnsi="Times New Roman" w:cs="Times New Roman"/>
        </w:rPr>
      </w:pPr>
      <w:hyperlink r:id="rId10" w:history="1">
        <w:r w:rsidR="00976DC5" w:rsidRPr="00976DC5">
          <w:rPr>
            <w:rFonts w:ascii="Times New Roman" w:eastAsia="Times New Roman" w:hAnsi="Times New Roman" w:cs="Times New Roman"/>
            <w:color w:val="0000FF"/>
            <w:u w:val="single"/>
          </w:rPr>
          <w:t>https://library.biblioboard.com/module/minnesota-middle-grade</w:t>
        </w:r>
      </w:hyperlink>
    </w:p>
    <w:p w14:paraId="01D0B618" w14:textId="77777777" w:rsidR="00976DC5" w:rsidRDefault="00976DC5" w:rsidP="00F412F4">
      <w:pPr>
        <w:rPr>
          <w:rFonts w:ascii="Times New Roman" w:eastAsia="Times New Roman" w:hAnsi="Times New Roman" w:cs="Times New Roman"/>
        </w:rPr>
      </w:pPr>
    </w:p>
    <w:p w14:paraId="3EE671EA" w14:textId="77777777" w:rsidR="00976DC5" w:rsidRPr="00976DC5" w:rsidRDefault="00976DC5" w:rsidP="00F412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6DC5">
        <w:rPr>
          <w:rFonts w:ascii="Times New Roman" w:eastAsia="Times New Roman" w:hAnsi="Times New Roman" w:cs="Times New Roman"/>
          <w:b/>
          <w:bCs/>
          <w:sz w:val="28"/>
          <w:szCs w:val="28"/>
        </w:rPr>
        <w:t>eBooks Minnesota</w:t>
      </w:r>
    </w:p>
    <w:p w14:paraId="29ACE485" w14:textId="77777777" w:rsidR="00976DC5" w:rsidRPr="00976DC5" w:rsidRDefault="00FB3B9D" w:rsidP="00976DC5">
      <w:pPr>
        <w:rPr>
          <w:rFonts w:ascii="Times New Roman" w:eastAsia="Times New Roman" w:hAnsi="Times New Roman" w:cs="Times New Roman"/>
        </w:rPr>
      </w:pPr>
      <w:hyperlink r:id="rId11" w:history="1">
        <w:r w:rsidR="00976DC5" w:rsidRPr="00976DC5">
          <w:rPr>
            <w:rFonts w:ascii="Times New Roman" w:eastAsia="Times New Roman" w:hAnsi="Times New Roman" w:cs="Times New Roman"/>
            <w:color w:val="0000FF"/>
            <w:u w:val="single"/>
          </w:rPr>
          <w:t>https://library.biblioboard.com/home</w:t>
        </w:r>
      </w:hyperlink>
    </w:p>
    <w:p w14:paraId="68C789DF" w14:textId="5D1640F1" w:rsidR="00976DC5" w:rsidRDefault="00976DC5" w:rsidP="00F412F4">
      <w:pPr>
        <w:rPr>
          <w:rFonts w:ascii="Times New Roman" w:eastAsia="Times New Roman" w:hAnsi="Times New Roman" w:cs="Times New Roman"/>
        </w:rPr>
      </w:pPr>
    </w:p>
    <w:p w14:paraId="4E7724FF" w14:textId="77777777" w:rsidR="00600941" w:rsidRPr="00600941" w:rsidRDefault="00600941" w:rsidP="00F412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09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Scribd  </w:t>
      </w:r>
    </w:p>
    <w:p w14:paraId="39C64960" w14:textId="23B65D4D" w:rsidR="00600941" w:rsidRDefault="00600941" w:rsidP="00F412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eBooks, audiobooks – free for only 30 days, at this time</w:t>
      </w:r>
    </w:p>
    <w:p w14:paraId="4D0893AD" w14:textId="77777777" w:rsidR="00600941" w:rsidRPr="00600941" w:rsidRDefault="00FB3B9D" w:rsidP="00600941">
      <w:pPr>
        <w:rPr>
          <w:rFonts w:ascii="Times New Roman" w:hAnsi="Times New Roman" w:cs="Times New Roman"/>
        </w:rPr>
      </w:pPr>
      <w:hyperlink r:id="rId12" w:history="1">
        <w:r w:rsidR="00600941" w:rsidRPr="00600941">
          <w:rPr>
            <w:rStyle w:val="Hyperlink"/>
            <w:rFonts w:ascii="Times New Roman" w:hAnsi="Times New Roman" w:cs="Times New Roman"/>
            <w:color w:val="1155CC"/>
          </w:rPr>
          <w:t>https://www.scribd.com/readfree?utm_source=readfree</w:t>
        </w:r>
      </w:hyperlink>
    </w:p>
    <w:p w14:paraId="4A011BC2" w14:textId="77777777" w:rsidR="00837B62" w:rsidRDefault="00837B62" w:rsidP="00F412F4">
      <w:pPr>
        <w:rPr>
          <w:rFonts w:ascii="Times New Roman" w:eastAsia="Times New Roman" w:hAnsi="Times New Roman" w:cs="Times New Roman"/>
        </w:rPr>
      </w:pPr>
    </w:p>
    <w:p w14:paraId="2792C2F6" w14:textId="458656D1" w:rsidR="00976DC5" w:rsidRPr="00600941" w:rsidRDefault="00600941" w:rsidP="00F412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0941">
        <w:rPr>
          <w:rFonts w:ascii="Times New Roman" w:eastAsia="Times New Roman" w:hAnsi="Times New Roman" w:cs="Times New Roman"/>
          <w:b/>
          <w:bCs/>
          <w:sz w:val="28"/>
          <w:szCs w:val="28"/>
        </w:rPr>
        <w:t>Project Gutenberg</w:t>
      </w:r>
    </w:p>
    <w:p w14:paraId="4DBD68F1" w14:textId="2426816F" w:rsidR="00600941" w:rsidRDefault="00600941" w:rsidP="00F412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over 60,000 free eBooks, mostly published before 1924; in Kindle and </w:t>
      </w:r>
      <w:proofErr w:type="spellStart"/>
      <w:r>
        <w:rPr>
          <w:rFonts w:ascii="Times New Roman" w:eastAsia="Times New Roman" w:hAnsi="Times New Roman" w:cs="Times New Roman"/>
        </w:rPr>
        <w:t>ePub</w:t>
      </w:r>
      <w:proofErr w:type="spellEnd"/>
      <w:r>
        <w:rPr>
          <w:rFonts w:ascii="Times New Roman" w:eastAsia="Times New Roman" w:hAnsi="Times New Roman" w:cs="Times New Roman"/>
        </w:rPr>
        <w:t xml:space="preserve"> formats</w:t>
      </w:r>
    </w:p>
    <w:p w14:paraId="4DA23CE0" w14:textId="77777777" w:rsidR="00600941" w:rsidRPr="00600941" w:rsidRDefault="00FB3B9D" w:rsidP="00600941">
      <w:pPr>
        <w:rPr>
          <w:rFonts w:ascii="Times New Roman" w:hAnsi="Times New Roman" w:cs="Times New Roman"/>
        </w:rPr>
      </w:pPr>
      <w:hyperlink r:id="rId13" w:history="1">
        <w:r w:rsidR="00600941" w:rsidRPr="00600941">
          <w:rPr>
            <w:rStyle w:val="Hyperlink"/>
            <w:rFonts w:ascii="Times New Roman" w:hAnsi="Times New Roman" w:cs="Times New Roman"/>
          </w:rPr>
          <w:t>https://www.gutenberg.org/</w:t>
        </w:r>
      </w:hyperlink>
    </w:p>
    <w:p w14:paraId="5BF026E2" w14:textId="77777777" w:rsidR="00600941" w:rsidRDefault="00600941" w:rsidP="00F412F4">
      <w:pPr>
        <w:rPr>
          <w:rFonts w:ascii="Times New Roman" w:eastAsia="Times New Roman" w:hAnsi="Times New Roman" w:cs="Times New Roman"/>
        </w:rPr>
      </w:pPr>
    </w:p>
    <w:p w14:paraId="4732A277" w14:textId="58515E05" w:rsidR="00F412F4" w:rsidRPr="00E35F5C" w:rsidRDefault="00F2731D">
      <w:pPr>
        <w:rPr>
          <w:sz w:val="18"/>
          <w:szCs w:val="18"/>
        </w:rPr>
      </w:pPr>
      <w:r>
        <w:rPr>
          <w:sz w:val="18"/>
          <w:szCs w:val="18"/>
        </w:rPr>
        <w:t>4</w:t>
      </w:r>
      <w:r w:rsidR="00E35F5C">
        <w:rPr>
          <w:sz w:val="18"/>
          <w:szCs w:val="18"/>
        </w:rPr>
        <w:t>/</w:t>
      </w:r>
      <w:r>
        <w:rPr>
          <w:sz w:val="18"/>
          <w:szCs w:val="18"/>
        </w:rPr>
        <w:t>6/</w:t>
      </w:r>
      <w:r w:rsidR="00E35F5C">
        <w:rPr>
          <w:sz w:val="18"/>
          <w:szCs w:val="18"/>
        </w:rPr>
        <w:t>2020</w:t>
      </w:r>
    </w:p>
    <w:p w14:paraId="7C8F9A73" w14:textId="77777777" w:rsidR="00F412F4" w:rsidRDefault="00F412F4"/>
    <w:sectPr w:rsidR="00F412F4" w:rsidSect="0060094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F6375B"/>
    <w:multiLevelType w:val="hybridMultilevel"/>
    <w:tmpl w:val="82C2C194"/>
    <w:lvl w:ilvl="0" w:tplc="4DAE9736">
      <w:start w:val="8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54"/>
    <w:rsid w:val="00394513"/>
    <w:rsid w:val="00600941"/>
    <w:rsid w:val="00837B62"/>
    <w:rsid w:val="0086549E"/>
    <w:rsid w:val="00904E37"/>
    <w:rsid w:val="00954675"/>
    <w:rsid w:val="00976DC5"/>
    <w:rsid w:val="00C250D8"/>
    <w:rsid w:val="00C917ED"/>
    <w:rsid w:val="00E35F5C"/>
    <w:rsid w:val="00E50497"/>
    <w:rsid w:val="00EC0F54"/>
    <w:rsid w:val="00F2731D"/>
    <w:rsid w:val="00F412F4"/>
    <w:rsid w:val="00FB3B9D"/>
    <w:rsid w:val="00F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76CCB"/>
  <w14:defaultImageDpi w14:val="32767"/>
  <w15:chartTrackingRefBased/>
  <w15:docId w15:val="{B0BF1228-2510-EA4F-B03E-0DB15D0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45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2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2F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945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rsid w:val="00394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ibrary.biblioboard.com/home" TargetMode="External"/><Relationship Id="rId12" Type="http://schemas.openxmlformats.org/officeDocument/2006/relationships/hyperlink" Target="https://www.scribd.com/readfree?utm_source=readfree" TargetMode="External"/><Relationship Id="rId13" Type="http://schemas.openxmlformats.org/officeDocument/2006/relationships/hyperlink" Target="https://www.gutenberg.org/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juniorlibraryguild.com/jlgdigital-free" TargetMode="External"/><Relationship Id="rId6" Type="http://schemas.openxmlformats.org/officeDocument/2006/relationships/hyperlink" Target="https://abdodigital.com/?tk=840BC558E6676AB1F4C9FA29D8EC6D69" TargetMode="External"/><Relationship Id="rId7" Type="http://schemas.openxmlformats.org/officeDocument/2006/relationships/hyperlink" Target="http://library.esebco.com/site/login?login=keepreading&amp;password=SEBCO" TargetMode="External"/><Relationship Id="rId8" Type="http://schemas.openxmlformats.org/officeDocument/2006/relationships/hyperlink" Target="https://www.teenbookcloud.com/Home.aspx" TargetMode="External"/><Relationship Id="rId9" Type="http://schemas.openxmlformats.org/officeDocument/2006/relationships/hyperlink" Target="https://stories.audible.com/discovery/enterprise-discovery-21122354011?ref=adbl_ent_anon_ds_ds_dccs_sbtp-0-3" TargetMode="External"/><Relationship Id="rId10" Type="http://schemas.openxmlformats.org/officeDocument/2006/relationships/hyperlink" Target="https://library.biblioboard.com/module/minnesota-middle-g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2020-04-08T15:11:00Z</dcterms:created>
  <dcterms:modified xsi:type="dcterms:W3CDTF">2020-04-08T15:11:00Z</dcterms:modified>
</cp:coreProperties>
</file>