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85CC" w14:textId="1E18D108" w:rsidR="00577D79" w:rsidRDefault="00316D77" w:rsidP="00577D79">
      <w:pPr>
        <w:jc w:val="center"/>
        <w:rPr>
          <w:b/>
          <w:bCs/>
        </w:rPr>
      </w:pPr>
      <w:r>
        <w:rPr>
          <w:noProof/>
          <w:sz w:val="22"/>
          <w:szCs w:val="22"/>
        </w:rPr>
        <w:drawing>
          <wp:inline distT="0" distB="0" distL="0" distR="0" wp14:anchorId="774C2A63" wp14:editId="4BC1D127">
            <wp:extent cx="2752344" cy="640080"/>
            <wp:effectExtent l="0" t="0" r="0" b="7620"/>
            <wp:docPr id="1198419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45768" name="Picture 11277457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344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8F12" w14:textId="404EED7E" w:rsidR="00316D77" w:rsidRPr="00577D79" w:rsidRDefault="00316D77" w:rsidP="00577D79">
      <w:pPr>
        <w:jc w:val="center"/>
        <w:rPr>
          <w:b/>
          <w:bCs/>
          <w:sz w:val="32"/>
          <w:szCs w:val="32"/>
        </w:rPr>
      </w:pPr>
      <w:r w:rsidRPr="00577D79">
        <w:rPr>
          <w:b/>
          <w:bCs/>
          <w:sz w:val="32"/>
          <w:szCs w:val="32"/>
        </w:rPr>
        <w:t>2026 Georgia Charter System Awards Application</w:t>
      </w:r>
    </w:p>
    <w:p w14:paraId="3A137D35" w14:textId="77777777" w:rsidR="00316D77" w:rsidRPr="00EE1EF4" w:rsidRDefault="00316D77" w:rsidP="00945844">
      <w:pPr>
        <w:spacing w:after="0" w:line="240" w:lineRule="auto"/>
        <w:rPr>
          <w:sz w:val="28"/>
          <w:szCs w:val="28"/>
          <w:u w:val="single"/>
        </w:rPr>
      </w:pPr>
      <w:r w:rsidRPr="00EE1EF4">
        <w:rPr>
          <w:sz w:val="28"/>
          <w:szCs w:val="28"/>
          <w:u w:val="single"/>
        </w:rPr>
        <w:t>Awards Offered</w:t>
      </w:r>
    </w:p>
    <w:p w14:paraId="18B721AA" w14:textId="4D8A3D0C" w:rsidR="00316D77" w:rsidRPr="00577D79" w:rsidRDefault="00316D77" w:rsidP="00577D79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Georgia Charter System of the Year Award</w:t>
      </w:r>
    </w:p>
    <w:p w14:paraId="44932E34" w14:textId="0F670BA9" w:rsidR="00316D77" w:rsidRDefault="00316D77" w:rsidP="00577D79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Charter System Leadership Development Award</w:t>
      </w:r>
    </w:p>
    <w:p w14:paraId="40EB968B" w14:textId="3D99E373" w:rsidR="002F038B" w:rsidRPr="00EE1EF4" w:rsidRDefault="00EE1EF4" w:rsidP="002F038B">
      <w:pPr>
        <w:spacing w:after="0" w:line="240" w:lineRule="auto"/>
        <w:rPr>
          <w:sz w:val="28"/>
          <w:szCs w:val="28"/>
          <w:u w:val="single"/>
        </w:rPr>
      </w:pPr>
      <w:r w:rsidRPr="00EE1EF4">
        <w:rPr>
          <w:sz w:val="28"/>
          <w:szCs w:val="28"/>
          <w:u w:val="single"/>
        </w:rPr>
        <w:t>Guidelines</w:t>
      </w:r>
    </w:p>
    <w:p w14:paraId="56E6EE30" w14:textId="77777777" w:rsidR="00316D77" w:rsidRPr="00577D79" w:rsidRDefault="00316D77" w:rsidP="00577D7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77D79">
        <w:rPr>
          <w:sz w:val="28"/>
          <w:szCs w:val="28"/>
        </w:rPr>
        <w:t>Applicants may apply for one or both awards.</w:t>
      </w:r>
    </w:p>
    <w:p w14:paraId="30ABA663" w14:textId="77777777" w:rsidR="00945844" w:rsidRDefault="00316D77" w:rsidP="00E6501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77D79">
        <w:rPr>
          <w:sz w:val="28"/>
          <w:szCs w:val="28"/>
        </w:rPr>
        <w:t>Previous winners must wait two years before reapplying for the same award.</w:t>
      </w:r>
      <w:r w:rsidR="00E6501F" w:rsidRPr="00E6501F">
        <w:t xml:space="preserve"> </w:t>
      </w:r>
    </w:p>
    <w:p w14:paraId="2AD64EDE" w14:textId="676534E8" w:rsidR="00E6501F" w:rsidRPr="00E6501F" w:rsidRDefault="00E6501F" w:rsidP="00E6501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E6501F">
        <w:rPr>
          <w:sz w:val="28"/>
          <w:szCs w:val="28"/>
        </w:rPr>
        <w:t xml:space="preserve">No more than 500 words per application. </w:t>
      </w:r>
    </w:p>
    <w:p w14:paraId="744C8984" w14:textId="3703A058" w:rsidR="00316D77" w:rsidRPr="00577D79" w:rsidRDefault="00E6501F" w:rsidP="00E6501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E6501F">
        <w:rPr>
          <w:sz w:val="28"/>
          <w:szCs w:val="28"/>
        </w:rPr>
        <w:t>You may submit pictures and charts if you wish.</w:t>
      </w:r>
    </w:p>
    <w:p w14:paraId="5A91F897" w14:textId="77777777" w:rsidR="00316D77" w:rsidRPr="00577D79" w:rsidRDefault="00316D77" w:rsidP="00577D79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Awards Ceremony</w:t>
      </w:r>
    </w:p>
    <w:p w14:paraId="2CFAB04B" w14:textId="77777777" w:rsidR="00316D77" w:rsidRPr="00577D79" w:rsidRDefault="00316D77" w:rsidP="00577D79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Wednesday, November 4, 2026</w:t>
      </w:r>
    </w:p>
    <w:p w14:paraId="38528772" w14:textId="4679C47B" w:rsidR="00316D77" w:rsidRPr="00577D79" w:rsidRDefault="00316D77" w:rsidP="00316D77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8:00 a.m.</w:t>
      </w:r>
    </w:p>
    <w:p w14:paraId="5122E92B" w14:textId="77777777" w:rsidR="00316D77" w:rsidRPr="00577D79" w:rsidRDefault="00316D77" w:rsidP="00577D79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Submission Deadline</w:t>
      </w:r>
    </w:p>
    <w:p w14:paraId="4357FEC6" w14:textId="77777777" w:rsidR="00316D77" w:rsidRPr="00577D79" w:rsidRDefault="00316D77" w:rsidP="00577D79">
      <w:pPr>
        <w:pStyle w:val="ListParagraph"/>
        <w:numPr>
          <w:ilvl w:val="1"/>
          <w:numId w:val="2"/>
        </w:numPr>
        <w:spacing w:after="0" w:line="240" w:lineRule="auto"/>
        <w:rPr>
          <w:color w:val="EE0000"/>
          <w:sz w:val="28"/>
          <w:szCs w:val="28"/>
        </w:rPr>
      </w:pPr>
      <w:r w:rsidRPr="00577D79">
        <w:rPr>
          <w:color w:val="EE0000"/>
          <w:sz w:val="28"/>
          <w:szCs w:val="28"/>
        </w:rPr>
        <w:t>Monday, September 21, 2026</w:t>
      </w:r>
    </w:p>
    <w:p w14:paraId="21D5B7D7" w14:textId="77777777" w:rsidR="00316D77" w:rsidRPr="00577D79" w:rsidRDefault="00316D77" w:rsidP="00577D79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577D79">
        <w:rPr>
          <w:sz w:val="28"/>
          <w:szCs w:val="28"/>
        </w:rPr>
        <w:t>Email applications to: pam@charter-system.org</w:t>
      </w:r>
    </w:p>
    <w:p w14:paraId="1EFA78A4" w14:textId="77777777" w:rsidR="00316D77" w:rsidRPr="00577D79" w:rsidRDefault="00316D77" w:rsidP="00316D77">
      <w:pPr>
        <w:rPr>
          <w:b/>
          <w:bCs/>
          <w:sz w:val="28"/>
          <w:szCs w:val="28"/>
        </w:rPr>
      </w:pPr>
    </w:p>
    <w:p w14:paraId="09F2F4A3" w14:textId="77777777" w:rsidR="00316D77" w:rsidRPr="00577D79" w:rsidRDefault="00316D77" w:rsidP="00316D77">
      <w:pPr>
        <w:spacing w:after="0"/>
        <w:rPr>
          <w:b/>
          <w:bCs/>
        </w:rPr>
      </w:pPr>
      <w:r w:rsidRPr="00577D79">
        <w:rPr>
          <w:b/>
          <w:bCs/>
        </w:rPr>
        <w:t>Required for All Applicants</w:t>
      </w:r>
    </w:p>
    <w:p w14:paraId="489FC883" w14:textId="77777777" w:rsidR="00316D77" w:rsidRPr="00577D79" w:rsidRDefault="00316D77" w:rsidP="00316D77">
      <w:pPr>
        <w:spacing w:after="0"/>
        <w:rPr>
          <w:b/>
          <w:bCs/>
        </w:rPr>
      </w:pPr>
      <w:r w:rsidRPr="00577D79">
        <w:rPr>
          <w:b/>
          <w:bCs/>
        </w:rPr>
        <w:t>Charter System Flexibility Statement (100 words max):</w:t>
      </w:r>
    </w:p>
    <w:p w14:paraId="34DC2561" w14:textId="77777777" w:rsidR="00316D77" w:rsidRPr="00577D79" w:rsidRDefault="00316D77" w:rsidP="00316D77"/>
    <w:p w14:paraId="7C92C144" w14:textId="77777777" w:rsidR="00316D77" w:rsidRPr="00577D79" w:rsidRDefault="00316D77" w:rsidP="00316D77">
      <w:r w:rsidRPr="00577D79">
        <w:t>[Type response here]</w:t>
      </w:r>
    </w:p>
    <w:p w14:paraId="250D5566" w14:textId="77777777" w:rsidR="00316D77" w:rsidRPr="00577D79" w:rsidRDefault="00316D77" w:rsidP="00316D77"/>
    <w:p w14:paraId="1FE176CE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77830151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7BDAA92E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27B5BEC7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67FF22F7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4A3B0B1A" w14:textId="77777777" w:rsidR="00945844" w:rsidRDefault="00945844" w:rsidP="00577D79">
      <w:pPr>
        <w:rPr>
          <w:b/>
          <w:bCs/>
          <w:u w:val="single"/>
        </w:rPr>
      </w:pPr>
    </w:p>
    <w:p w14:paraId="0B920219" w14:textId="12510BB6" w:rsidR="00316D77" w:rsidRPr="00577D79" w:rsidRDefault="00316D77" w:rsidP="00927D81">
      <w:pPr>
        <w:jc w:val="center"/>
        <w:rPr>
          <w:b/>
          <w:bCs/>
          <w:u w:val="single"/>
        </w:rPr>
      </w:pPr>
      <w:r w:rsidRPr="00577D79">
        <w:rPr>
          <w:b/>
          <w:bCs/>
          <w:u w:val="single"/>
        </w:rPr>
        <w:lastRenderedPageBreak/>
        <w:t>Georgia Charter System of the Year Award</w:t>
      </w:r>
    </w:p>
    <w:p w14:paraId="7B673CF7" w14:textId="77777777" w:rsidR="00316D77" w:rsidRPr="00577D79" w:rsidRDefault="00316D77" w:rsidP="00EE1EF4">
      <w:pPr>
        <w:spacing w:after="0" w:line="240" w:lineRule="auto"/>
      </w:pPr>
      <w:r w:rsidRPr="00577D79">
        <w:rPr>
          <w:b/>
          <w:bCs/>
        </w:rPr>
        <w:t>Name of Charter System</w:t>
      </w:r>
      <w:r w:rsidRPr="00577D79">
        <w:t>:</w:t>
      </w:r>
    </w:p>
    <w:p w14:paraId="429ABF4D" w14:textId="77777777" w:rsidR="00316D77" w:rsidRDefault="00316D77" w:rsidP="00EE1EF4">
      <w:pPr>
        <w:spacing w:after="0" w:line="240" w:lineRule="auto"/>
      </w:pPr>
      <w:r w:rsidRPr="00577D79">
        <w:t>[Type response here]</w:t>
      </w:r>
    </w:p>
    <w:p w14:paraId="3C09AF7F" w14:textId="77777777" w:rsidR="00D14557" w:rsidRPr="00577D79" w:rsidRDefault="00D14557" w:rsidP="00316D77"/>
    <w:p w14:paraId="1A294EAC" w14:textId="77777777" w:rsidR="00316D77" w:rsidRDefault="00316D77" w:rsidP="00577D79">
      <w:pPr>
        <w:pStyle w:val="ListParagraph"/>
        <w:numPr>
          <w:ilvl w:val="0"/>
          <w:numId w:val="3"/>
        </w:numPr>
        <w:rPr>
          <w:b/>
          <w:bCs/>
        </w:rPr>
      </w:pPr>
      <w:r w:rsidRPr="00577D79">
        <w:rPr>
          <w:b/>
          <w:bCs/>
        </w:rPr>
        <w:t>Adaptability &amp; Flexibility (25 points):</w:t>
      </w:r>
    </w:p>
    <w:p w14:paraId="0CB26438" w14:textId="4C4DA2C0" w:rsidR="00D14557" w:rsidRPr="00EE1EF4" w:rsidRDefault="00EE1EF4" w:rsidP="00D14557">
      <w:pPr>
        <w:pStyle w:val="ListParagraph"/>
      </w:pPr>
      <w:r w:rsidRPr="00EE1EF4">
        <w:t>[Type response here]</w:t>
      </w:r>
    </w:p>
    <w:p w14:paraId="456C061F" w14:textId="77777777" w:rsidR="00EE1EF4" w:rsidRDefault="00EE1EF4" w:rsidP="00577D79">
      <w:pPr>
        <w:pStyle w:val="ListParagraph"/>
      </w:pPr>
    </w:p>
    <w:p w14:paraId="7FA6C3C5" w14:textId="77777777" w:rsidR="00927D81" w:rsidRDefault="00927D81" w:rsidP="00577D79">
      <w:pPr>
        <w:pStyle w:val="ListParagraph"/>
      </w:pPr>
    </w:p>
    <w:p w14:paraId="5FC5CC64" w14:textId="77777777" w:rsidR="00EE1EF4" w:rsidRDefault="00EE1EF4" w:rsidP="00577D79">
      <w:pPr>
        <w:pStyle w:val="ListParagraph"/>
      </w:pPr>
    </w:p>
    <w:p w14:paraId="6B92C61A" w14:textId="77777777" w:rsidR="00316D77" w:rsidRDefault="00316D77" w:rsidP="00316D77"/>
    <w:p w14:paraId="13A4FCB5" w14:textId="77777777" w:rsidR="00927D81" w:rsidRPr="00577D79" w:rsidRDefault="00927D81" w:rsidP="00316D77"/>
    <w:p w14:paraId="78C6CB67" w14:textId="77777777" w:rsidR="00316D77" w:rsidRDefault="00316D77" w:rsidP="00577D79">
      <w:pPr>
        <w:pStyle w:val="ListParagraph"/>
        <w:numPr>
          <w:ilvl w:val="0"/>
          <w:numId w:val="3"/>
        </w:numPr>
        <w:rPr>
          <w:b/>
          <w:bCs/>
        </w:rPr>
      </w:pPr>
      <w:r w:rsidRPr="00577D79">
        <w:rPr>
          <w:b/>
          <w:bCs/>
        </w:rPr>
        <w:t>Innovative Uniqueness (25 points):</w:t>
      </w:r>
    </w:p>
    <w:p w14:paraId="5BCAE175" w14:textId="76555FF1" w:rsidR="00D14557" w:rsidRPr="00EE1EF4" w:rsidRDefault="00EE1EF4" w:rsidP="00D14557">
      <w:pPr>
        <w:pStyle w:val="ListParagraph"/>
      </w:pPr>
      <w:r w:rsidRPr="00EE1EF4">
        <w:t>[Type response here]</w:t>
      </w:r>
    </w:p>
    <w:p w14:paraId="43232B89" w14:textId="77777777" w:rsidR="00EE1EF4" w:rsidRDefault="00EE1EF4" w:rsidP="00577D79">
      <w:pPr>
        <w:pStyle w:val="ListParagraph"/>
      </w:pPr>
    </w:p>
    <w:p w14:paraId="38CDA82F" w14:textId="77777777" w:rsidR="00316D77" w:rsidRDefault="00316D77" w:rsidP="00316D77"/>
    <w:p w14:paraId="21C29D1B" w14:textId="77777777" w:rsidR="00927D81" w:rsidRDefault="00927D81" w:rsidP="00316D77"/>
    <w:p w14:paraId="1D609BCA" w14:textId="77777777" w:rsidR="00927D81" w:rsidRDefault="00927D81" w:rsidP="00316D77"/>
    <w:p w14:paraId="0472A692" w14:textId="77777777" w:rsidR="00EE1EF4" w:rsidRPr="00577D79" w:rsidRDefault="00EE1EF4" w:rsidP="00316D77"/>
    <w:p w14:paraId="44B9E160" w14:textId="77777777" w:rsidR="00316D77" w:rsidRDefault="00316D77" w:rsidP="00577D79">
      <w:pPr>
        <w:pStyle w:val="ListParagraph"/>
        <w:numPr>
          <w:ilvl w:val="0"/>
          <w:numId w:val="3"/>
        </w:numPr>
        <w:rPr>
          <w:b/>
          <w:bCs/>
        </w:rPr>
      </w:pPr>
      <w:r w:rsidRPr="00577D79">
        <w:rPr>
          <w:b/>
          <w:bCs/>
        </w:rPr>
        <w:t>Commitment (25 points):</w:t>
      </w:r>
    </w:p>
    <w:p w14:paraId="35729277" w14:textId="700D7D56" w:rsidR="00D14557" w:rsidRPr="00EE1EF4" w:rsidRDefault="00EE1EF4" w:rsidP="00D14557">
      <w:pPr>
        <w:pStyle w:val="ListParagraph"/>
      </w:pPr>
      <w:r w:rsidRPr="00EE1EF4">
        <w:t>[Type response here]</w:t>
      </w:r>
    </w:p>
    <w:p w14:paraId="2BA7821F" w14:textId="77777777" w:rsidR="00EE1EF4" w:rsidRDefault="00EE1EF4" w:rsidP="00577D79">
      <w:pPr>
        <w:pStyle w:val="ListParagraph"/>
      </w:pPr>
    </w:p>
    <w:p w14:paraId="178AD8FD" w14:textId="77777777" w:rsidR="00EE1EF4" w:rsidRDefault="00EE1EF4" w:rsidP="00577D79">
      <w:pPr>
        <w:pStyle w:val="ListParagraph"/>
      </w:pPr>
    </w:p>
    <w:p w14:paraId="42458746" w14:textId="77777777" w:rsidR="00927D81" w:rsidRDefault="00927D81" w:rsidP="00577D79">
      <w:pPr>
        <w:pStyle w:val="ListParagraph"/>
      </w:pPr>
    </w:p>
    <w:p w14:paraId="65525887" w14:textId="77777777" w:rsidR="00927D81" w:rsidRDefault="00927D81" w:rsidP="00577D79">
      <w:pPr>
        <w:pStyle w:val="ListParagraph"/>
      </w:pPr>
    </w:p>
    <w:p w14:paraId="0DF29F71" w14:textId="77777777" w:rsidR="00316D77" w:rsidRPr="00577D79" w:rsidRDefault="00316D77" w:rsidP="00316D77"/>
    <w:p w14:paraId="2FDB6CF2" w14:textId="77777777" w:rsidR="00316D77" w:rsidRDefault="00316D77" w:rsidP="00577D79">
      <w:pPr>
        <w:pStyle w:val="ListParagraph"/>
        <w:numPr>
          <w:ilvl w:val="0"/>
          <w:numId w:val="3"/>
        </w:numPr>
        <w:rPr>
          <w:b/>
          <w:bCs/>
        </w:rPr>
      </w:pPr>
      <w:r w:rsidRPr="00577D79">
        <w:rPr>
          <w:b/>
          <w:bCs/>
        </w:rPr>
        <w:t>Achievement &amp; Student Success (25 points):</w:t>
      </w:r>
    </w:p>
    <w:p w14:paraId="79F426FD" w14:textId="05770940" w:rsidR="00D14557" w:rsidRPr="00EE1EF4" w:rsidRDefault="00EE1EF4" w:rsidP="00D14557">
      <w:pPr>
        <w:pStyle w:val="ListParagraph"/>
      </w:pPr>
      <w:r w:rsidRPr="00EE1EF4">
        <w:t>[Type response here]</w:t>
      </w:r>
    </w:p>
    <w:p w14:paraId="794EE5E8" w14:textId="77777777" w:rsidR="00EE1EF4" w:rsidRDefault="00EE1EF4" w:rsidP="00577D79">
      <w:pPr>
        <w:pStyle w:val="ListParagraph"/>
      </w:pPr>
    </w:p>
    <w:p w14:paraId="037E5285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7A487793" w14:textId="77777777" w:rsidR="00577D79" w:rsidRDefault="00577D79" w:rsidP="00577D79">
      <w:pPr>
        <w:jc w:val="center"/>
        <w:rPr>
          <w:b/>
          <w:bCs/>
          <w:u w:val="single"/>
        </w:rPr>
      </w:pPr>
    </w:p>
    <w:p w14:paraId="2066CBB9" w14:textId="77777777" w:rsidR="00927D81" w:rsidRDefault="00927D81" w:rsidP="00927D81">
      <w:pPr>
        <w:jc w:val="center"/>
        <w:rPr>
          <w:b/>
          <w:bCs/>
          <w:u w:val="single"/>
        </w:rPr>
      </w:pPr>
    </w:p>
    <w:p w14:paraId="75303B7B" w14:textId="2DBC005D" w:rsidR="00316D77" w:rsidRPr="00577D79" w:rsidRDefault="00316D77" w:rsidP="00927D81">
      <w:pPr>
        <w:jc w:val="center"/>
      </w:pPr>
      <w:r w:rsidRPr="00577D79">
        <w:rPr>
          <w:b/>
          <w:bCs/>
          <w:u w:val="single"/>
        </w:rPr>
        <w:lastRenderedPageBreak/>
        <w:t>Charter System Leadership Development Award</w:t>
      </w:r>
    </w:p>
    <w:p w14:paraId="5666C3F6" w14:textId="77777777" w:rsidR="00316D77" w:rsidRPr="00577D79" w:rsidRDefault="00316D77" w:rsidP="00927D81">
      <w:pPr>
        <w:spacing w:after="0" w:line="240" w:lineRule="auto"/>
        <w:rPr>
          <w:b/>
          <w:bCs/>
        </w:rPr>
      </w:pPr>
      <w:r w:rsidRPr="00577D79">
        <w:rPr>
          <w:b/>
          <w:bCs/>
        </w:rPr>
        <w:t>Name of Charter System:</w:t>
      </w:r>
    </w:p>
    <w:p w14:paraId="3F788BF5" w14:textId="77777777" w:rsidR="00316D77" w:rsidRDefault="00316D77" w:rsidP="00927D81">
      <w:pPr>
        <w:spacing w:after="0" w:line="240" w:lineRule="auto"/>
      </w:pPr>
      <w:r w:rsidRPr="00577D79">
        <w:t>[Type response here]</w:t>
      </w:r>
    </w:p>
    <w:p w14:paraId="4BAFAA16" w14:textId="77777777" w:rsidR="00D14557" w:rsidRPr="00577D79" w:rsidRDefault="00D14557" w:rsidP="00316D77"/>
    <w:p w14:paraId="006061FE" w14:textId="77777777" w:rsidR="00927D81" w:rsidRDefault="00316D77" w:rsidP="00927D81">
      <w:pPr>
        <w:pStyle w:val="ListParagraph"/>
        <w:numPr>
          <w:ilvl w:val="0"/>
          <w:numId w:val="4"/>
        </w:numPr>
        <w:rPr>
          <w:b/>
          <w:bCs/>
        </w:rPr>
      </w:pPr>
      <w:r w:rsidRPr="00577D79">
        <w:rPr>
          <w:b/>
          <w:bCs/>
        </w:rPr>
        <w:t>Leadership (25 points):</w:t>
      </w:r>
    </w:p>
    <w:p w14:paraId="115F048E" w14:textId="25EFECE9" w:rsidR="00316D77" w:rsidRPr="00927D81" w:rsidRDefault="00316D77" w:rsidP="00927D81">
      <w:pPr>
        <w:pStyle w:val="ListParagraph"/>
        <w:rPr>
          <w:b/>
          <w:bCs/>
        </w:rPr>
      </w:pPr>
      <w:r w:rsidRPr="00577D79">
        <w:t>[Type response here]</w:t>
      </w:r>
    </w:p>
    <w:p w14:paraId="053E7DE7" w14:textId="77777777" w:rsidR="00316D77" w:rsidRDefault="00316D77" w:rsidP="00316D77"/>
    <w:p w14:paraId="5706A0BC" w14:textId="77777777" w:rsidR="00927D81" w:rsidRDefault="00927D81" w:rsidP="00316D77"/>
    <w:p w14:paraId="28C03BE9" w14:textId="77777777" w:rsidR="00927D81" w:rsidRDefault="00927D81" w:rsidP="00316D77"/>
    <w:p w14:paraId="7F8B0AAF" w14:textId="77777777" w:rsidR="00927D81" w:rsidRPr="00577D79" w:rsidRDefault="00927D81" w:rsidP="00316D77"/>
    <w:p w14:paraId="4970B0E1" w14:textId="77777777" w:rsidR="00316D77" w:rsidRDefault="00316D77" w:rsidP="00577D79">
      <w:pPr>
        <w:pStyle w:val="ListParagraph"/>
        <w:numPr>
          <w:ilvl w:val="0"/>
          <w:numId w:val="4"/>
        </w:numPr>
        <w:rPr>
          <w:b/>
          <w:bCs/>
        </w:rPr>
      </w:pPr>
      <w:r w:rsidRPr="00577D79">
        <w:rPr>
          <w:b/>
          <w:bCs/>
        </w:rPr>
        <w:t>Educator Development (25 points):</w:t>
      </w:r>
    </w:p>
    <w:p w14:paraId="033E76CB" w14:textId="77777777" w:rsidR="00316D77" w:rsidRPr="00577D79" w:rsidRDefault="00316D77" w:rsidP="00577D79">
      <w:pPr>
        <w:pStyle w:val="ListParagraph"/>
      </w:pPr>
      <w:r w:rsidRPr="00577D79">
        <w:t>[Type response here]</w:t>
      </w:r>
    </w:p>
    <w:p w14:paraId="0E5FEF10" w14:textId="77777777" w:rsidR="00316D77" w:rsidRDefault="00316D77" w:rsidP="00316D77"/>
    <w:p w14:paraId="12422E0F" w14:textId="77777777" w:rsidR="00927D81" w:rsidRDefault="00927D81" w:rsidP="00316D77"/>
    <w:p w14:paraId="2BE0B8FC" w14:textId="77777777" w:rsidR="00927D81" w:rsidRDefault="00927D81" w:rsidP="00316D77"/>
    <w:p w14:paraId="232947BC" w14:textId="77777777" w:rsidR="00927D81" w:rsidRPr="00577D79" w:rsidRDefault="00927D81" w:rsidP="00316D77"/>
    <w:p w14:paraId="1162FDD4" w14:textId="77777777" w:rsidR="00316D77" w:rsidRDefault="00316D77" w:rsidP="00577D79">
      <w:pPr>
        <w:pStyle w:val="ListParagraph"/>
        <w:numPr>
          <w:ilvl w:val="0"/>
          <w:numId w:val="4"/>
        </w:numPr>
        <w:rPr>
          <w:b/>
          <w:bCs/>
        </w:rPr>
      </w:pPr>
      <w:r w:rsidRPr="00577D79">
        <w:rPr>
          <w:b/>
          <w:bCs/>
        </w:rPr>
        <w:t>Governance (25 points):</w:t>
      </w:r>
    </w:p>
    <w:p w14:paraId="1DB05D4C" w14:textId="77777777" w:rsidR="00316D77" w:rsidRPr="00577D79" w:rsidRDefault="00316D77" w:rsidP="00577D79">
      <w:pPr>
        <w:pStyle w:val="ListParagraph"/>
      </w:pPr>
      <w:r w:rsidRPr="00577D79">
        <w:t>[Type response here]</w:t>
      </w:r>
    </w:p>
    <w:p w14:paraId="11F7F7B1" w14:textId="77777777" w:rsidR="00316D77" w:rsidRDefault="00316D77" w:rsidP="00316D77"/>
    <w:p w14:paraId="44544101" w14:textId="77777777" w:rsidR="00927D81" w:rsidRDefault="00927D81" w:rsidP="00316D77"/>
    <w:p w14:paraId="379B126C" w14:textId="77777777" w:rsidR="00927D81" w:rsidRPr="00577D79" w:rsidRDefault="00927D81" w:rsidP="00316D77"/>
    <w:p w14:paraId="70E5F4EC" w14:textId="77777777" w:rsidR="00316D77" w:rsidRDefault="00316D77" w:rsidP="00577D79">
      <w:pPr>
        <w:pStyle w:val="ListParagraph"/>
        <w:numPr>
          <w:ilvl w:val="0"/>
          <w:numId w:val="4"/>
        </w:numPr>
        <w:rPr>
          <w:b/>
          <w:bCs/>
        </w:rPr>
      </w:pPr>
      <w:r w:rsidRPr="00577D79">
        <w:rPr>
          <w:b/>
          <w:bCs/>
        </w:rPr>
        <w:t>Community Involvement (25 points):</w:t>
      </w:r>
    </w:p>
    <w:p w14:paraId="40F207B5" w14:textId="77777777" w:rsidR="00316D77" w:rsidRPr="00577D79" w:rsidRDefault="00316D77" w:rsidP="00577D79">
      <w:pPr>
        <w:pStyle w:val="ListParagraph"/>
      </w:pPr>
      <w:r w:rsidRPr="00577D79">
        <w:t>[Type response here]</w:t>
      </w:r>
    </w:p>
    <w:p w14:paraId="201E7BE7" w14:textId="77777777" w:rsidR="00316D77" w:rsidRPr="00577D79" w:rsidRDefault="00316D77" w:rsidP="00316D77"/>
    <w:p w14:paraId="2B0C5BD0" w14:textId="31398781" w:rsidR="00365B6B" w:rsidRPr="00577D79" w:rsidRDefault="00365B6B"/>
    <w:p w14:paraId="306B401D" w14:textId="77777777" w:rsidR="00577D79" w:rsidRPr="00577D79" w:rsidRDefault="00577D79"/>
    <w:sectPr w:rsidR="00577D79" w:rsidRPr="00577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00AD" w14:textId="77777777" w:rsidR="00EA1F2F" w:rsidRDefault="00EA1F2F" w:rsidP="00316D77">
      <w:pPr>
        <w:spacing w:after="0" w:line="240" w:lineRule="auto"/>
      </w:pPr>
      <w:r>
        <w:separator/>
      </w:r>
    </w:p>
  </w:endnote>
  <w:endnote w:type="continuationSeparator" w:id="0">
    <w:p w14:paraId="796845F1" w14:textId="77777777" w:rsidR="00EA1F2F" w:rsidRDefault="00EA1F2F" w:rsidP="00316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EB89" w14:textId="77777777" w:rsidR="00EA1F2F" w:rsidRDefault="00EA1F2F" w:rsidP="00316D77">
      <w:pPr>
        <w:spacing w:after="0" w:line="240" w:lineRule="auto"/>
      </w:pPr>
      <w:r>
        <w:separator/>
      </w:r>
    </w:p>
  </w:footnote>
  <w:footnote w:type="continuationSeparator" w:id="0">
    <w:p w14:paraId="753F59EA" w14:textId="77777777" w:rsidR="00EA1F2F" w:rsidRDefault="00EA1F2F" w:rsidP="00316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3C6A"/>
    <w:multiLevelType w:val="hybridMultilevel"/>
    <w:tmpl w:val="7EF63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27E68"/>
    <w:multiLevelType w:val="hybridMultilevel"/>
    <w:tmpl w:val="83FE1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643CB"/>
    <w:multiLevelType w:val="hybridMultilevel"/>
    <w:tmpl w:val="EA6A8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02AE2"/>
    <w:multiLevelType w:val="hybridMultilevel"/>
    <w:tmpl w:val="0AA6F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124163">
    <w:abstractNumId w:val="2"/>
  </w:num>
  <w:num w:numId="2" w16cid:durableId="1059592193">
    <w:abstractNumId w:val="1"/>
  </w:num>
  <w:num w:numId="3" w16cid:durableId="848370408">
    <w:abstractNumId w:val="3"/>
  </w:num>
  <w:num w:numId="4" w16cid:durableId="122618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77"/>
    <w:rsid w:val="002639B9"/>
    <w:rsid w:val="002F038B"/>
    <w:rsid w:val="00316D77"/>
    <w:rsid w:val="00360D52"/>
    <w:rsid w:val="00365B6B"/>
    <w:rsid w:val="0052767F"/>
    <w:rsid w:val="00577D79"/>
    <w:rsid w:val="00695DCF"/>
    <w:rsid w:val="00927D81"/>
    <w:rsid w:val="00945844"/>
    <w:rsid w:val="00947C7B"/>
    <w:rsid w:val="00C569E4"/>
    <w:rsid w:val="00C9530F"/>
    <w:rsid w:val="00D14557"/>
    <w:rsid w:val="00E6501F"/>
    <w:rsid w:val="00EA1F2F"/>
    <w:rsid w:val="00EE1EF4"/>
    <w:rsid w:val="00F2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ADBF9"/>
  <w15:chartTrackingRefBased/>
  <w15:docId w15:val="{59985374-C315-4F21-8F0C-A25E972C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D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6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D77"/>
  </w:style>
  <w:style w:type="paragraph" w:styleId="Footer">
    <w:name w:val="footer"/>
    <w:basedOn w:val="Normal"/>
    <w:link w:val="FooterChar"/>
    <w:uiPriority w:val="99"/>
    <w:unhideWhenUsed/>
    <w:rsid w:val="00316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186</Words>
  <Characters>1080</Characters>
  <Application>Microsoft Office Word</Application>
  <DocSecurity>0</DocSecurity>
  <Lines>83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Tallmadge</dc:creator>
  <cp:keywords/>
  <dc:description/>
  <cp:lastModifiedBy>Pam Tallmadge</cp:lastModifiedBy>
  <cp:revision>7</cp:revision>
  <dcterms:created xsi:type="dcterms:W3CDTF">2026-02-04T17:41:00Z</dcterms:created>
  <dcterms:modified xsi:type="dcterms:W3CDTF">2026-02-04T17:49:00Z</dcterms:modified>
</cp:coreProperties>
</file>