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7199" w14:textId="342B51E9" w:rsidR="00E7793A" w:rsidRDefault="00F949FF" w:rsidP="0041468D">
      <w:pPr>
        <w:jc w:val="center"/>
      </w:pPr>
      <w:bookmarkStart w:id="0" w:name="_GoBack"/>
      <w:bookmarkEnd w:id="0"/>
      <w:r>
        <w:t xml:space="preserve"> </w:t>
      </w:r>
      <w:r w:rsidR="0041468D" w:rsidRPr="00707B32">
        <w:rPr>
          <w:noProof/>
          <w:sz w:val="20"/>
          <w:szCs w:val="20"/>
        </w:rPr>
        <w:drawing>
          <wp:inline distT="0" distB="0" distL="0" distR="0" wp14:anchorId="2C176F1C" wp14:editId="1A0E3F05">
            <wp:extent cx="755497" cy="1188720"/>
            <wp:effectExtent l="0" t="0" r="6985" b="0"/>
            <wp:docPr id="1" name="Picture 1" descr="C:\Users\smhailey\AppData\Local\Microsoft\Windows\Temporary Internet Files\Content.Outlook\07KSOHD9\DFSI 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hailey\AppData\Local\Microsoft\Windows\Temporary Internet Files\Content.Outlook\07KSOHD9\DFSI I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97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68D" w:rsidRPr="00707B32">
        <w:rPr>
          <w:noProof/>
          <w:sz w:val="20"/>
          <w:szCs w:val="20"/>
        </w:rPr>
        <w:drawing>
          <wp:inline distT="0" distB="0" distL="0" distR="0" wp14:anchorId="2F945EFC" wp14:editId="6A0CBDEA">
            <wp:extent cx="1848007" cy="7315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0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6E2C9" w14:textId="77777777" w:rsidR="00152BE4" w:rsidRDefault="00152BE4" w:rsidP="0041468D">
      <w:pPr>
        <w:jc w:val="center"/>
      </w:pPr>
    </w:p>
    <w:p w14:paraId="3EB42F75" w14:textId="758C382B" w:rsidR="00761C18" w:rsidRPr="006B1962" w:rsidRDefault="00761C18" w:rsidP="006B1962">
      <w:pPr>
        <w:jc w:val="center"/>
        <w:rPr>
          <w:b/>
          <w:sz w:val="28"/>
        </w:rPr>
      </w:pPr>
      <w:r w:rsidRPr="006B1962">
        <w:rPr>
          <w:b/>
          <w:sz w:val="28"/>
        </w:rPr>
        <w:t xml:space="preserve"> COVID-19 NON-PROFIT CITIZENS ASSISTANCE GRANT PROGRAM</w:t>
      </w:r>
    </w:p>
    <w:p w14:paraId="4EB03A5F" w14:textId="21439C6B" w:rsidR="00761C18" w:rsidRPr="006B1962" w:rsidRDefault="00761C18" w:rsidP="00761C18">
      <w:pPr>
        <w:spacing w:line="240" w:lineRule="auto"/>
        <w:jc w:val="center"/>
        <w:rPr>
          <w:b/>
          <w:sz w:val="28"/>
        </w:rPr>
      </w:pPr>
      <w:r w:rsidRPr="006B1962">
        <w:rPr>
          <w:b/>
          <w:sz w:val="28"/>
        </w:rPr>
        <w:t xml:space="preserve">A GRANT ADMINISTERED BY DEKALB FOR SENIORS, INC. IN COLLABORATION WITH THE LOU WALKER </w:t>
      </w:r>
      <w:r w:rsidR="006B1962" w:rsidRPr="006B1962">
        <w:rPr>
          <w:b/>
          <w:sz w:val="28"/>
        </w:rPr>
        <w:t>SENIOR CENTER</w:t>
      </w:r>
    </w:p>
    <w:p w14:paraId="342BA606" w14:textId="451BC013" w:rsidR="0024254D" w:rsidRDefault="0041468D" w:rsidP="00DD415E">
      <w:pPr>
        <w:jc w:val="both"/>
      </w:pPr>
      <w:r>
        <w:t>De</w:t>
      </w:r>
      <w:r w:rsidR="008D34C4">
        <w:t>K</w:t>
      </w:r>
      <w:r>
        <w:t>alb for Seniors</w:t>
      </w:r>
      <w:r w:rsidR="00DD415E">
        <w:t>, Inc. in partnership with the Lou Walker Senior Center</w:t>
      </w:r>
      <w:r>
        <w:t xml:space="preserve"> ha</w:t>
      </w:r>
      <w:r w:rsidR="002714F2">
        <w:t>s</w:t>
      </w:r>
      <w:r>
        <w:t xml:space="preserve"> received </w:t>
      </w:r>
      <w:r w:rsidR="00DD415E">
        <w:t xml:space="preserve">a federal </w:t>
      </w:r>
      <w:r>
        <w:t>grant to</w:t>
      </w:r>
      <w:r w:rsidR="000A67BB">
        <w:t xml:space="preserve"> provide</w:t>
      </w:r>
      <w:r>
        <w:t xml:space="preserve"> De</w:t>
      </w:r>
      <w:r w:rsidR="00B16DC7">
        <w:t>K</w:t>
      </w:r>
      <w:r>
        <w:t xml:space="preserve">alb County </w:t>
      </w:r>
      <w:r w:rsidR="00DD415E">
        <w:t xml:space="preserve">senior </w:t>
      </w:r>
      <w:r>
        <w:t xml:space="preserve">residents </w:t>
      </w:r>
      <w:r w:rsidR="000A67BB">
        <w:t xml:space="preserve">with </w:t>
      </w:r>
      <w:r w:rsidR="00E22B50">
        <w:t>assistance</w:t>
      </w:r>
      <w:r>
        <w:t xml:space="preserve"> </w:t>
      </w:r>
      <w:r w:rsidR="000A67BB">
        <w:t>facing a food and/or housing security crisis due to the current COVID-19 (Coronavirus) pandemic</w:t>
      </w:r>
      <w:r w:rsidR="002714F2" w:rsidRPr="002714F2">
        <w:t xml:space="preserve">. </w:t>
      </w:r>
      <w:r w:rsidR="000A67BB">
        <w:t>Eligible seniors will receive up to five hundred dollars ($500) based upon documentation of need</w:t>
      </w:r>
      <w:r w:rsidR="00B16DC7">
        <w:t xml:space="preserve"> and </w:t>
      </w:r>
      <w:r w:rsidR="0024254D">
        <w:t>subject to the availability of funds</w:t>
      </w:r>
      <w:r w:rsidR="000A67BB">
        <w:t>.</w:t>
      </w:r>
      <w:r w:rsidRPr="002714F2">
        <w:t xml:space="preserve"> </w:t>
      </w:r>
    </w:p>
    <w:p w14:paraId="7B245AD2" w14:textId="4A763713" w:rsidR="0041468D" w:rsidRDefault="008D6CF0" w:rsidP="00DD415E">
      <w:pPr>
        <w:jc w:val="both"/>
      </w:pPr>
      <w:r>
        <w:t xml:space="preserve">Requirements for </w:t>
      </w:r>
      <w:r w:rsidR="002714F2">
        <w:t>eligibility</w:t>
      </w:r>
      <w:r>
        <w:t xml:space="preserve"> are as follows:</w:t>
      </w:r>
    </w:p>
    <w:p w14:paraId="1E806034" w14:textId="5059E68D" w:rsidR="00DD415E" w:rsidRDefault="00100131" w:rsidP="00B16DC7">
      <w:pPr>
        <w:pStyle w:val="ListParagraph"/>
        <w:numPr>
          <w:ilvl w:val="0"/>
          <w:numId w:val="1"/>
        </w:numPr>
      </w:pPr>
      <w:r>
        <w:t>Must be</w:t>
      </w:r>
      <w:r w:rsidR="00B16DC7">
        <w:t xml:space="preserve"> a</w:t>
      </w:r>
      <w:r>
        <w:t xml:space="preserve"> De</w:t>
      </w:r>
      <w:r w:rsidR="00B16DC7">
        <w:t>K</w:t>
      </w:r>
      <w:r>
        <w:t xml:space="preserve">alb County </w:t>
      </w:r>
      <w:r w:rsidR="00B16DC7">
        <w:t xml:space="preserve">Senior </w:t>
      </w:r>
      <w:r>
        <w:t>Resident</w:t>
      </w:r>
      <w:r w:rsidR="00DD415E">
        <w:t xml:space="preserve"> </w:t>
      </w:r>
      <w:r w:rsidR="00B16DC7">
        <w:t>(</w:t>
      </w:r>
      <w:r w:rsidR="00DD415E">
        <w:t>55 years old or older</w:t>
      </w:r>
      <w:r w:rsidR="00B16DC7">
        <w:t>)</w:t>
      </w:r>
    </w:p>
    <w:p w14:paraId="41A0A3AC" w14:textId="21DA2CE3" w:rsidR="00100131" w:rsidRDefault="00DD415E" w:rsidP="008D6CF0">
      <w:pPr>
        <w:pStyle w:val="ListParagraph"/>
        <w:numPr>
          <w:ilvl w:val="0"/>
          <w:numId w:val="1"/>
        </w:numPr>
      </w:pPr>
      <w:r>
        <w:t xml:space="preserve">Must have </w:t>
      </w:r>
      <w:r w:rsidR="008D34C4">
        <w:t xml:space="preserve">a </w:t>
      </w:r>
      <w:r>
        <w:t>d</w:t>
      </w:r>
      <w:r w:rsidR="00100131">
        <w:t>ocumented job loss</w:t>
      </w:r>
      <w:r>
        <w:t xml:space="preserve"> or furlough </w:t>
      </w:r>
      <w:r w:rsidR="00100131">
        <w:t xml:space="preserve">on March 27, 2020 or later </w:t>
      </w:r>
    </w:p>
    <w:p w14:paraId="725525EE" w14:textId="6A0CBD51" w:rsidR="00100131" w:rsidRDefault="00DD415E" w:rsidP="008D6CF0">
      <w:pPr>
        <w:pStyle w:val="ListParagraph"/>
        <w:numPr>
          <w:ilvl w:val="0"/>
          <w:numId w:val="1"/>
        </w:numPr>
      </w:pPr>
      <w:r>
        <w:t xml:space="preserve">Must have </w:t>
      </w:r>
      <w:r w:rsidR="008D34C4">
        <w:t xml:space="preserve">a </w:t>
      </w:r>
      <w:r>
        <w:t>d</w:t>
      </w:r>
      <w:r w:rsidR="00100131">
        <w:t>ocumented eviction notice</w:t>
      </w:r>
      <w:r>
        <w:t xml:space="preserve"> or late mortgage notice</w:t>
      </w:r>
    </w:p>
    <w:p w14:paraId="69E42683" w14:textId="5B69E086" w:rsidR="00100131" w:rsidRDefault="002714F2" w:rsidP="002714F2">
      <w:pPr>
        <w:pStyle w:val="ListParagraph"/>
        <w:numPr>
          <w:ilvl w:val="0"/>
          <w:numId w:val="1"/>
        </w:numPr>
      </w:pPr>
      <w:r>
        <w:t xml:space="preserve">Must have </w:t>
      </w:r>
      <w:r w:rsidR="008D34C4">
        <w:t xml:space="preserve">a </w:t>
      </w:r>
      <w:r>
        <w:t>documented late notice or disconnection notice on utilities (in applicants’ name)</w:t>
      </w:r>
    </w:p>
    <w:p w14:paraId="386CBAD6" w14:textId="0484960E" w:rsidR="003A671A" w:rsidRDefault="008D34C4" w:rsidP="008D6CF0">
      <w:pPr>
        <w:pStyle w:val="ListParagraph"/>
        <w:numPr>
          <w:ilvl w:val="0"/>
          <w:numId w:val="1"/>
        </w:numPr>
      </w:pPr>
      <w:r>
        <w:t>Must receive</w:t>
      </w:r>
      <w:r w:rsidR="003A671A">
        <w:t xml:space="preserve"> </w:t>
      </w:r>
      <w:r w:rsidR="002714F2">
        <w:t xml:space="preserve">designated </w:t>
      </w:r>
      <w:r w:rsidR="003A671A">
        <w:t xml:space="preserve">COVID-19 Training </w:t>
      </w:r>
    </w:p>
    <w:p w14:paraId="62AD298A" w14:textId="067692DD" w:rsidR="00BD426C" w:rsidRDefault="008D34C4" w:rsidP="00A76A07">
      <w:pPr>
        <w:pStyle w:val="ListParagraph"/>
        <w:numPr>
          <w:ilvl w:val="0"/>
          <w:numId w:val="1"/>
        </w:numPr>
      </w:pPr>
      <w:r>
        <w:t xml:space="preserve">Must participate in at least one </w:t>
      </w:r>
      <w:r w:rsidR="003A671A">
        <w:t>Consultation</w:t>
      </w:r>
      <w:r>
        <w:t xml:space="preserve"> Session</w:t>
      </w:r>
      <w:r w:rsidR="003A671A">
        <w:t xml:space="preserve"> with </w:t>
      </w:r>
      <w:r>
        <w:t xml:space="preserve">designated </w:t>
      </w:r>
      <w:r w:rsidR="003A671A">
        <w:t>Case Manager</w:t>
      </w:r>
    </w:p>
    <w:p w14:paraId="3413BF35" w14:textId="77777777" w:rsidR="000A67BB" w:rsidRPr="008D34C4" w:rsidRDefault="000A67BB" w:rsidP="008D34C4">
      <w:pPr>
        <w:rPr>
          <w:b/>
          <w:bCs/>
        </w:rPr>
      </w:pPr>
      <w:r w:rsidRPr="008D34C4">
        <w:rPr>
          <w:b/>
          <w:bCs/>
        </w:rPr>
        <w:t>To Apply:</w:t>
      </w:r>
    </w:p>
    <w:p w14:paraId="749B1703" w14:textId="5E30FCC3" w:rsidR="000A67BB" w:rsidRDefault="000A67BB" w:rsidP="008D34C4">
      <w:pPr>
        <w:pStyle w:val="ListParagraph"/>
        <w:numPr>
          <w:ilvl w:val="0"/>
          <w:numId w:val="4"/>
        </w:numPr>
      </w:pPr>
      <w:r>
        <w:t xml:space="preserve">Complete </w:t>
      </w:r>
      <w:r w:rsidR="008D34C4">
        <w:t xml:space="preserve">Assistance </w:t>
      </w:r>
      <w:r>
        <w:t xml:space="preserve">Application </w:t>
      </w:r>
    </w:p>
    <w:p w14:paraId="7CCEC838" w14:textId="3C84027D" w:rsidR="000A67BB" w:rsidRDefault="000A67BB" w:rsidP="008D34C4">
      <w:pPr>
        <w:pStyle w:val="ListParagraph"/>
        <w:numPr>
          <w:ilvl w:val="0"/>
          <w:numId w:val="4"/>
        </w:numPr>
      </w:pPr>
      <w:r w:rsidRPr="006B1962">
        <w:rPr>
          <w:b/>
        </w:rPr>
        <w:t>Attach required documentation</w:t>
      </w:r>
    </w:p>
    <w:p w14:paraId="5A868BA1" w14:textId="77777777" w:rsidR="00A76A07" w:rsidRDefault="000A67BB" w:rsidP="00A76A07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Email </w:t>
      </w:r>
      <w:r>
        <w:t xml:space="preserve">or </w:t>
      </w:r>
      <w:r>
        <w:rPr>
          <w:b/>
          <w:bCs/>
        </w:rPr>
        <w:t>Hand Deliver</w:t>
      </w:r>
      <w:r>
        <w:t xml:space="preserve"> the Application to: </w:t>
      </w:r>
    </w:p>
    <w:p w14:paraId="234F369C" w14:textId="50795A35" w:rsidR="000A67BB" w:rsidRDefault="000A67BB" w:rsidP="00A76A07">
      <w:pPr>
        <w:pStyle w:val="ListParagraph"/>
      </w:pPr>
      <w:r>
        <w:t>Lou Walker Senior Center COVID-19 Emergency Assistance Fund</w:t>
      </w:r>
    </w:p>
    <w:p w14:paraId="349D2E4B" w14:textId="14FBA09F" w:rsidR="000A67BB" w:rsidRDefault="000A67BB" w:rsidP="000A67BB">
      <w:pPr>
        <w:pStyle w:val="ListParagraph"/>
      </w:pPr>
      <w:r>
        <w:t>2538 Panola Road</w:t>
      </w:r>
    </w:p>
    <w:p w14:paraId="144DAC69" w14:textId="0098CA19" w:rsidR="000A67BB" w:rsidRDefault="000A67BB" w:rsidP="000A67BB">
      <w:pPr>
        <w:pStyle w:val="ListParagraph"/>
      </w:pPr>
      <w:r>
        <w:t>Stone</w:t>
      </w:r>
      <w:r w:rsidR="008D34C4">
        <w:t>c</w:t>
      </w:r>
      <w:r>
        <w:t>rest, GA 30058</w:t>
      </w:r>
    </w:p>
    <w:p w14:paraId="0D05CC7D" w14:textId="776F0AED" w:rsidR="000A67BB" w:rsidRDefault="000A67BB" w:rsidP="000A67BB">
      <w:pPr>
        <w:pStyle w:val="ListParagraph"/>
      </w:pPr>
      <w:r>
        <w:t xml:space="preserve">Email: </w:t>
      </w:r>
      <w:hyperlink r:id="rId7" w:history="1">
        <w:r>
          <w:rPr>
            <w:rStyle w:val="Hyperlink"/>
          </w:rPr>
          <w:t>smhailey@dekalbcountyga.gov</w:t>
        </w:r>
      </w:hyperlink>
      <w:r>
        <w:t xml:space="preserve"> </w:t>
      </w:r>
    </w:p>
    <w:p w14:paraId="7A031643" w14:textId="23EE9FC4" w:rsidR="00B45C5C" w:rsidRDefault="00B45C5C" w:rsidP="000A67BB">
      <w:pPr>
        <w:pStyle w:val="ListParagraph"/>
      </w:pPr>
      <w:r>
        <w:t>(</w:t>
      </w:r>
      <w:r w:rsidR="00B16DC7">
        <w:t>770) 322-2900</w:t>
      </w:r>
    </w:p>
    <w:p w14:paraId="7F53FFCC" w14:textId="77777777" w:rsidR="006D43B6" w:rsidRDefault="006D43B6" w:rsidP="006D43B6">
      <w:pPr>
        <w:pStyle w:val="ListParagraph"/>
        <w:ind w:left="0"/>
      </w:pPr>
    </w:p>
    <w:p w14:paraId="0CF082B8" w14:textId="35279EA1" w:rsidR="00B16DC7" w:rsidRDefault="00B16DC7" w:rsidP="006D43B6">
      <w:pPr>
        <w:pStyle w:val="ListParagraph"/>
        <w:ind w:left="0"/>
      </w:pPr>
      <w:r w:rsidRPr="00B16DC7">
        <w:t>Hand delivered applications will be accepted</w:t>
      </w:r>
      <w:r>
        <w:t xml:space="preserve"> at LWSC</w:t>
      </w:r>
      <w:r w:rsidRPr="00B16DC7">
        <w:t xml:space="preserve"> Monday</w:t>
      </w:r>
      <w:r>
        <w:t>-</w:t>
      </w:r>
      <w:r w:rsidRPr="00B16DC7">
        <w:t>Friday from 9:00 a.m. to 5:00 p.m.</w:t>
      </w:r>
      <w:r w:rsidR="006D43B6" w:rsidRPr="00B16DC7">
        <w:t xml:space="preserve"> </w:t>
      </w:r>
      <w:r w:rsidR="000E4D8A">
        <w:t>(EDT)</w:t>
      </w:r>
      <w:r w:rsidR="00BD426C">
        <w:t>.</w:t>
      </w:r>
    </w:p>
    <w:p w14:paraId="4BFD6785" w14:textId="756B9E64" w:rsidR="00BD426C" w:rsidRPr="00B16DC7" w:rsidRDefault="00BD426C" w:rsidP="006D43B6">
      <w:pPr>
        <w:pStyle w:val="ListParagraph"/>
        <w:ind w:left="0"/>
      </w:pPr>
      <w:r>
        <w:t>Applications should be left at the front desk in the secured drop box.</w:t>
      </w:r>
    </w:p>
    <w:p w14:paraId="5489232E" w14:textId="7C712C65" w:rsidR="006D43B6" w:rsidRDefault="00B16DC7" w:rsidP="006D43B6">
      <w:pPr>
        <w:pStyle w:val="ListParagraph"/>
        <w:ind w:left="0"/>
        <w:rPr>
          <w:b/>
          <w:bCs/>
        </w:rPr>
      </w:pPr>
      <w:r>
        <w:rPr>
          <w:b/>
          <w:bCs/>
        </w:rPr>
        <w:t xml:space="preserve">All applications </w:t>
      </w:r>
      <w:r w:rsidR="006D43B6" w:rsidRPr="000A67BB">
        <w:rPr>
          <w:b/>
          <w:bCs/>
        </w:rPr>
        <w:t xml:space="preserve">must be submitted by </w:t>
      </w:r>
      <w:r w:rsidR="00DA79C7">
        <w:rPr>
          <w:b/>
          <w:bCs/>
        </w:rPr>
        <w:t xml:space="preserve">Tuesday, </w:t>
      </w:r>
      <w:r w:rsidR="006D43B6" w:rsidRPr="000A67BB">
        <w:rPr>
          <w:b/>
          <w:bCs/>
        </w:rPr>
        <w:t>September 1, 2020</w:t>
      </w:r>
      <w:r w:rsidR="00DA79C7">
        <w:rPr>
          <w:b/>
          <w:bCs/>
        </w:rPr>
        <w:t xml:space="preserve"> at 5:00 p.m. </w:t>
      </w:r>
    </w:p>
    <w:p w14:paraId="37C10570" w14:textId="02FA7075" w:rsidR="00BD426C" w:rsidRDefault="00BD426C" w:rsidP="006D43B6">
      <w:pPr>
        <w:pStyle w:val="ListParagraph"/>
        <w:ind w:left="0"/>
        <w:rPr>
          <w:b/>
          <w:bCs/>
        </w:rPr>
      </w:pPr>
    </w:p>
    <w:p w14:paraId="4DDD4F6C" w14:textId="3E3CCDC2" w:rsidR="00A76A07" w:rsidRDefault="00A76A07" w:rsidP="006D43B6">
      <w:pPr>
        <w:pStyle w:val="ListParagraph"/>
        <w:ind w:left="0"/>
        <w:rPr>
          <w:b/>
          <w:bCs/>
        </w:rPr>
      </w:pPr>
    </w:p>
    <w:p w14:paraId="3DAE580E" w14:textId="76A77A4C" w:rsidR="00A76A07" w:rsidRDefault="00A76A07" w:rsidP="006D43B6">
      <w:pPr>
        <w:pStyle w:val="ListParagraph"/>
        <w:ind w:left="0"/>
        <w:rPr>
          <w:b/>
          <w:bCs/>
        </w:rPr>
      </w:pPr>
    </w:p>
    <w:p w14:paraId="120BBB82" w14:textId="77777777" w:rsidR="00A76A07" w:rsidRDefault="00A76A07" w:rsidP="006D43B6">
      <w:pPr>
        <w:pStyle w:val="ListParagraph"/>
        <w:ind w:left="0"/>
        <w:rPr>
          <w:b/>
          <w:bCs/>
        </w:rPr>
      </w:pPr>
    </w:p>
    <w:tbl>
      <w:tblPr>
        <w:tblW w:w="976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60"/>
        <w:gridCol w:w="8208"/>
      </w:tblGrid>
      <w:tr w:rsidR="00A76A07" w14:paraId="46B46C55" w14:textId="77777777" w:rsidTr="00A76A07">
        <w:trPr>
          <w:trHeight w:val="259"/>
        </w:trPr>
        <w:tc>
          <w:tcPr>
            <w:tcW w:w="9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0D936" w14:textId="616685C1" w:rsidR="00A76A07" w:rsidRPr="00D15414" w:rsidRDefault="008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D1541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COVID-19 EMERGENCY ASSISTANCE</w:t>
            </w:r>
            <w:r w:rsidR="00A76A07" w:rsidRPr="00D15414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APPLICATION TIMELINE</w:t>
            </w:r>
          </w:p>
        </w:tc>
      </w:tr>
      <w:tr w:rsidR="00A76A07" w14:paraId="17FD0BC2" w14:textId="77777777" w:rsidTr="00A76A07">
        <w:trPr>
          <w:trHeight w:val="216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12ACC35C" w14:textId="0F5838DA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8CF6908" w14:textId="50774DAF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76A07" w14:paraId="09469588" w14:textId="77777777" w:rsidTr="00A76A07">
        <w:trPr>
          <w:trHeight w:val="216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1021C56B" w14:textId="77777777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Application </w:t>
            </w:r>
          </w:p>
          <w:p w14:paraId="61B8DFA0" w14:textId="46FFA8D8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Released</w:t>
            </w: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C67E847" w14:textId="26FB24EF" w:rsidR="00A76A07" w:rsidRPr="00D15414" w:rsidRDefault="00A76A07" w:rsidP="006B19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August 1</w:t>
            </w:r>
            <w:r w:rsidR="006B196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8</w:t>
            </w:r>
            <w:r w:rsidRPr="00D15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 2020</w:t>
            </w:r>
          </w:p>
        </w:tc>
      </w:tr>
      <w:tr w:rsidR="00A76A07" w14:paraId="2A7D7F99" w14:textId="77777777" w:rsidTr="00A76A07">
        <w:trPr>
          <w:trHeight w:val="17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4044E88" w14:textId="0DD18A72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Application Deadline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744587F4" w14:textId="77777777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A76A07" w14:paraId="6094BE28" w14:textId="77777777" w:rsidTr="00A76A07">
        <w:trPr>
          <w:trHeight w:val="211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B94D00C" w14:textId="77777777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06FE306F" w14:textId="2EFFD18E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Deadline for Submitting Applications: </w:t>
            </w:r>
          </w:p>
        </w:tc>
      </w:tr>
      <w:tr w:rsidR="00A76A07" w14:paraId="472C4BEC" w14:textId="77777777" w:rsidTr="00A76A07">
        <w:trPr>
          <w:trHeight w:val="37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54FE856" w14:textId="77777777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259102FC" w14:textId="427D6828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Tuesday, September 1, 2020 at 5:00 p.m.</w:t>
            </w:r>
          </w:p>
        </w:tc>
      </w:tr>
      <w:tr w:rsidR="00A76A07" w14:paraId="104D5984" w14:textId="77777777" w:rsidTr="00A76A07">
        <w:trPr>
          <w:trHeight w:val="35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969766D" w14:textId="77777777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2DF0F756" w14:textId="5BDF1F08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Absolutely No Applications will be Accepted after this time.</w:t>
            </w:r>
          </w:p>
        </w:tc>
      </w:tr>
      <w:tr w:rsidR="00A76A07" w14:paraId="61302948" w14:textId="77777777" w:rsidTr="00A76A07">
        <w:trPr>
          <w:trHeight w:val="389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26FC412" w14:textId="77777777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14C192F9" w14:textId="243D3490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Hand Deliver to:</w:t>
            </w:r>
          </w:p>
        </w:tc>
      </w:tr>
      <w:tr w:rsidR="00A76A07" w14:paraId="693C8FB6" w14:textId="77777777" w:rsidTr="00A76A07">
        <w:trPr>
          <w:trHeight w:val="23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FACA34C" w14:textId="77777777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6D0162EA" w14:textId="18BD9740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Lou Walker Senior Center</w:t>
            </w:r>
          </w:p>
        </w:tc>
      </w:tr>
      <w:tr w:rsidR="00A76A07" w14:paraId="3539C93E" w14:textId="77777777" w:rsidTr="00A76A07">
        <w:trPr>
          <w:trHeight w:val="230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36217C0" w14:textId="77777777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75360A65" w14:textId="053E523E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Sharyn Hailey, Case Manager</w:t>
            </w:r>
          </w:p>
        </w:tc>
      </w:tr>
      <w:tr w:rsidR="00A76A07" w14:paraId="347091BA" w14:textId="77777777" w:rsidTr="00A76A07">
        <w:trPr>
          <w:trHeight w:val="211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4EA0F71" w14:textId="77777777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344B38DE" w14:textId="1A01EEF4" w:rsidR="00A76A07" w:rsidRPr="00D15414" w:rsidRDefault="00A76A07" w:rsidP="00A76A07">
            <w:pPr>
              <w:pStyle w:val="ListParagraph"/>
              <w:rPr>
                <w:rFonts w:cstheme="minorHAnsi"/>
                <w:b/>
                <w:bCs/>
              </w:rPr>
            </w:pPr>
            <w:r w:rsidRPr="00D15414">
              <w:rPr>
                <w:rFonts w:cstheme="minorHAnsi"/>
                <w:b/>
                <w:bCs/>
              </w:rPr>
              <w:t xml:space="preserve">                         2538 Panola Road Stonecrest, GA 30058</w:t>
            </w:r>
          </w:p>
          <w:p w14:paraId="225F1335" w14:textId="2E15188D" w:rsidR="00A76A07" w:rsidRPr="00D15414" w:rsidRDefault="00A76A07" w:rsidP="00A76A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Or Email to: smhailey@dekalbcountyga.gov</w:t>
            </w:r>
          </w:p>
        </w:tc>
      </w:tr>
      <w:tr w:rsidR="00A76A07" w14:paraId="40841E79" w14:textId="77777777" w:rsidTr="00A76A07">
        <w:trPr>
          <w:trHeight w:val="254"/>
        </w:trPr>
        <w:tc>
          <w:tcPr>
            <w:tcW w:w="15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D934C42" w14:textId="77777777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76E168F3" w14:textId="281CDFF5" w:rsidR="00A76A07" w:rsidRPr="00D15414" w:rsidRDefault="00A76A07" w:rsidP="00A76A07">
            <w:pPr>
              <w:tabs>
                <w:tab w:val="left" w:pos="7396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Subject Line of Email- COVID-19 Grant Application</w:t>
            </w:r>
          </w:p>
        </w:tc>
      </w:tr>
      <w:tr w:rsidR="00A76A07" w14:paraId="5A8DAEB6" w14:textId="77777777" w:rsidTr="00A76A07">
        <w:trPr>
          <w:trHeight w:val="9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A66B9E" w14:textId="77777777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87B3ADA" w14:textId="77777777" w:rsidR="00A76A07" w:rsidRPr="00D15414" w:rsidRDefault="00A76A07" w:rsidP="00A76A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76A07" w14:paraId="4EFBA9DD" w14:textId="77777777" w:rsidTr="00A76A07">
        <w:trPr>
          <w:trHeight w:val="59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91ECE3" w14:textId="77777777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4398DA5" w14:textId="118B15D2" w:rsidR="00A76A07" w:rsidRPr="00D15414" w:rsidRDefault="00A76A07" w:rsidP="00A76A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Application Process</w:t>
            </w:r>
          </w:p>
        </w:tc>
      </w:tr>
      <w:tr w:rsidR="00A76A07" w14:paraId="41027D04" w14:textId="77777777" w:rsidTr="00A76A07">
        <w:trPr>
          <w:trHeight w:val="63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7B06299" w14:textId="1BD6AE2D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4C33CDB" w14:textId="2FD43C7F" w:rsidR="00A76A07" w:rsidRPr="00D15414" w:rsidRDefault="008923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color w:val="000000"/>
                <w:sz w:val="24"/>
                <w:szCs w:val="24"/>
              </w:rPr>
              <w:t>Complete and Submit Application with Supporting Documentation</w:t>
            </w:r>
          </w:p>
        </w:tc>
      </w:tr>
      <w:tr w:rsidR="008923B8" w14:paraId="30EEBFCD" w14:textId="77777777" w:rsidTr="00A76A07">
        <w:trPr>
          <w:trHeight w:val="66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CC36B4" w14:textId="54447C3F" w:rsidR="008923B8" w:rsidRPr="00853D64" w:rsidRDefault="008923B8" w:rsidP="008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53D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Review for</w:t>
            </w:r>
          </w:p>
          <w:p w14:paraId="1782EC08" w14:textId="235B7055" w:rsidR="008923B8" w:rsidRPr="00853D64" w:rsidRDefault="008923B8" w:rsidP="008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53D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Eligibility</w:t>
            </w: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A59FC3" w14:textId="05F137A9" w:rsidR="008923B8" w:rsidRPr="00D15414" w:rsidRDefault="008923B8" w:rsidP="008923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color w:val="000000"/>
                <w:sz w:val="24"/>
                <w:szCs w:val="24"/>
              </w:rPr>
              <w:t>Ongoing review will be conducted as applications are received</w:t>
            </w:r>
          </w:p>
        </w:tc>
      </w:tr>
      <w:tr w:rsidR="008923B8" w14:paraId="6525DCCA" w14:textId="77777777" w:rsidTr="00A76A07">
        <w:trPr>
          <w:trHeight w:val="36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9AEDDD" w14:textId="77777777" w:rsidR="008923B8" w:rsidRPr="00853D64" w:rsidRDefault="008923B8" w:rsidP="00853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53D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In-Take</w:t>
            </w:r>
          </w:p>
          <w:p w14:paraId="5240EBA5" w14:textId="3BA4346A" w:rsidR="008923B8" w:rsidRPr="00853D64" w:rsidRDefault="008923B8" w:rsidP="00853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53D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Phone Call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1F9D006B" w14:textId="257BAD89" w:rsidR="008923B8" w:rsidRPr="00D15414" w:rsidRDefault="008923B8" w:rsidP="008923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color w:val="000000"/>
                <w:sz w:val="24"/>
                <w:szCs w:val="24"/>
              </w:rPr>
              <w:t xml:space="preserve">Qualified applicants will receive a phone call from our designated Case Manager within 5 days of submittal of completed application. </w:t>
            </w:r>
          </w:p>
        </w:tc>
      </w:tr>
      <w:tr w:rsidR="008923B8" w14:paraId="487E1949" w14:textId="77777777" w:rsidTr="00A76A07">
        <w:trPr>
          <w:trHeight w:val="36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941C01" w14:textId="59D85A62" w:rsidR="008923B8" w:rsidRPr="00853D64" w:rsidRDefault="008923B8" w:rsidP="008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53D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Receipt of Grant Funds</w:t>
            </w: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033E68" w14:textId="16D13447" w:rsidR="008923B8" w:rsidRPr="00D15414" w:rsidRDefault="008923B8" w:rsidP="008923B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color w:val="000000"/>
                <w:sz w:val="24"/>
                <w:szCs w:val="24"/>
              </w:rPr>
              <w:t>Grant funds will be distributed directly to recipients. All funds for this program will be dispersed before December 31, 2020.</w:t>
            </w:r>
          </w:p>
        </w:tc>
      </w:tr>
      <w:tr w:rsidR="00A76A07" w14:paraId="30796039" w14:textId="77777777" w:rsidTr="00A76A07">
        <w:trPr>
          <w:trHeight w:val="24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C0C0C0" w:fill="auto"/>
          </w:tcPr>
          <w:p w14:paraId="289CE8E0" w14:textId="128A58F7" w:rsidR="00A76A07" w:rsidRPr="00853D64" w:rsidRDefault="00A7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269EADAC" w14:textId="122E2C47" w:rsidR="00A76A07" w:rsidRPr="00D15414" w:rsidRDefault="008923B8" w:rsidP="006B196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D15414">
              <w:rPr>
                <w:rFonts w:cstheme="minorHAnsi"/>
                <w:color w:val="000000"/>
                <w:sz w:val="24"/>
                <w:szCs w:val="24"/>
              </w:rPr>
              <w:t>Applic</w:t>
            </w:r>
            <w:r w:rsidR="006B1962">
              <w:rPr>
                <w:rFonts w:cstheme="minorHAnsi"/>
                <w:color w:val="000000"/>
                <w:sz w:val="24"/>
                <w:szCs w:val="24"/>
              </w:rPr>
              <w:t>ants</w:t>
            </w:r>
            <w:r w:rsidRPr="00D15414">
              <w:rPr>
                <w:rFonts w:cstheme="minorHAnsi"/>
                <w:color w:val="000000"/>
                <w:sz w:val="24"/>
                <w:szCs w:val="24"/>
              </w:rPr>
              <w:t xml:space="preserve"> that are deemed ineligible will receive written notification within 5 days of submittal of completed application.</w:t>
            </w:r>
          </w:p>
        </w:tc>
      </w:tr>
      <w:tr w:rsidR="00A76A07" w14:paraId="41E17E4B" w14:textId="77777777" w:rsidTr="00A76A07">
        <w:trPr>
          <w:trHeight w:val="528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B6D4226" w14:textId="4A4F1EF1" w:rsidR="00A76A07" w:rsidRPr="00853D64" w:rsidRDefault="0089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853D6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Notification</w:t>
            </w:r>
          </w:p>
        </w:tc>
        <w:tc>
          <w:tcPr>
            <w:tcW w:w="8208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698F84AB" w14:textId="77777777" w:rsidR="00A76A07" w:rsidRPr="00D15414" w:rsidRDefault="00A76A0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24EAFD2" w14:textId="504B6B73" w:rsidR="00A76A07" w:rsidRDefault="00A76A07" w:rsidP="006D43B6">
      <w:pPr>
        <w:pStyle w:val="ListParagraph"/>
        <w:ind w:left="0"/>
        <w:rPr>
          <w:b/>
          <w:bCs/>
        </w:rPr>
      </w:pPr>
    </w:p>
    <w:p w14:paraId="7865FC8E" w14:textId="7B96D55C" w:rsidR="004568E3" w:rsidRDefault="004568E3" w:rsidP="006D43B6">
      <w:pPr>
        <w:pStyle w:val="ListParagraph"/>
        <w:ind w:left="0"/>
        <w:rPr>
          <w:b/>
          <w:bCs/>
        </w:rPr>
      </w:pPr>
    </w:p>
    <w:p w14:paraId="64841B56" w14:textId="3B19A841" w:rsidR="004568E3" w:rsidRDefault="004568E3" w:rsidP="006D43B6">
      <w:pPr>
        <w:pStyle w:val="ListParagraph"/>
        <w:ind w:left="0"/>
        <w:rPr>
          <w:b/>
          <w:bCs/>
        </w:rPr>
      </w:pPr>
    </w:p>
    <w:p w14:paraId="6258A2AC" w14:textId="7D65913F" w:rsidR="004568E3" w:rsidRDefault="004568E3" w:rsidP="006D43B6">
      <w:pPr>
        <w:pStyle w:val="ListParagraph"/>
        <w:ind w:left="0"/>
        <w:rPr>
          <w:b/>
          <w:bCs/>
        </w:rPr>
      </w:pPr>
    </w:p>
    <w:p w14:paraId="3C822C40" w14:textId="68E87195" w:rsidR="004568E3" w:rsidRDefault="004568E3" w:rsidP="006D43B6">
      <w:pPr>
        <w:pStyle w:val="ListParagraph"/>
        <w:ind w:left="0"/>
        <w:rPr>
          <w:b/>
          <w:bCs/>
        </w:rPr>
      </w:pPr>
    </w:p>
    <w:p w14:paraId="385A5545" w14:textId="7C86005E" w:rsidR="004568E3" w:rsidRDefault="004568E3" w:rsidP="006D43B6">
      <w:pPr>
        <w:pStyle w:val="ListParagraph"/>
        <w:ind w:left="0"/>
        <w:rPr>
          <w:b/>
          <w:bCs/>
        </w:rPr>
      </w:pPr>
    </w:p>
    <w:p w14:paraId="3BC92137" w14:textId="2E0C199E" w:rsidR="004568E3" w:rsidRDefault="004568E3" w:rsidP="006D43B6">
      <w:pPr>
        <w:pStyle w:val="ListParagraph"/>
        <w:ind w:left="0"/>
        <w:rPr>
          <w:b/>
          <w:bCs/>
        </w:rPr>
      </w:pPr>
    </w:p>
    <w:p w14:paraId="213F85B0" w14:textId="1CF868C3" w:rsidR="004568E3" w:rsidRDefault="004568E3" w:rsidP="006D43B6">
      <w:pPr>
        <w:pStyle w:val="ListParagraph"/>
        <w:ind w:left="0"/>
        <w:rPr>
          <w:b/>
          <w:bCs/>
        </w:rPr>
      </w:pPr>
    </w:p>
    <w:p w14:paraId="00D7C0AF" w14:textId="7007A3C2" w:rsidR="004568E3" w:rsidRDefault="004568E3" w:rsidP="006D43B6">
      <w:pPr>
        <w:pStyle w:val="ListParagraph"/>
        <w:ind w:left="0"/>
        <w:rPr>
          <w:b/>
          <w:bCs/>
        </w:rPr>
      </w:pPr>
    </w:p>
    <w:p w14:paraId="70222D6E" w14:textId="6A35C62D" w:rsidR="004568E3" w:rsidRDefault="004568E3" w:rsidP="006D43B6">
      <w:pPr>
        <w:pStyle w:val="ListParagraph"/>
        <w:ind w:left="0"/>
        <w:rPr>
          <w:b/>
          <w:bCs/>
        </w:rPr>
      </w:pPr>
    </w:p>
    <w:p w14:paraId="2C0097DF" w14:textId="2DCF1297" w:rsidR="004568E3" w:rsidRDefault="004568E3" w:rsidP="006D43B6">
      <w:pPr>
        <w:pStyle w:val="ListParagraph"/>
        <w:ind w:left="0"/>
        <w:rPr>
          <w:b/>
          <w:bCs/>
        </w:rPr>
      </w:pPr>
    </w:p>
    <w:p w14:paraId="7EEF4A63" w14:textId="77777777" w:rsidR="004568E3" w:rsidRPr="00707B32" w:rsidRDefault="004568E3" w:rsidP="004568E3">
      <w:pPr>
        <w:jc w:val="center"/>
        <w:rPr>
          <w:sz w:val="20"/>
          <w:szCs w:val="20"/>
        </w:rPr>
      </w:pPr>
      <w:r w:rsidRPr="00707B32">
        <w:rPr>
          <w:noProof/>
          <w:sz w:val="20"/>
          <w:szCs w:val="20"/>
        </w:rPr>
        <w:drawing>
          <wp:inline distT="0" distB="0" distL="0" distR="0" wp14:anchorId="49EA3E79" wp14:editId="3A6B8398">
            <wp:extent cx="755497" cy="1188720"/>
            <wp:effectExtent l="0" t="0" r="6985" b="0"/>
            <wp:docPr id="2" name="Picture 2" descr="C:\Users\smhailey\AppData\Local\Microsoft\Windows\Temporary Internet Files\Content.Outlook\07KSOHD9\DFSI 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hailey\AppData\Local\Microsoft\Windows\Temporary Internet Files\Content.Outlook\07KSOHD9\DFSI I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97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7B32">
        <w:rPr>
          <w:noProof/>
          <w:sz w:val="20"/>
          <w:szCs w:val="20"/>
        </w:rPr>
        <w:drawing>
          <wp:inline distT="0" distB="0" distL="0" distR="0" wp14:anchorId="49A43DAD" wp14:editId="3CDEFF6C">
            <wp:extent cx="1848007" cy="731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0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0872B" w14:textId="77777777" w:rsidR="006B1962" w:rsidRPr="006B1962" w:rsidRDefault="006B1962" w:rsidP="006B1962">
      <w:pPr>
        <w:jc w:val="center"/>
        <w:rPr>
          <w:b/>
          <w:sz w:val="28"/>
        </w:rPr>
      </w:pPr>
      <w:r w:rsidRPr="006B1962">
        <w:rPr>
          <w:b/>
          <w:sz w:val="28"/>
        </w:rPr>
        <w:t>COVID-19 NON-PROFIT CITIZENS ASSISTANCE GRANT PROGRAM</w:t>
      </w:r>
    </w:p>
    <w:p w14:paraId="0A2E6659" w14:textId="77777777" w:rsidR="006B1962" w:rsidRPr="006B1962" w:rsidRDefault="006B1962" w:rsidP="006B1962">
      <w:pPr>
        <w:spacing w:line="240" w:lineRule="auto"/>
        <w:jc w:val="center"/>
        <w:rPr>
          <w:b/>
          <w:sz w:val="28"/>
        </w:rPr>
      </w:pPr>
      <w:r w:rsidRPr="006B1962">
        <w:rPr>
          <w:b/>
          <w:sz w:val="28"/>
        </w:rPr>
        <w:t>A GRANT ADMINISTERED BY DEKALB FOR SENIORS, INC. IN COLLABORATION WITH THE LOU WALKER SENIOR CENTER</w:t>
      </w:r>
    </w:p>
    <w:p w14:paraId="1F491D70" w14:textId="77777777" w:rsidR="004568E3" w:rsidRPr="0024254D" w:rsidRDefault="004568E3" w:rsidP="004568E3">
      <w:pPr>
        <w:jc w:val="center"/>
        <w:rPr>
          <w:b/>
          <w:sz w:val="28"/>
        </w:rPr>
      </w:pPr>
      <w:r>
        <w:rPr>
          <w:b/>
          <w:sz w:val="28"/>
        </w:rPr>
        <w:t>Application</w:t>
      </w:r>
    </w:p>
    <w:p w14:paraId="52FB2741" w14:textId="77777777" w:rsidR="004568E3" w:rsidRPr="00B05457" w:rsidRDefault="004568E3" w:rsidP="004568E3">
      <w:pPr>
        <w:jc w:val="both"/>
      </w:pPr>
      <w:r>
        <w:t>DeKalb for Seniors, Inc. in partnership with the Lou Walker Senior Center has received a federal grant to provide DeKalb County senior residents with assistance facing a food and/or housing security crisis due to the current COVID-19 (Coronavirus) pandemic</w:t>
      </w:r>
      <w:r w:rsidRPr="002714F2">
        <w:t xml:space="preserve">. </w:t>
      </w:r>
      <w:r>
        <w:t>Eligible seniors will receive up to five hundred dollars ($500) based upon documentation of need and subject to the availability of funds.</w:t>
      </w:r>
      <w:r w:rsidRPr="002714F2">
        <w:t xml:space="preserve"> </w:t>
      </w:r>
    </w:p>
    <w:p w14:paraId="081DD317" w14:textId="77777777" w:rsidR="004568E3" w:rsidRPr="00B05457" w:rsidRDefault="004568E3" w:rsidP="004568E3">
      <w:pPr>
        <w:spacing w:after="0"/>
        <w:jc w:val="both"/>
        <w:rPr>
          <w:bCs/>
        </w:rPr>
      </w:pPr>
      <w:r w:rsidRPr="00B05457">
        <w:rPr>
          <w:bCs/>
        </w:rPr>
        <w:t xml:space="preserve">Please answer </w:t>
      </w:r>
      <w:r>
        <w:rPr>
          <w:bCs/>
        </w:rPr>
        <w:t>ALL</w:t>
      </w:r>
      <w:r w:rsidRPr="00B05457">
        <w:rPr>
          <w:bCs/>
        </w:rPr>
        <w:t xml:space="preserve"> questions in th</w:t>
      </w:r>
      <w:r>
        <w:rPr>
          <w:bCs/>
        </w:rPr>
        <w:t>is</w:t>
      </w:r>
      <w:r w:rsidRPr="00B05457">
        <w:rPr>
          <w:bCs/>
        </w:rPr>
        <w:t xml:space="preserve"> </w:t>
      </w:r>
      <w:r>
        <w:rPr>
          <w:bCs/>
        </w:rPr>
        <w:t>A</w:t>
      </w:r>
      <w:r w:rsidRPr="00B05457">
        <w:rPr>
          <w:bCs/>
        </w:rPr>
        <w:t>pplication</w:t>
      </w:r>
      <w:r>
        <w:rPr>
          <w:bCs/>
        </w:rPr>
        <w:t>.</w:t>
      </w:r>
      <w:r w:rsidRPr="00B05457">
        <w:rPr>
          <w:bCs/>
        </w:rPr>
        <w:t xml:space="preserve"> </w:t>
      </w:r>
      <w:r>
        <w:rPr>
          <w:bCs/>
        </w:rPr>
        <w:t xml:space="preserve">Once completed, attach </w:t>
      </w:r>
      <w:r w:rsidRPr="00B05457">
        <w:rPr>
          <w:bCs/>
        </w:rPr>
        <w:t xml:space="preserve">supplemental </w:t>
      </w:r>
      <w:r>
        <w:rPr>
          <w:bCs/>
        </w:rPr>
        <w:t xml:space="preserve">information to document </w:t>
      </w:r>
      <w:r w:rsidRPr="00B05457">
        <w:rPr>
          <w:bCs/>
        </w:rPr>
        <w:t>your financial need</w:t>
      </w:r>
      <w:r>
        <w:rPr>
          <w:bCs/>
        </w:rPr>
        <w:t xml:space="preserve"> (proof of job loss or loss of income, eviction notice or late payment notice for mortgage, or utilities disconnection notice)</w:t>
      </w:r>
      <w:r w:rsidRPr="00B05457">
        <w:rPr>
          <w:bCs/>
        </w:rPr>
        <w:t xml:space="preserve">. </w:t>
      </w:r>
      <w:r>
        <w:rPr>
          <w:bCs/>
        </w:rPr>
        <w:t>B</w:t>
      </w:r>
      <w:r w:rsidRPr="00B05457">
        <w:rPr>
          <w:bCs/>
        </w:rPr>
        <w:t xml:space="preserve">y completing this application, </w:t>
      </w:r>
      <w:r>
        <w:rPr>
          <w:bCs/>
        </w:rPr>
        <w:t xml:space="preserve">you are </w:t>
      </w:r>
      <w:r w:rsidRPr="00B05457">
        <w:rPr>
          <w:bCs/>
        </w:rPr>
        <w:t>agree</w:t>
      </w:r>
      <w:r>
        <w:rPr>
          <w:bCs/>
        </w:rPr>
        <w:t>ing</w:t>
      </w:r>
      <w:r w:rsidRPr="00B05457">
        <w:rPr>
          <w:bCs/>
        </w:rPr>
        <w:t xml:space="preserve"> to have your personal information entered </w:t>
      </w:r>
      <w:r>
        <w:rPr>
          <w:bCs/>
        </w:rPr>
        <w:t>into our government management information</w:t>
      </w:r>
      <w:r w:rsidRPr="00B05457">
        <w:rPr>
          <w:bCs/>
        </w:rPr>
        <w:t xml:space="preserve"> system. Th</w:t>
      </w:r>
      <w:r>
        <w:rPr>
          <w:bCs/>
        </w:rPr>
        <w:t>is</w:t>
      </w:r>
      <w:r w:rsidRPr="00B05457">
        <w:rPr>
          <w:bCs/>
        </w:rPr>
        <w:t xml:space="preserve"> system is secure, and your information will be encrypted for your protection.</w:t>
      </w:r>
    </w:p>
    <w:p w14:paraId="7B37D119" w14:textId="77777777" w:rsidR="004568E3" w:rsidRPr="00707B32" w:rsidRDefault="004568E3" w:rsidP="004568E3">
      <w:pPr>
        <w:pStyle w:val="Heading2"/>
        <w:rPr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2729"/>
        <w:gridCol w:w="2659"/>
        <w:gridCol w:w="621"/>
        <w:gridCol w:w="633"/>
        <w:gridCol w:w="1713"/>
      </w:tblGrid>
      <w:tr w:rsidR="004568E3" w:rsidRPr="007372FB" w14:paraId="69C73903" w14:textId="77777777" w:rsidTr="006D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75DB1AE" w14:textId="77777777" w:rsidR="004568E3" w:rsidRPr="007372FB" w:rsidRDefault="004568E3" w:rsidP="006D4598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  <w:p w14:paraId="507634F4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72FB">
              <w:rPr>
                <w:rFonts w:asciiTheme="minorHAnsi" w:hAnsiTheme="minorHAnsi" w:cstheme="minorHAnsi"/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1DA5F30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1829985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A483811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681" w:type="dxa"/>
          </w:tcPr>
          <w:p w14:paraId="1F9BB939" w14:textId="77777777" w:rsidR="004568E3" w:rsidRPr="007372FB" w:rsidRDefault="004568E3" w:rsidP="006D4598">
            <w:pPr>
              <w:pStyle w:val="Heading4"/>
              <w:outlineLvl w:val="3"/>
              <w:rPr>
                <w:rFonts w:asciiTheme="minorHAnsi" w:hAnsiTheme="minorHAnsi" w:cstheme="minorHAnsi"/>
                <w:sz w:val="17"/>
                <w:szCs w:val="17"/>
              </w:rPr>
            </w:pPr>
            <w:r w:rsidRPr="007372FB">
              <w:rPr>
                <w:rFonts w:asciiTheme="minorHAnsi" w:hAnsiTheme="minorHAnsi" w:cstheme="minorHAnsi"/>
                <w:sz w:val="17"/>
                <w:szCs w:val="17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41D7967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4568E3" w:rsidRPr="007372FB" w14:paraId="30355E34" w14:textId="77777777" w:rsidTr="006D4598">
        <w:tc>
          <w:tcPr>
            <w:tcW w:w="1081" w:type="dxa"/>
          </w:tcPr>
          <w:p w14:paraId="1AE304B4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238345A" w14:textId="77777777" w:rsidR="004568E3" w:rsidRPr="007372FB" w:rsidRDefault="004568E3" w:rsidP="006D4598">
            <w:pPr>
              <w:pStyle w:val="Heading3"/>
              <w:outlineLvl w:val="2"/>
              <w:rPr>
                <w:rFonts w:asciiTheme="minorHAnsi" w:hAnsiTheme="minorHAnsi" w:cstheme="minorHAnsi"/>
                <w:sz w:val="15"/>
                <w:szCs w:val="15"/>
              </w:rPr>
            </w:pPr>
            <w:r w:rsidRPr="007372FB">
              <w:rPr>
                <w:rFonts w:asciiTheme="minorHAnsi" w:hAnsiTheme="minorHAnsi" w:cstheme="minorHAnsi"/>
                <w:sz w:val="15"/>
                <w:szCs w:val="15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13D14B3" w14:textId="77777777" w:rsidR="004568E3" w:rsidRPr="007372FB" w:rsidRDefault="004568E3" w:rsidP="006D4598">
            <w:pPr>
              <w:pStyle w:val="Heading3"/>
              <w:outlineLvl w:val="2"/>
              <w:rPr>
                <w:rFonts w:asciiTheme="minorHAnsi" w:hAnsiTheme="minorHAnsi" w:cstheme="minorHAnsi"/>
                <w:sz w:val="15"/>
                <w:szCs w:val="15"/>
              </w:rPr>
            </w:pPr>
            <w:r w:rsidRPr="007372FB">
              <w:rPr>
                <w:rFonts w:asciiTheme="minorHAnsi" w:hAnsiTheme="minorHAnsi" w:cstheme="minorHAnsi"/>
                <w:sz w:val="15"/>
                <w:szCs w:val="15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F4FCCC0" w14:textId="77777777" w:rsidR="004568E3" w:rsidRPr="007372FB" w:rsidRDefault="004568E3" w:rsidP="006D4598">
            <w:pPr>
              <w:pStyle w:val="Heading3"/>
              <w:outlineLvl w:val="2"/>
              <w:rPr>
                <w:rFonts w:asciiTheme="minorHAnsi" w:hAnsiTheme="minorHAnsi" w:cstheme="minorHAnsi"/>
                <w:sz w:val="15"/>
                <w:szCs w:val="15"/>
              </w:rPr>
            </w:pPr>
            <w:r w:rsidRPr="007372FB">
              <w:rPr>
                <w:rFonts w:asciiTheme="minorHAnsi" w:hAnsiTheme="minorHAnsi" w:cstheme="minorHAnsi"/>
                <w:sz w:val="15"/>
                <w:szCs w:val="15"/>
              </w:rPr>
              <w:t>M.I.</w:t>
            </w:r>
          </w:p>
        </w:tc>
        <w:tc>
          <w:tcPr>
            <w:tcW w:w="681" w:type="dxa"/>
          </w:tcPr>
          <w:p w14:paraId="636EC4A7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B7B31E1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A6BC616" w14:textId="77777777" w:rsidR="004568E3" w:rsidRPr="007372FB" w:rsidRDefault="004568E3" w:rsidP="004568E3">
      <w:pPr>
        <w:rPr>
          <w:rFonts w:cstheme="minorHAnsi"/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4568E3" w:rsidRPr="007372FB" w14:paraId="22D1E57D" w14:textId="77777777" w:rsidTr="006D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9B019F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72FB">
              <w:rPr>
                <w:rFonts w:asciiTheme="minorHAnsi" w:hAnsiTheme="minorHAnsi" w:cstheme="minorHAnsi"/>
                <w:sz w:val="18"/>
                <w:szCs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C9A237A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04FDCAE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4568E3" w:rsidRPr="007372FB" w14:paraId="28666491" w14:textId="77777777" w:rsidTr="006D4598">
        <w:tc>
          <w:tcPr>
            <w:tcW w:w="1081" w:type="dxa"/>
          </w:tcPr>
          <w:p w14:paraId="695DC3ED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4D323AEE" w14:textId="77777777" w:rsidR="004568E3" w:rsidRPr="007372FB" w:rsidRDefault="004568E3" w:rsidP="006D4598">
            <w:pPr>
              <w:pStyle w:val="Heading3"/>
              <w:outlineLvl w:val="2"/>
              <w:rPr>
                <w:rFonts w:asciiTheme="minorHAnsi" w:hAnsiTheme="minorHAnsi" w:cstheme="minorHAnsi"/>
                <w:sz w:val="15"/>
                <w:szCs w:val="15"/>
              </w:rPr>
            </w:pPr>
            <w:r w:rsidRPr="007372FB">
              <w:rPr>
                <w:rFonts w:asciiTheme="minorHAnsi" w:hAnsiTheme="minorHAnsi" w:cstheme="minorHAnsi"/>
                <w:sz w:val="15"/>
                <w:szCs w:val="15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B0BA284" w14:textId="77777777" w:rsidR="004568E3" w:rsidRPr="007372FB" w:rsidRDefault="004568E3" w:rsidP="006D4598">
            <w:pPr>
              <w:pStyle w:val="Heading3"/>
              <w:outlineLvl w:val="2"/>
              <w:rPr>
                <w:rFonts w:asciiTheme="minorHAnsi" w:hAnsiTheme="minorHAnsi" w:cstheme="minorHAnsi"/>
                <w:sz w:val="15"/>
                <w:szCs w:val="15"/>
              </w:rPr>
            </w:pPr>
            <w:r w:rsidRPr="007372FB">
              <w:rPr>
                <w:rFonts w:asciiTheme="minorHAnsi" w:hAnsiTheme="minorHAnsi" w:cstheme="minorHAnsi"/>
                <w:sz w:val="15"/>
                <w:szCs w:val="15"/>
              </w:rPr>
              <w:t>Apartment/Unit #</w:t>
            </w:r>
          </w:p>
        </w:tc>
      </w:tr>
    </w:tbl>
    <w:p w14:paraId="7B2CD481" w14:textId="77777777" w:rsidR="004568E3" w:rsidRPr="007372FB" w:rsidRDefault="004568E3" w:rsidP="004568E3">
      <w:pPr>
        <w:rPr>
          <w:rFonts w:cstheme="minorHAnsi"/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5388"/>
        <w:gridCol w:w="1295"/>
        <w:gridCol w:w="1672"/>
      </w:tblGrid>
      <w:tr w:rsidR="004568E3" w:rsidRPr="007372FB" w14:paraId="727F27AF" w14:textId="77777777" w:rsidTr="006D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1E16429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ECC1FC8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7EC1FEA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911FD5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4568E3" w:rsidRPr="007372FB" w14:paraId="46C29D20" w14:textId="77777777" w:rsidTr="006D4598">
        <w:trPr>
          <w:trHeight w:val="288"/>
        </w:trPr>
        <w:tc>
          <w:tcPr>
            <w:tcW w:w="1081" w:type="dxa"/>
          </w:tcPr>
          <w:p w14:paraId="132267C7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9F3F2DE" w14:textId="77777777" w:rsidR="004568E3" w:rsidRPr="007372FB" w:rsidRDefault="004568E3" w:rsidP="006D4598">
            <w:pPr>
              <w:pStyle w:val="Heading3"/>
              <w:outlineLvl w:val="2"/>
              <w:rPr>
                <w:rFonts w:asciiTheme="minorHAnsi" w:hAnsiTheme="minorHAnsi" w:cstheme="minorHAnsi"/>
                <w:sz w:val="15"/>
                <w:szCs w:val="15"/>
              </w:rPr>
            </w:pPr>
            <w:r w:rsidRPr="007372FB">
              <w:rPr>
                <w:rFonts w:asciiTheme="minorHAnsi" w:hAnsiTheme="minorHAnsi" w:cstheme="minorHAnsi"/>
                <w:sz w:val="15"/>
                <w:szCs w:val="15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EB9039F" w14:textId="77777777" w:rsidR="004568E3" w:rsidRPr="007372FB" w:rsidRDefault="004568E3" w:rsidP="006D4598">
            <w:pPr>
              <w:pStyle w:val="Heading3"/>
              <w:outlineLvl w:val="2"/>
              <w:rPr>
                <w:rFonts w:asciiTheme="minorHAnsi" w:hAnsiTheme="minorHAnsi" w:cstheme="minorHAnsi"/>
                <w:sz w:val="15"/>
                <w:szCs w:val="15"/>
              </w:rPr>
            </w:pPr>
            <w:r w:rsidRPr="007372FB">
              <w:rPr>
                <w:rFonts w:asciiTheme="minorHAnsi" w:hAnsiTheme="minorHAnsi" w:cstheme="minorHAnsi"/>
                <w:sz w:val="15"/>
                <w:szCs w:val="15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ACC9D7C" w14:textId="77777777" w:rsidR="004568E3" w:rsidRPr="007372FB" w:rsidRDefault="004568E3" w:rsidP="006D4598">
            <w:pPr>
              <w:pStyle w:val="Heading3"/>
              <w:outlineLvl w:val="2"/>
              <w:rPr>
                <w:rFonts w:asciiTheme="minorHAnsi" w:hAnsiTheme="minorHAnsi" w:cstheme="minorHAnsi"/>
                <w:sz w:val="15"/>
                <w:szCs w:val="15"/>
              </w:rPr>
            </w:pPr>
            <w:r w:rsidRPr="007372FB">
              <w:rPr>
                <w:rFonts w:asciiTheme="minorHAnsi" w:hAnsiTheme="minorHAnsi" w:cstheme="minorHAnsi"/>
                <w:sz w:val="15"/>
                <w:szCs w:val="15"/>
              </w:rPr>
              <w:t>ZIP Code</w:t>
            </w:r>
          </w:p>
        </w:tc>
      </w:tr>
    </w:tbl>
    <w:p w14:paraId="3312B0DD" w14:textId="77777777" w:rsidR="004568E3" w:rsidRPr="007372FB" w:rsidRDefault="004568E3" w:rsidP="004568E3">
      <w:pPr>
        <w:rPr>
          <w:rFonts w:cstheme="minorHAnsi"/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03"/>
        <w:gridCol w:w="3426"/>
        <w:gridCol w:w="1871"/>
        <w:gridCol w:w="3060"/>
      </w:tblGrid>
      <w:tr w:rsidR="004568E3" w:rsidRPr="007372FB" w14:paraId="24B7AF89" w14:textId="77777777" w:rsidTr="006D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3" w:type="dxa"/>
          </w:tcPr>
          <w:p w14:paraId="6F17D8C3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72FB">
              <w:rPr>
                <w:rFonts w:asciiTheme="minorHAnsi" w:hAnsiTheme="minorHAnsi" w:cstheme="minorHAnsi"/>
                <w:sz w:val="18"/>
                <w:szCs w:val="18"/>
              </w:rPr>
              <w:t>Phone: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00E39FD0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71" w:type="dxa"/>
          </w:tcPr>
          <w:p w14:paraId="3776A27D" w14:textId="77777777" w:rsidR="004568E3" w:rsidRPr="007372FB" w:rsidRDefault="004568E3" w:rsidP="006D4598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sz w:val="17"/>
                <w:szCs w:val="17"/>
              </w:rPr>
            </w:pPr>
            <w:r w:rsidRPr="007372FB">
              <w:rPr>
                <w:rFonts w:asciiTheme="minorHAnsi" w:hAnsiTheme="minorHAnsi" w:cstheme="minorHAnsi"/>
                <w:sz w:val="17"/>
                <w:szCs w:val="17"/>
              </w:rPr>
              <w:t>Email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D446A87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4568E3" w:rsidRPr="007372FB" w14:paraId="29289874" w14:textId="77777777" w:rsidTr="006D459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" w:type="dxa"/>
          </w:tcPr>
          <w:p w14:paraId="35D5E33A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72FB">
              <w:rPr>
                <w:rFonts w:asciiTheme="minorHAnsi" w:hAnsiTheme="minorHAnsi" w:cstheme="minorHAnsi"/>
                <w:sz w:val="18"/>
                <w:szCs w:val="18"/>
              </w:rPr>
              <w:t>Birthdate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      </w:t>
            </w:r>
          </w:p>
        </w:tc>
        <w:tc>
          <w:tcPr>
            <w:tcW w:w="3426" w:type="dxa"/>
          </w:tcPr>
          <w:p w14:paraId="697AF458" w14:textId="77777777" w:rsidR="004568E3" w:rsidRPr="007372FB" w:rsidRDefault="004568E3" w:rsidP="006D459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871" w:type="dxa"/>
          </w:tcPr>
          <w:p w14:paraId="2CFCD0BA" w14:textId="77777777" w:rsidR="004568E3" w:rsidRPr="007372FB" w:rsidRDefault="004568E3" w:rsidP="006D4598">
            <w:pPr>
              <w:pStyle w:val="Heading4"/>
              <w:jc w:val="left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  <w:r w:rsidRPr="007372FB">
              <w:rPr>
                <w:rFonts w:asciiTheme="minorHAnsi" w:hAnsiTheme="minorHAnsi" w:cstheme="minorHAnsi"/>
                <w:sz w:val="17"/>
                <w:szCs w:val="17"/>
              </w:rPr>
              <w:t>Social Security No.:</w:t>
            </w:r>
          </w:p>
        </w:tc>
        <w:tc>
          <w:tcPr>
            <w:tcW w:w="3060" w:type="dxa"/>
          </w:tcPr>
          <w:p w14:paraId="79E0339A" w14:textId="77777777" w:rsidR="004568E3" w:rsidRPr="007372FB" w:rsidRDefault="004568E3" w:rsidP="006D4598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156D5736" w14:textId="77777777" w:rsidR="004568E3" w:rsidRPr="007372FB" w:rsidRDefault="004568E3" w:rsidP="004568E3">
      <w:pPr>
        <w:rPr>
          <w:rFonts w:cstheme="minorHAnsi"/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428"/>
        <w:gridCol w:w="618"/>
        <w:gridCol w:w="474"/>
        <w:gridCol w:w="4820"/>
        <w:gridCol w:w="20"/>
      </w:tblGrid>
      <w:tr w:rsidR="004568E3" w:rsidRPr="007372FB" w14:paraId="6DA6CAE9" w14:textId="77777777" w:rsidTr="006D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8" w:type="dxa"/>
          </w:tcPr>
          <w:p w14:paraId="1EB76785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72F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Are you a resident of DeKalb County</w:t>
            </w:r>
          </w:p>
        </w:tc>
        <w:tc>
          <w:tcPr>
            <w:tcW w:w="618" w:type="dxa"/>
          </w:tcPr>
          <w:p w14:paraId="7D0B15EE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  <w:p w14:paraId="2D5549A4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F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44C0E">
              <w:rPr>
                <w:rFonts w:cstheme="minorHAnsi"/>
                <w:sz w:val="16"/>
                <w:szCs w:val="16"/>
              </w:rPr>
            </w:r>
            <w:r w:rsidR="00444C0E">
              <w:rPr>
                <w:rFonts w:cstheme="minorHAnsi"/>
                <w:sz w:val="16"/>
                <w:szCs w:val="16"/>
              </w:rPr>
              <w:fldChar w:fldCharType="separate"/>
            </w:r>
            <w:r w:rsidRPr="007372F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</w:tcPr>
          <w:p w14:paraId="3BF6EDEC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  <w:p w14:paraId="0B124C4E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F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44C0E">
              <w:rPr>
                <w:rFonts w:cstheme="minorHAnsi"/>
                <w:sz w:val="16"/>
                <w:szCs w:val="16"/>
              </w:rPr>
            </w:r>
            <w:r w:rsidR="00444C0E">
              <w:rPr>
                <w:rFonts w:cstheme="minorHAnsi"/>
                <w:sz w:val="16"/>
                <w:szCs w:val="16"/>
              </w:rPr>
              <w:fldChar w:fldCharType="separate"/>
            </w:r>
            <w:r w:rsidRPr="007372F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</w:tcPr>
          <w:p w14:paraId="58061072" w14:textId="77777777" w:rsidR="004568E3" w:rsidRPr="007372FB" w:rsidRDefault="004568E3" w:rsidP="006D4598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sz w:val="17"/>
                <w:szCs w:val="17"/>
              </w:rPr>
            </w:pPr>
            <w:r w:rsidRPr="007372FB">
              <w:rPr>
                <w:rFonts w:asciiTheme="minorHAnsi" w:hAnsiTheme="minorHAnsi" w:cstheme="minorHAnsi"/>
                <w:sz w:val="17"/>
                <w:szCs w:val="17"/>
              </w:rPr>
              <w:t>If yes, How long?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7BB1C385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32C347C1" w14:textId="77777777" w:rsidR="004568E3" w:rsidRPr="007372FB" w:rsidRDefault="004568E3" w:rsidP="004568E3">
      <w:pPr>
        <w:rPr>
          <w:rFonts w:cstheme="minorHAnsi"/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427"/>
        <w:gridCol w:w="619"/>
        <w:gridCol w:w="474"/>
        <w:gridCol w:w="4840"/>
      </w:tblGrid>
      <w:tr w:rsidR="004568E3" w:rsidRPr="007372FB" w14:paraId="01174398" w14:textId="77777777" w:rsidTr="006D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8A47B60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72FB">
              <w:rPr>
                <w:rFonts w:asciiTheme="minorHAnsi" w:hAnsiTheme="minorHAnsi" w:cstheme="minorHAnsi"/>
                <w:sz w:val="18"/>
                <w:szCs w:val="18"/>
              </w:rPr>
              <w:t>Did you become unemployed as of March 27, 2020?</w:t>
            </w:r>
          </w:p>
        </w:tc>
        <w:tc>
          <w:tcPr>
            <w:tcW w:w="665" w:type="dxa"/>
          </w:tcPr>
          <w:p w14:paraId="291DD78F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  <w:p w14:paraId="78E35FF0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F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44C0E">
              <w:rPr>
                <w:rFonts w:cstheme="minorHAnsi"/>
                <w:sz w:val="16"/>
                <w:szCs w:val="16"/>
              </w:rPr>
            </w:r>
            <w:r w:rsidR="00444C0E">
              <w:rPr>
                <w:rFonts w:cstheme="minorHAnsi"/>
                <w:sz w:val="16"/>
                <w:szCs w:val="16"/>
              </w:rPr>
              <w:fldChar w:fldCharType="separate"/>
            </w:r>
            <w:r w:rsidRPr="007372F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</w:tcPr>
          <w:p w14:paraId="45E475F8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  <w:p w14:paraId="688E87A1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F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44C0E">
              <w:rPr>
                <w:rFonts w:cstheme="minorHAnsi"/>
                <w:sz w:val="16"/>
                <w:szCs w:val="16"/>
              </w:rPr>
            </w:r>
            <w:r w:rsidR="00444C0E">
              <w:rPr>
                <w:rFonts w:cstheme="minorHAnsi"/>
                <w:sz w:val="16"/>
                <w:szCs w:val="16"/>
              </w:rPr>
              <w:fldChar w:fldCharType="separate"/>
            </w:r>
            <w:r w:rsidRPr="007372F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5214" w:type="dxa"/>
          </w:tcPr>
          <w:p w14:paraId="3EF611D7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72FB">
              <w:rPr>
                <w:rFonts w:asciiTheme="minorHAnsi" w:hAnsiTheme="minorHAnsi" w:cstheme="minorHAnsi"/>
                <w:sz w:val="18"/>
                <w:szCs w:val="18"/>
              </w:rPr>
              <w:t>Do you have documentation verifying the date you became unemployed, such as a separation notice?</w:t>
            </w:r>
          </w:p>
        </w:tc>
      </w:tr>
    </w:tbl>
    <w:p w14:paraId="7488D391" w14:textId="77777777" w:rsidR="004568E3" w:rsidRPr="007372FB" w:rsidRDefault="004568E3" w:rsidP="004568E3">
      <w:pPr>
        <w:rPr>
          <w:rFonts w:cstheme="minorHAnsi"/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428"/>
        <w:gridCol w:w="618"/>
        <w:gridCol w:w="474"/>
        <w:gridCol w:w="4820"/>
        <w:gridCol w:w="20"/>
      </w:tblGrid>
      <w:tr w:rsidR="004568E3" w:rsidRPr="007372FB" w14:paraId="31410495" w14:textId="77777777" w:rsidTr="006D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8" w:type="dxa"/>
          </w:tcPr>
          <w:p w14:paraId="4029481B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72FB">
              <w:rPr>
                <w:rFonts w:asciiTheme="minorHAnsi" w:hAnsiTheme="minorHAnsi" w:cstheme="minorHAnsi"/>
                <w:sz w:val="18"/>
                <w:szCs w:val="18"/>
              </w:rPr>
              <w:t>Were you furloughed from your job March 27, 2020 or thereafter?</w:t>
            </w:r>
          </w:p>
        </w:tc>
        <w:tc>
          <w:tcPr>
            <w:tcW w:w="618" w:type="dxa"/>
          </w:tcPr>
          <w:p w14:paraId="0ABFFE84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  <w:p w14:paraId="0293C51B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F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44C0E">
              <w:rPr>
                <w:rFonts w:cstheme="minorHAnsi"/>
                <w:sz w:val="16"/>
                <w:szCs w:val="16"/>
              </w:rPr>
            </w:r>
            <w:r w:rsidR="00444C0E">
              <w:rPr>
                <w:rFonts w:cstheme="minorHAnsi"/>
                <w:sz w:val="16"/>
                <w:szCs w:val="16"/>
              </w:rPr>
              <w:fldChar w:fldCharType="separate"/>
            </w:r>
            <w:r w:rsidRPr="007372F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</w:tcPr>
          <w:p w14:paraId="79FD444B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  <w:p w14:paraId="0431E6E4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F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44C0E">
              <w:rPr>
                <w:rFonts w:cstheme="minorHAnsi"/>
                <w:sz w:val="16"/>
                <w:szCs w:val="16"/>
              </w:rPr>
            </w:r>
            <w:r w:rsidR="00444C0E">
              <w:rPr>
                <w:rFonts w:cstheme="minorHAnsi"/>
                <w:sz w:val="16"/>
                <w:szCs w:val="16"/>
              </w:rPr>
              <w:fldChar w:fldCharType="separate"/>
            </w:r>
            <w:r w:rsidRPr="007372F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</w:tcPr>
          <w:p w14:paraId="097363C4" w14:textId="77777777" w:rsidR="004568E3" w:rsidRPr="007372FB" w:rsidRDefault="004568E3" w:rsidP="006D4598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sz w:val="17"/>
                <w:szCs w:val="17"/>
              </w:rPr>
            </w:pPr>
            <w:r w:rsidRPr="007372FB">
              <w:rPr>
                <w:rFonts w:asciiTheme="minorHAnsi" w:hAnsiTheme="minorHAnsi" w:cstheme="minorHAnsi"/>
                <w:sz w:val="17"/>
                <w:szCs w:val="17"/>
              </w:rPr>
              <w:t>Do you documentation verifying the date you were furloughed?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2AC70CC1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26599203" w14:textId="77777777" w:rsidR="004568E3" w:rsidRPr="007372FB" w:rsidRDefault="004568E3" w:rsidP="004568E3">
      <w:pPr>
        <w:rPr>
          <w:rFonts w:cstheme="minorHAnsi"/>
          <w:sz w:val="20"/>
          <w:szCs w:val="20"/>
        </w:rPr>
      </w:pPr>
    </w:p>
    <w:tbl>
      <w:tblPr>
        <w:tblStyle w:val="PlainTable31"/>
        <w:tblW w:w="7585" w:type="pct"/>
        <w:tblLayout w:type="fixed"/>
        <w:tblLook w:val="0620" w:firstRow="1" w:lastRow="0" w:firstColumn="0" w:lastColumn="0" w:noHBand="1" w:noVBand="1"/>
      </w:tblPr>
      <w:tblGrid>
        <w:gridCol w:w="3426"/>
        <w:gridCol w:w="619"/>
        <w:gridCol w:w="474"/>
        <w:gridCol w:w="4840"/>
        <w:gridCol w:w="4840"/>
      </w:tblGrid>
      <w:tr w:rsidR="004568E3" w:rsidRPr="007372FB" w14:paraId="33DECFC1" w14:textId="77777777" w:rsidTr="006D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7" w:type="dxa"/>
          </w:tcPr>
          <w:p w14:paraId="55433450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72FB">
              <w:rPr>
                <w:rFonts w:asciiTheme="minorHAnsi" w:hAnsiTheme="minorHAnsi" w:cstheme="minorHAnsi"/>
                <w:sz w:val="18"/>
                <w:szCs w:val="18"/>
              </w:rPr>
              <w:t>Do you rent your residence?</w:t>
            </w:r>
          </w:p>
        </w:tc>
        <w:tc>
          <w:tcPr>
            <w:tcW w:w="619" w:type="dxa"/>
          </w:tcPr>
          <w:p w14:paraId="0E3AB5E2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  <w:p w14:paraId="7D606A40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F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44C0E">
              <w:rPr>
                <w:rFonts w:cstheme="minorHAnsi"/>
                <w:sz w:val="16"/>
                <w:szCs w:val="16"/>
              </w:rPr>
            </w:r>
            <w:r w:rsidR="00444C0E">
              <w:rPr>
                <w:rFonts w:cstheme="minorHAnsi"/>
                <w:sz w:val="16"/>
                <w:szCs w:val="16"/>
              </w:rPr>
              <w:fldChar w:fldCharType="separate"/>
            </w:r>
            <w:r w:rsidRPr="007372F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</w:tcPr>
          <w:p w14:paraId="76D92091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  <w:p w14:paraId="02C35CAE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F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44C0E">
              <w:rPr>
                <w:rFonts w:cstheme="minorHAnsi"/>
                <w:sz w:val="16"/>
                <w:szCs w:val="16"/>
              </w:rPr>
            </w:r>
            <w:r w:rsidR="00444C0E">
              <w:rPr>
                <w:rFonts w:cstheme="minorHAnsi"/>
                <w:sz w:val="16"/>
                <w:szCs w:val="16"/>
              </w:rPr>
              <w:fldChar w:fldCharType="separate"/>
            </w:r>
            <w:r w:rsidRPr="007372F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840" w:type="dxa"/>
          </w:tcPr>
          <w:p w14:paraId="1BC73862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72FB">
              <w:rPr>
                <w:rFonts w:asciiTheme="minorHAnsi" w:hAnsiTheme="minorHAnsi" w:cstheme="minorHAnsi"/>
                <w:sz w:val="18"/>
                <w:szCs w:val="18"/>
              </w:rPr>
              <w:t>If yes, have you received an eviction notice?</w:t>
            </w:r>
          </w:p>
        </w:tc>
        <w:tc>
          <w:tcPr>
            <w:tcW w:w="4840" w:type="dxa"/>
          </w:tcPr>
          <w:p w14:paraId="44CAD1C8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5D500C0" w14:textId="77777777" w:rsidR="004568E3" w:rsidRPr="007372FB" w:rsidRDefault="004568E3" w:rsidP="004568E3">
      <w:pPr>
        <w:rPr>
          <w:rFonts w:cstheme="minorHAnsi"/>
          <w:sz w:val="20"/>
          <w:szCs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428"/>
        <w:gridCol w:w="618"/>
        <w:gridCol w:w="474"/>
        <w:gridCol w:w="4820"/>
        <w:gridCol w:w="20"/>
      </w:tblGrid>
      <w:tr w:rsidR="004568E3" w:rsidRPr="007372FB" w14:paraId="499A90DA" w14:textId="77777777" w:rsidTr="006D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8" w:type="dxa"/>
          </w:tcPr>
          <w:p w14:paraId="578A6CDD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72FB">
              <w:rPr>
                <w:rFonts w:asciiTheme="minorHAnsi" w:hAnsiTheme="minorHAnsi" w:cstheme="minorHAnsi"/>
                <w:sz w:val="18"/>
                <w:szCs w:val="18"/>
              </w:rPr>
              <w:t>Do you own your home?</w:t>
            </w:r>
          </w:p>
        </w:tc>
        <w:tc>
          <w:tcPr>
            <w:tcW w:w="618" w:type="dxa"/>
          </w:tcPr>
          <w:p w14:paraId="747F2D14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  <w:p w14:paraId="4DF14D74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F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44C0E">
              <w:rPr>
                <w:rFonts w:cstheme="minorHAnsi"/>
                <w:sz w:val="16"/>
                <w:szCs w:val="16"/>
              </w:rPr>
            </w:r>
            <w:r w:rsidR="00444C0E">
              <w:rPr>
                <w:rFonts w:cstheme="minorHAnsi"/>
                <w:sz w:val="16"/>
                <w:szCs w:val="16"/>
              </w:rPr>
              <w:fldChar w:fldCharType="separate"/>
            </w:r>
            <w:r w:rsidRPr="007372F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</w:tcPr>
          <w:p w14:paraId="3D353847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  <w:p w14:paraId="3DBCCD2A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F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44C0E">
              <w:rPr>
                <w:rFonts w:cstheme="minorHAnsi"/>
                <w:sz w:val="16"/>
                <w:szCs w:val="16"/>
              </w:rPr>
            </w:r>
            <w:r w:rsidR="00444C0E">
              <w:rPr>
                <w:rFonts w:cstheme="minorHAnsi"/>
                <w:sz w:val="16"/>
                <w:szCs w:val="16"/>
              </w:rPr>
              <w:fldChar w:fldCharType="separate"/>
            </w:r>
            <w:r w:rsidRPr="007372F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820" w:type="dxa"/>
          </w:tcPr>
          <w:p w14:paraId="0F17A824" w14:textId="77777777" w:rsidR="004568E3" w:rsidRPr="007372FB" w:rsidRDefault="004568E3" w:rsidP="006D4598">
            <w:pPr>
              <w:pStyle w:val="Heading4"/>
              <w:jc w:val="left"/>
              <w:outlineLvl w:val="3"/>
              <w:rPr>
                <w:rFonts w:asciiTheme="minorHAnsi" w:hAnsiTheme="minorHAnsi" w:cstheme="minorHAnsi"/>
                <w:sz w:val="17"/>
                <w:szCs w:val="17"/>
              </w:rPr>
            </w:pPr>
            <w:r w:rsidRPr="007372FB">
              <w:rPr>
                <w:rFonts w:asciiTheme="minorHAnsi" w:hAnsiTheme="minorHAnsi" w:cstheme="minorHAnsi"/>
                <w:sz w:val="17"/>
                <w:szCs w:val="17"/>
              </w:rPr>
              <w:t xml:space="preserve">If yes, have you received a notice of mortgage payment delinquency? </w:t>
            </w: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99A256D" w14:textId="77777777" w:rsidR="004568E3" w:rsidRPr="007372FB" w:rsidRDefault="004568E3" w:rsidP="006D4598">
            <w:pPr>
              <w:pStyle w:val="FieldTex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</w:tbl>
    <w:p w14:paraId="49B3D542" w14:textId="77777777" w:rsidR="004568E3" w:rsidRPr="007372FB" w:rsidRDefault="004568E3" w:rsidP="004568E3">
      <w:pPr>
        <w:rPr>
          <w:rFonts w:cstheme="minorHAnsi"/>
          <w:sz w:val="20"/>
          <w:szCs w:val="20"/>
        </w:rPr>
      </w:pPr>
    </w:p>
    <w:tbl>
      <w:tblPr>
        <w:tblStyle w:val="PlainTable31"/>
        <w:tblW w:w="2415" w:type="pct"/>
        <w:tblLayout w:type="fixed"/>
        <w:tblLook w:val="0620" w:firstRow="1" w:lastRow="0" w:firstColumn="0" w:lastColumn="0" w:noHBand="1" w:noVBand="1"/>
      </w:tblPr>
      <w:tblGrid>
        <w:gridCol w:w="3428"/>
        <w:gridCol w:w="619"/>
        <w:gridCol w:w="474"/>
      </w:tblGrid>
      <w:tr w:rsidR="004568E3" w:rsidRPr="007372FB" w14:paraId="46656696" w14:textId="77777777" w:rsidTr="006D45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427" w:type="dxa"/>
          </w:tcPr>
          <w:p w14:paraId="13092B8E" w14:textId="77777777" w:rsidR="004568E3" w:rsidRPr="007372FB" w:rsidRDefault="004568E3" w:rsidP="006D45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372FB">
              <w:rPr>
                <w:rFonts w:asciiTheme="minorHAnsi" w:hAnsiTheme="minorHAnsi" w:cstheme="minorHAnsi"/>
                <w:sz w:val="18"/>
                <w:szCs w:val="18"/>
              </w:rPr>
              <w:t>Have you received a late utility bill or notice of shut off for any of your utility bills?</w:t>
            </w:r>
          </w:p>
        </w:tc>
        <w:tc>
          <w:tcPr>
            <w:tcW w:w="619" w:type="dxa"/>
          </w:tcPr>
          <w:p w14:paraId="61D8B39C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asciiTheme="minorHAnsi" w:hAnsiTheme="minorHAnsi" w:cstheme="minorHAnsi"/>
                <w:sz w:val="16"/>
                <w:szCs w:val="16"/>
              </w:rPr>
              <w:t>YES</w:t>
            </w:r>
          </w:p>
          <w:p w14:paraId="516F5D62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F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44C0E">
              <w:rPr>
                <w:rFonts w:cstheme="minorHAnsi"/>
                <w:sz w:val="16"/>
                <w:szCs w:val="16"/>
              </w:rPr>
            </w:r>
            <w:r w:rsidR="00444C0E">
              <w:rPr>
                <w:rFonts w:cstheme="minorHAnsi"/>
                <w:sz w:val="16"/>
                <w:szCs w:val="16"/>
              </w:rPr>
              <w:fldChar w:fldCharType="separate"/>
            </w:r>
            <w:r w:rsidRPr="007372F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</w:tcPr>
          <w:p w14:paraId="385E6027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asciiTheme="minorHAnsi" w:hAnsiTheme="minorHAnsi" w:cstheme="minorHAnsi"/>
                <w:sz w:val="16"/>
                <w:szCs w:val="16"/>
              </w:rPr>
              <w:t>NO</w:t>
            </w:r>
          </w:p>
          <w:p w14:paraId="179B930F" w14:textId="77777777" w:rsidR="004568E3" w:rsidRPr="007372FB" w:rsidRDefault="004568E3" w:rsidP="006D4598">
            <w:pPr>
              <w:pStyle w:val="Checkbox"/>
              <w:rPr>
                <w:rFonts w:asciiTheme="minorHAnsi" w:hAnsiTheme="minorHAnsi" w:cstheme="minorHAnsi"/>
                <w:sz w:val="16"/>
                <w:szCs w:val="16"/>
              </w:rPr>
            </w:pPr>
            <w:r w:rsidRPr="007372F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72F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444C0E">
              <w:rPr>
                <w:rFonts w:cstheme="minorHAnsi"/>
                <w:sz w:val="16"/>
                <w:szCs w:val="16"/>
              </w:rPr>
            </w:r>
            <w:r w:rsidR="00444C0E">
              <w:rPr>
                <w:rFonts w:cstheme="minorHAnsi"/>
                <w:sz w:val="16"/>
                <w:szCs w:val="16"/>
              </w:rPr>
              <w:fldChar w:fldCharType="separate"/>
            </w:r>
            <w:r w:rsidRPr="007372FB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3B1D74EA" w14:textId="77777777" w:rsidR="004568E3" w:rsidRPr="00B05457" w:rsidRDefault="004568E3" w:rsidP="004568E3">
      <w:pPr>
        <w:tabs>
          <w:tab w:val="left" w:pos="7396"/>
        </w:tabs>
        <w:rPr>
          <w:rFonts w:cstheme="minorHAnsi"/>
          <w:b/>
          <w:sz w:val="29"/>
          <w:szCs w:val="29"/>
        </w:rPr>
      </w:pPr>
      <w:r w:rsidRPr="007372FB">
        <w:rPr>
          <w:rFonts w:cstheme="minorHAnsi"/>
          <w:b/>
          <w:sz w:val="29"/>
          <w:szCs w:val="29"/>
        </w:rPr>
        <w:tab/>
      </w:r>
    </w:p>
    <w:p w14:paraId="741B087A" w14:textId="77777777" w:rsidR="004568E3" w:rsidRDefault="004568E3" w:rsidP="004568E3">
      <w:pPr>
        <w:pStyle w:val="Heading1"/>
      </w:pPr>
      <w:r>
        <w:t>FINANCIAL REQUEST DETAILS</w:t>
      </w:r>
    </w:p>
    <w:p w14:paraId="4C21177F" w14:textId="77777777" w:rsidR="004568E3" w:rsidRDefault="004568E3" w:rsidP="004568E3">
      <w:pPr>
        <w:tabs>
          <w:tab w:val="left" w:pos="7396"/>
        </w:tabs>
        <w:rPr>
          <w:sz w:val="18"/>
          <w:szCs w:val="18"/>
        </w:rPr>
      </w:pPr>
    </w:p>
    <w:p w14:paraId="2C8F419F" w14:textId="77777777" w:rsidR="004568E3" w:rsidRDefault="004568E3" w:rsidP="004568E3">
      <w:pPr>
        <w:tabs>
          <w:tab w:val="left" w:pos="7396"/>
        </w:tabs>
        <w:rPr>
          <w:sz w:val="18"/>
          <w:szCs w:val="18"/>
        </w:rPr>
      </w:pPr>
      <w:r>
        <w:rPr>
          <w:sz w:val="18"/>
          <w:szCs w:val="18"/>
        </w:rPr>
        <w:t xml:space="preserve">Assistance that will be provided will be based upon the documentation provided to support your financial request for emergency assistance (maximum amount available is $500 per household). </w:t>
      </w:r>
    </w:p>
    <w:p w14:paraId="0ED54C7A" w14:textId="77777777" w:rsidR="004568E3" w:rsidRPr="007372FB" w:rsidRDefault="004568E3" w:rsidP="004568E3">
      <w:pPr>
        <w:pStyle w:val="ListParagraph"/>
        <w:numPr>
          <w:ilvl w:val="0"/>
          <w:numId w:val="6"/>
        </w:numPr>
        <w:tabs>
          <w:tab w:val="left" w:pos="7396"/>
        </w:tabs>
        <w:rPr>
          <w:sz w:val="18"/>
          <w:szCs w:val="18"/>
        </w:rPr>
      </w:pPr>
      <w:r>
        <w:rPr>
          <w:sz w:val="18"/>
          <w:szCs w:val="18"/>
        </w:rPr>
        <w:t>T</w:t>
      </w:r>
      <w:r w:rsidRPr="007372FB">
        <w:rPr>
          <w:sz w:val="18"/>
          <w:szCs w:val="18"/>
        </w:rPr>
        <w:t xml:space="preserve">otal amount of assistance </w:t>
      </w:r>
      <w:r>
        <w:rPr>
          <w:sz w:val="18"/>
          <w:szCs w:val="18"/>
        </w:rPr>
        <w:t>needed</w:t>
      </w:r>
      <w:r w:rsidRPr="007372FB">
        <w:rPr>
          <w:sz w:val="18"/>
          <w:szCs w:val="18"/>
        </w:rPr>
        <w:t xml:space="preserve"> ____________</w:t>
      </w:r>
    </w:p>
    <w:p w14:paraId="27E3A463" w14:textId="77777777" w:rsidR="004568E3" w:rsidRPr="007372FB" w:rsidRDefault="004568E3" w:rsidP="004568E3">
      <w:pPr>
        <w:pStyle w:val="ListParagraph"/>
        <w:numPr>
          <w:ilvl w:val="0"/>
          <w:numId w:val="6"/>
        </w:numPr>
        <w:tabs>
          <w:tab w:val="left" w:pos="7396"/>
        </w:tabs>
        <w:rPr>
          <w:sz w:val="18"/>
          <w:szCs w:val="18"/>
        </w:rPr>
      </w:pPr>
      <w:r w:rsidRPr="007372FB">
        <w:rPr>
          <w:sz w:val="18"/>
          <w:szCs w:val="18"/>
        </w:rPr>
        <w:t>What type(s) of assistance are you seeking? Please check all that apply:</w:t>
      </w:r>
    </w:p>
    <w:p w14:paraId="6326290D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__ Housing</w:t>
      </w:r>
    </w:p>
    <w:p w14:paraId="4A01D5AD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 xml:space="preserve">__ Utilities </w:t>
      </w:r>
    </w:p>
    <w:p w14:paraId="436F34A6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__ Food</w:t>
      </w:r>
    </w:p>
    <w:p w14:paraId="1C43A63D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 xml:space="preserve">__ Other (please provide a brief description of the emergency need: </w:t>
      </w:r>
    </w:p>
    <w:p w14:paraId="6A4D3525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14:paraId="2EFCB51E" w14:textId="77777777" w:rsidR="004568E3" w:rsidRPr="007372FB" w:rsidRDefault="004568E3" w:rsidP="004568E3">
      <w:pPr>
        <w:pStyle w:val="ListParagraph"/>
        <w:numPr>
          <w:ilvl w:val="0"/>
          <w:numId w:val="6"/>
        </w:numPr>
        <w:tabs>
          <w:tab w:val="left" w:pos="7396"/>
        </w:tabs>
        <w:rPr>
          <w:sz w:val="18"/>
          <w:szCs w:val="18"/>
        </w:rPr>
      </w:pPr>
      <w:r w:rsidRPr="007372FB">
        <w:rPr>
          <w:sz w:val="18"/>
          <w:szCs w:val="18"/>
        </w:rPr>
        <w:t>Please complete the following information for each area in which assistance is requested:</w:t>
      </w:r>
    </w:p>
    <w:p w14:paraId="2FBD1039" w14:textId="77777777" w:rsidR="004568E3" w:rsidRPr="007372FB" w:rsidRDefault="004568E3" w:rsidP="004568E3">
      <w:pPr>
        <w:tabs>
          <w:tab w:val="left" w:pos="7396"/>
        </w:tabs>
        <w:ind w:left="720"/>
        <w:rPr>
          <w:b/>
          <w:bCs/>
          <w:sz w:val="18"/>
          <w:szCs w:val="18"/>
        </w:rPr>
      </w:pPr>
      <w:r w:rsidRPr="007372FB">
        <w:rPr>
          <w:b/>
          <w:bCs/>
          <w:sz w:val="18"/>
          <w:szCs w:val="18"/>
        </w:rPr>
        <w:t>MORTGAGE</w:t>
      </w:r>
      <w:r>
        <w:rPr>
          <w:b/>
          <w:bCs/>
          <w:sz w:val="18"/>
          <w:szCs w:val="18"/>
        </w:rPr>
        <w:t>/RENT</w:t>
      </w:r>
    </w:p>
    <w:p w14:paraId="032429C3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Name of mortgage/management company: __________________________________________</w:t>
      </w:r>
    </w:p>
    <w:p w14:paraId="1D62C328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Monthly mortgage/rent payment: ____________</w:t>
      </w:r>
    </w:p>
    <w:p w14:paraId="70E59A8A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Amount past due: ____________</w:t>
      </w:r>
    </w:p>
    <w:p w14:paraId="33669C24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Have you received a notice of delinquency, default, eviction or foreclosure? ___ YES   ___ NO</w:t>
      </w:r>
    </w:p>
    <w:p w14:paraId="0280DC3C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lastRenderedPageBreak/>
        <w:t>If yes, attach a copy of the notice to this application.</w:t>
      </w:r>
    </w:p>
    <w:p w14:paraId="248DA465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What is the final date payment can be made to prevent foreclosure? _____________</w:t>
      </w:r>
    </w:p>
    <w:p w14:paraId="71E68B19" w14:textId="77777777" w:rsidR="004568E3" w:rsidRDefault="004568E3" w:rsidP="004568E3">
      <w:pPr>
        <w:tabs>
          <w:tab w:val="left" w:pos="7396"/>
        </w:tabs>
        <w:ind w:left="720"/>
        <w:rPr>
          <w:b/>
          <w:bCs/>
          <w:sz w:val="18"/>
          <w:szCs w:val="18"/>
        </w:rPr>
      </w:pPr>
    </w:p>
    <w:p w14:paraId="42B67906" w14:textId="77777777" w:rsidR="004568E3" w:rsidRDefault="004568E3" w:rsidP="004568E3">
      <w:pPr>
        <w:tabs>
          <w:tab w:val="left" w:pos="7396"/>
        </w:tabs>
        <w:ind w:left="720"/>
        <w:rPr>
          <w:b/>
          <w:bCs/>
          <w:sz w:val="18"/>
          <w:szCs w:val="18"/>
        </w:rPr>
      </w:pPr>
    </w:p>
    <w:p w14:paraId="68E86BD1" w14:textId="5A59E4A6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 w:rsidRPr="007372FB">
        <w:rPr>
          <w:b/>
          <w:bCs/>
          <w:sz w:val="18"/>
          <w:szCs w:val="18"/>
        </w:rPr>
        <w:t>UTILITY</w:t>
      </w:r>
      <w:r>
        <w:rPr>
          <w:b/>
          <w:bCs/>
          <w:sz w:val="18"/>
          <w:szCs w:val="18"/>
        </w:rPr>
        <w:t>#1</w:t>
      </w:r>
      <w:r>
        <w:rPr>
          <w:sz w:val="18"/>
          <w:szCs w:val="18"/>
        </w:rPr>
        <w:t xml:space="preserve"> – </w:t>
      </w:r>
    </w:p>
    <w:p w14:paraId="377D1974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Name of utility company: ______________________________________________</w:t>
      </w:r>
    </w:p>
    <w:p w14:paraId="55463987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Type of utility: ________________________________</w:t>
      </w:r>
    </w:p>
    <w:p w14:paraId="0219C757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Amount past due: ____________</w:t>
      </w:r>
    </w:p>
    <w:p w14:paraId="3200F92C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Have you received a past-due or disconnection notice? ___ YES   ___ NO</w:t>
      </w:r>
    </w:p>
    <w:p w14:paraId="6A63D909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If yes, attach a copy of the notice to this application.</w:t>
      </w:r>
    </w:p>
    <w:p w14:paraId="138A2D20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What is the final date payment can be made to prevent disconnection? _____________</w:t>
      </w:r>
    </w:p>
    <w:p w14:paraId="36F1EBF5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If your utility has been disconnected is there a fee to reconnect service? ____________</w:t>
      </w:r>
    </w:p>
    <w:p w14:paraId="1927C9FE" w14:textId="77777777" w:rsidR="004568E3" w:rsidRDefault="004568E3" w:rsidP="004568E3">
      <w:pPr>
        <w:tabs>
          <w:tab w:val="left" w:pos="7396"/>
        </w:tabs>
        <w:rPr>
          <w:sz w:val="18"/>
          <w:szCs w:val="18"/>
        </w:rPr>
      </w:pPr>
    </w:p>
    <w:p w14:paraId="267CE274" w14:textId="6F3A892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 w:rsidRPr="007372FB">
        <w:rPr>
          <w:b/>
          <w:bCs/>
          <w:sz w:val="18"/>
          <w:szCs w:val="18"/>
        </w:rPr>
        <w:t>UTILITY</w:t>
      </w:r>
      <w:r>
        <w:rPr>
          <w:b/>
          <w:bCs/>
          <w:sz w:val="18"/>
          <w:szCs w:val="18"/>
        </w:rPr>
        <w:t xml:space="preserve"> #2</w:t>
      </w:r>
      <w:r>
        <w:rPr>
          <w:sz w:val="18"/>
          <w:szCs w:val="18"/>
        </w:rPr>
        <w:t xml:space="preserve"> – </w:t>
      </w:r>
    </w:p>
    <w:p w14:paraId="20083311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Name of utility company: ______________________________________________</w:t>
      </w:r>
    </w:p>
    <w:p w14:paraId="759BCC1E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Type of utility: ________________________________</w:t>
      </w:r>
    </w:p>
    <w:p w14:paraId="74F29CE5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Amount past due: ____________</w:t>
      </w:r>
    </w:p>
    <w:p w14:paraId="1A7A0317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Have you received a past-due or disconnection notice? ___ YES   ___ NO</w:t>
      </w:r>
    </w:p>
    <w:p w14:paraId="55D5539C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If yes, attach a copy of the notice to this application.</w:t>
      </w:r>
    </w:p>
    <w:p w14:paraId="73F561BC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What is the final date payment can be made to prevent disconnection? _____________</w:t>
      </w:r>
    </w:p>
    <w:p w14:paraId="27B34FE0" w14:textId="7777777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If your utility has been disconnected is there a fee to reconnect service? ____________</w:t>
      </w:r>
    </w:p>
    <w:p w14:paraId="250C117A" w14:textId="77777777" w:rsidR="004568E3" w:rsidRDefault="004568E3" w:rsidP="004568E3">
      <w:pPr>
        <w:tabs>
          <w:tab w:val="left" w:pos="7396"/>
        </w:tabs>
        <w:ind w:left="720"/>
        <w:rPr>
          <w:b/>
          <w:bCs/>
          <w:sz w:val="18"/>
          <w:szCs w:val="18"/>
        </w:rPr>
      </w:pPr>
    </w:p>
    <w:p w14:paraId="5B074BA3" w14:textId="77777777" w:rsidR="004568E3" w:rsidRPr="007372FB" w:rsidRDefault="004568E3" w:rsidP="004568E3">
      <w:pPr>
        <w:tabs>
          <w:tab w:val="left" w:pos="7396"/>
        </w:tabs>
        <w:ind w:left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EMERGENCY </w:t>
      </w:r>
      <w:r w:rsidRPr="007372FB">
        <w:rPr>
          <w:b/>
          <w:bCs/>
          <w:sz w:val="18"/>
          <w:szCs w:val="18"/>
        </w:rPr>
        <w:t>FOOD</w:t>
      </w:r>
      <w:r>
        <w:rPr>
          <w:b/>
          <w:bCs/>
          <w:sz w:val="18"/>
          <w:szCs w:val="18"/>
        </w:rPr>
        <w:t xml:space="preserve"> ASSISTANCE</w:t>
      </w:r>
    </w:p>
    <w:p w14:paraId="41ED8FA5" w14:textId="02E95F35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Do you currently receive SNAP</w:t>
      </w:r>
      <w:r w:rsidR="00A32291">
        <w:rPr>
          <w:sz w:val="18"/>
          <w:szCs w:val="18"/>
        </w:rPr>
        <w:t xml:space="preserve"> or other</w:t>
      </w:r>
      <w:r>
        <w:rPr>
          <w:sz w:val="18"/>
          <w:szCs w:val="18"/>
        </w:rPr>
        <w:t xml:space="preserve"> benefits? ___ YES   ___ NO</w:t>
      </w:r>
    </w:p>
    <w:p w14:paraId="51AC8834" w14:textId="33AC7DE7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 xml:space="preserve">What is your household food cost? ___________ </w:t>
      </w:r>
    </w:p>
    <w:p w14:paraId="7B66CD92" w14:textId="07408746" w:rsidR="004568E3" w:rsidRDefault="00A32291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 xml:space="preserve">Please tell us about the people in your home. </w:t>
      </w:r>
      <w:r w:rsidR="004568E3">
        <w:rPr>
          <w:sz w:val="18"/>
          <w:szCs w:val="18"/>
        </w:rPr>
        <w:t>List the</w:t>
      </w:r>
      <w:r>
        <w:rPr>
          <w:sz w:val="18"/>
          <w:szCs w:val="18"/>
        </w:rPr>
        <w:t xml:space="preserve"> name, relationship to you and their date of birth for each person living in your home__________________________________________________________________________</w:t>
      </w:r>
    </w:p>
    <w:p w14:paraId="51923250" w14:textId="38E3235E" w:rsidR="00A32291" w:rsidRDefault="00A32291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6B3FB4C5" w14:textId="0606DBFC" w:rsidR="00A32291" w:rsidRDefault="00A32291" w:rsidP="004568E3">
      <w:pPr>
        <w:tabs>
          <w:tab w:val="left" w:pos="7396"/>
        </w:tabs>
        <w:ind w:left="720"/>
        <w:rPr>
          <w:sz w:val="18"/>
          <w:szCs w:val="18"/>
        </w:rPr>
      </w:pPr>
    </w:p>
    <w:p w14:paraId="5032141C" w14:textId="4E3E5A13" w:rsidR="00A32291" w:rsidRDefault="00A32291" w:rsidP="004568E3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                           ____________________</w:t>
      </w:r>
      <w:r>
        <w:rPr>
          <w:sz w:val="18"/>
          <w:szCs w:val="18"/>
        </w:rPr>
        <w:tab/>
        <w:t>____________________</w:t>
      </w:r>
    </w:p>
    <w:p w14:paraId="7BECB604" w14:textId="304E1E2C" w:rsidR="00A32291" w:rsidRDefault="00A32291" w:rsidP="00A32291">
      <w:pPr>
        <w:tabs>
          <w:tab w:val="left" w:pos="7396"/>
        </w:tabs>
        <w:ind w:left="720"/>
        <w:rPr>
          <w:sz w:val="18"/>
          <w:szCs w:val="18"/>
        </w:rPr>
      </w:pPr>
      <w:r>
        <w:rPr>
          <w:sz w:val="18"/>
          <w:szCs w:val="18"/>
        </w:rPr>
        <w:t>Print Name                                                          Signature                                                                                Date</w:t>
      </w:r>
    </w:p>
    <w:p w14:paraId="590AB189" w14:textId="37128159" w:rsidR="004568E3" w:rsidRDefault="004568E3" w:rsidP="004568E3">
      <w:pPr>
        <w:tabs>
          <w:tab w:val="left" w:pos="7396"/>
        </w:tabs>
        <w:ind w:left="720"/>
        <w:rPr>
          <w:sz w:val="18"/>
          <w:szCs w:val="18"/>
        </w:rPr>
      </w:pPr>
    </w:p>
    <w:p w14:paraId="7C08F6C1" w14:textId="77777777" w:rsidR="004568E3" w:rsidRPr="000A67BB" w:rsidRDefault="004568E3" w:rsidP="006D43B6">
      <w:pPr>
        <w:pStyle w:val="ListParagraph"/>
        <w:ind w:left="0"/>
        <w:rPr>
          <w:b/>
          <w:bCs/>
        </w:rPr>
      </w:pPr>
    </w:p>
    <w:sectPr w:rsidR="004568E3" w:rsidRPr="000A6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7D8"/>
    <w:multiLevelType w:val="hybridMultilevel"/>
    <w:tmpl w:val="E348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7844"/>
    <w:multiLevelType w:val="hybridMultilevel"/>
    <w:tmpl w:val="3738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D2513"/>
    <w:multiLevelType w:val="hybridMultilevel"/>
    <w:tmpl w:val="EF2C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35A"/>
    <w:multiLevelType w:val="hybridMultilevel"/>
    <w:tmpl w:val="86700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041A9"/>
    <w:multiLevelType w:val="hybridMultilevel"/>
    <w:tmpl w:val="4D9C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07E9"/>
    <w:multiLevelType w:val="hybridMultilevel"/>
    <w:tmpl w:val="BAEC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tlpMV/j/Gbqkzbx1QkI9XL93NnthfkoYlHS0mJeXSBvNrngRnlWVCPmQv5/+U8sjfcKML4pY2UwQY7nZriHTA==" w:salt="SXMyZ1fwiugTC4zqdYPv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8D"/>
    <w:rsid w:val="000A67BB"/>
    <w:rsid w:val="000E4D8A"/>
    <w:rsid w:val="00100131"/>
    <w:rsid w:val="00152BE4"/>
    <w:rsid w:val="001D0C78"/>
    <w:rsid w:val="001D795C"/>
    <w:rsid w:val="0024254D"/>
    <w:rsid w:val="002714F2"/>
    <w:rsid w:val="00285CF4"/>
    <w:rsid w:val="003154C9"/>
    <w:rsid w:val="003A671A"/>
    <w:rsid w:val="0041468D"/>
    <w:rsid w:val="00444C0E"/>
    <w:rsid w:val="004568E3"/>
    <w:rsid w:val="006B1962"/>
    <w:rsid w:val="006D43B6"/>
    <w:rsid w:val="00761C18"/>
    <w:rsid w:val="00853D64"/>
    <w:rsid w:val="008923B8"/>
    <w:rsid w:val="008D34C4"/>
    <w:rsid w:val="008D6CF0"/>
    <w:rsid w:val="00A32291"/>
    <w:rsid w:val="00A76A07"/>
    <w:rsid w:val="00B16DC7"/>
    <w:rsid w:val="00B45C5C"/>
    <w:rsid w:val="00BD426C"/>
    <w:rsid w:val="00BF5ADE"/>
    <w:rsid w:val="00C6734C"/>
    <w:rsid w:val="00D15414"/>
    <w:rsid w:val="00DA79C7"/>
    <w:rsid w:val="00DB0517"/>
    <w:rsid w:val="00DD415E"/>
    <w:rsid w:val="00E22B50"/>
    <w:rsid w:val="00E7793A"/>
    <w:rsid w:val="00F9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DA96"/>
  <w15:docId w15:val="{C55AEA9F-6784-459B-B3CC-B35B8354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68E3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4568E3"/>
    <w:pPr>
      <w:spacing w:after="0" w:line="240" w:lineRule="auto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8E3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6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C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2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B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B5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67B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68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568E3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568E3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68E3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4568E3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568E3"/>
    <w:rPr>
      <w:rFonts w:eastAsia="Times New Roman" w:cs="Times New Roman"/>
      <w:b/>
      <w:sz w:val="19"/>
      <w:szCs w:val="19"/>
    </w:rPr>
  </w:style>
  <w:style w:type="table" w:customStyle="1" w:styleId="PlainTable31">
    <w:name w:val="Plain Table 31"/>
    <w:basedOn w:val="TableNormal"/>
    <w:uiPriority w:val="43"/>
    <w:rsid w:val="00456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Checkbox">
    <w:name w:val="Checkbox"/>
    <w:basedOn w:val="Normal"/>
    <w:next w:val="Normal"/>
    <w:qFormat/>
    <w:rsid w:val="004568E3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hailey@dekalbcounty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1114</Words>
  <Characters>6352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</dc:creator>
  <cp:lastModifiedBy>Harris, Jonquil S.</cp:lastModifiedBy>
  <cp:revision>2</cp:revision>
  <dcterms:created xsi:type="dcterms:W3CDTF">2020-08-18T20:31:00Z</dcterms:created>
  <dcterms:modified xsi:type="dcterms:W3CDTF">2020-08-18T20:31:00Z</dcterms:modified>
</cp:coreProperties>
</file>