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E09F6" w14:textId="428D10AD" w:rsidR="00BF30CB" w:rsidRDefault="00421A81" w:rsidP="00421A81">
      <w:pPr>
        <w:pBdr>
          <w:bottom w:val="single" w:sz="12" w:space="1" w:color="auto"/>
        </w:pBdr>
        <w:jc w:val="center"/>
      </w:pPr>
      <w:r w:rsidRPr="00421A81">
        <w:rPr>
          <w:sz w:val="36"/>
          <w:szCs w:val="36"/>
        </w:rPr>
        <w:t>LISA KOVVURI</w:t>
      </w:r>
      <w:r w:rsidR="001C19B3">
        <w:rPr>
          <w:sz w:val="36"/>
          <w:szCs w:val="36"/>
        </w:rPr>
        <w:br/>
      </w:r>
      <w:r w:rsidR="001C19B3" w:rsidRPr="001C19B3">
        <w:rPr>
          <w:sz w:val="32"/>
          <w:szCs w:val="32"/>
        </w:rPr>
        <w:t>Fine Art Studio</w:t>
      </w:r>
      <w:r>
        <w:br/>
        <w:t>Price Guide 2019</w:t>
      </w:r>
    </w:p>
    <w:p w14:paraId="76B69D63" w14:textId="56C0E6A9" w:rsidR="00421A81" w:rsidRDefault="00421A81" w:rsidP="00421A81">
      <w:pPr>
        <w:jc w:val="center"/>
        <w:rPr>
          <w:color w:val="C00000"/>
        </w:rPr>
      </w:pPr>
    </w:p>
    <w:p w14:paraId="415DB96F" w14:textId="2DA24C8B" w:rsidR="00421A81" w:rsidRPr="0069649E" w:rsidRDefault="00421A81" w:rsidP="00421A81">
      <w:pPr>
        <w:rPr>
          <w:b/>
        </w:rPr>
      </w:pPr>
      <w:r w:rsidRPr="0069649E">
        <w:rPr>
          <w:b/>
        </w:rPr>
        <w:t>Size</w:t>
      </w:r>
      <w:r w:rsidRPr="0069649E">
        <w:rPr>
          <w:b/>
        </w:rPr>
        <w:tab/>
      </w:r>
      <w:r>
        <w:tab/>
      </w:r>
      <w:r>
        <w:tab/>
      </w:r>
      <w:r>
        <w:tab/>
      </w:r>
      <w:r>
        <w:tab/>
      </w:r>
      <w:r w:rsidRPr="0069649E">
        <w:rPr>
          <w:b/>
        </w:rPr>
        <w:t>Price</w:t>
      </w:r>
    </w:p>
    <w:p w14:paraId="465F29AB" w14:textId="3E8E0CE9" w:rsidR="00421A81" w:rsidRDefault="00421A81" w:rsidP="00421A81">
      <w:r>
        <w:t>8x10</w:t>
      </w:r>
      <w:r>
        <w:tab/>
      </w:r>
      <w:r>
        <w:tab/>
      </w:r>
      <w:r>
        <w:tab/>
      </w:r>
      <w:r>
        <w:tab/>
      </w:r>
      <w:r>
        <w:tab/>
        <w:t>1000.00</w:t>
      </w:r>
    </w:p>
    <w:p w14:paraId="6A92250D" w14:textId="0BA62090" w:rsidR="00421A81" w:rsidRDefault="00421A81" w:rsidP="00421A81">
      <w:r>
        <w:t>9x12</w:t>
      </w:r>
      <w:r>
        <w:tab/>
      </w:r>
      <w:r>
        <w:tab/>
      </w:r>
      <w:r>
        <w:tab/>
      </w:r>
      <w:r>
        <w:tab/>
      </w:r>
      <w:r>
        <w:tab/>
        <w:t>1500.00</w:t>
      </w:r>
    </w:p>
    <w:p w14:paraId="7F3BF426" w14:textId="51E1BA26" w:rsidR="00421A81" w:rsidRDefault="00421A81" w:rsidP="00421A81">
      <w:r>
        <w:t>11x14</w:t>
      </w:r>
      <w:r>
        <w:tab/>
      </w:r>
      <w:r>
        <w:tab/>
      </w:r>
      <w:r>
        <w:tab/>
      </w:r>
      <w:r>
        <w:tab/>
      </w:r>
      <w:r>
        <w:tab/>
        <w:t>2000.00</w:t>
      </w:r>
    </w:p>
    <w:p w14:paraId="5BAF1806" w14:textId="7BEBA250" w:rsidR="00421A81" w:rsidRDefault="00421A81" w:rsidP="00421A81">
      <w:r>
        <w:t>12x16</w:t>
      </w:r>
      <w:r>
        <w:tab/>
      </w:r>
      <w:r>
        <w:tab/>
      </w:r>
      <w:r>
        <w:tab/>
      </w:r>
      <w:r>
        <w:tab/>
      </w:r>
      <w:r>
        <w:tab/>
        <w:t>2500.00</w:t>
      </w:r>
    </w:p>
    <w:p w14:paraId="19BEC86F" w14:textId="76D22C98" w:rsidR="00421A81" w:rsidRDefault="00421A81" w:rsidP="00421A81">
      <w:r>
        <w:t>14x18</w:t>
      </w:r>
      <w:r>
        <w:tab/>
      </w:r>
      <w:r>
        <w:tab/>
      </w:r>
      <w:r>
        <w:tab/>
      </w:r>
      <w:r>
        <w:tab/>
      </w:r>
      <w:r>
        <w:tab/>
        <w:t>3000.00</w:t>
      </w:r>
    </w:p>
    <w:p w14:paraId="7805C750" w14:textId="317DD587" w:rsidR="00421A81" w:rsidRDefault="00421A81" w:rsidP="00421A81">
      <w:r>
        <w:t>16x20</w:t>
      </w:r>
      <w:r>
        <w:tab/>
      </w:r>
      <w:r>
        <w:tab/>
      </w:r>
      <w:r>
        <w:tab/>
      </w:r>
      <w:r>
        <w:tab/>
      </w:r>
      <w:r>
        <w:tab/>
        <w:t>4000.00</w:t>
      </w:r>
    </w:p>
    <w:p w14:paraId="43756699" w14:textId="1C3340EA" w:rsidR="00421A81" w:rsidRDefault="00421A81" w:rsidP="00421A81">
      <w:r>
        <w:t>18x24</w:t>
      </w:r>
      <w:r>
        <w:tab/>
      </w:r>
      <w:r>
        <w:tab/>
      </w:r>
      <w:r>
        <w:tab/>
      </w:r>
      <w:r>
        <w:tab/>
      </w:r>
      <w:r>
        <w:tab/>
        <w:t>5000.00</w:t>
      </w:r>
    </w:p>
    <w:p w14:paraId="754E01B5" w14:textId="4CA47F81" w:rsidR="00421A81" w:rsidRDefault="00421A81" w:rsidP="00421A81"/>
    <w:p w14:paraId="5DBC505A" w14:textId="106722DC" w:rsidR="00421A81" w:rsidRDefault="00421A81" w:rsidP="00421A81">
      <w:r>
        <w:t>20x30</w:t>
      </w:r>
      <w:r>
        <w:tab/>
      </w:r>
      <w:r>
        <w:tab/>
      </w:r>
      <w:r>
        <w:tab/>
      </w:r>
      <w:r>
        <w:tab/>
      </w:r>
      <w:r>
        <w:tab/>
        <w:t>6000.00</w:t>
      </w:r>
    </w:p>
    <w:p w14:paraId="5FB0FFA0" w14:textId="4D85F8C3" w:rsidR="00421A81" w:rsidRDefault="00421A81" w:rsidP="00421A81">
      <w:r>
        <w:t>24x30</w:t>
      </w:r>
      <w:r>
        <w:tab/>
      </w:r>
      <w:r>
        <w:tab/>
      </w:r>
      <w:r>
        <w:tab/>
      </w:r>
      <w:r>
        <w:tab/>
      </w:r>
      <w:r>
        <w:tab/>
        <w:t>7000.00</w:t>
      </w:r>
    </w:p>
    <w:p w14:paraId="27A53EFC" w14:textId="616E844A" w:rsidR="00421A81" w:rsidRDefault="00421A81" w:rsidP="00421A81">
      <w:r>
        <w:t>24x36</w:t>
      </w:r>
      <w:r>
        <w:tab/>
      </w:r>
      <w:r>
        <w:tab/>
      </w:r>
      <w:r>
        <w:tab/>
      </w:r>
      <w:r>
        <w:tab/>
      </w:r>
      <w:r>
        <w:tab/>
        <w:t>8000.00</w:t>
      </w:r>
    </w:p>
    <w:p w14:paraId="67D60636" w14:textId="0AFD1337" w:rsidR="00421A81" w:rsidRDefault="00421A81" w:rsidP="00421A81">
      <w:r>
        <w:t>30x40</w:t>
      </w:r>
      <w:r>
        <w:tab/>
      </w:r>
      <w:r>
        <w:tab/>
      </w:r>
      <w:r>
        <w:tab/>
      </w:r>
      <w:r>
        <w:tab/>
      </w:r>
      <w:r>
        <w:tab/>
        <w:t>1</w:t>
      </w:r>
      <w:r w:rsidR="0069649E">
        <w:t>2,000.00</w:t>
      </w:r>
    </w:p>
    <w:p w14:paraId="29D6C9EC" w14:textId="300D2B44" w:rsidR="00D778A9" w:rsidRDefault="00D778A9" w:rsidP="00421A81"/>
    <w:p w14:paraId="013C712D" w14:textId="77777777" w:rsidR="000B401E" w:rsidRDefault="00D778A9" w:rsidP="00421A81">
      <w:r>
        <w:t>The artist prefers to work on hand primed aluminum composite or cradled birch wood panels.  These substrates are more durable</w:t>
      </w:r>
      <w:r w:rsidR="000B401E">
        <w:t xml:space="preserve"> and less susceptible to the effects of atmospheric changes than traditional linen or cotton canvas.</w:t>
      </w:r>
      <w:r>
        <w:t xml:space="preserve"> </w:t>
      </w:r>
    </w:p>
    <w:p w14:paraId="0441A2F4" w14:textId="06CE8DBD" w:rsidR="00D778A9" w:rsidRDefault="00D778A9" w:rsidP="00421A81">
      <w:r>
        <w:t>The sizes listed are standard, readily available</w:t>
      </w:r>
      <w:r w:rsidR="000B401E">
        <w:t xml:space="preserve"> pre-cut sizes.</w:t>
      </w:r>
      <w:r>
        <w:t xml:space="preserve">  If a custom size is desired, aluminum panels are more easily available custom ordered.</w:t>
      </w:r>
    </w:p>
    <w:p w14:paraId="5DD0ADE0" w14:textId="7C41576D" w:rsidR="000B401E" w:rsidRPr="00421A81" w:rsidRDefault="000B401E" w:rsidP="00421A81">
      <w:r>
        <w:t xml:space="preserve">The prices listed do not include framing.  Assistance with framing is </w:t>
      </w:r>
      <w:r w:rsidR="001C19B3">
        <w:t xml:space="preserve">happily provided on request.  </w:t>
      </w:r>
    </w:p>
    <w:sectPr w:rsidR="000B401E" w:rsidRPr="0042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A50C9" w14:textId="77777777" w:rsidR="00101465" w:rsidRDefault="00101465" w:rsidP="00421A81">
      <w:pPr>
        <w:spacing w:after="0" w:line="240" w:lineRule="auto"/>
      </w:pPr>
      <w:r>
        <w:separator/>
      </w:r>
    </w:p>
  </w:endnote>
  <w:endnote w:type="continuationSeparator" w:id="0">
    <w:p w14:paraId="5A32EDA8" w14:textId="77777777" w:rsidR="00101465" w:rsidRDefault="00101465" w:rsidP="0042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30641" w14:textId="77777777" w:rsidR="00101465" w:rsidRDefault="00101465" w:rsidP="00421A81">
      <w:pPr>
        <w:spacing w:after="0" w:line="240" w:lineRule="auto"/>
      </w:pPr>
      <w:r>
        <w:separator/>
      </w:r>
    </w:p>
  </w:footnote>
  <w:footnote w:type="continuationSeparator" w:id="0">
    <w:p w14:paraId="7448318E" w14:textId="77777777" w:rsidR="00101465" w:rsidRDefault="00101465" w:rsidP="00421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81"/>
    <w:rsid w:val="000B401E"/>
    <w:rsid w:val="00101465"/>
    <w:rsid w:val="001C19B3"/>
    <w:rsid w:val="00421A81"/>
    <w:rsid w:val="0069649E"/>
    <w:rsid w:val="00BF30CB"/>
    <w:rsid w:val="00D17B26"/>
    <w:rsid w:val="00D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BFDF"/>
  <w15:chartTrackingRefBased/>
  <w15:docId w15:val="{C64AE139-336E-4ED2-A983-0F64A2B9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81"/>
  </w:style>
  <w:style w:type="paragraph" w:styleId="Footer">
    <w:name w:val="footer"/>
    <w:basedOn w:val="Normal"/>
    <w:link w:val="FooterChar"/>
    <w:uiPriority w:val="99"/>
    <w:unhideWhenUsed/>
    <w:rsid w:val="00421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Kovvuri</dc:creator>
  <cp:keywords/>
  <dc:description/>
  <cp:lastModifiedBy>Lisa</cp:lastModifiedBy>
  <cp:revision>2</cp:revision>
  <cp:lastPrinted>2019-03-31T23:40:00Z</cp:lastPrinted>
  <dcterms:created xsi:type="dcterms:W3CDTF">2019-03-31T23:26:00Z</dcterms:created>
  <dcterms:modified xsi:type="dcterms:W3CDTF">2020-09-05T17:12:00Z</dcterms:modified>
</cp:coreProperties>
</file>