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D521D" w14:textId="659422D5" w:rsidR="00CB59B9" w:rsidRDefault="00CB59B9" w:rsidP="00CB59B9">
      <w:pPr>
        <w:jc w:val="center"/>
        <w:rPr>
          <w:rFonts w:ascii="Bradley Hand ITC" w:hAnsi="Bradley Hand ITC"/>
          <w:b/>
          <w:bCs/>
          <w:sz w:val="48"/>
          <w:szCs w:val="48"/>
        </w:rPr>
      </w:pPr>
      <w:r w:rsidRPr="00BC31C0">
        <w:rPr>
          <w:noProof/>
        </w:rPr>
        <w:drawing>
          <wp:inline distT="0" distB="0" distL="0" distR="0" wp14:anchorId="6DB71F01" wp14:editId="73F6FEA6">
            <wp:extent cx="2749550" cy="1574800"/>
            <wp:effectExtent l="0" t="0" r="0" b="6350"/>
            <wp:docPr id="1831688790" name="Picture 1" descr="A picture containing person, hand, vegetable, ho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picture containing person, hand, vegetable, holding&#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l="7649" t="-3210" r="7924" b="-284"/>
                    <a:stretch>
                      <a:fillRect/>
                    </a:stretch>
                  </pic:blipFill>
                  <pic:spPr bwMode="auto">
                    <a:xfrm>
                      <a:off x="0" y="0"/>
                      <a:ext cx="2749550" cy="1574800"/>
                    </a:xfrm>
                    <a:prstGeom prst="rect">
                      <a:avLst/>
                    </a:prstGeom>
                    <a:noFill/>
                    <a:ln>
                      <a:noFill/>
                    </a:ln>
                  </pic:spPr>
                </pic:pic>
              </a:graphicData>
            </a:graphic>
          </wp:inline>
        </w:drawing>
      </w:r>
    </w:p>
    <w:p w14:paraId="56B3F9FA" w14:textId="77777777" w:rsidR="00CB59B9" w:rsidRPr="000E0714" w:rsidRDefault="00CB59B9" w:rsidP="00CB59B9">
      <w:pPr>
        <w:jc w:val="center"/>
        <w:rPr>
          <w:rFonts w:ascii="Bradley Hand ITC" w:hAnsi="Bradley Hand ITC"/>
          <w:b/>
          <w:bCs/>
          <w:sz w:val="48"/>
          <w:szCs w:val="48"/>
        </w:rPr>
      </w:pPr>
      <w:r w:rsidRPr="00F21E95">
        <w:rPr>
          <w:rFonts w:ascii="Bradley Hand ITC" w:hAnsi="Bradley Hand ITC"/>
          <w:b/>
          <w:bCs/>
          <w:sz w:val="48"/>
          <w:szCs w:val="48"/>
        </w:rPr>
        <w:t>Green Blades Preaching Roundtable</w:t>
      </w:r>
    </w:p>
    <w:p w14:paraId="5A303D4B" w14:textId="77777777" w:rsidR="00E930B6" w:rsidRDefault="00E930B6"/>
    <w:p w14:paraId="55413FCB" w14:textId="7F70A15C" w:rsidR="00DC09A9" w:rsidRPr="00CB59B9" w:rsidRDefault="008F0C3A" w:rsidP="00CB59B9">
      <w:pPr>
        <w:pStyle w:val="NoSpacing"/>
        <w:jc w:val="center"/>
        <w:rPr>
          <w:sz w:val="24"/>
          <w:szCs w:val="24"/>
        </w:rPr>
      </w:pPr>
      <w:r w:rsidRPr="00CB59B9">
        <w:rPr>
          <w:sz w:val="24"/>
          <w:szCs w:val="24"/>
        </w:rPr>
        <w:t>Third Sunday after Epiphany</w:t>
      </w:r>
    </w:p>
    <w:p w14:paraId="44546A9D" w14:textId="6C515DCA" w:rsidR="008F0C3A" w:rsidRDefault="008F0C3A" w:rsidP="00CB59B9">
      <w:pPr>
        <w:pStyle w:val="NoSpacing"/>
        <w:jc w:val="center"/>
        <w:rPr>
          <w:sz w:val="24"/>
          <w:szCs w:val="24"/>
        </w:rPr>
      </w:pPr>
      <w:r w:rsidRPr="00CB59B9">
        <w:rPr>
          <w:sz w:val="24"/>
          <w:szCs w:val="24"/>
        </w:rPr>
        <w:t>January 26, 2025</w:t>
      </w:r>
    </w:p>
    <w:p w14:paraId="341C5F34" w14:textId="77777777" w:rsidR="00466035" w:rsidRDefault="00CB59B9" w:rsidP="00466035">
      <w:pPr>
        <w:pStyle w:val="NoSpacing"/>
        <w:jc w:val="center"/>
      </w:pPr>
      <w:r w:rsidRPr="00CB59B9">
        <w:t>Nehemiah 8: 1-3, 5-6, 8-10; Psalm 19;1 Corinthians 12:12-31a; Luke 4:14-21</w:t>
      </w:r>
    </w:p>
    <w:p w14:paraId="65E598EF" w14:textId="77777777" w:rsidR="00466035" w:rsidRDefault="00466035" w:rsidP="00466035">
      <w:pPr>
        <w:pStyle w:val="NoSpacing"/>
        <w:jc w:val="center"/>
      </w:pPr>
    </w:p>
    <w:p w14:paraId="5C14BB46" w14:textId="46C5FA33" w:rsidR="00CA6AED" w:rsidRPr="00466035" w:rsidRDefault="00CA6AED" w:rsidP="00466035">
      <w:pPr>
        <w:pStyle w:val="NoSpacing"/>
        <w:jc w:val="center"/>
        <w:rPr>
          <w:sz w:val="24"/>
          <w:szCs w:val="24"/>
        </w:rPr>
      </w:pPr>
      <w:r w:rsidRPr="00466035">
        <w:rPr>
          <w:sz w:val="24"/>
          <w:szCs w:val="24"/>
        </w:rPr>
        <w:t>TRUE JUSTICE IN A POST-TRUTH WORLD</w:t>
      </w:r>
    </w:p>
    <w:p w14:paraId="65D9A1E1" w14:textId="77777777" w:rsidR="00CA6AED" w:rsidRPr="00CA6AED" w:rsidRDefault="00CA6AED" w:rsidP="00CB59B9">
      <w:pPr>
        <w:jc w:val="center"/>
      </w:pPr>
    </w:p>
    <w:p w14:paraId="618E3CE6" w14:textId="01C3AE80" w:rsidR="008F0C3A" w:rsidRDefault="008F0C3A" w:rsidP="00CB59B9">
      <w:pPr>
        <w:pStyle w:val="NoSpacing"/>
        <w:jc w:val="right"/>
      </w:pPr>
      <w:r>
        <w:t>David Ackerson</w:t>
      </w:r>
      <w:r w:rsidR="00CB59B9">
        <w:t>, certified spiritual director</w:t>
      </w:r>
    </w:p>
    <w:p w14:paraId="3F788ADC" w14:textId="57524B45" w:rsidR="00027257" w:rsidRDefault="007D2F92" w:rsidP="00CB59B9">
      <w:pPr>
        <w:pStyle w:val="NoSpacing"/>
        <w:jc w:val="right"/>
      </w:pPr>
      <w:r>
        <w:t>Messiah Lutheran Church</w:t>
      </w:r>
      <w:r w:rsidR="00CB59B9">
        <w:t xml:space="preserve">, </w:t>
      </w:r>
      <w:r>
        <w:t>Mountain Iron, Minnesota</w:t>
      </w:r>
    </w:p>
    <w:p w14:paraId="2C080E50" w14:textId="77777777" w:rsidR="00CB59B9" w:rsidRDefault="00CB59B9" w:rsidP="00CB59B9">
      <w:pPr>
        <w:pStyle w:val="NoSpacing"/>
        <w:jc w:val="right"/>
      </w:pPr>
    </w:p>
    <w:p w14:paraId="462E0309" w14:textId="3625B8DF" w:rsidR="00D83327" w:rsidRPr="00247C14" w:rsidRDefault="009718EA">
      <w:pPr>
        <w:rPr>
          <w:u w:val="single"/>
        </w:rPr>
      </w:pPr>
      <w:r w:rsidRPr="00247C14">
        <w:rPr>
          <w:u w:val="single"/>
        </w:rPr>
        <w:t>Prayer of the Day:</w:t>
      </w:r>
      <w:r w:rsidR="00247C14" w:rsidRPr="00247C14">
        <w:t xml:space="preserve"> </w:t>
      </w:r>
      <w:r w:rsidR="000B01EC" w:rsidRPr="00247C14">
        <w:t>Blessed Lord God, you have caused the holy scriptures to be written for the nourishment of your people</w:t>
      </w:r>
      <w:r w:rsidR="00B03B2C" w:rsidRPr="00247C14">
        <w:t xml:space="preserve">.  Grant that we may hear them, read, </w:t>
      </w:r>
      <w:r w:rsidR="008B4EB2" w:rsidRPr="00247C14">
        <w:t>mark</w:t>
      </w:r>
      <w:r w:rsidR="00B03B2C" w:rsidRPr="00247C14">
        <w:t xml:space="preserve">, learn, and inwardly digest them, that, comforted by your promises, </w:t>
      </w:r>
      <w:r w:rsidR="008B4EB2" w:rsidRPr="00247C14">
        <w:t>we may embrace and forever hold fast to the hope of eternal life, through your Son, Jesus Christ our Lord.</w:t>
      </w:r>
      <w:r w:rsidR="00CB59B9" w:rsidRPr="00247C14">
        <w:t xml:space="preserve"> </w:t>
      </w:r>
    </w:p>
    <w:p w14:paraId="1E28B984" w14:textId="2438FD23" w:rsidR="0057296D" w:rsidRPr="00247C14" w:rsidRDefault="00D83327">
      <w:pPr>
        <w:rPr>
          <w:u w:val="single"/>
        </w:rPr>
      </w:pPr>
      <w:r w:rsidRPr="00247C14">
        <w:rPr>
          <w:u w:val="single"/>
        </w:rPr>
        <w:t>Gospel Acclamation:</w:t>
      </w:r>
      <w:r w:rsidR="00247C14" w:rsidRPr="00247C14">
        <w:t xml:space="preserve"> </w:t>
      </w:r>
      <w:r w:rsidR="00BE5211" w:rsidRPr="00247C14">
        <w:t xml:space="preserve">Alleluia.  The </w:t>
      </w:r>
      <w:r w:rsidR="00F47D34" w:rsidRPr="00247C14">
        <w:t>Spirit</w:t>
      </w:r>
      <w:r w:rsidR="00BE5211" w:rsidRPr="00247C14">
        <w:t xml:space="preserve"> of the Lord has anointed me to bring good news to the </w:t>
      </w:r>
      <w:r w:rsidR="00F47D34" w:rsidRPr="00247C14">
        <w:t>poor</w:t>
      </w:r>
      <w:r w:rsidR="00BE5211" w:rsidRPr="00247C14">
        <w:t xml:space="preserve">, and to proclaim release to the captives.  </w:t>
      </w:r>
      <w:r w:rsidR="00F47D34" w:rsidRPr="00247C14">
        <w:t>Alleluia</w:t>
      </w:r>
      <w:r w:rsidR="00BE5211" w:rsidRPr="00247C14">
        <w:t xml:space="preserve">.  </w:t>
      </w:r>
    </w:p>
    <w:p w14:paraId="41B96509" w14:textId="6401DA31" w:rsidR="007A7098" w:rsidRDefault="0057296D">
      <w:r w:rsidRPr="00247C14">
        <w:rPr>
          <w:u w:val="single"/>
        </w:rPr>
        <w:t xml:space="preserve">Additional </w:t>
      </w:r>
      <w:r w:rsidR="00A07799" w:rsidRPr="00247C14">
        <w:rPr>
          <w:u w:val="single"/>
        </w:rPr>
        <w:t>Scriptures</w:t>
      </w:r>
      <w:r w:rsidRPr="00247C14">
        <w:rPr>
          <w:u w:val="single"/>
        </w:rPr>
        <w:t>:</w:t>
      </w:r>
      <w:r w:rsidR="00247C14" w:rsidRPr="00247C14">
        <w:t xml:space="preserve"> </w:t>
      </w:r>
      <w:r w:rsidR="00A07799" w:rsidRPr="00247C14">
        <w:t>Luke 3:1-6</w:t>
      </w:r>
      <w:r w:rsidR="00CA6AED" w:rsidRPr="00247C14">
        <w:t xml:space="preserve">; </w:t>
      </w:r>
      <w:r w:rsidR="00A07799" w:rsidRPr="00247C14">
        <w:t xml:space="preserve">Psalm </w:t>
      </w:r>
      <w:r w:rsidR="00F8115D" w:rsidRPr="00247C14">
        <w:t xml:space="preserve">85: </w:t>
      </w:r>
      <w:r w:rsidR="00F541D8" w:rsidRPr="00247C14">
        <w:t>11-13</w:t>
      </w:r>
      <w:r w:rsidR="00CA6AED" w:rsidRPr="00247C14">
        <w:t xml:space="preserve">; </w:t>
      </w:r>
      <w:r w:rsidR="001B76EA" w:rsidRPr="00247C14">
        <w:t>Matthew 5:</w:t>
      </w:r>
      <w:r w:rsidR="00143761" w:rsidRPr="00247C14">
        <w:t>17</w:t>
      </w:r>
      <w:r w:rsidR="00CA6AED" w:rsidRPr="00247C14">
        <w:t xml:space="preserve">; </w:t>
      </w:r>
      <w:r w:rsidR="00DE5AFA" w:rsidRPr="00247C14">
        <w:t>John 16:33</w:t>
      </w:r>
      <w:r w:rsidR="00CA6AED" w:rsidRPr="00247C14">
        <w:t xml:space="preserve">; </w:t>
      </w:r>
      <w:r w:rsidR="00BF2A7B" w:rsidRPr="00247C14">
        <w:t xml:space="preserve">John </w:t>
      </w:r>
      <w:r w:rsidR="00FE7D84" w:rsidRPr="00247C14">
        <w:t>8:31-32</w:t>
      </w:r>
      <w:r w:rsidR="00CA6AED" w:rsidRPr="00247C14">
        <w:t xml:space="preserve">; </w:t>
      </w:r>
      <w:r w:rsidR="00864525" w:rsidRPr="00247C14">
        <w:t>John</w:t>
      </w:r>
      <w:r w:rsidR="00864525">
        <w:t xml:space="preserve"> 1:14</w:t>
      </w:r>
      <w:r w:rsidR="007D62D6">
        <w:t>, John 1:1-5</w:t>
      </w:r>
      <w:r w:rsidR="00CA6AED">
        <w:t xml:space="preserve">; </w:t>
      </w:r>
      <w:r w:rsidR="00AD4793">
        <w:t>Jeremiah 31:33</w:t>
      </w:r>
      <w:r w:rsidR="00CA6AED">
        <w:t xml:space="preserve">; </w:t>
      </w:r>
      <w:r w:rsidR="009407E4">
        <w:t>Luke 10:18</w:t>
      </w:r>
      <w:r w:rsidR="00CA6AED">
        <w:t xml:space="preserve">; </w:t>
      </w:r>
      <w:r w:rsidR="00793C24">
        <w:t>Deuteronomy 6:4-6</w:t>
      </w:r>
    </w:p>
    <w:p w14:paraId="70F4A3F8" w14:textId="77777777" w:rsidR="00247C14" w:rsidRPr="00247C14" w:rsidRDefault="00247C14">
      <w:pPr>
        <w:rPr>
          <w:sz w:val="24"/>
          <w:szCs w:val="24"/>
          <w:u w:val="single"/>
        </w:rPr>
      </w:pPr>
    </w:p>
    <w:p w14:paraId="53BB653C" w14:textId="7347DDB8" w:rsidR="00466035" w:rsidRPr="00466035" w:rsidRDefault="009F0FB6">
      <w:pPr>
        <w:rPr>
          <w:sz w:val="24"/>
          <w:szCs w:val="24"/>
          <w:u w:val="single"/>
        </w:rPr>
      </w:pPr>
      <w:r w:rsidRPr="00466035">
        <w:rPr>
          <w:sz w:val="24"/>
          <w:szCs w:val="24"/>
        </w:rPr>
        <w:tab/>
      </w:r>
      <w:r w:rsidRPr="00466035">
        <w:rPr>
          <w:sz w:val="24"/>
          <w:szCs w:val="24"/>
        </w:rPr>
        <w:tab/>
      </w:r>
      <w:r w:rsidRPr="00466035">
        <w:rPr>
          <w:sz w:val="24"/>
          <w:szCs w:val="24"/>
        </w:rPr>
        <w:tab/>
      </w:r>
      <w:r w:rsidR="00466035" w:rsidRPr="00466035">
        <w:rPr>
          <w:sz w:val="24"/>
          <w:szCs w:val="24"/>
          <w:u w:val="single"/>
        </w:rPr>
        <w:t>True Justice in a Post-Truth World</w:t>
      </w:r>
    </w:p>
    <w:p w14:paraId="5F8042F1" w14:textId="134F1A9A" w:rsidR="00832AC9" w:rsidRDefault="00832AC9">
      <w:r>
        <w:tab/>
      </w:r>
      <w:r w:rsidR="00C81702">
        <w:t>Where is trut</w:t>
      </w:r>
      <w:r w:rsidR="00C939E5">
        <w:t>h?  How do I discern truth?  How do I act upon truth</w:t>
      </w:r>
      <w:r w:rsidR="00611C7A">
        <w:t xml:space="preserve"> to </w:t>
      </w:r>
      <w:r w:rsidR="00022C5A">
        <w:t>do justice</w:t>
      </w:r>
      <w:r w:rsidR="00C939E5">
        <w:t>?</w:t>
      </w:r>
      <w:r w:rsidR="00DA3B62">
        <w:t xml:space="preserve">  What is true justice?</w:t>
      </w:r>
      <w:r w:rsidR="000A1A2D">
        <w:t xml:space="preserve"> What is true eco-justice?</w:t>
      </w:r>
    </w:p>
    <w:p w14:paraId="71D49AA6" w14:textId="1D67ABD9" w:rsidR="00D15305" w:rsidRDefault="00D5349B" w:rsidP="00F912E2">
      <w:pPr>
        <w:ind w:firstLine="720"/>
      </w:pPr>
      <w:r>
        <w:t xml:space="preserve">On January </w:t>
      </w:r>
      <w:r w:rsidR="00974A17">
        <w:t>26, 2025</w:t>
      </w:r>
      <w:r w:rsidR="00180C95">
        <w:t>, man</w:t>
      </w:r>
      <w:r w:rsidR="008F4714">
        <w:t xml:space="preserve">y preachers throughout </w:t>
      </w:r>
      <w:r w:rsidR="004F0276">
        <w:t>America and the whole earth</w:t>
      </w:r>
      <w:r w:rsidR="00E4344E">
        <w:t>,</w:t>
      </w:r>
      <w:r w:rsidR="004F0276">
        <w:t xml:space="preserve"> in churches</w:t>
      </w:r>
      <w:r w:rsidR="00C93F50">
        <w:t xml:space="preserve"> who follow the Revised Common Lectionary</w:t>
      </w:r>
      <w:r w:rsidR="00522713">
        <w:t>,</w:t>
      </w:r>
      <w:r w:rsidR="00C93F50">
        <w:t xml:space="preserve"> will be preaching </w:t>
      </w:r>
      <w:r w:rsidR="00CE7A8D">
        <w:t>on Luke 4</w:t>
      </w:r>
      <w:r w:rsidR="00DB5BAD">
        <w:t xml:space="preserve">.  </w:t>
      </w:r>
      <w:r w:rsidR="00297D7E">
        <w:t>In</w:t>
      </w:r>
      <w:r w:rsidR="00DB5BAD">
        <w:t xml:space="preserve"> </w:t>
      </w:r>
      <w:r w:rsidR="00913824">
        <w:t>the preceding week,</w:t>
      </w:r>
      <w:r w:rsidR="00297D7E">
        <w:t xml:space="preserve"> </w:t>
      </w:r>
      <w:r w:rsidR="00953B33">
        <w:t>January 20,</w:t>
      </w:r>
      <w:r w:rsidR="00913824">
        <w:t xml:space="preserve"> </w:t>
      </w:r>
      <w:r w:rsidR="00260EDA">
        <w:t>is</w:t>
      </w:r>
      <w:r w:rsidR="00ED5B8A">
        <w:t xml:space="preserve"> the date </w:t>
      </w:r>
      <w:r w:rsidR="00913824">
        <w:t>the 47</w:t>
      </w:r>
      <w:r w:rsidR="00913824" w:rsidRPr="00913824">
        <w:rPr>
          <w:vertAlign w:val="superscript"/>
        </w:rPr>
        <w:t>th</w:t>
      </w:r>
      <w:r w:rsidR="00913824">
        <w:t xml:space="preserve"> President of the United States of America</w:t>
      </w:r>
      <w:r w:rsidR="00E545D0">
        <w:t xml:space="preserve">, </w:t>
      </w:r>
      <w:r w:rsidR="00297D7E">
        <w:t xml:space="preserve">truly and </w:t>
      </w:r>
      <w:r w:rsidR="00E545D0">
        <w:t xml:space="preserve">duly elected according to law, </w:t>
      </w:r>
      <w:r w:rsidR="00482418">
        <w:t xml:space="preserve">is </w:t>
      </w:r>
      <w:r w:rsidR="00295C26">
        <w:t>sworn into office.</w:t>
      </w:r>
      <w:r w:rsidR="00FF5A94">
        <w:t xml:space="preserve"> </w:t>
      </w:r>
      <w:r w:rsidR="003A2A5A">
        <w:t xml:space="preserve"> </w:t>
      </w:r>
      <w:r w:rsidR="00BC2F8A">
        <w:t>I</w:t>
      </w:r>
      <w:r w:rsidR="00A30E79">
        <w:t>n</w:t>
      </w:r>
      <w:r w:rsidR="00BC2F8A">
        <w:t xml:space="preserve"> light of the challenges facing the world today, m</w:t>
      </w:r>
      <w:r w:rsidR="003A2A5A">
        <w:t>any</w:t>
      </w:r>
      <w:r w:rsidR="00FF5A94">
        <w:t xml:space="preserve"> </w:t>
      </w:r>
      <w:r w:rsidR="00FC7853">
        <w:t>preachers</w:t>
      </w:r>
      <w:r w:rsidR="0098017C">
        <w:t xml:space="preserve">, </w:t>
      </w:r>
      <w:r w:rsidR="00FC7853">
        <w:t>followers of the Way</w:t>
      </w:r>
      <w:r w:rsidR="00762C19">
        <w:t xml:space="preserve"> of the Christ</w:t>
      </w:r>
      <w:r w:rsidR="00541AEF">
        <w:t xml:space="preserve">, especially in the context of </w:t>
      </w:r>
      <w:r w:rsidR="00E07191">
        <w:t xml:space="preserve">Eco-faith and </w:t>
      </w:r>
      <w:r w:rsidR="00541AEF">
        <w:t>Eco</w:t>
      </w:r>
      <w:r w:rsidR="00BE00D3">
        <w:t>-</w:t>
      </w:r>
      <w:r w:rsidR="00541AEF">
        <w:t>justice,</w:t>
      </w:r>
      <w:r w:rsidR="00AD5899">
        <w:t xml:space="preserve"> </w:t>
      </w:r>
      <w:r w:rsidR="00A30E79">
        <w:t>might find themselves</w:t>
      </w:r>
      <w:r w:rsidR="00AD5899">
        <w:t xml:space="preserve"> </w:t>
      </w:r>
      <w:r w:rsidR="006257A8">
        <w:t>struggl</w:t>
      </w:r>
      <w:r w:rsidR="00A30E79">
        <w:t>ing</w:t>
      </w:r>
      <w:r w:rsidR="006257A8">
        <w:t xml:space="preserve"> with the </w:t>
      </w:r>
      <w:r w:rsidR="00AD5899">
        <w:t xml:space="preserve">challenge </w:t>
      </w:r>
      <w:r w:rsidR="006257A8">
        <w:t>of</w:t>
      </w:r>
      <w:r w:rsidR="00AD5899">
        <w:t xml:space="preserve"> craft</w:t>
      </w:r>
      <w:r w:rsidR="006257A8">
        <w:t xml:space="preserve">ing </w:t>
      </w:r>
      <w:r w:rsidR="00AD5899">
        <w:t xml:space="preserve">a message </w:t>
      </w:r>
      <w:r w:rsidR="009A08C4">
        <w:t>consistent with the Prayer of the Day</w:t>
      </w:r>
      <w:r w:rsidR="00273014">
        <w:t>:</w:t>
      </w:r>
      <w:r w:rsidR="00DD6F4C">
        <w:t xml:space="preserve"> leading </w:t>
      </w:r>
      <w:r w:rsidR="00BE00D3">
        <w:t>our</w:t>
      </w:r>
      <w:r w:rsidR="00DD6F4C">
        <w:t xml:space="preserve"> assemblies of worshipers to </w:t>
      </w:r>
      <w:r w:rsidR="008A2B53">
        <w:t xml:space="preserve">eat and digest and </w:t>
      </w:r>
      <w:r w:rsidR="00F92856">
        <w:t xml:space="preserve">receive </w:t>
      </w:r>
      <w:r w:rsidR="001B1EE9">
        <w:t xml:space="preserve">nourishment </w:t>
      </w:r>
      <w:r w:rsidR="00F92856">
        <w:t xml:space="preserve">in </w:t>
      </w:r>
      <w:r w:rsidR="001B1EE9">
        <w:t>the Living Word</w:t>
      </w:r>
      <w:r w:rsidR="00851995">
        <w:t xml:space="preserve">, allowing </w:t>
      </w:r>
      <w:r w:rsidR="000C30F7">
        <w:t xml:space="preserve">God’s promises </w:t>
      </w:r>
      <w:r w:rsidR="00C60A75">
        <w:t>to</w:t>
      </w:r>
      <w:r w:rsidR="000C30F7">
        <w:t xml:space="preserve"> comfort us, </w:t>
      </w:r>
      <w:r w:rsidR="00F92856">
        <w:t>that we may continue to embrace</w:t>
      </w:r>
      <w:r w:rsidR="00316060">
        <w:t xml:space="preserve"> and </w:t>
      </w:r>
      <w:r w:rsidR="00316060">
        <w:lastRenderedPageBreak/>
        <w:t>hold fast to the hope of the coming of the Kyros Kingdo</w:t>
      </w:r>
      <w:r w:rsidR="0098017C">
        <w:t>m, even</w:t>
      </w:r>
      <w:r w:rsidR="00316060">
        <w:t xml:space="preserve"> </w:t>
      </w:r>
      <w:r w:rsidR="00BB644E">
        <w:t xml:space="preserve">here </w:t>
      </w:r>
      <w:r w:rsidR="00C60A75">
        <w:t xml:space="preserve">and </w:t>
      </w:r>
      <w:r w:rsidR="00BB644E">
        <w:t>now, eternally here in th</w:t>
      </w:r>
      <w:r w:rsidR="00C60A75">
        <w:t xml:space="preserve">is </w:t>
      </w:r>
      <w:r w:rsidR="00BB644E">
        <w:t>place</w:t>
      </w:r>
      <w:r w:rsidR="00117510">
        <w:t xml:space="preserve">, even as </w:t>
      </w:r>
      <w:r w:rsidR="009B48DA">
        <w:t>truth seems to have gone on holiday</w:t>
      </w:r>
      <w:r w:rsidR="00BB644E">
        <w:t>.</w:t>
      </w:r>
    </w:p>
    <w:p w14:paraId="3CF37AD1" w14:textId="6186AC2A" w:rsidR="005B7007" w:rsidRDefault="00B559A8" w:rsidP="00F912E2">
      <w:pPr>
        <w:ind w:firstLine="720"/>
      </w:pPr>
      <w:r>
        <w:t>M</w:t>
      </w:r>
      <w:r w:rsidR="00E73653">
        <w:t>any of us</w:t>
      </w:r>
      <w:r w:rsidR="00E07191">
        <w:t xml:space="preserve"> are</w:t>
      </w:r>
      <w:r w:rsidR="00E73653">
        <w:t xml:space="preserve"> dealing with our own </w:t>
      </w:r>
      <w:r w:rsidR="00C53C7E">
        <w:t xml:space="preserve">bewilderment, angst, </w:t>
      </w:r>
      <w:r w:rsidR="003A2CF2">
        <w:t>anger, grief, dismay, deep fears for the surviv</w:t>
      </w:r>
      <w:r w:rsidR="004D0B41">
        <w:t>al of the true work of the Church in the world</w:t>
      </w:r>
      <w:r w:rsidR="00DC33F4">
        <w:t xml:space="preserve">, </w:t>
      </w:r>
      <w:r w:rsidR="00603FA6">
        <w:t>and</w:t>
      </w:r>
      <w:r w:rsidR="001C1901">
        <w:t xml:space="preserve"> in terms of eco-faith</w:t>
      </w:r>
      <w:r w:rsidR="00425D0A">
        <w:t>,</w:t>
      </w:r>
      <w:r w:rsidR="00603FA6">
        <w:t xml:space="preserve"> for the survival of the world itself</w:t>
      </w:r>
      <w:r w:rsidR="004D0B41">
        <w:t xml:space="preserve">.  </w:t>
      </w:r>
      <w:r w:rsidR="00B8016D">
        <w:t xml:space="preserve">What </w:t>
      </w:r>
      <w:r w:rsidR="00D70F16">
        <w:t xml:space="preserve">if anything </w:t>
      </w:r>
      <w:r w:rsidR="003E7218">
        <w:t xml:space="preserve">can </w:t>
      </w:r>
      <w:r w:rsidR="00425D0A">
        <w:t>a preacher</w:t>
      </w:r>
      <w:r w:rsidR="003E7218">
        <w:t xml:space="preserve"> </w:t>
      </w:r>
      <w:r w:rsidR="00D70F16">
        <w:t xml:space="preserve">even </w:t>
      </w:r>
      <w:r w:rsidR="00B8016D">
        <w:t xml:space="preserve">say about the election, </w:t>
      </w:r>
      <w:r w:rsidR="00172F11">
        <w:t xml:space="preserve">about </w:t>
      </w:r>
      <w:r w:rsidR="00CF4CAA">
        <w:t xml:space="preserve">the future of Eco-faith, </w:t>
      </w:r>
      <w:r w:rsidR="001D403F">
        <w:t xml:space="preserve">even </w:t>
      </w:r>
      <w:r w:rsidR="00CF4CAA">
        <w:t xml:space="preserve">the future of </w:t>
      </w:r>
      <w:r w:rsidR="009413C0">
        <w:t>survival of humans on this planet,</w:t>
      </w:r>
      <w:r w:rsidR="001D403F">
        <w:t xml:space="preserve"> </w:t>
      </w:r>
      <w:r w:rsidR="009413C0">
        <w:t xml:space="preserve">the future </w:t>
      </w:r>
      <w:r w:rsidR="005519AE">
        <w:t>of the</w:t>
      </w:r>
      <w:r w:rsidR="006A589E">
        <w:t xml:space="preserve"> United States government, the</w:t>
      </w:r>
      <w:r w:rsidR="005519AE">
        <w:t xml:space="preserve"> strongest government on earth,</w:t>
      </w:r>
      <w:r w:rsidR="009413C0">
        <w:t xml:space="preserve"> </w:t>
      </w:r>
      <w:r w:rsidR="006F607E">
        <w:t>th</w:t>
      </w:r>
      <w:r w:rsidR="00B07DFD">
        <w:t>is</w:t>
      </w:r>
      <w:r w:rsidR="006F607E">
        <w:t xml:space="preserve"> 239 ½ year experiment in democracy </w:t>
      </w:r>
      <w:r w:rsidR="005519AE">
        <w:t xml:space="preserve">called </w:t>
      </w:r>
      <w:r w:rsidR="006F607E">
        <w:t>the United States of America</w:t>
      </w:r>
      <w:r w:rsidR="00C32973">
        <w:t xml:space="preserve">?  </w:t>
      </w:r>
      <w:r w:rsidR="00B07DFD">
        <w:t xml:space="preserve">Even </w:t>
      </w:r>
      <w:r w:rsidR="00704807">
        <w:t xml:space="preserve">if you just ignore </w:t>
      </w:r>
      <w:r w:rsidR="00696EF3">
        <w:t xml:space="preserve">it, how will </w:t>
      </w:r>
      <w:r w:rsidR="00F25189">
        <w:t>this context</w:t>
      </w:r>
      <w:r w:rsidR="00696EF3">
        <w:t xml:space="preserve"> affect </w:t>
      </w:r>
      <w:r w:rsidR="00F25189">
        <w:t>the</w:t>
      </w:r>
      <w:r w:rsidR="00696EF3">
        <w:t xml:space="preserve"> unconscious process</w:t>
      </w:r>
      <w:r w:rsidR="003D70B5">
        <w:t xml:space="preserve"> informing your preaching?</w:t>
      </w:r>
    </w:p>
    <w:p w14:paraId="36350E3D" w14:textId="4D26B783" w:rsidR="00D3116D" w:rsidRDefault="002F18CF" w:rsidP="00F912E2">
      <w:pPr>
        <w:ind w:firstLine="720"/>
      </w:pPr>
      <w:r>
        <w:t xml:space="preserve">I </w:t>
      </w:r>
      <w:r w:rsidR="000555AB">
        <w:t>emphatically</w:t>
      </w:r>
      <w:r w:rsidR="000C420B">
        <w:t xml:space="preserve"> am not talking about</w:t>
      </w:r>
      <w:r w:rsidR="003E45CB">
        <w:t xml:space="preserve"> electoral politics, </w:t>
      </w:r>
      <w:r w:rsidR="000C420B">
        <w:t xml:space="preserve">who anyone voted for, </w:t>
      </w:r>
      <w:r w:rsidR="00870A9B">
        <w:t xml:space="preserve">or </w:t>
      </w:r>
      <w:r w:rsidR="000C420B">
        <w:t xml:space="preserve">if they </w:t>
      </w:r>
      <w:r w:rsidR="00BF1A3D">
        <w:t xml:space="preserve">even </w:t>
      </w:r>
      <w:r w:rsidR="000C420B">
        <w:t>voted</w:t>
      </w:r>
      <w:r w:rsidR="008E3E8D">
        <w:t xml:space="preserve">.  I am talking about the </w:t>
      </w:r>
      <w:r w:rsidR="00556D10">
        <w:t>impending</w:t>
      </w:r>
      <w:r w:rsidR="009B1620">
        <w:t xml:space="preserve"> potential</w:t>
      </w:r>
      <w:r w:rsidR="00556D10">
        <w:t xml:space="preserve"> </w:t>
      </w:r>
      <w:r w:rsidR="007642CE">
        <w:t xml:space="preserve">impact of government upon </w:t>
      </w:r>
      <w:r w:rsidR="005A37D1">
        <w:t xml:space="preserve">our </w:t>
      </w:r>
      <w:r w:rsidR="00BF1A3D">
        <w:t xml:space="preserve">soul </w:t>
      </w:r>
      <w:r w:rsidR="005A37D1">
        <w:t xml:space="preserve">journeys individually, and </w:t>
      </w:r>
      <w:r w:rsidR="00232A5A">
        <w:t xml:space="preserve">together </w:t>
      </w:r>
      <w:r w:rsidR="005A37D1">
        <w:t>as Church,</w:t>
      </w:r>
      <w:r w:rsidR="00281A04">
        <w:t xml:space="preserve"> and </w:t>
      </w:r>
      <w:r w:rsidR="0070489F">
        <w:t xml:space="preserve">about </w:t>
      </w:r>
      <w:r w:rsidR="00281A04">
        <w:t xml:space="preserve">how </w:t>
      </w:r>
      <w:r w:rsidR="00ED7861">
        <w:t>our</w:t>
      </w:r>
      <w:r w:rsidR="00281A04">
        <w:t xml:space="preserve"> Gospel might </w:t>
      </w:r>
      <w:r w:rsidR="00D4618C">
        <w:t xml:space="preserve">suggest a </w:t>
      </w:r>
      <w:r w:rsidR="004F1D3B">
        <w:t>respon</w:t>
      </w:r>
      <w:r w:rsidR="00D4618C">
        <w:t>se</w:t>
      </w:r>
      <w:r w:rsidR="004F1D3B">
        <w:t xml:space="preserve"> to</w:t>
      </w:r>
      <w:r w:rsidR="00281A04">
        <w:t xml:space="preserve"> th</w:t>
      </w:r>
      <w:r w:rsidR="0070489F">
        <w:t>is impact</w:t>
      </w:r>
      <w:r w:rsidR="008E3E8D">
        <w:t xml:space="preserve">.  </w:t>
      </w:r>
      <w:r w:rsidR="00ED7861">
        <w:t>One</w:t>
      </w:r>
      <w:r w:rsidR="008A7C03">
        <w:t xml:space="preserve"> might </w:t>
      </w:r>
      <w:r w:rsidR="002B66DD">
        <w:t>easily believe</w:t>
      </w:r>
      <w:r w:rsidR="00281A04">
        <w:t xml:space="preserve">, </w:t>
      </w:r>
      <w:r w:rsidR="008A7C03">
        <w:t xml:space="preserve">but </w:t>
      </w:r>
      <w:r w:rsidR="004473C9">
        <w:t>yet be reluctant</w:t>
      </w:r>
      <w:r w:rsidR="008A7C03">
        <w:t xml:space="preserve"> to </w:t>
      </w:r>
      <w:r w:rsidR="005F0463">
        <w:t>proclaim in worship</w:t>
      </w:r>
      <w:r w:rsidR="00281A04">
        <w:t>,</w:t>
      </w:r>
      <w:r w:rsidR="008A7C03">
        <w:t xml:space="preserve"> that </w:t>
      </w:r>
      <w:r w:rsidR="005531C0">
        <w:rPr>
          <w:b/>
          <w:bCs/>
          <w:i/>
          <w:iCs/>
        </w:rPr>
        <w:t>truth</w:t>
      </w:r>
      <w:r w:rsidR="00BF71CB">
        <w:rPr>
          <w:b/>
          <w:bCs/>
          <w:i/>
          <w:iCs/>
        </w:rPr>
        <w:t>, emet,</w:t>
      </w:r>
      <w:r w:rsidR="005531C0">
        <w:rPr>
          <w:b/>
          <w:bCs/>
          <w:i/>
          <w:iCs/>
        </w:rPr>
        <w:t xml:space="preserve"> </w:t>
      </w:r>
      <w:r w:rsidR="005531C0">
        <w:t>seems to at least be on holiday</w:t>
      </w:r>
      <w:r w:rsidR="00A3681E">
        <w:t>, if not</w:t>
      </w:r>
      <w:r w:rsidR="00636E16">
        <w:t xml:space="preserve"> have </w:t>
      </w:r>
      <w:r w:rsidR="00A3681E">
        <w:t>disappeared altogether</w:t>
      </w:r>
      <w:r w:rsidR="004473C9">
        <w:t>,</w:t>
      </w:r>
      <w:r w:rsidR="0070489F">
        <w:t xml:space="preserve"> as</w:t>
      </w:r>
      <w:r w:rsidR="005531C0">
        <w:t xml:space="preserve"> perha</w:t>
      </w:r>
      <w:r w:rsidR="00D3116D">
        <w:t>ps we are beginning a Post</w:t>
      </w:r>
      <w:r w:rsidR="00D54DA5">
        <w:t xml:space="preserve">-Truth Era, a Post-Truth World.  </w:t>
      </w:r>
      <w:r w:rsidR="00BB4E66">
        <w:t xml:space="preserve">We </w:t>
      </w:r>
      <w:r w:rsidR="00FF2349">
        <w:t xml:space="preserve">are not only challenged by </w:t>
      </w:r>
      <w:r w:rsidR="003B1D24">
        <w:t>Post-</w:t>
      </w:r>
      <w:r w:rsidR="00AE27C6">
        <w:t>Truth</w:t>
      </w:r>
      <w:r w:rsidR="009B16C5">
        <w:t>;</w:t>
      </w:r>
      <w:r w:rsidR="00AE27C6">
        <w:t xml:space="preserve"> we </w:t>
      </w:r>
      <w:r w:rsidR="00111871">
        <w:t xml:space="preserve">are challenged by Post-Literacy, the ignorance inherent in </w:t>
      </w:r>
      <w:r w:rsidR="00152F0D">
        <w:t>truth</w:t>
      </w:r>
      <w:r w:rsidR="00CB17AB">
        <w:t>-</w:t>
      </w:r>
      <w:r w:rsidR="000C038F">
        <w:t>ignoring</w:t>
      </w:r>
      <w:r w:rsidR="007F7978">
        <w:t xml:space="preserve">, bias confirming </w:t>
      </w:r>
      <w:r w:rsidR="00111871">
        <w:t>information bubbles</w:t>
      </w:r>
      <w:r w:rsidR="00EE62B2">
        <w:t xml:space="preserve">; </w:t>
      </w:r>
      <w:r w:rsidR="009B16C5">
        <w:t>an</w:t>
      </w:r>
      <w:r w:rsidR="003B1D24">
        <w:t>d we are</w:t>
      </w:r>
      <w:r w:rsidR="009B16C5">
        <w:t xml:space="preserve"> also</w:t>
      </w:r>
      <w:r w:rsidR="00A4585D">
        <w:t xml:space="preserve"> challenged by</w:t>
      </w:r>
      <w:r w:rsidR="009B16C5">
        <w:t xml:space="preserve"> Post-Volition</w:t>
      </w:r>
      <w:r w:rsidR="000C038F">
        <w:t xml:space="preserve">, the </w:t>
      </w:r>
      <w:r w:rsidR="002513A4">
        <w:t xml:space="preserve">apparent </w:t>
      </w:r>
      <w:r w:rsidR="000C038F">
        <w:t xml:space="preserve">inability </w:t>
      </w:r>
      <w:r w:rsidR="007F7978">
        <w:t xml:space="preserve">of so many </w:t>
      </w:r>
      <w:r w:rsidR="000C038F">
        <w:t>to take effective</w:t>
      </w:r>
      <w:r w:rsidR="00FA5475">
        <w:t xml:space="preserve">, truthful </w:t>
      </w:r>
      <w:r w:rsidR="000C038F">
        <w:t>action</w:t>
      </w:r>
      <w:r w:rsidR="00165200">
        <w:t xml:space="preserve"> as</w:t>
      </w:r>
      <w:r w:rsidR="002513A4">
        <w:t xml:space="preserve"> children</w:t>
      </w:r>
      <w:r w:rsidR="00165200">
        <w:t xml:space="preserve"> of God in any sort of true direction.</w:t>
      </w:r>
      <w:r w:rsidR="000129F8">
        <w:t xml:space="preserve"> </w:t>
      </w:r>
    </w:p>
    <w:p w14:paraId="5D761321" w14:textId="6CA37104" w:rsidR="007764DF" w:rsidRDefault="00ED5883" w:rsidP="00F912E2">
      <w:pPr>
        <w:ind w:firstLine="720"/>
      </w:pPr>
      <w:r>
        <w:t xml:space="preserve">While not talking about electoral politics, </w:t>
      </w:r>
      <w:r w:rsidR="007764DF">
        <w:t xml:space="preserve">I most certainly am talking about </w:t>
      </w:r>
      <w:r w:rsidR="00766DB3">
        <w:t xml:space="preserve">how the true Christian Way relates to </w:t>
      </w:r>
      <w:r w:rsidR="00725082">
        <w:t>government</w:t>
      </w:r>
      <w:r w:rsidR="00B46BFC">
        <w:t>al</w:t>
      </w:r>
      <w:r w:rsidR="00725082">
        <w:t xml:space="preserve"> and political powers that </w:t>
      </w:r>
      <w:r w:rsidR="00776B46">
        <w:t>affect eco-justice and eco-politics</w:t>
      </w:r>
      <w:r w:rsidR="00B46BFC">
        <w:t xml:space="preserve">, </w:t>
      </w:r>
      <w:r w:rsidR="00C757F4">
        <w:t>and how this affects God’s call to the Church as we understand it</w:t>
      </w:r>
      <w:r w:rsidR="00776B46">
        <w:t xml:space="preserve">.  </w:t>
      </w:r>
      <w:r w:rsidR="00A4634C">
        <w:t xml:space="preserve">I </w:t>
      </w:r>
      <w:r w:rsidR="00A3535D">
        <w:t xml:space="preserve">also </w:t>
      </w:r>
      <w:r w:rsidR="00A4634C">
        <w:t xml:space="preserve">harken </w:t>
      </w:r>
      <w:r w:rsidR="00A3535D">
        <w:t xml:space="preserve">back </w:t>
      </w:r>
      <w:r w:rsidR="00A4634C">
        <w:t xml:space="preserve">to pre-World War II Germany and the world </w:t>
      </w:r>
      <w:r w:rsidR="00B540B1">
        <w:t>of Dietrich Bonho</w:t>
      </w:r>
      <w:r w:rsidR="000467DC">
        <w:t>e</w:t>
      </w:r>
      <w:r w:rsidR="00B540B1">
        <w:t xml:space="preserve">ffer, </w:t>
      </w:r>
      <w:r w:rsidR="00417F86">
        <w:t>and</w:t>
      </w:r>
      <w:r w:rsidR="00B540B1">
        <w:t xml:space="preserve"> of Berto</w:t>
      </w:r>
      <w:r w:rsidR="0095723B">
        <w:t>l</w:t>
      </w:r>
      <w:r w:rsidR="00B540B1">
        <w:t>t Brecht</w:t>
      </w:r>
      <w:r w:rsidR="00932A7E">
        <w:t>, in the fervent hope that we are not doomed to repeat the history we do not understand</w:t>
      </w:r>
      <w:r w:rsidR="00FE53A9">
        <w:t xml:space="preserve">.  </w:t>
      </w:r>
      <w:r w:rsidR="00B540B1">
        <w:t xml:space="preserve">  </w:t>
      </w:r>
    </w:p>
    <w:p w14:paraId="4CE90D37" w14:textId="3709F63E" w:rsidR="00901F47" w:rsidRPr="00B24995" w:rsidRDefault="008C6C1A" w:rsidP="00F912E2">
      <w:pPr>
        <w:ind w:firstLine="720"/>
      </w:pPr>
      <w:r>
        <w:t xml:space="preserve">My </w:t>
      </w:r>
      <w:r w:rsidR="009869AA">
        <w:t>own lens or prism is through a long</w:t>
      </w:r>
      <w:r w:rsidR="00F539BB">
        <w:t xml:space="preserve"> </w:t>
      </w:r>
      <w:r w:rsidR="009869AA">
        <w:t>search</w:t>
      </w:r>
      <w:r w:rsidR="00D96549">
        <w:t xml:space="preserve">, before </w:t>
      </w:r>
      <w:r w:rsidR="005523DF">
        <w:t xml:space="preserve">I ever even realized it, for </w:t>
      </w:r>
      <w:r w:rsidR="00CF2FF5">
        <w:t>“</w:t>
      </w:r>
      <w:r w:rsidR="00CF2FF5">
        <w:rPr>
          <w:b/>
          <w:bCs/>
          <w:i/>
          <w:iCs/>
        </w:rPr>
        <w:t>sedeq</w:t>
      </w:r>
      <w:r w:rsidR="00862BB1">
        <w:rPr>
          <w:b/>
          <w:bCs/>
          <w:i/>
          <w:iCs/>
        </w:rPr>
        <w:t>,</w:t>
      </w:r>
      <w:r w:rsidR="00CF2FF5">
        <w:rPr>
          <w:b/>
          <w:bCs/>
          <w:i/>
          <w:iCs/>
        </w:rPr>
        <w:t>”</w:t>
      </w:r>
      <w:r w:rsidR="00C86BFD">
        <w:rPr>
          <w:b/>
          <w:bCs/>
          <w:i/>
          <w:iCs/>
        </w:rPr>
        <w:t xml:space="preserve"> </w:t>
      </w:r>
      <w:r w:rsidR="005523DF">
        <w:t xml:space="preserve">for </w:t>
      </w:r>
      <w:r w:rsidR="00582CF9">
        <w:t xml:space="preserve">God’s </w:t>
      </w:r>
      <w:r w:rsidR="00FE53A9">
        <w:t xml:space="preserve">true </w:t>
      </w:r>
      <w:r w:rsidR="00582CF9">
        <w:t>justice.</w:t>
      </w:r>
      <w:r w:rsidR="004C6C88">
        <w:t xml:space="preserve">  </w:t>
      </w:r>
      <w:r w:rsidR="00A60D02">
        <w:t xml:space="preserve">I have been a legal professional for </w:t>
      </w:r>
      <w:r w:rsidR="00480032">
        <w:t xml:space="preserve">over </w:t>
      </w:r>
      <w:r w:rsidR="00A60D02">
        <w:t xml:space="preserve">50 years.  I was a Minnesota state trial judge </w:t>
      </w:r>
      <w:r w:rsidR="00D60035">
        <w:t>in a small town, Hibbing, Minnesota for</w:t>
      </w:r>
      <w:r w:rsidR="00480032">
        <w:t xml:space="preserve"> over </w:t>
      </w:r>
      <w:r w:rsidR="00BC0D83">
        <w:t>36</w:t>
      </w:r>
      <w:r w:rsidR="00D60035">
        <w:t xml:space="preserve"> years</w:t>
      </w:r>
      <w:r w:rsidR="008A021D">
        <w:t>, and hav</w:t>
      </w:r>
      <w:r w:rsidR="00500482">
        <w:t>e</w:t>
      </w:r>
      <w:r w:rsidR="00925E43">
        <w:t xml:space="preserve"> </w:t>
      </w:r>
      <w:r w:rsidR="00BC0D83">
        <w:t xml:space="preserve">since </w:t>
      </w:r>
      <w:r w:rsidR="00B74B3E">
        <w:t>refle</w:t>
      </w:r>
      <w:r w:rsidR="0023479E">
        <w:t>cted</w:t>
      </w:r>
      <w:r w:rsidR="00C86BFD">
        <w:t xml:space="preserve"> on the experience</w:t>
      </w:r>
      <w:r w:rsidR="008A021D">
        <w:t xml:space="preserve"> for</w:t>
      </w:r>
      <w:r w:rsidR="00DC4B19">
        <w:t xml:space="preserve"> </w:t>
      </w:r>
      <w:r w:rsidR="00BC0D83">
        <w:t xml:space="preserve">several </w:t>
      </w:r>
      <w:r w:rsidR="00580D9B">
        <w:t>more</w:t>
      </w:r>
      <w:r w:rsidR="008A021D">
        <w:t xml:space="preserve"> years</w:t>
      </w:r>
      <w:r w:rsidR="000A737D">
        <w:t xml:space="preserve">.  </w:t>
      </w:r>
      <w:r w:rsidR="009435ED">
        <w:t>I</w:t>
      </w:r>
      <w:r w:rsidR="00957478">
        <w:t xml:space="preserve">n the church, I </w:t>
      </w:r>
      <w:r w:rsidR="009435ED">
        <w:t>have been a commissioned lay leader</w:t>
      </w:r>
      <w:r w:rsidR="00BC0D83">
        <w:t>,</w:t>
      </w:r>
      <w:r w:rsidR="009435ED">
        <w:t xml:space="preserve"> certified spiritual director</w:t>
      </w:r>
      <w:r w:rsidR="00D77699">
        <w:t>,</w:t>
      </w:r>
      <w:r w:rsidR="006C0390">
        <w:t xml:space="preserve"> and </w:t>
      </w:r>
      <w:r w:rsidR="00D77699">
        <w:t xml:space="preserve">occasional preacher.  </w:t>
      </w:r>
      <w:r w:rsidR="00926098">
        <w:t xml:space="preserve"> I </w:t>
      </w:r>
      <w:r w:rsidR="00152203">
        <w:t>continue to discover</w:t>
      </w:r>
      <w:r w:rsidR="00584200">
        <w:t xml:space="preserve"> over </w:t>
      </w:r>
      <w:r w:rsidR="001F4BAA">
        <w:t xml:space="preserve">time </w:t>
      </w:r>
      <w:r w:rsidR="00584200">
        <w:t xml:space="preserve">how my own soul journey </w:t>
      </w:r>
      <w:r w:rsidR="00995343">
        <w:t xml:space="preserve">is informed so </w:t>
      </w:r>
      <w:r w:rsidR="00D61481">
        <w:t>profoundly</w:t>
      </w:r>
      <w:r w:rsidR="00995343">
        <w:t xml:space="preserve"> by</w:t>
      </w:r>
      <w:r w:rsidR="001853E3">
        <w:t xml:space="preserve"> framing</w:t>
      </w:r>
      <w:r w:rsidR="00BB7C8B">
        <w:t xml:space="preserve"> in this manner</w:t>
      </w:r>
      <w:r w:rsidR="00995343">
        <w:t xml:space="preserve"> this question, this quest:</w:t>
      </w:r>
      <w:r w:rsidR="001440DD">
        <w:t xml:space="preserve"> how do I</w:t>
      </w:r>
      <w:r w:rsidR="002368C6">
        <w:t xml:space="preserve"> (</w:t>
      </w:r>
      <w:r w:rsidR="008C3C7B">
        <w:t>how does anyone</w:t>
      </w:r>
      <w:r w:rsidR="002368C6">
        <w:t>)</w:t>
      </w:r>
      <w:r w:rsidR="001440DD">
        <w:t xml:space="preserve"> respect and follow </w:t>
      </w:r>
      <w:r w:rsidR="00A8702E">
        <w:rPr>
          <w:i/>
          <w:iCs/>
        </w:rPr>
        <w:t xml:space="preserve">law, </w:t>
      </w:r>
      <w:r w:rsidR="00A8702E">
        <w:t xml:space="preserve">and yet do </w:t>
      </w:r>
      <w:r w:rsidR="00B74B3E" w:rsidRPr="008C3C7B">
        <w:rPr>
          <w:i/>
          <w:iCs/>
        </w:rPr>
        <w:t>true</w:t>
      </w:r>
      <w:r w:rsidR="00B74B3E">
        <w:t xml:space="preserve"> </w:t>
      </w:r>
      <w:r w:rsidR="00A8702E">
        <w:rPr>
          <w:i/>
          <w:iCs/>
        </w:rPr>
        <w:t xml:space="preserve">justice?  </w:t>
      </w:r>
      <w:r w:rsidR="00C347E7">
        <w:t>Following law versus doing justice</w:t>
      </w:r>
      <w:r w:rsidR="00D75805">
        <w:t>, not only as a judge but as a follower of the Christ</w:t>
      </w:r>
      <w:r w:rsidR="00C347E7">
        <w:t xml:space="preserve">.  </w:t>
      </w:r>
      <w:r w:rsidR="0099172A">
        <w:t>How can I allow the Spirit to work through me</w:t>
      </w:r>
      <w:r w:rsidR="00874E7E">
        <w:t xml:space="preserve"> so that my </w:t>
      </w:r>
      <w:r w:rsidR="00874E7E" w:rsidRPr="00874E7E">
        <w:rPr>
          <w:i/>
          <w:iCs/>
        </w:rPr>
        <w:t>mishpat</w:t>
      </w:r>
      <w:r w:rsidR="00874E7E">
        <w:rPr>
          <w:i/>
          <w:iCs/>
        </w:rPr>
        <w:t xml:space="preserve"> </w:t>
      </w:r>
      <w:r w:rsidR="00D201AF">
        <w:t xml:space="preserve">will </w:t>
      </w:r>
      <w:r w:rsidR="00B24995">
        <w:t>reveal and incarnate</w:t>
      </w:r>
      <w:r w:rsidR="00CA22FA">
        <w:t xml:space="preserve"> the </w:t>
      </w:r>
      <w:r w:rsidR="00CA22FA">
        <w:rPr>
          <w:i/>
          <w:iCs/>
        </w:rPr>
        <w:t>emet of</w:t>
      </w:r>
      <w:r w:rsidR="00B24995">
        <w:t xml:space="preserve"> </w:t>
      </w:r>
      <w:r w:rsidR="00B24995" w:rsidRPr="00B24995">
        <w:rPr>
          <w:i/>
          <w:iCs/>
        </w:rPr>
        <w:t>sedeq?</w:t>
      </w:r>
    </w:p>
    <w:p w14:paraId="378DA7DB" w14:textId="528798AB" w:rsidR="006243FC" w:rsidRDefault="006243FC" w:rsidP="00F912E2">
      <w:pPr>
        <w:ind w:firstLine="720"/>
      </w:pPr>
      <w:r>
        <w:t xml:space="preserve">The effect of governmental power upon </w:t>
      </w:r>
      <w:r w:rsidR="003468AF">
        <w:t>God’s will for the Church</w:t>
      </w:r>
      <w:r w:rsidR="00E11D7B">
        <w:t>, the tension between them,</w:t>
      </w:r>
      <w:r w:rsidR="003468AF">
        <w:t xml:space="preserve"> is as old as the Gospel</w:t>
      </w:r>
      <w:r w:rsidR="00B042F7">
        <w:t xml:space="preserve">.  </w:t>
      </w:r>
      <w:r w:rsidR="00125E09">
        <w:t>America</w:t>
      </w:r>
      <w:r w:rsidR="008D1EA5">
        <w:t>, our country,</w:t>
      </w:r>
      <w:r w:rsidR="00125E09">
        <w:t xml:space="preserve"> was founded on religious freedom,</w:t>
      </w:r>
      <w:r w:rsidR="00EC604C">
        <w:t xml:space="preserve"> </w:t>
      </w:r>
      <w:r w:rsidR="008D1EA5">
        <w:t xml:space="preserve">yet </w:t>
      </w:r>
      <w:r w:rsidR="00EC604C">
        <w:t xml:space="preserve">certainly </w:t>
      </w:r>
      <w:r w:rsidR="00125E09">
        <w:t xml:space="preserve">not </w:t>
      </w:r>
      <w:r w:rsidR="00EC604C">
        <w:t xml:space="preserve">upon </w:t>
      </w:r>
      <w:r w:rsidR="00125E09">
        <w:t>“Christian Nationalism</w:t>
      </w:r>
      <w:r w:rsidR="00EC604C">
        <w:t>,</w:t>
      </w:r>
      <w:r w:rsidR="00125E09">
        <w:t xml:space="preserve">” which </w:t>
      </w:r>
      <w:r w:rsidR="008D1EA5">
        <w:t xml:space="preserve">I submit </w:t>
      </w:r>
      <w:r w:rsidR="00E22CAA">
        <w:t xml:space="preserve">is </w:t>
      </w:r>
      <w:r w:rsidR="002D062B">
        <w:t>an</w:t>
      </w:r>
      <w:r w:rsidR="00E22CAA">
        <w:t xml:space="preserve"> oxymoron by definition.  The </w:t>
      </w:r>
      <w:r w:rsidR="00637E2A">
        <w:t>D</w:t>
      </w:r>
      <w:r w:rsidR="00E22CAA">
        <w:t xml:space="preserve">eclaration of </w:t>
      </w:r>
      <w:r w:rsidR="00637E2A">
        <w:t>I</w:t>
      </w:r>
      <w:r w:rsidR="00E22CAA">
        <w:t>ndependence</w:t>
      </w:r>
      <w:r w:rsidR="00637E2A">
        <w:t>, July 4, 1776</w:t>
      </w:r>
      <w:r w:rsidR="00474521">
        <w:t>, 239 ½ years ago:</w:t>
      </w:r>
    </w:p>
    <w:p w14:paraId="4CBAA844" w14:textId="4548B710" w:rsidR="002A08F2" w:rsidRDefault="00474521" w:rsidP="000A6460">
      <w:pPr>
        <w:ind w:left="1440"/>
      </w:pPr>
      <w:r>
        <w:t>“</w:t>
      </w:r>
      <w:r w:rsidR="00933A36">
        <w:t xml:space="preserve">When in the course of </w:t>
      </w:r>
      <w:r w:rsidR="00036318">
        <w:t>human events, it becomes necessary for on</w:t>
      </w:r>
      <w:r w:rsidR="00D42B66">
        <w:t>e</w:t>
      </w:r>
      <w:r w:rsidR="00036318">
        <w:t xml:space="preserve"> </w:t>
      </w:r>
      <w:r w:rsidR="000A6460">
        <w:t>people</w:t>
      </w:r>
      <w:r w:rsidR="00036318">
        <w:t xml:space="preserve"> to dissolve the political bands which have </w:t>
      </w:r>
      <w:r w:rsidR="000A6460">
        <w:t>connected</w:t>
      </w:r>
      <w:r w:rsidR="00036318">
        <w:t xml:space="preserve"> them with another, and to assume among the powers of the earth the separate and equal station to which the </w:t>
      </w:r>
      <w:r w:rsidR="00036318" w:rsidRPr="00036E7C">
        <w:rPr>
          <w:i/>
          <w:iCs/>
        </w:rPr>
        <w:t xml:space="preserve">Laws of </w:t>
      </w:r>
      <w:r w:rsidR="000A6460" w:rsidRPr="00036E7C">
        <w:rPr>
          <w:i/>
          <w:iCs/>
        </w:rPr>
        <w:t>Nature</w:t>
      </w:r>
      <w:r w:rsidR="00036318" w:rsidRPr="00036E7C">
        <w:rPr>
          <w:i/>
          <w:iCs/>
        </w:rPr>
        <w:t xml:space="preserve"> and of Nature’s God</w:t>
      </w:r>
      <w:r w:rsidR="00036318">
        <w:t xml:space="preserve"> entitle them, a decent respect to the opinions of </w:t>
      </w:r>
      <w:r w:rsidR="000A6460">
        <w:t>mankind</w:t>
      </w:r>
      <w:r w:rsidR="00036318">
        <w:t xml:space="preserve"> requires that they </w:t>
      </w:r>
      <w:r w:rsidR="000A6460">
        <w:t>should</w:t>
      </w:r>
      <w:r w:rsidR="00036318">
        <w:t xml:space="preserve"> declare the </w:t>
      </w:r>
      <w:r w:rsidR="000A6460">
        <w:t>causes</w:t>
      </w:r>
      <w:r w:rsidR="00036318">
        <w:t xml:space="preserve"> which impel </w:t>
      </w:r>
      <w:r w:rsidR="000A6460">
        <w:t>them</w:t>
      </w:r>
      <w:r w:rsidR="00036318">
        <w:t xml:space="preserve"> to the </w:t>
      </w:r>
      <w:r w:rsidR="000A6460">
        <w:t>separation</w:t>
      </w:r>
      <w:r w:rsidR="00036318">
        <w:t>.</w:t>
      </w:r>
    </w:p>
    <w:p w14:paraId="29535AAC" w14:textId="76A673BA" w:rsidR="00E807FB" w:rsidRDefault="00474521" w:rsidP="00247C14">
      <w:pPr>
        <w:ind w:left="1440"/>
      </w:pPr>
      <w:r>
        <w:t>We hold these truths to be self</w:t>
      </w:r>
      <w:r w:rsidR="00B123D2">
        <w:t>-</w:t>
      </w:r>
      <w:r>
        <w:t xml:space="preserve">evident, that all </w:t>
      </w:r>
      <w:r w:rsidR="003C7AEC">
        <w:t xml:space="preserve">[humans] are created equal, </w:t>
      </w:r>
      <w:r w:rsidR="002A08F2">
        <w:t xml:space="preserve">that they are </w:t>
      </w:r>
      <w:r w:rsidR="000A6460">
        <w:t>endowed</w:t>
      </w:r>
      <w:r w:rsidR="002A08F2">
        <w:t xml:space="preserve"> by their Creator with </w:t>
      </w:r>
      <w:r w:rsidR="000A6460">
        <w:t>certain</w:t>
      </w:r>
      <w:r w:rsidR="002A08F2">
        <w:t xml:space="preserve"> unalienable Rights, that among these </w:t>
      </w:r>
      <w:r w:rsidR="002A08F2">
        <w:lastRenderedPageBreak/>
        <w:t xml:space="preserve">are Life, Liberty and the </w:t>
      </w:r>
      <w:r w:rsidR="000A6460">
        <w:t>pursuit</w:t>
      </w:r>
      <w:r w:rsidR="002A08F2">
        <w:t xml:space="preserve"> of Happiness.  That to secure these </w:t>
      </w:r>
      <w:r w:rsidR="000A6460">
        <w:t>rights</w:t>
      </w:r>
      <w:r w:rsidR="002A08F2">
        <w:t xml:space="preserve">, </w:t>
      </w:r>
      <w:r w:rsidR="000A6460">
        <w:t>governments</w:t>
      </w:r>
      <w:r w:rsidR="002A08F2">
        <w:t xml:space="preserve"> are instituted among men, deriving th</w:t>
      </w:r>
      <w:r w:rsidR="00B123D2">
        <w:t>eir</w:t>
      </w:r>
      <w:r w:rsidR="002A08F2">
        <w:t xml:space="preserve"> just </w:t>
      </w:r>
      <w:r w:rsidR="00B123D2">
        <w:t>powers</w:t>
      </w:r>
      <w:r w:rsidR="002A08F2">
        <w:t xml:space="preserve"> from the </w:t>
      </w:r>
      <w:r w:rsidR="00B123D2">
        <w:t>consent</w:t>
      </w:r>
      <w:r w:rsidR="002A08F2">
        <w:t xml:space="preserve"> of the </w:t>
      </w:r>
      <w:r w:rsidR="00B123D2">
        <w:t>governe</w:t>
      </w:r>
      <w:r w:rsidR="00D42B66">
        <w:t>d.”</w:t>
      </w:r>
    </w:p>
    <w:p w14:paraId="459A8165" w14:textId="25A34191" w:rsidR="00D83C64" w:rsidRDefault="00311C1D" w:rsidP="00E807FB">
      <w:pPr>
        <w:ind w:firstLine="720"/>
      </w:pPr>
      <w:r>
        <w:t>I grew up in the same town as Bob</w:t>
      </w:r>
      <w:r w:rsidR="00256F3B">
        <w:t xml:space="preserve"> Dylan, </w:t>
      </w:r>
      <w:r w:rsidR="008F1843">
        <w:t>although several years</w:t>
      </w:r>
      <w:r w:rsidR="00256F3B">
        <w:t xml:space="preserve"> </w:t>
      </w:r>
      <w:r w:rsidR="008A2566">
        <w:t>later</w:t>
      </w:r>
      <w:r w:rsidR="008F1843">
        <w:t xml:space="preserve">, and </w:t>
      </w:r>
      <w:r w:rsidR="00DA3FE6">
        <w:t>I also stayed there a lot longer</w:t>
      </w:r>
      <w:r w:rsidR="007265B0">
        <w:t xml:space="preserve"> (unlike Jesus in Nazareth)</w:t>
      </w:r>
      <w:r w:rsidR="00256F3B">
        <w:t>.  Over 40 years ago Dylan wrote a song called “Jokerman”</w:t>
      </w:r>
      <w:r w:rsidR="00807A7D">
        <w:t>, full of prophetic images</w:t>
      </w:r>
      <w:r w:rsidR="007265B0">
        <w:t>, s</w:t>
      </w:r>
      <w:r w:rsidR="00E64980">
        <w:t>ome as follows:</w:t>
      </w:r>
    </w:p>
    <w:p w14:paraId="549B5F03" w14:textId="76A0A3EA" w:rsidR="00E64980" w:rsidRPr="00E738DE" w:rsidRDefault="00FA3BB1" w:rsidP="00E738DE">
      <w:pPr>
        <w:pStyle w:val="NoSpacing"/>
        <w:rPr>
          <w:i/>
          <w:iCs/>
        </w:rPr>
      </w:pPr>
      <w:r w:rsidRPr="00E738DE">
        <w:rPr>
          <w:i/>
          <w:iCs/>
        </w:rPr>
        <w:t>… Freedom just around the corner for you</w:t>
      </w:r>
    </w:p>
    <w:p w14:paraId="339E7B11" w14:textId="736856E0" w:rsidR="00FA3BB1" w:rsidRPr="00E738DE" w:rsidRDefault="00FA3BB1" w:rsidP="00E738DE">
      <w:pPr>
        <w:pStyle w:val="NoSpacing"/>
        <w:rPr>
          <w:i/>
          <w:iCs/>
        </w:rPr>
      </w:pPr>
      <w:r w:rsidRPr="00E738DE">
        <w:rPr>
          <w:i/>
          <w:iCs/>
        </w:rPr>
        <w:tab/>
      </w:r>
      <w:r w:rsidRPr="00E738DE">
        <w:rPr>
          <w:i/>
          <w:iCs/>
        </w:rPr>
        <w:tab/>
        <w:t xml:space="preserve">But with the truth so far off, what good </w:t>
      </w:r>
      <w:r w:rsidR="00B80B73" w:rsidRPr="00E738DE">
        <w:rPr>
          <w:i/>
          <w:iCs/>
        </w:rPr>
        <w:t>will it do?</w:t>
      </w:r>
    </w:p>
    <w:p w14:paraId="6213CAE0" w14:textId="77777777" w:rsidR="00B80B73" w:rsidRPr="00E738DE" w:rsidRDefault="00B80B73" w:rsidP="00E738DE">
      <w:pPr>
        <w:pStyle w:val="NoSpacing"/>
        <w:rPr>
          <w:i/>
          <w:iCs/>
        </w:rPr>
      </w:pPr>
    </w:p>
    <w:p w14:paraId="347F31A2" w14:textId="585FFE8A" w:rsidR="00B80B73" w:rsidRPr="00E738DE" w:rsidRDefault="00B80B73" w:rsidP="00E738DE">
      <w:pPr>
        <w:pStyle w:val="NoSpacing"/>
        <w:rPr>
          <w:i/>
          <w:iCs/>
        </w:rPr>
      </w:pPr>
      <w:r w:rsidRPr="00E738DE">
        <w:rPr>
          <w:i/>
          <w:iCs/>
        </w:rPr>
        <w:tab/>
      </w:r>
      <w:r w:rsidRPr="00E738DE">
        <w:rPr>
          <w:i/>
          <w:iCs/>
        </w:rPr>
        <w:tab/>
        <w:t>Jokerman dance to the nightingale tune</w:t>
      </w:r>
    </w:p>
    <w:p w14:paraId="360F06F4" w14:textId="014C9340" w:rsidR="00B80B73" w:rsidRPr="00E738DE" w:rsidRDefault="00B80B73" w:rsidP="00E738DE">
      <w:pPr>
        <w:pStyle w:val="NoSpacing"/>
        <w:rPr>
          <w:i/>
          <w:iCs/>
        </w:rPr>
      </w:pPr>
      <w:r w:rsidRPr="00E738DE">
        <w:rPr>
          <w:i/>
          <w:iCs/>
        </w:rPr>
        <w:tab/>
      </w:r>
      <w:r w:rsidRPr="00E738DE">
        <w:rPr>
          <w:i/>
          <w:iCs/>
        </w:rPr>
        <w:tab/>
        <w:t>Bird fly high by the light of the moon</w:t>
      </w:r>
    </w:p>
    <w:p w14:paraId="08EC4B5F" w14:textId="3BB747DC" w:rsidR="00B80B73" w:rsidRPr="00E738DE" w:rsidRDefault="00B80B73" w:rsidP="00E738DE">
      <w:pPr>
        <w:pStyle w:val="NoSpacing"/>
        <w:rPr>
          <w:i/>
          <w:iCs/>
        </w:rPr>
      </w:pPr>
      <w:r w:rsidRPr="00E738DE">
        <w:rPr>
          <w:i/>
          <w:iCs/>
        </w:rPr>
        <w:tab/>
      </w:r>
      <w:r w:rsidRPr="00E738DE">
        <w:rPr>
          <w:i/>
          <w:iCs/>
        </w:rPr>
        <w:tab/>
      </w:r>
      <w:r w:rsidR="00AF04DC" w:rsidRPr="00E738DE">
        <w:rPr>
          <w:i/>
          <w:iCs/>
        </w:rPr>
        <w:t>Oh, oh, oh, Jokerman</w:t>
      </w:r>
    </w:p>
    <w:p w14:paraId="5D2422D9" w14:textId="7F010F00" w:rsidR="009C1328" w:rsidRPr="00E738DE" w:rsidRDefault="00251B79" w:rsidP="00E738DE">
      <w:pPr>
        <w:pStyle w:val="NoSpacing"/>
        <w:rPr>
          <w:i/>
          <w:iCs/>
        </w:rPr>
      </w:pPr>
      <w:r w:rsidRPr="00E738DE">
        <w:rPr>
          <w:i/>
          <w:iCs/>
        </w:rPr>
        <w:t>…False-hearted judges dying in the webs that they spin</w:t>
      </w:r>
    </w:p>
    <w:p w14:paraId="0EE5D02B" w14:textId="32B21D8D" w:rsidR="00251B79" w:rsidRPr="00E738DE" w:rsidRDefault="00251B79" w:rsidP="00E738DE">
      <w:pPr>
        <w:pStyle w:val="NoSpacing"/>
        <w:rPr>
          <w:i/>
          <w:iCs/>
        </w:rPr>
      </w:pPr>
      <w:r w:rsidRPr="00E738DE">
        <w:rPr>
          <w:i/>
          <w:iCs/>
        </w:rPr>
        <w:tab/>
      </w:r>
      <w:r w:rsidRPr="00E738DE">
        <w:rPr>
          <w:i/>
          <w:iCs/>
        </w:rPr>
        <w:tab/>
        <w:t>Only a matter of time till night comes steppin</w:t>
      </w:r>
      <w:r w:rsidR="00113ACA" w:rsidRPr="00E738DE">
        <w:rPr>
          <w:i/>
          <w:iCs/>
        </w:rPr>
        <w:t>’ in</w:t>
      </w:r>
    </w:p>
    <w:p w14:paraId="7967FB31" w14:textId="44ABECE9" w:rsidR="00113ACA" w:rsidRPr="00E738DE" w:rsidRDefault="00113ACA" w:rsidP="00E738DE">
      <w:pPr>
        <w:pStyle w:val="NoSpacing"/>
        <w:rPr>
          <w:i/>
          <w:iCs/>
        </w:rPr>
      </w:pPr>
      <w:r w:rsidRPr="00E738DE">
        <w:rPr>
          <w:i/>
          <w:iCs/>
        </w:rPr>
        <w:t>…It’s a shadowy world, skies are slippery gray</w:t>
      </w:r>
    </w:p>
    <w:p w14:paraId="03DA0184" w14:textId="401A2C6B" w:rsidR="00113ACA" w:rsidRPr="00E738DE" w:rsidRDefault="00113ACA" w:rsidP="00E738DE">
      <w:pPr>
        <w:pStyle w:val="NoSpacing"/>
        <w:rPr>
          <w:i/>
          <w:iCs/>
        </w:rPr>
      </w:pPr>
      <w:r w:rsidRPr="00E738DE">
        <w:rPr>
          <w:i/>
          <w:iCs/>
        </w:rPr>
        <w:tab/>
      </w:r>
      <w:r w:rsidRPr="00E738DE">
        <w:rPr>
          <w:i/>
          <w:iCs/>
        </w:rPr>
        <w:tab/>
      </w:r>
      <w:r w:rsidR="008732E2" w:rsidRPr="00E738DE">
        <w:rPr>
          <w:i/>
          <w:iCs/>
        </w:rPr>
        <w:t>A woman just gave birth to a prince today and dressed him in scarlet</w:t>
      </w:r>
    </w:p>
    <w:p w14:paraId="3740D48D" w14:textId="06D7D133" w:rsidR="008732E2" w:rsidRPr="00E738DE" w:rsidRDefault="008732E2" w:rsidP="00E738DE">
      <w:pPr>
        <w:pStyle w:val="NoSpacing"/>
        <w:rPr>
          <w:i/>
          <w:iCs/>
        </w:rPr>
      </w:pPr>
      <w:r w:rsidRPr="00E738DE">
        <w:rPr>
          <w:i/>
          <w:iCs/>
        </w:rPr>
        <w:tab/>
      </w:r>
      <w:r w:rsidRPr="00E738DE">
        <w:rPr>
          <w:i/>
          <w:iCs/>
        </w:rPr>
        <w:tab/>
        <w:t>He’ll put the priest in his pocket, put the blade to the heart</w:t>
      </w:r>
    </w:p>
    <w:p w14:paraId="19B9EF1E" w14:textId="65A4AEE9" w:rsidR="008732E2" w:rsidRPr="00E738DE" w:rsidRDefault="008732E2" w:rsidP="00E738DE">
      <w:pPr>
        <w:pStyle w:val="NoSpacing"/>
        <w:rPr>
          <w:i/>
          <w:iCs/>
        </w:rPr>
      </w:pPr>
      <w:r w:rsidRPr="00E738DE">
        <w:rPr>
          <w:i/>
          <w:iCs/>
        </w:rPr>
        <w:tab/>
      </w:r>
      <w:r w:rsidRPr="00E738DE">
        <w:rPr>
          <w:i/>
          <w:iCs/>
        </w:rPr>
        <w:tab/>
        <w:t>Take the motherless children off the street</w:t>
      </w:r>
    </w:p>
    <w:p w14:paraId="48260F47" w14:textId="4718D449" w:rsidR="008732E2" w:rsidRPr="00E738DE" w:rsidRDefault="008732E2" w:rsidP="00E738DE">
      <w:pPr>
        <w:pStyle w:val="NoSpacing"/>
        <w:rPr>
          <w:i/>
          <w:iCs/>
        </w:rPr>
      </w:pPr>
      <w:r w:rsidRPr="00E738DE">
        <w:rPr>
          <w:i/>
          <w:iCs/>
        </w:rPr>
        <w:tab/>
      </w:r>
      <w:r w:rsidRPr="00E738DE">
        <w:rPr>
          <w:i/>
          <w:iCs/>
        </w:rPr>
        <w:tab/>
        <w:t>And place them at the feet of a harlot</w:t>
      </w:r>
    </w:p>
    <w:p w14:paraId="4C1F83B7" w14:textId="6E7F138B" w:rsidR="008732E2" w:rsidRPr="00E738DE" w:rsidRDefault="008732E2" w:rsidP="00E738DE">
      <w:pPr>
        <w:pStyle w:val="NoSpacing"/>
        <w:rPr>
          <w:i/>
          <w:iCs/>
        </w:rPr>
      </w:pPr>
      <w:r w:rsidRPr="00E738DE">
        <w:rPr>
          <w:i/>
          <w:iCs/>
        </w:rPr>
        <w:tab/>
      </w:r>
      <w:r w:rsidRPr="00E738DE">
        <w:rPr>
          <w:i/>
          <w:iCs/>
        </w:rPr>
        <w:tab/>
        <w:t>Oh, Jokerman, you know what he wants</w:t>
      </w:r>
    </w:p>
    <w:p w14:paraId="3BC21342" w14:textId="3948B25C" w:rsidR="008732E2" w:rsidRPr="00E738DE" w:rsidRDefault="008732E2" w:rsidP="00E738DE">
      <w:pPr>
        <w:pStyle w:val="NoSpacing"/>
        <w:rPr>
          <w:i/>
          <w:iCs/>
        </w:rPr>
      </w:pPr>
      <w:r w:rsidRPr="00E738DE">
        <w:rPr>
          <w:i/>
          <w:iCs/>
        </w:rPr>
        <w:tab/>
      </w:r>
      <w:r w:rsidRPr="00E738DE">
        <w:rPr>
          <w:i/>
          <w:iCs/>
        </w:rPr>
        <w:tab/>
        <w:t>Oh, Jokerman, you don’t show any response</w:t>
      </w:r>
    </w:p>
    <w:p w14:paraId="05DF9C5D" w14:textId="724DFB46" w:rsidR="008732E2" w:rsidRPr="00E738DE" w:rsidRDefault="008732E2" w:rsidP="00E738DE">
      <w:pPr>
        <w:pStyle w:val="NoSpacing"/>
        <w:rPr>
          <w:i/>
          <w:iCs/>
        </w:rPr>
      </w:pPr>
      <w:r w:rsidRPr="00E738DE">
        <w:rPr>
          <w:i/>
          <w:iCs/>
        </w:rPr>
        <w:t xml:space="preserve">Jokerman dance to the </w:t>
      </w:r>
      <w:r w:rsidR="00A66AC1" w:rsidRPr="00E738DE">
        <w:rPr>
          <w:i/>
          <w:iCs/>
        </w:rPr>
        <w:t>nightingale</w:t>
      </w:r>
      <w:r w:rsidRPr="00E738DE">
        <w:rPr>
          <w:i/>
          <w:iCs/>
        </w:rPr>
        <w:t xml:space="preserve"> tune</w:t>
      </w:r>
    </w:p>
    <w:p w14:paraId="641D3532" w14:textId="7F53BCD5" w:rsidR="008732E2" w:rsidRPr="00E738DE" w:rsidRDefault="00A66AC1" w:rsidP="00E738DE">
      <w:pPr>
        <w:pStyle w:val="NoSpacing"/>
        <w:rPr>
          <w:i/>
          <w:iCs/>
        </w:rPr>
      </w:pPr>
      <w:r w:rsidRPr="00E738DE">
        <w:rPr>
          <w:i/>
          <w:iCs/>
        </w:rPr>
        <w:tab/>
      </w:r>
      <w:r w:rsidRPr="00E738DE">
        <w:rPr>
          <w:i/>
          <w:iCs/>
        </w:rPr>
        <w:tab/>
        <w:t>Bird fly high by the light of the moon</w:t>
      </w:r>
    </w:p>
    <w:p w14:paraId="3428FD92" w14:textId="7582299F" w:rsidR="00A66AC1" w:rsidRPr="00E738DE" w:rsidRDefault="00A66AC1" w:rsidP="00E738DE">
      <w:pPr>
        <w:pStyle w:val="NoSpacing"/>
        <w:rPr>
          <w:i/>
          <w:iCs/>
        </w:rPr>
      </w:pPr>
      <w:r w:rsidRPr="00E738DE">
        <w:rPr>
          <w:i/>
          <w:iCs/>
        </w:rPr>
        <w:tab/>
      </w:r>
      <w:r w:rsidRPr="00E738DE">
        <w:rPr>
          <w:i/>
          <w:iCs/>
        </w:rPr>
        <w:tab/>
        <w:t>Oh, oh, oh Jokerman</w:t>
      </w:r>
    </w:p>
    <w:p w14:paraId="1436CAC9" w14:textId="77777777" w:rsidR="00E738DE" w:rsidRPr="00E738DE" w:rsidRDefault="00E738DE" w:rsidP="00E738DE">
      <w:pPr>
        <w:pStyle w:val="NoSpacing"/>
        <w:rPr>
          <w:i/>
          <w:iCs/>
        </w:rPr>
      </w:pPr>
    </w:p>
    <w:p w14:paraId="208B2879" w14:textId="1FBCFE01" w:rsidR="00B70B56" w:rsidRDefault="00791FFA">
      <w:r>
        <w:t xml:space="preserve">Who is this Jokerman?  </w:t>
      </w:r>
      <w:r w:rsidR="009307F8">
        <w:t>Could it be in a sense t</w:t>
      </w:r>
      <w:r w:rsidR="002D062B">
        <w:t>he</w:t>
      </w:r>
      <w:r w:rsidR="00191B3C">
        <w:t xml:space="preserve"> personification of</w:t>
      </w:r>
      <w:r w:rsidR="00840955">
        <w:t xml:space="preserve"> forces of evil unleashed in our post-truth wor</w:t>
      </w:r>
      <w:r w:rsidR="0048464C">
        <w:t>l</w:t>
      </w:r>
      <w:r w:rsidR="00840955">
        <w:t>d today</w:t>
      </w:r>
      <w:r w:rsidR="001647DD">
        <w:t>, and perhaps f</w:t>
      </w:r>
      <w:r w:rsidR="00F84E00">
        <w:t>or</w:t>
      </w:r>
      <w:r w:rsidR="008447C7">
        <w:t xml:space="preserve"> each of us, </w:t>
      </w:r>
      <w:r w:rsidR="00840955">
        <w:t xml:space="preserve">those same forces </w:t>
      </w:r>
      <w:r w:rsidR="00C210FD">
        <w:t>prowling around our individual inner soul journeys</w:t>
      </w:r>
      <w:r w:rsidR="0011416E">
        <w:t>?</w:t>
      </w:r>
    </w:p>
    <w:p w14:paraId="2B7F0495" w14:textId="257A1133" w:rsidR="00925EB3" w:rsidRPr="00E738DE" w:rsidRDefault="00144812" w:rsidP="00E738DE">
      <w:pPr>
        <w:rPr>
          <w:sz w:val="24"/>
          <w:szCs w:val="24"/>
        </w:rPr>
      </w:pPr>
      <w:r w:rsidRPr="00E738DE">
        <w:rPr>
          <w:b/>
          <w:bCs/>
          <w:sz w:val="24"/>
          <w:szCs w:val="24"/>
          <w:u w:val="single"/>
        </w:rPr>
        <w:t>Lectionary Texts</w:t>
      </w:r>
    </w:p>
    <w:p w14:paraId="2619125D" w14:textId="6C8B2817" w:rsidR="00D222DD" w:rsidRPr="00624936" w:rsidRDefault="00D222DD">
      <w:r w:rsidRPr="00D222DD">
        <w:rPr>
          <w:b/>
          <w:bCs/>
          <w:u w:val="single"/>
        </w:rPr>
        <w:t>Nehemiah</w:t>
      </w:r>
      <w:r w:rsidR="00842B63">
        <w:rPr>
          <w:b/>
          <w:bCs/>
          <w:u w:val="single"/>
        </w:rPr>
        <w:t xml:space="preserve"> 8</w:t>
      </w:r>
    </w:p>
    <w:p w14:paraId="4AD19DB5" w14:textId="0943F66B" w:rsidR="00842B63" w:rsidRDefault="00842B63" w:rsidP="001E007F">
      <w:r>
        <w:tab/>
      </w:r>
      <w:r w:rsidR="00AB6D65">
        <w:t xml:space="preserve">So notable is the great passion and </w:t>
      </w:r>
      <w:r w:rsidR="00090054">
        <w:t>mourning</w:t>
      </w:r>
      <w:r w:rsidR="00DC67AC">
        <w:t>-into-</w:t>
      </w:r>
      <w:r w:rsidR="00AB6D65">
        <w:t xml:space="preserve">joy </w:t>
      </w:r>
      <w:r w:rsidR="008A5084">
        <w:t xml:space="preserve">bursting forth from the </w:t>
      </w:r>
      <w:r w:rsidR="00EF397D">
        <w:t xml:space="preserve">Israelite </w:t>
      </w:r>
      <w:r w:rsidR="008A5084">
        <w:t xml:space="preserve">people as they listened to Ezra read the </w:t>
      </w:r>
      <w:r w:rsidR="00DC67AC">
        <w:t xml:space="preserve">written </w:t>
      </w:r>
      <w:r w:rsidR="00274D9F">
        <w:t xml:space="preserve">word of </w:t>
      </w:r>
      <w:r w:rsidR="008A5084">
        <w:t>Law, the Torah</w:t>
      </w:r>
      <w:r w:rsidR="000A6CE2">
        <w:t>, bringing th</w:t>
      </w:r>
      <w:r w:rsidR="00DC67AC">
        <w:t>eir hearts</w:t>
      </w:r>
      <w:r w:rsidR="000A6CE2">
        <w:t xml:space="preserve"> back </w:t>
      </w:r>
      <w:r w:rsidR="00F328BD">
        <w:t xml:space="preserve">home from exile </w:t>
      </w:r>
      <w:r w:rsidR="000A6CE2">
        <w:t>as a spiritual community</w:t>
      </w:r>
      <w:r w:rsidR="00F328BD">
        <w:t xml:space="preserve"> in the great Restoration.</w:t>
      </w:r>
      <w:r w:rsidR="00A23F51">
        <w:t xml:space="preserve"> They embrace</w:t>
      </w:r>
      <w:r w:rsidR="00D73AFD">
        <w:t>d</w:t>
      </w:r>
      <w:r w:rsidR="00A23F51">
        <w:t xml:space="preserve"> the Living Word</w:t>
      </w:r>
      <w:r w:rsidR="00624936">
        <w:t>, and u</w:t>
      </w:r>
      <w:r w:rsidR="00594023">
        <w:t>nbeknowns</w:t>
      </w:r>
      <w:r w:rsidR="00446B36">
        <w:t xml:space="preserve">t to them, </w:t>
      </w:r>
      <w:r w:rsidR="004739DC">
        <w:t xml:space="preserve">on behalf of us </w:t>
      </w:r>
      <w:r w:rsidR="00795677">
        <w:t xml:space="preserve">adopted children (Gentiles), </w:t>
      </w:r>
      <w:r w:rsidR="00EF6786">
        <w:t xml:space="preserve">in so doing </w:t>
      </w:r>
      <w:r w:rsidR="00446B36">
        <w:t xml:space="preserve">they </w:t>
      </w:r>
      <w:r w:rsidR="00241A30">
        <w:t xml:space="preserve">also </w:t>
      </w:r>
      <w:r w:rsidR="00446B36">
        <w:t>embraced the Word Made Flesh, “</w:t>
      </w:r>
      <w:r w:rsidR="00320D50">
        <w:t>Logos sarx egeneto,”</w:t>
      </w:r>
      <w:r w:rsidR="00D11827">
        <w:t xml:space="preserve"> John 1:14, present from the beginning of time, </w:t>
      </w:r>
      <w:r w:rsidR="003F17CE">
        <w:t>John 1</w:t>
      </w:r>
      <w:r w:rsidR="007D62D6">
        <w:t>:1-5.</w:t>
      </w:r>
    </w:p>
    <w:p w14:paraId="2327F3EB" w14:textId="145471EB" w:rsidR="0052354F" w:rsidRDefault="000C410A">
      <w:r>
        <w:tab/>
      </w:r>
      <w:r w:rsidR="008A7A77">
        <w:t>So many “re</w:t>
      </w:r>
      <w:r w:rsidR="007F4E53">
        <w:t xml:space="preserve">” words come to mind, </w:t>
      </w:r>
      <w:r w:rsidR="00945696">
        <w:t xml:space="preserve">in addition to “Restoration.”  </w:t>
      </w:r>
      <w:r w:rsidR="00AF29DE">
        <w:t xml:space="preserve">Repent, </w:t>
      </w:r>
      <w:r w:rsidR="009B31B8">
        <w:t xml:space="preserve">return, </w:t>
      </w:r>
      <w:r w:rsidR="00AF29DE">
        <w:t>rememb</w:t>
      </w:r>
      <w:r w:rsidR="00A14476">
        <w:t>er</w:t>
      </w:r>
      <w:r w:rsidR="00AF29DE">
        <w:t>, reconnec</w:t>
      </w:r>
      <w:r w:rsidR="00A14476">
        <w:t xml:space="preserve">t, </w:t>
      </w:r>
      <w:r w:rsidR="00AC3C67">
        <w:t xml:space="preserve">reform, reorganize, </w:t>
      </w:r>
      <w:r w:rsidR="00CF479E">
        <w:t xml:space="preserve">respect, </w:t>
      </w:r>
      <w:r w:rsidR="00AC3C67">
        <w:t>revere, rejoice, restore.</w:t>
      </w:r>
      <w:r w:rsidR="00922C63">
        <w:t xml:space="preserve"> </w:t>
      </w:r>
      <w:r w:rsidR="00C96D3A">
        <w:t xml:space="preserve">It is frankly astonishing </w:t>
      </w:r>
      <w:r w:rsidR="003966FE">
        <w:t>how this</w:t>
      </w:r>
      <w:r w:rsidR="00172A1E">
        <w:t xml:space="preserve"> at times</w:t>
      </w:r>
      <w:r w:rsidR="003966FE">
        <w:t xml:space="preserve"> wayward nation, from </w:t>
      </w:r>
      <w:r w:rsidR="0044661E">
        <w:t>way back to</w:t>
      </w:r>
      <w:r w:rsidR="003966FE">
        <w:t xml:space="preserve"> the Exodus when Moses first </w:t>
      </w:r>
      <w:r w:rsidR="00986AB0">
        <w:t xml:space="preserve">delivered the </w:t>
      </w:r>
      <w:r w:rsidR="00AC1D88">
        <w:t xml:space="preserve">written word of </w:t>
      </w:r>
      <w:r w:rsidR="00986AB0">
        <w:t>Law to them, how they lovingly embraced th</w:t>
      </w:r>
      <w:r w:rsidR="00D21744">
        <w:t>is</w:t>
      </w:r>
      <w:r w:rsidR="00986AB0">
        <w:t xml:space="preserve"> </w:t>
      </w:r>
      <w:r w:rsidR="006130CC">
        <w:t xml:space="preserve">very foundation of Scripture, the Torah, </w:t>
      </w:r>
      <w:r w:rsidR="00F80D8B">
        <w:t xml:space="preserve">still today </w:t>
      </w:r>
      <w:r w:rsidR="006130CC">
        <w:t xml:space="preserve">our Torah in Christ, the basic </w:t>
      </w:r>
      <w:r w:rsidR="00497BC3">
        <w:t>foundational</w:t>
      </w:r>
      <w:r w:rsidR="00D21744">
        <w:t xml:space="preserve"> written</w:t>
      </w:r>
      <w:r w:rsidR="00497BC3">
        <w:t xml:space="preserve"> Law </w:t>
      </w:r>
      <w:r w:rsidR="00CB2A7F">
        <w:t xml:space="preserve">of our Lord </w:t>
      </w:r>
      <w:r w:rsidR="00497BC3">
        <w:t>for humans.</w:t>
      </w:r>
      <w:r w:rsidR="00AB3399">
        <w:t xml:space="preserve"> It is almost as if they come to see it for the very first time, as a “new thing,” Isaiah </w:t>
      </w:r>
      <w:r w:rsidR="00614AC4">
        <w:t xml:space="preserve">43:19; </w:t>
      </w:r>
      <w:r w:rsidR="00D14B41">
        <w:t>as</w:t>
      </w:r>
      <w:r w:rsidR="00614AC4">
        <w:t xml:space="preserve"> </w:t>
      </w:r>
      <w:r w:rsidR="00A80394">
        <w:t>the New Covenant, Jeremiah 31:33</w:t>
      </w:r>
      <w:r w:rsidR="00213ADB">
        <w:t>, “</w:t>
      </w:r>
      <w:r w:rsidR="002C19D4">
        <w:t>…I will</w:t>
      </w:r>
      <w:r w:rsidR="00BD4969">
        <w:t xml:space="preserve"> </w:t>
      </w:r>
      <w:r w:rsidR="002C19D4">
        <w:t xml:space="preserve">put my law within </w:t>
      </w:r>
      <w:r w:rsidR="00BD4969">
        <w:t>them</w:t>
      </w:r>
      <w:r w:rsidR="002C19D4">
        <w:t xml:space="preserve"> And I wil</w:t>
      </w:r>
      <w:r w:rsidR="00BD4969">
        <w:t xml:space="preserve">l </w:t>
      </w:r>
      <w:r w:rsidR="002C19D4">
        <w:t>write it on their hearts….”</w:t>
      </w:r>
    </w:p>
    <w:p w14:paraId="6D655375" w14:textId="2D75CDE8" w:rsidR="00B02D20" w:rsidRDefault="00A46708" w:rsidP="00936266">
      <w:pPr>
        <w:ind w:firstLine="720"/>
      </w:pPr>
      <w:r>
        <w:lastRenderedPageBreak/>
        <w:t xml:space="preserve">Perhaps </w:t>
      </w:r>
      <w:r w:rsidR="00BD4969">
        <w:t xml:space="preserve">in </w:t>
      </w:r>
      <w:r>
        <w:t>our Church</w:t>
      </w:r>
      <w:r w:rsidR="00095372">
        <w:t xml:space="preserve"> of the Way</w:t>
      </w:r>
      <w:r>
        <w:t xml:space="preserve">, </w:t>
      </w:r>
      <w:r w:rsidR="004C2C0E">
        <w:t xml:space="preserve">as </w:t>
      </w:r>
      <w:r>
        <w:t xml:space="preserve">the Body of Christ in </w:t>
      </w:r>
      <w:r w:rsidR="00A71011">
        <w:t>our</w:t>
      </w:r>
      <w:r>
        <w:t xml:space="preserve"> modern </w:t>
      </w:r>
      <w:r w:rsidR="00F563EC">
        <w:t xml:space="preserve">“post-truth” </w:t>
      </w:r>
      <w:r>
        <w:t>world</w:t>
      </w:r>
      <w:r w:rsidR="00F563EC">
        <w:t xml:space="preserve">, </w:t>
      </w:r>
      <w:r w:rsidR="00095372">
        <w:t xml:space="preserve">we </w:t>
      </w:r>
      <w:r w:rsidR="00FC6626">
        <w:t xml:space="preserve">one day soon </w:t>
      </w:r>
      <w:r w:rsidR="00F563EC">
        <w:t>will have</w:t>
      </w:r>
      <w:r w:rsidR="00A347EE">
        <w:t xml:space="preserve"> similar</w:t>
      </w:r>
      <w:r w:rsidR="00F563EC">
        <w:t xml:space="preserve"> occasion </w:t>
      </w:r>
      <w:r w:rsidR="00B02228">
        <w:t>to return, repent and be restored</w:t>
      </w:r>
      <w:r w:rsidR="00607E7D">
        <w:t xml:space="preserve"> (before it’s too late</w:t>
      </w:r>
      <w:r w:rsidR="00483D99">
        <w:t>) to the true justice (sedeq)</w:t>
      </w:r>
      <w:r w:rsidR="00053E93">
        <w:t>, the eco-justice</w:t>
      </w:r>
      <w:r w:rsidR="00483D99">
        <w:t xml:space="preserve"> </w:t>
      </w:r>
      <w:r w:rsidR="00A347EE">
        <w:t>that our Lord wills for us</w:t>
      </w:r>
      <w:r w:rsidR="00095372">
        <w:t xml:space="preserve"> and calls us t</w:t>
      </w:r>
      <w:r w:rsidR="00041C3D">
        <w:t>o</w:t>
      </w:r>
      <w:r w:rsidR="00A347EE">
        <w:t>.</w:t>
      </w:r>
    </w:p>
    <w:p w14:paraId="18D237B7" w14:textId="301FCD95" w:rsidR="00B02D20" w:rsidRDefault="00B02D20">
      <w:pPr>
        <w:rPr>
          <w:b/>
          <w:bCs/>
          <w:u w:val="single"/>
        </w:rPr>
      </w:pPr>
      <w:r>
        <w:rPr>
          <w:b/>
          <w:bCs/>
          <w:u w:val="single"/>
        </w:rPr>
        <w:t>Psalm 19</w:t>
      </w:r>
    </w:p>
    <w:p w14:paraId="2F00A7E8" w14:textId="77777777" w:rsidR="00EB2B5B" w:rsidRDefault="007B2348" w:rsidP="00DB1CBE">
      <w:pPr>
        <w:ind w:firstLine="720"/>
      </w:pPr>
      <w:r>
        <w:t xml:space="preserve">Psalm 19 first proclaims the </w:t>
      </w:r>
      <w:r w:rsidR="006F307E">
        <w:t xml:space="preserve">glory of the Natural Law inherent in the heavenly bodies our Lord has created </w:t>
      </w:r>
      <w:r w:rsidR="009E2D3B">
        <w:t>as of</w:t>
      </w:r>
      <w:r w:rsidR="006F307E">
        <w:t xml:space="preserve"> </w:t>
      </w:r>
      <w:r w:rsidR="00732516">
        <w:t>Day One of Creation</w:t>
      </w:r>
      <w:r w:rsidR="009E2D3B">
        <w:t xml:space="preserve">, Genesis </w:t>
      </w:r>
      <w:r w:rsidR="00167D3A">
        <w:t>1:1, according to ancient Semitic cosmogo</w:t>
      </w:r>
      <w:r w:rsidR="007D1513">
        <w:t>ny</w:t>
      </w:r>
      <w:r w:rsidR="00690CE3">
        <w:t>, showing how God brought an or</w:t>
      </w:r>
      <w:r w:rsidR="00486868">
        <w:t>derly universe o</w:t>
      </w:r>
      <w:r w:rsidR="00A82827">
        <w:t>ut</w:t>
      </w:r>
      <w:r w:rsidR="00486868">
        <w:t xml:space="preserve"> of </w:t>
      </w:r>
      <w:r w:rsidR="00486BB8">
        <w:t>primordial</w:t>
      </w:r>
      <w:r w:rsidR="00486868">
        <w:t xml:space="preserve"> chaos. </w:t>
      </w:r>
      <w:r w:rsidR="00836B03">
        <w:t>(New American Bible, Personal Study edition</w:t>
      </w:r>
      <w:r w:rsidR="008B7639">
        <w:t>, p.1)</w:t>
      </w:r>
      <w:r w:rsidR="00941E77">
        <w:t xml:space="preserve"> </w:t>
      </w:r>
    </w:p>
    <w:p w14:paraId="491A6171" w14:textId="6F951B9C" w:rsidR="00C50730" w:rsidRPr="00E738DE" w:rsidRDefault="00C50730" w:rsidP="00E738DE">
      <w:pPr>
        <w:pStyle w:val="NoSpacing"/>
        <w:rPr>
          <w:i/>
          <w:iCs/>
        </w:rPr>
      </w:pPr>
      <w:r w:rsidRPr="00E738DE">
        <w:rPr>
          <w:i/>
          <w:iCs/>
        </w:rPr>
        <w:tab/>
        <w:t xml:space="preserve">“The heavens declare the </w:t>
      </w:r>
      <w:r w:rsidR="002C43FE" w:rsidRPr="00E738DE">
        <w:rPr>
          <w:i/>
          <w:iCs/>
        </w:rPr>
        <w:t xml:space="preserve">glory of God; </w:t>
      </w:r>
    </w:p>
    <w:p w14:paraId="326A4459" w14:textId="421EEE2A" w:rsidR="002C43FE" w:rsidRPr="00E738DE" w:rsidRDefault="002C43FE" w:rsidP="00E738DE">
      <w:pPr>
        <w:pStyle w:val="NoSpacing"/>
        <w:rPr>
          <w:i/>
          <w:iCs/>
        </w:rPr>
      </w:pPr>
      <w:r w:rsidRPr="00E738DE">
        <w:rPr>
          <w:i/>
          <w:iCs/>
        </w:rPr>
        <w:tab/>
        <w:t xml:space="preserve">the firmament proclaims </w:t>
      </w:r>
      <w:r w:rsidR="00A02155" w:rsidRPr="00E738DE">
        <w:rPr>
          <w:i/>
          <w:iCs/>
        </w:rPr>
        <w:t>[</w:t>
      </w:r>
      <w:r w:rsidR="00580751" w:rsidRPr="00E738DE">
        <w:rPr>
          <w:i/>
          <w:iCs/>
        </w:rPr>
        <w:t>Creator’s</w:t>
      </w:r>
      <w:r w:rsidR="00A02155" w:rsidRPr="00E738DE">
        <w:rPr>
          <w:i/>
          <w:iCs/>
        </w:rPr>
        <w:t>] handiwork.</w:t>
      </w:r>
    </w:p>
    <w:p w14:paraId="27BE85FD" w14:textId="53BD7A91" w:rsidR="00A02155" w:rsidRPr="00E738DE" w:rsidRDefault="00A02155" w:rsidP="00E738DE">
      <w:pPr>
        <w:pStyle w:val="NoSpacing"/>
        <w:rPr>
          <w:i/>
          <w:iCs/>
        </w:rPr>
      </w:pPr>
      <w:r w:rsidRPr="00E738DE">
        <w:rPr>
          <w:i/>
          <w:iCs/>
        </w:rPr>
        <w:tab/>
      </w:r>
      <w:r w:rsidR="00EE1FB9" w:rsidRPr="00E738DE">
        <w:rPr>
          <w:i/>
          <w:iCs/>
        </w:rPr>
        <w:t>Day to day pours forth speech,</w:t>
      </w:r>
    </w:p>
    <w:p w14:paraId="4450A72A" w14:textId="2569999A" w:rsidR="00EE1FB9" w:rsidRPr="00E738DE" w:rsidRDefault="00EE1FB9" w:rsidP="00E738DE">
      <w:pPr>
        <w:pStyle w:val="NoSpacing"/>
        <w:rPr>
          <w:i/>
          <w:iCs/>
        </w:rPr>
      </w:pPr>
      <w:r w:rsidRPr="00E738DE">
        <w:rPr>
          <w:i/>
          <w:iCs/>
        </w:rPr>
        <w:tab/>
        <w:t>and night to night declares knowledge.</w:t>
      </w:r>
    </w:p>
    <w:p w14:paraId="08866351" w14:textId="68BD5951" w:rsidR="00CF3480" w:rsidRPr="00E738DE" w:rsidRDefault="00CF3480" w:rsidP="00E738DE">
      <w:pPr>
        <w:pStyle w:val="NoSpacing"/>
        <w:rPr>
          <w:i/>
          <w:iCs/>
        </w:rPr>
      </w:pPr>
      <w:r w:rsidRPr="00E738DE">
        <w:rPr>
          <w:i/>
          <w:iCs/>
        </w:rPr>
        <w:tab/>
        <w:t>There is no word or sound</w:t>
      </w:r>
      <w:r w:rsidR="00665346" w:rsidRPr="00E738DE">
        <w:rPr>
          <w:i/>
          <w:iCs/>
        </w:rPr>
        <w:t xml:space="preserve">; </w:t>
      </w:r>
    </w:p>
    <w:p w14:paraId="17FEC208" w14:textId="34156714" w:rsidR="00665346" w:rsidRPr="00E738DE" w:rsidRDefault="00665346" w:rsidP="00E738DE">
      <w:pPr>
        <w:pStyle w:val="NoSpacing"/>
        <w:rPr>
          <w:i/>
          <w:iCs/>
        </w:rPr>
      </w:pPr>
      <w:r w:rsidRPr="00E738DE">
        <w:rPr>
          <w:i/>
          <w:iCs/>
        </w:rPr>
        <w:tab/>
        <w:t>no voice is heard</w:t>
      </w:r>
      <w:r w:rsidR="00416DD4" w:rsidRPr="00E738DE">
        <w:rPr>
          <w:i/>
          <w:iCs/>
        </w:rPr>
        <w:t>;</w:t>
      </w:r>
    </w:p>
    <w:p w14:paraId="52972BDD" w14:textId="39275B61" w:rsidR="00416DD4" w:rsidRPr="00E738DE" w:rsidRDefault="00416DD4" w:rsidP="00E738DE">
      <w:pPr>
        <w:pStyle w:val="NoSpacing"/>
        <w:rPr>
          <w:i/>
          <w:iCs/>
        </w:rPr>
      </w:pPr>
      <w:r w:rsidRPr="00E738DE">
        <w:rPr>
          <w:i/>
          <w:iCs/>
        </w:rPr>
        <w:tab/>
        <w:t xml:space="preserve">Yet their report goes forth through all the </w:t>
      </w:r>
      <w:r w:rsidR="00AD46D4" w:rsidRPr="00E738DE">
        <w:rPr>
          <w:i/>
          <w:iCs/>
        </w:rPr>
        <w:t>earth</w:t>
      </w:r>
      <w:r w:rsidRPr="00E738DE">
        <w:rPr>
          <w:i/>
          <w:iCs/>
        </w:rPr>
        <w:t>,</w:t>
      </w:r>
    </w:p>
    <w:p w14:paraId="5325E3A8" w14:textId="5B18629D" w:rsidR="00416DD4" w:rsidRDefault="00416DD4" w:rsidP="00E738DE">
      <w:pPr>
        <w:pStyle w:val="NoSpacing"/>
        <w:rPr>
          <w:i/>
          <w:iCs/>
        </w:rPr>
      </w:pPr>
      <w:r w:rsidRPr="00E738DE">
        <w:rPr>
          <w:i/>
          <w:iCs/>
        </w:rPr>
        <w:tab/>
        <w:t>Their message, to the ends of the world</w:t>
      </w:r>
      <w:r w:rsidR="005E0D74" w:rsidRPr="00E738DE">
        <w:rPr>
          <w:i/>
          <w:iCs/>
        </w:rPr>
        <w:t>.</w:t>
      </w:r>
      <w:r w:rsidR="00F55838" w:rsidRPr="00E738DE">
        <w:rPr>
          <w:i/>
          <w:iCs/>
        </w:rPr>
        <w:t>”</w:t>
      </w:r>
      <w:r w:rsidR="005E0D74" w:rsidRPr="00E738DE">
        <w:rPr>
          <w:i/>
          <w:iCs/>
        </w:rPr>
        <w:t xml:space="preserve">  Ps. 19:</w:t>
      </w:r>
      <w:r w:rsidR="00E1294C" w:rsidRPr="00E738DE">
        <w:rPr>
          <w:i/>
          <w:iCs/>
        </w:rPr>
        <w:t>1-5</w:t>
      </w:r>
    </w:p>
    <w:p w14:paraId="7DC7EEA8" w14:textId="77777777" w:rsidR="00E738DE" w:rsidRPr="00E738DE" w:rsidRDefault="00E738DE" w:rsidP="00E738DE">
      <w:pPr>
        <w:pStyle w:val="NoSpacing"/>
        <w:rPr>
          <w:i/>
          <w:iCs/>
        </w:rPr>
      </w:pPr>
    </w:p>
    <w:p w14:paraId="082F4D09" w14:textId="08B87AE1" w:rsidR="00BE3F61" w:rsidRDefault="001233A2" w:rsidP="00CB2A7F">
      <w:r>
        <w:t xml:space="preserve">Creator’s work is proclaimed </w:t>
      </w:r>
      <w:r w:rsidR="00F212E5">
        <w:t>silently, voicelessly</w:t>
      </w:r>
      <w:r w:rsidR="00AD46D4">
        <w:t>, powerfully,</w:t>
      </w:r>
      <w:r w:rsidR="003E150C">
        <w:t xml:space="preserve"> to the ends of the world.  </w:t>
      </w:r>
      <w:r w:rsidR="00BE3F61">
        <w:t>The creation p</w:t>
      </w:r>
      <w:r w:rsidR="00F86817">
        <w:t xml:space="preserve">roclaimed is </w:t>
      </w:r>
      <w:r w:rsidR="00F86817">
        <w:rPr>
          <w:i/>
          <w:iCs/>
        </w:rPr>
        <w:t xml:space="preserve">emet, </w:t>
      </w:r>
      <w:r w:rsidR="00D34C9D">
        <w:t>truth</w:t>
      </w:r>
      <w:r w:rsidR="00477150">
        <w:t>.  T</w:t>
      </w:r>
      <w:r w:rsidR="00E34FF0">
        <w:t xml:space="preserve">he true justice of this creation </w:t>
      </w:r>
      <w:r w:rsidR="00B37F8B">
        <w:t>derives from</w:t>
      </w:r>
      <w:r w:rsidR="00E34FF0">
        <w:t xml:space="preserve"> Natural Law, wordless law.  </w:t>
      </w:r>
      <w:r w:rsidR="009953AC">
        <w:t xml:space="preserve">When Jesus was in the </w:t>
      </w:r>
      <w:r w:rsidR="00F05CAE">
        <w:t xml:space="preserve">wilderness, when John the Baptizer was in the wilderness, when </w:t>
      </w:r>
      <w:r w:rsidR="00FE4800">
        <w:t>David and other</w:t>
      </w:r>
      <w:r w:rsidR="00B72D5C">
        <w:t xml:space="preserve"> s</w:t>
      </w:r>
      <w:r w:rsidR="000345D8">
        <w:t>hepherds tended their sheep</w:t>
      </w:r>
      <w:r w:rsidR="00AB3560">
        <w:t xml:space="preserve"> in the wilderness</w:t>
      </w:r>
      <w:r w:rsidR="000345D8">
        <w:t>, when they look</w:t>
      </w:r>
      <w:r w:rsidR="00B72D5C">
        <w:t>ed</w:t>
      </w:r>
      <w:r w:rsidR="000345D8">
        <w:t xml:space="preserve"> to the heavens</w:t>
      </w:r>
      <w:r w:rsidR="008D63EA">
        <w:t>,</w:t>
      </w:r>
      <w:r w:rsidR="000345D8">
        <w:t xml:space="preserve"> </w:t>
      </w:r>
      <w:r w:rsidR="00783C6A">
        <w:t xml:space="preserve">they beheld, as we do today, the </w:t>
      </w:r>
      <w:r w:rsidR="00A85663">
        <w:t xml:space="preserve">Creator’s awesome wondrous loving </w:t>
      </w:r>
      <w:r w:rsidR="00D07AE9">
        <w:t xml:space="preserve">natural </w:t>
      </w:r>
      <w:r w:rsidR="00FA4234">
        <w:t xml:space="preserve">works.  </w:t>
      </w:r>
    </w:p>
    <w:p w14:paraId="6AF6A377" w14:textId="19AB06DF" w:rsidR="007B2348" w:rsidRDefault="00FA4234" w:rsidP="0052354F">
      <w:pPr>
        <w:ind w:firstLine="720"/>
      </w:pPr>
      <w:r>
        <w:t>St. Augustine</w:t>
      </w:r>
      <w:r w:rsidR="00295B96">
        <w:t>, 1600</w:t>
      </w:r>
      <w:r w:rsidR="00FF5399">
        <w:t xml:space="preserve"> years ago as he beheld it all from </w:t>
      </w:r>
      <w:r w:rsidR="001C4772">
        <w:t>his perch in North Africa,</w:t>
      </w:r>
      <w:r>
        <w:t xml:space="preserve"> said:</w:t>
      </w:r>
    </w:p>
    <w:p w14:paraId="0F5DBE85" w14:textId="5193EDE1" w:rsidR="00FA4234" w:rsidRDefault="00FA4234" w:rsidP="00DC523F">
      <w:pPr>
        <w:ind w:left="1440"/>
      </w:pPr>
      <w:r>
        <w:t>“</w:t>
      </w:r>
      <w:r w:rsidR="001C4772">
        <w:t>I asked the earth, the sea</w:t>
      </w:r>
      <w:r w:rsidR="00DC523F">
        <w:t xml:space="preserve"> and the deeps, heaven, the sun, the moon and the stars…. My questioning of them was my contemplation, and their answer was their beauty…. They do not change their voice,</w:t>
      </w:r>
      <w:r w:rsidR="000D0D0E">
        <w:t xml:space="preserve"> </w:t>
      </w:r>
      <w:r w:rsidR="00CD7AAC">
        <w:t xml:space="preserve">that is their beauty, if one person is there to see and another to see and to question…. Beauty appears to all in the same </w:t>
      </w:r>
      <w:r w:rsidR="00E001FF">
        <w:t>way but</w:t>
      </w:r>
      <w:r w:rsidR="00CD7AAC">
        <w:t xml:space="preserve"> is silent to one and speaks to the </w:t>
      </w:r>
      <w:r w:rsidR="000D0D0E">
        <w:t>other</w:t>
      </w:r>
      <w:r w:rsidR="00CD7AAC">
        <w:t xml:space="preserve">…. They understand it who compare the voice received on the outside with the </w:t>
      </w:r>
      <w:r w:rsidR="000D0D0E" w:rsidRPr="00EA35C0">
        <w:rPr>
          <w:i/>
          <w:iCs/>
        </w:rPr>
        <w:t>truth</w:t>
      </w:r>
      <w:r w:rsidR="00CD7AAC">
        <w:t xml:space="preserve"> that lies within.”</w:t>
      </w:r>
      <w:r w:rsidR="009A3EB7">
        <w:t xml:space="preserve">  </w:t>
      </w:r>
      <w:r w:rsidR="009A3EB7">
        <w:rPr>
          <w:i/>
          <w:iCs/>
        </w:rPr>
        <w:t xml:space="preserve">The Confessions of St. Augustine </w:t>
      </w:r>
      <w:r w:rsidR="004E78CF">
        <w:t>(</w:t>
      </w:r>
      <w:r w:rsidR="00EF45EA">
        <w:t>adapted)</w:t>
      </w:r>
      <w:r w:rsidR="0055000C">
        <w:t xml:space="preserve">, pp. </w:t>
      </w:r>
      <w:r w:rsidR="004E78CF">
        <w:t xml:space="preserve"> 234-35 (48</w:t>
      </w:r>
      <w:r w:rsidR="00EF45EA">
        <w:t>)</w:t>
      </w:r>
    </w:p>
    <w:p w14:paraId="08652209" w14:textId="59532AFF" w:rsidR="003B254C" w:rsidRDefault="0091446F">
      <w:r>
        <w:t>Augustine speaks of beauty</w:t>
      </w:r>
      <w:r w:rsidR="00FD498D">
        <w:t xml:space="preserve"> as</w:t>
      </w:r>
      <w:r>
        <w:t xml:space="preserve"> being the voice of </w:t>
      </w:r>
      <w:r w:rsidR="00666C54">
        <w:t xml:space="preserve">wordless creation and the </w:t>
      </w:r>
      <w:r w:rsidR="00666C54" w:rsidRPr="00EA35C0">
        <w:rPr>
          <w:i/>
          <w:iCs/>
        </w:rPr>
        <w:t>truth</w:t>
      </w:r>
      <w:r w:rsidR="00666C54">
        <w:t xml:space="preserve"> that lies within.  </w:t>
      </w:r>
      <w:r w:rsidR="00BD5FE1">
        <w:t xml:space="preserve">While he </w:t>
      </w:r>
      <w:r w:rsidR="00FD498D">
        <w:t>does</w:t>
      </w:r>
      <w:r w:rsidR="00226E05">
        <w:t xml:space="preserve"> use the word “understand,” caveat here, he also famously said, “</w:t>
      </w:r>
      <w:r w:rsidR="00B55516">
        <w:t xml:space="preserve">Si </w:t>
      </w:r>
      <w:r w:rsidR="00AA02FB">
        <w:t>comprehend</w:t>
      </w:r>
      <w:r w:rsidR="00CD5B3D">
        <w:t>i</w:t>
      </w:r>
      <w:r w:rsidR="00AA02FB">
        <w:t xml:space="preserve">s, non est Deus,” </w:t>
      </w:r>
      <w:r w:rsidR="00897C99">
        <w:t>meaning “if you comprehend, it is not God.”</w:t>
      </w:r>
      <w:r w:rsidR="00B8494A">
        <w:t xml:space="preserve"> </w:t>
      </w:r>
      <w:r w:rsidR="00302B65">
        <w:t>(</w:t>
      </w:r>
      <w:r w:rsidR="00B8494A">
        <w:t>Sermon 67 on the New Testament.</w:t>
      </w:r>
      <w:r w:rsidR="00302B65">
        <w:t>)</w:t>
      </w:r>
      <w:r w:rsidR="00E503B5">
        <w:t xml:space="preserve"> So always there is mystery</w:t>
      </w:r>
      <w:r w:rsidR="004944E5">
        <w:t xml:space="preserve"> and wonder</w:t>
      </w:r>
      <w:r w:rsidR="00FE17C0">
        <w:t xml:space="preserve"> flowing from the heavens, as truth, emet, </w:t>
      </w:r>
      <w:r w:rsidR="005B0D7D">
        <w:t>springs from the fertile soil of earth</w:t>
      </w:r>
      <w:r w:rsidR="004944E5">
        <w:t>.</w:t>
      </w:r>
    </w:p>
    <w:p w14:paraId="1EED59E5" w14:textId="4DDD22B0" w:rsidR="006A16AE" w:rsidRDefault="00881F05">
      <w:r>
        <w:tab/>
      </w:r>
      <w:r w:rsidR="006A16AE">
        <w:t>Psalm 19 then goes on to extol the written Word of law, the Torah</w:t>
      </w:r>
      <w:r w:rsidR="00D36454">
        <w:t>, vs. 7 and following</w:t>
      </w:r>
      <w:r w:rsidR="00284404">
        <w:t xml:space="preserve">, </w:t>
      </w:r>
      <w:r w:rsidR="00567207">
        <w:t>w</w:t>
      </w:r>
      <w:r w:rsidR="004E0E0C">
        <w:t>ritten law as p</w:t>
      </w:r>
      <w:r w:rsidR="005D109A">
        <w:t>erfect, reviving the soul, rejoicing the heart</w:t>
      </w:r>
      <w:r w:rsidR="004E0E0C">
        <w:t>, enlightening the eyes</w:t>
      </w:r>
      <w:r w:rsidR="00043191">
        <w:t xml:space="preserve">, </w:t>
      </w:r>
      <w:r w:rsidR="00F33B64">
        <w:t xml:space="preserve">more to be </w:t>
      </w:r>
      <w:r w:rsidR="00EA6BC1">
        <w:t>desired</w:t>
      </w:r>
      <w:r w:rsidR="00F33B64">
        <w:t xml:space="preserve"> than gold</w:t>
      </w:r>
      <w:r w:rsidR="00EA6BC1">
        <w:t xml:space="preserve">. </w:t>
      </w:r>
      <w:r w:rsidR="00567207">
        <w:t>Especially note</w:t>
      </w:r>
      <w:r w:rsidR="00A1553A">
        <w:t xml:space="preserve"> the second part of verse 9: “…</w:t>
      </w:r>
      <w:r w:rsidR="00C30D44">
        <w:t>the judgments (mishpat) of the Lord</w:t>
      </w:r>
      <w:r w:rsidR="00551C5C">
        <w:t xml:space="preserve"> are true (emet), </w:t>
      </w:r>
      <w:r w:rsidR="007B5B1A">
        <w:t>and righteous (sedeq) altogether.”</w:t>
      </w:r>
      <w:r w:rsidR="000D182C">
        <w:t xml:space="preserve"> </w:t>
      </w:r>
    </w:p>
    <w:p w14:paraId="25443217" w14:textId="38ED2CBF" w:rsidR="00DB092E" w:rsidRDefault="007D17FF" w:rsidP="00324429">
      <w:pPr>
        <w:ind w:firstLine="720"/>
      </w:pPr>
      <w:r>
        <w:t>V</w:t>
      </w:r>
      <w:r w:rsidR="00DB092E">
        <w:t xml:space="preserve">erse 9 calls forth a </w:t>
      </w:r>
      <w:r w:rsidR="0043675F">
        <w:t>basic</w:t>
      </w:r>
      <w:r w:rsidR="00DB092E">
        <w:t xml:space="preserve"> premise: </w:t>
      </w:r>
      <w:r w:rsidR="004862DE">
        <w:t xml:space="preserve">If God’s law brings forth </w:t>
      </w:r>
      <w:r w:rsidR="00B82BD9">
        <w:t xml:space="preserve">judgments </w:t>
      </w:r>
      <w:r w:rsidR="002F3011">
        <w:t xml:space="preserve">based on truth </w:t>
      </w:r>
      <w:r w:rsidR="00B82BD9">
        <w:t>that are altogether true justice</w:t>
      </w:r>
      <w:r w:rsidR="00C863C6">
        <w:t xml:space="preserve">, then </w:t>
      </w:r>
      <w:r w:rsidR="005E7C88">
        <w:t xml:space="preserve">it follows that </w:t>
      </w:r>
      <w:r>
        <w:t xml:space="preserve">any human </w:t>
      </w:r>
      <w:r w:rsidR="00C863C6">
        <w:t xml:space="preserve">judgments not based on truth, or based on that which is untrue, </w:t>
      </w:r>
      <w:r w:rsidR="005E7C88">
        <w:t xml:space="preserve">most certainly </w:t>
      </w:r>
      <w:r w:rsidR="00C863C6">
        <w:t xml:space="preserve">cannot accord with law nor </w:t>
      </w:r>
      <w:r w:rsidR="00997B38">
        <w:t>bring forth</w:t>
      </w:r>
      <w:r w:rsidR="00C863C6">
        <w:t xml:space="preserve"> justice.</w:t>
      </w:r>
      <w:r w:rsidR="00526024">
        <w:t xml:space="preserve"> Big lies</w:t>
      </w:r>
      <w:r w:rsidR="005E7C88">
        <w:t>,</w:t>
      </w:r>
      <w:r w:rsidR="00526024">
        <w:t xml:space="preserve"> embraced by </w:t>
      </w:r>
      <w:r w:rsidR="00F253C4">
        <w:t xml:space="preserve">post-truth </w:t>
      </w:r>
      <w:r w:rsidR="00526024">
        <w:t>authoritarianism</w:t>
      </w:r>
      <w:r w:rsidR="005E7C88">
        <w:t>,</w:t>
      </w:r>
      <w:r w:rsidR="00526024">
        <w:t xml:space="preserve"> </w:t>
      </w:r>
      <w:r>
        <w:t xml:space="preserve">will </w:t>
      </w:r>
      <w:r w:rsidR="00DA7165">
        <w:t>lead</w:t>
      </w:r>
      <w:r w:rsidR="00D93EAE">
        <w:t xml:space="preserve"> judgment</w:t>
      </w:r>
      <w:r w:rsidR="00F253C4">
        <w:t>s</w:t>
      </w:r>
      <w:r w:rsidR="00D93EAE">
        <w:t xml:space="preserve"> to stray from Natural Law and from </w:t>
      </w:r>
      <w:r w:rsidR="00D93EAE">
        <w:lastRenderedPageBreak/>
        <w:t>Torah</w:t>
      </w:r>
      <w:r w:rsidR="008C68CA">
        <w:t xml:space="preserve">, and cannot lead to </w:t>
      </w:r>
      <w:r w:rsidR="008C68CA">
        <w:rPr>
          <w:i/>
          <w:iCs/>
        </w:rPr>
        <w:t xml:space="preserve">true justice, </w:t>
      </w:r>
      <w:r w:rsidR="005E7C88">
        <w:t>cannot lead to t</w:t>
      </w:r>
      <w:r w:rsidR="008C68CA">
        <w:t xml:space="preserve">he sedeq </w:t>
      </w:r>
      <w:r w:rsidR="006657AA">
        <w:t xml:space="preserve">founded in emet.  </w:t>
      </w:r>
      <w:r w:rsidR="00160687">
        <w:t xml:space="preserve">Truth matters, </w:t>
      </w:r>
      <w:r w:rsidR="005E7C88">
        <w:t>truth</w:t>
      </w:r>
      <w:r w:rsidR="002E3EB4">
        <w:t xml:space="preserve"> brings freedom, </w:t>
      </w:r>
      <w:r w:rsidR="00160687">
        <w:t xml:space="preserve">John </w:t>
      </w:r>
      <w:r w:rsidR="0026107C">
        <w:t>8:32.</w:t>
      </w:r>
      <w:r w:rsidR="001A0491">
        <w:t xml:space="preserve"> </w:t>
      </w:r>
    </w:p>
    <w:p w14:paraId="759625D3" w14:textId="285769D4" w:rsidR="00D72FF6" w:rsidRDefault="00FB3F83" w:rsidP="007D17FF">
      <w:pPr>
        <w:ind w:firstLine="720"/>
      </w:pPr>
      <w:r>
        <w:t xml:space="preserve">Harkening </w:t>
      </w:r>
      <w:r w:rsidR="00D72FF6">
        <w:t xml:space="preserve">back to the Declaration of Independence, </w:t>
      </w:r>
      <w:r w:rsidR="00526280">
        <w:t xml:space="preserve">apparently </w:t>
      </w:r>
      <w:r w:rsidR="008D483B">
        <w:t>Thomas Jefferson</w:t>
      </w:r>
      <w:r w:rsidR="00526280">
        <w:t xml:space="preserve"> </w:t>
      </w:r>
      <w:r w:rsidR="005424BE">
        <w:t xml:space="preserve">was </w:t>
      </w:r>
      <w:r w:rsidR="008D483B">
        <w:t xml:space="preserve">familiar with Psalm 19, </w:t>
      </w:r>
      <w:r w:rsidR="00B87050">
        <w:t xml:space="preserve">(“… Laws of Nature and of Nature’s God…”) </w:t>
      </w:r>
      <w:r w:rsidR="005424BE">
        <w:t>and</w:t>
      </w:r>
      <w:r w:rsidR="008D483B">
        <w:t xml:space="preserve"> </w:t>
      </w:r>
      <w:r w:rsidR="00C91CF4">
        <w:t xml:space="preserve">perhaps it was Creator’s plan to </w:t>
      </w:r>
      <w:r w:rsidR="00944CEC">
        <w:t>allow him</w:t>
      </w:r>
      <w:r w:rsidR="00275CDF">
        <w:t xml:space="preserve"> the discernment of the </w:t>
      </w:r>
      <w:r w:rsidR="00EB0BAC" w:rsidRPr="00343775">
        <w:rPr>
          <w:i/>
          <w:iCs/>
        </w:rPr>
        <w:t>true justice</w:t>
      </w:r>
      <w:r w:rsidR="00EB0BAC">
        <w:t xml:space="preserve"> inherent in God’s law</w:t>
      </w:r>
      <w:r w:rsidR="00F044C3">
        <w:t xml:space="preserve"> that was</w:t>
      </w:r>
      <w:r w:rsidR="00EB0BAC">
        <w:t xml:space="preserve"> </w:t>
      </w:r>
      <w:r w:rsidR="00187CD2">
        <w:t>crafted it into the bedrock foundation of our country.</w:t>
      </w:r>
    </w:p>
    <w:p w14:paraId="36C073F3" w14:textId="39B1D296" w:rsidR="00EC70F4" w:rsidRDefault="00163FBF" w:rsidP="007D17FF">
      <w:pPr>
        <w:ind w:firstLine="720"/>
      </w:pPr>
      <w:r>
        <w:t>Th</w:t>
      </w:r>
      <w:r w:rsidR="00343775">
        <w:t>is</w:t>
      </w:r>
      <w:r>
        <w:t xml:space="preserve"> connection between emet and sedeq</w:t>
      </w:r>
      <w:r w:rsidR="00995968">
        <w:t xml:space="preserve"> is beautifully written in Psalm 85:</w:t>
      </w:r>
      <w:r w:rsidR="00035ADB">
        <w:t>10-11</w:t>
      </w:r>
      <w:r w:rsidR="001B055F">
        <w:t>:</w:t>
      </w:r>
    </w:p>
    <w:p w14:paraId="78786862" w14:textId="5A0FDAF6" w:rsidR="001B055F" w:rsidRPr="00E738DE" w:rsidRDefault="001B055F" w:rsidP="00E738DE">
      <w:pPr>
        <w:pStyle w:val="NoSpacing"/>
        <w:rPr>
          <w:i/>
          <w:iCs/>
        </w:rPr>
      </w:pPr>
      <w:r w:rsidRPr="00E738DE">
        <w:rPr>
          <w:i/>
          <w:iCs/>
        </w:rPr>
        <w:tab/>
      </w:r>
      <w:r w:rsidRPr="00E738DE">
        <w:rPr>
          <w:i/>
          <w:iCs/>
        </w:rPr>
        <w:tab/>
        <w:t>Steadfast love (hesed</w:t>
      </w:r>
      <w:r w:rsidR="00EB2CCF" w:rsidRPr="00E738DE">
        <w:rPr>
          <w:i/>
          <w:iCs/>
        </w:rPr>
        <w:t xml:space="preserve">) and </w:t>
      </w:r>
      <w:r w:rsidR="00EA75B0" w:rsidRPr="00E738DE">
        <w:rPr>
          <w:i/>
          <w:iCs/>
        </w:rPr>
        <w:t>truth</w:t>
      </w:r>
      <w:r w:rsidR="00EB2CCF" w:rsidRPr="00E738DE">
        <w:rPr>
          <w:i/>
          <w:iCs/>
        </w:rPr>
        <w:t xml:space="preserve"> (emet,)</w:t>
      </w:r>
      <w:r w:rsidR="008E322C" w:rsidRPr="00E738DE">
        <w:rPr>
          <w:i/>
          <w:iCs/>
        </w:rPr>
        <w:t xml:space="preserve"> will meet;</w:t>
      </w:r>
    </w:p>
    <w:p w14:paraId="7D1937C6" w14:textId="3DC2242A" w:rsidR="008E322C" w:rsidRPr="00E738DE" w:rsidRDefault="008E322C" w:rsidP="00E738DE">
      <w:pPr>
        <w:pStyle w:val="NoSpacing"/>
        <w:rPr>
          <w:i/>
          <w:iCs/>
        </w:rPr>
      </w:pPr>
      <w:r w:rsidRPr="00E738DE">
        <w:rPr>
          <w:i/>
          <w:iCs/>
        </w:rPr>
        <w:tab/>
        <w:t xml:space="preserve"> </w:t>
      </w:r>
      <w:r w:rsidRPr="00E738DE">
        <w:rPr>
          <w:i/>
          <w:iCs/>
        </w:rPr>
        <w:tab/>
      </w:r>
      <w:r w:rsidR="00F91C1C" w:rsidRPr="00E738DE">
        <w:rPr>
          <w:i/>
          <w:iCs/>
        </w:rPr>
        <w:t xml:space="preserve">Justice </w:t>
      </w:r>
      <w:r w:rsidR="0079781E" w:rsidRPr="00E738DE">
        <w:rPr>
          <w:i/>
          <w:iCs/>
        </w:rPr>
        <w:t>(</w:t>
      </w:r>
      <w:r w:rsidR="00F91C1C" w:rsidRPr="00E738DE">
        <w:rPr>
          <w:i/>
          <w:iCs/>
        </w:rPr>
        <w:t>sedeq)</w:t>
      </w:r>
      <w:r w:rsidRPr="00E738DE">
        <w:rPr>
          <w:i/>
          <w:iCs/>
        </w:rPr>
        <w:t xml:space="preserve"> and </w:t>
      </w:r>
      <w:r w:rsidR="00920942" w:rsidRPr="00E738DE">
        <w:rPr>
          <w:i/>
          <w:iCs/>
        </w:rPr>
        <w:t xml:space="preserve">peace (shalom) will </w:t>
      </w:r>
      <w:r w:rsidR="00940B0E" w:rsidRPr="00E738DE">
        <w:rPr>
          <w:i/>
          <w:iCs/>
        </w:rPr>
        <w:t>kiss;</w:t>
      </w:r>
    </w:p>
    <w:p w14:paraId="3646E8A5" w14:textId="186119BC" w:rsidR="00940B0E" w:rsidRPr="00E738DE" w:rsidRDefault="00940B0E" w:rsidP="00E738DE">
      <w:pPr>
        <w:pStyle w:val="NoSpacing"/>
        <w:rPr>
          <w:i/>
          <w:iCs/>
        </w:rPr>
      </w:pPr>
      <w:r w:rsidRPr="00E738DE">
        <w:rPr>
          <w:i/>
          <w:iCs/>
        </w:rPr>
        <w:tab/>
      </w:r>
      <w:r w:rsidRPr="00E738DE">
        <w:rPr>
          <w:i/>
          <w:iCs/>
        </w:rPr>
        <w:tab/>
      </w:r>
      <w:r w:rsidR="006A1D82" w:rsidRPr="00E738DE">
        <w:rPr>
          <w:i/>
          <w:iCs/>
        </w:rPr>
        <w:t xml:space="preserve">Truth (emet) will spring up from the </w:t>
      </w:r>
      <w:r w:rsidR="00440B27" w:rsidRPr="00E738DE">
        <w:rPr>
          <w:i/>
          <w:iCs/>
        </w:rPr>
        <w:t>earth</w:t>
      </w:r>
      <w:r w:rsidR="006A1D82" w:rsidRPr="00E738DE">
        <w:rPr>
          <w:i/>
          <w:iCs/>
        </w:rPr>
        <w:t>,</w:t>
      </w:r>
    </w:p>
    <w:p w14:paraId="676E09CE" w14:textId="3A24B325" w:rsidR="006A1D82" w:rsidRDefault="006A1D82" w:rsidP="00E738DE">
      <w:pPr>
        <w:pStyle w:val="NoSpacing"/>
        <w:rPr>
          <w:i/>
          <w:iCs/>
        </w:rPr>
      </w:pPr>
      <w:r w:rsidRPr="00E738DE">
        <w:rPr>
          <w:i/>
          <w:iCs/>
        </w:rPr>
        <w:tab/>
      </w:r>
      <w:r w:rsidRPr="00E738DE">
        <w:rPr>
          <w:i/>
          <w:iCs/>
        </w:rPr>
        <w:tab/>
      </w:r>
      <w:r w:rsidR="00C1771D" w:rsidRPr="00E738DE">
        <w:rPr>
          <w:i/>
          <w:iCs/>
        </w:rPr>
        <w:t xml:space="preserve">And justice (sedeq) will look down from </w:t>
      </w:r>
      <w:r w:rsidR="00440B27" w:rsidRPr="00E738DE">
        <w:rPr>
          <w:i/>
          <w:iCs/>
        </w:rPr>
        <w:t>heaven</w:t>
      </w:r>
      <w:r w:rsidR="00C1771D" w:rsidRPr="00E738DE">
        <w:rPr>
          <w:i/>
          <w:iCs/>
        </w:rPr>
        <w:t>.</w:t>
      </w:r>
    </w:p>
    <w:p w14:paraId="7919DFC6" w14:textId="77777777" w:rsidR="00E738DE" w:rsidRPr="00E738DE" w:rsidRDefault="00E738DE" w:rsidP="00E738DE">
      <w:pPr>
        <w:pStyle w:val="NoSpacing"/>
        <w:rPr>
          <w:i/>
          <w:iCs/>
        </w:rPr>
      </w:pPr>
    </w:p>
    <w:p w14:paraId="742F6305" w14:textId="1E0B7C19" w:rsidR="007B42EE" w:rsidRDefault="007532C0">
      <w:r>
        <w:t xml:space="preserve">As </w:t>
      </w:r>
      <w:r w:rsidR="006A3657">
        <w:t>Creator’s children</w:t>
      </w:r>
      <w:r>
        <w:t xml:space="preserve"> tend</w:t>
      </w:r>
      <w:r w:rsidR="00D663C4">
        <w:t xml:space="preserve"> the sacred soil of our earth</w:t>
      </w:r>
      <w:r w:rsidR="00FE2284">
        <w:t xml:space="preserve">, we </w:t>
      </w:r>
      <w:r w:rsidR="0043675F">
        <w:t>allow truth</w:t>
      </w:r>
      <w:r w:rsidR="00B73BB7">
        <w:t>,</w:t>
      </w:r>
      <w:r w:rsidR="00457599">
        <w:t xml:space="preserve"> emet</w:t>
      </w:r>
      <w:r w:rsidR="00B73BB7">
        <w:t>,</w:t>
      </w:r>
      <w:r w:rsidR="00457599">
        <w:t xml:space="preserve"> to spring up in the seeds we plant</w:t>
      </w:r>
      <w:r w:rsidR="00F37D7F">
        <w:t>, physically and spiritually,</w:t>
      </w:r>
      <w:r w:rsidR="008779E7">
        <w:t xml:space="preserve"> as eco-faith followers of the word</w:t>
      </w:r>
      <w:r w:rsidR="00AD33C9">
        <w:t xml:space="preserve">, </w:t>
      </w:r>
      <w:r w:rsidR="00FE2284">
        <w:t>thus calling</w:t>
      </w:r>
      <w:r w:rsidR="00AD33C9">
        <w:t xml:space="preserve"> forth </w:t>
      </w:r>
      <w:r w:rsidR="009117AB">
        <w:t>the Creator’s compassionate, righteous justice</w:t>
      </w:r>
      <w:r w:rsidR="00B73BB7">
        <w:t xml:space="preserve">, sedeq, </w:t>
      </w:r>
      <w:r w:rsidR="00927528">
        <w:t xml:space="preserve">so that, </w:t>
      </w:r>
      <w:r w:rsidR="0007758E">
        <w:t>Ps.85-12-13:</w:t>
      </w:r>
    </w:p>
    <w:p w14:paraId="0502C221" w14:textId="69E56EDA" w:rsidR="0007758E" w:rsidRPr="00E738DE" w:rsidRDefault="0007758E" w:rsidP="00E738DE">
      <w:pPr>
        <w:pStyle w:val="NoSpacing"/>
        <w:rPr>
          <w:i/>
          <w:iCs/>
        </w:rPr>
      </w:pPr>
      <w:r w:rsidRPr="00E738DE">
        <w:rPr>
          <w:i/>
          <w:iCs/>
        </w:rPr>
        <w:tab/>
      </w:r>
      <w:r w:rsidRPr="00E738DE">
        <w:rPr>
          <w:i/>
          <w:iCs/>
        </w:rPr>
        <w:tab/>
        <w:t>The Lord will give what is good</w:t>
      </w:r>
    </w:p>
    <w:p w14:paraId="3D238B8D" w14:textId="012E5624" w:rsidR="002455A0" w:rsidRPr="00E738DE" w:rsidRDefault="002455A0" w:rsidP="00E738DE">
      <w:pPr>
        <w:pStyle w:val="NoSpacing"/>
        <w:rPr>
          <w:i/>
          <w:iCs/>
        </w:rPr>
      </w:pPr>
      <w:r w:rsidRPr="00E738DE">
        <w:rPr>
          <w:i/>
          <w:iCs/>
        </w:rPr>
        <w:tab/>
      </w:r>
      <w:r w:rsidRPr="00E738DE">
        <w:rPr>
          <w:i/>
          <w:iCs/>
        </w:rPr>
        <w:tab/>
        <w:t xml:space="preserve"> And our land will yield </w:t>
      </w:r>
      <w:r w:rsidR="00F044C3" w:rsidRPr="00E738DE">
        <w:rPr>
          <w:i/>
          <w:iCs/>
        </w:rPr>
        <w:t>its</w:t>
      </w:r>
      <w:r w:rsidRPr="00E738DE">
        <w:rPr>
          <w:i/>
          <w:iCs/>
        </w:rPr>
        <w:t xml:space="preserve"> increase. </w:t>
      </w:r>
    </w:p>
    <w:p w14:paraId="28A7AAE8" w14:textId="252FB8DD" w:rsidR="002455A0" w:rsidRPr="00E738DE" w:rsidRDefault="002455A0" w:rsidP="00E738DE">
      <w:pPr>
        <w:pStyle w:val="NoSpacing"/>
        <w:rPr>
          <w:i/>
          <w:iCs/>
        </w:rPr>
      </w:pPr>
      <w:r w:rsidRPr="00E738DE">
        <w:rPr>
          <w:i/>
          <w:iCs/>
        </w:rPr>
        <w:tab/>
      </w:r>
      <w:r w:rsidRPr="00E738DE">
        <w:rPr>
          <w:i/>
          <w:iCs/>
        </w:rPr>
        <w:tab/>
      </w:r>
      <w:r w:rsidR="005B4525" w:rsidRPr="00E738DE">
        <w:rPr>
          <w:i/>
          <w:iCs/>
        </w:rPr>
        <w:t xml:space="preserve">Sedeq, </w:t>
      </w:r>
      <w:r w:rsidR="002B7E06" w:rsidRPr="00E738DE">
        <w:rPr>
          <w:i/>
          <w:iCs/>
        </w:rPr>
        <w:t>(justice)</w:t>
      </w:r>
      <w:r w:rsidR="005B4525" w:rsidRPr="00E738DE">
        <w:rPr>
          <w:i/>
          <w:iCs/>
        </w:rPr>
        <w:t xml:space="preserve"> will go before him, </w:t>
      </w:r>
    </w:p>
    <w:p w14:paraId="797385D1" w14:textId="69AB4445" w:rsidR="005B4525" w:rsidRDefault="005B4525" w:rsidP="00E738DE">
      <w:pPr>
        <w:pStyle w:val="NoSpacing"/>
        <w:rPr>
          <w:i/>
          <w:iCs/>
        </w:rPr>
      </w:pPr>
      <w:r w:rsidRPr="00E738DE">
        <w:rPr>
          <w:i/>
          <w:iCs/>
        </w:rPr>
        <w:tab/>
      </w:r>
      <w:r w:rsidRPr="00E738DE">
        <w:rPr>
          <w:i/>
          <w:iCs/>
        </w:rPr>
        <w:tab/>
        <w:t xml:space="preserve"> And will make a path for his steps.</w:t>
      </w:r>
    </w:p>
    <w:p w14:paraId="2A0E9C42" w14:textId="77777777" w:rsidR="00E738DE" w:rsidRPr="00E738DE" w:rsidRDefault="00E738DE" w:rsidP="00E738DE">
      <w:pPr>
        <w:pStyle w:val="NoSpacing"/>
        <w:rPr>
          <w:i/>
          <w:iCs/>
        </w:rPr>
      </w:pPr>
    </w:p>
    <w:p w14:paraId="2ED29BA5" w14:textId="3AD18584" w:rsidR="007748C6" w:rsidRDefault="00FB7EE1" w:rsidP="007748C6">
      <w:pPr>
        <w:ind w:firstLine="720"/>
      </w:pPr>
      <w:r>
        <w:t xml:space="preserve">Bertolt Brecht </w:t>
      </w:r>
      <w:r w:rsidR="00236723">
        <w:t xml:space="preserve">lived in </w:t>
      </w:r>
      <w:r w:rsidR="00FA1E0E">
        <w:t xml:space="preserve">the </w:t>
      </w:r>
      <w:r w:rsidR="009D47EA">
        <w:t xml:space="preserve">Nazi Germany of the 1930s and wrote a play, </w:t>
      </w:r>
      <w:r w:rsidR="009D47EA">
        <w:rPr>
          <w:i/>
          <w:iCs/>
        </w:rPr>
        <w:t>Life of Gal</w:t>
      </w:r>
      <w:r w:rsidR="00CF0682">
        <w:rPr>
          <w:i/>
          <w:iCs/>
        </w:rPr>
        <w:t>ileo</w:t>
      </w:r>
      <w:r w:rsidR="00CF0682">
        <w:t xml:space="preserve"> in 193</w:t>
      </w:r>
      <w:r w:rsidR="002919C7">
        <w:t>8</w:t>
      </w:r>
      <w:r w:rsidR="00B31C06">
        <w:t xml:space="preserve">, about the conflict between </w:t>
      </w:r>
      <w:r w:rsidR="002C6489">
        <w:t>scientific</w:t>
      </w:r>
      <w:r w:rsidR="00B31C06">
        <w:t xml:space="preserve"> truth found in Natural Law</w:t>
      </w:r>
      <w:r w:rsidR="00B32509">
        <w:t xml:space="preserve"> and the</w:t>
      </w:r>
      <w:r w:rsidR="005B38CA">
        <w:t xml:space="preserve"> non-</w:t>
      </w:r>
      <w:r w:rsidR="00B32509">
        <w:t xml:space="preserve"> truth </w:t>
      </w:r>
      <w:r w:rsidR="00FA6E9F">
        <w:t xml:space="preserve">(big lie) </w:t>
      </w:r>
      <w:r w:rsidR="00B32509">
        <w:t xml:space="preserve">being dictated by the </w:t>
      </w:r>
      <w:r w:rsidR="00FA1E0E">
        <w:t>authoritarian rulers</w:t>
      </w:r>
      <w:r w:rsidR="00B32509">
        <w:t xml:space="preserve"> of the day.  </w:t>
      </w:r>
      <w:r w:rsidR="004B0209">
        <w:t xml:space="preserve">Galileo </w:t>
      </w:r>
      <w:r w:rsidR="000441D3">
        <w:t xml:space="preserve">was a scientist who </w:t>
      </w:r>
      <w:r w:rsidR="0078091B">
        <w:t xml:space="preserve">in the </w:t>
      </w:r>
      <w:r w:rsidR="00A0650F">
        <w:t xml:space="preserve">1600s </w:t>
      </w:r>
      <w:r w:rsidR="000441D3">
        <w:t xml:space="preserve">dared to </w:t>
      </w:r>
      <w:r w:rsidR="006D223C">
        <w:t xml:space="preserve">prove </w:t>
      </w:r>
      <w:r w:rsidR="00A0650F">
        <w:t xml:space="preserve">that </w:t>
      </w:r>
      <w:r w:rsidR="00DE3166">
        <w:t xml:space="preserve">Copernicus was </w:t>
      </w:r>
      <w:r w:rsidR="002C6489">
        <w:t>correct</w:t>
      </w:r>
      <w:r w:rsidR="00DE3166">
        <w:t xml:space="preserve">, that the </w:t>
      </w:r>
      <w:r w:rsidR="00205D94">
        <w:t xml:space="preserve">earth really did </w:t>
      </w:r>
      <w:r w:rsidR="0063013E">
        <w:t xml:space="preserve">orbit the sun, contrary to </w:t>
      </w:r>
      <w:r w:rsidR="003470A0">
        <w:t>established doctrine</w:t>
      </w:r>
      <w:r w:rsidR="003470A0" w:rsidRPr="003470A0">
        <w:t xml:space="preserve"> </w:t>
      </w:r>
      <w:r w:rsidR="003470A0">
        <w:t>of</w:t>
      </w:r>
      <w:r w:rsidR="004A1109">
        <w:t xml:space="preserve"> the</w:t>
      </w:r>
      <w:r w:rsidR="003470A0">
        <w:t xml:space="preserve"> Roman Catholic Church</w:t>
      </w:r>
      <w:r w:rsidR="003D1801">
        <w:t xml:space="preserve">, which had great worldly </w:t>
      </w:r>
      <w:r w:rsidR="009F2366">
        <w:t xml:space="preserve">governmental </w:t>
      </w:r>
      <w:r w:rsidR="003D1801">
        <w:t>power at the time</w:t>
      </w:r>
      <w:r w:rsidR="007D0D74">
        <w:t xml:space="preserve">. </w:t>
      </w:r>
      <w:r w:rsidR="00ED502F">
        <w:t xml:space="preserve">The </w:t>
      </w:r>
      <w:r w:rsidR="00C1637E">
        <w:t xml:space="preserve">traditional church dogma or </w:t>
      </w:r>
      <w:r w:rsidR="00ED502F">
        <w:t xml:space="preserve">doctrine was based in large part on a literal reading of Psalm 19 </w:t>
      </w:r>
      <w:r w:rsidR="00E5036C">
        <w:t xml:space="preserve">(the sun runs its course </w:t>
      </w:r>
      <w:r w:rsidR="00F53883">
        <w:t xml:space="preserve">with joy, rising and setting </w:t>
      </w:r>
      <w:r w:rsidR="00FB19A5">
        <w:t>in the tent set</w:t>
      </w:r>
      <w:r w:rsidR="00746927">
        <w:t xml:space="preserve"> for it by the Lord</w:t>
      </w:r>
      <w:r w:rsidR="00FB19A5">
        <w:t xml:space="preserve"> in the heavens)</w:t>
      </w:r>
      <w:r w:rsidR="00652DE4">
        <w:t xml:space="preserve">, and was enforced by the Inquisition.  </w:t>
      </w:r>
      <w:r w:rsidR="00131361">
        <w:t xml:space="preserve">Galileo was forced </w:t>
      </w:r>
      <w:r w:rsidR="00AD5C01">
        <w:t xml:space="preserve">under threat of execution </w:t>
      </w:r>
      <w:r w:rsidR="00131361">
        <w:t xml:space="preserve">to recant </w:t>
      </w:r>
      <w:r w:rsidR="00D12D92">
        <w:t xml:space="preserve">his true scientific findings </w:t>
      </w:r>
      <w:r w:rsidR="00131361">
        <w:t>and live</w:t>
      </w:r>
      <w:r w:rsidR="00746927">
        <w:t xml:space="preserve"> </w:t>
      </w:r>
      <w:r w:rsidR="00131361">
        <w:t>out his life under house arrest</w:t>
      </w:r>
      <w:r w:rsidR="008176DA">
        <w:t xml:space="preserve">, yet </w:t>
      </w:r>
      <w:r w:rsidR="0051397E">
        <w:t xml:space="preserve">he </w:t>
      </w:r>
      <w:r w:rsidR="008176DA">
        <w:t xml:space="preserve">managed to smuggle </w:t>
      </w:r>
      <w:r w:rsidR="000972E8">
        <w:t>out</w:t>
      </w:r>
      <w:r w:rsidR="008176DA">
        <w:t xml:space="preserve"> his</w:t>
      </w:r>
      <w:r w:rsidR="000972E8">
        <w:t xml:space="preserve"> </w:t>
      </w:r>
      <w:r w:rsidR="0051397E">
        <w:t>work</w:t>
      </w:r>
      <w:r w:rsidR="008176DA">
        <w:t xml:space="preserve"> for the </w:t>
      </w:r>
      <w:r w:rsidR="003228AD">
        <w:t xml:space="preserve">benefit of future generations.  </w:t>
      </w:r>
      <w:r w:rsidR="0098025A">
        <w:t xml:space="preserve">As playwright, </w:t>
      </w:r>
      <w:r w:rsidR="00F36306">
        <w:t>Brecht’s message for his time</w:t>
      </w:r>
      <w:r w:rsidR="005E13D7">
        <w:t xml:space="preserve">, true in Galileo’s day as it is today, is that real truth matters, that </w:t>
      </w:r>
      <w:r w:rsidR="004C1625">
        <w:t>G</w:t>
      </w:r>
      <w:r w:rsidR="000F6C52">
        <w:t xml:space="preserve">od’s truth, emet, cannot be dispelled by edict of the ruling </w:t>
      </w:r>
      <w:r w:rsidR="00E307E9">
        <w:t xml:space="preserve">authoritarian </w:t>
      </w:r>
      <w:r w:rsidR="000F6C52">
        <w:t>power</w:t>
      </w:r>
      <w:r w:rsidR="00E307E9">
        <w:t>s</w:t>
      </w:r>
      <w:r w:rsidR="00AB772D">
        <w:t>,</w:t>
      </w:r>
      <w:r w:rsidR="006B1CFD">
        <w:t xml:space="preserve"> Hitler or anyone else,</w:t>
      </w:r>
      <w:r w:rsidR="00AB772D">
        <w:t xml:space="preserve"> and </w:t>
      </w:r>
      <w:r w:rsidR="005A0EA7">
        <w:t xml:space="preserve">it is God’s </w:t>
      </w:r>
      <w:r w:rsidR="00AB772D">
        <w:t>will</w:t>
      </w:r>
      <w:r w:rsidR="005A0EA7">
        <w:t xml:space="preserve"> that God’s followers</w:t>
      </w:r>
      <w:r w:rsidR="00AB772D">
        <w:t xml:space="preserve"> find a way</w:t>
      </w:r>
      <w:r w:rsidR="00871F62">
        <w:t xml:space="preserve"> for this truth, emet, to </w:t>
      </w:r>
      <w:r w:rsidR="00AB772D">
        <w:t>spring forth</w:t>
      </w:r>
      <w:r w:rsidR="00F87995">
        <w:t xml:space="preserve"> from the earth.</w:t>
      </w:r>
      <w:r w:rsidR="00E307E9">
        <w:t xml:space="preserve"> </w:t>
      </w:r>
    </w:p>
    <w:p w14:paraId="46DFB8DA" w14:textId="2A1B56A6" w:rsidR="00DE7934" w:rsidRDefault="00730B07" w:rsidP="00E854BB">
      <w:pPr>
        <w:ind w:firstLine="720"/>
      </w:pPr>
      <w:r>
        <w:t>A contemporary of Brecht</w:t>
      </w:r>
      <w:r w:rsidR="00A75EDE">
        <w:t xml:space="preserve"> in Nazi Germany was Dietrich Bonhoeffer</w:t>
      </w:r>
      <w:r w:rsidR="00F3298A">
        <w:t xml:space="preserve">, </w:t>
      </w:r>
      <w:r w:rsidR="00BE26EB">
        <w:t xml:space="preserve">a theologian </w:t>
      </w:r>
      <w:r w:rsidR="003E1BB7">
        <w:t xml:space="preserve">and anti-Nazi dissident </w:t>
      </w:r>
      <w:r w:rsidR="00F3298A">
        <w:t xml:space="preserve">who challenged the ruling powers of the day and thereby met his demise.  </w:t>
      </w:r>
      <w:r w:rsidR="003E6612">
        <w:t xml:space="preserve">A new </w:t>
      </w:r>
      <w:r w:rsidR="0073270E">
        <w:t>biopic movie</w:t>
      </w:r>
      <w:r w:rsidR="003E6612">
        <w:t xml:space="preserve">, </w:t>
      </w:r>
      <w:r w:rsidR="003E6612">
        <w:rPr>
          <w:i/>
          <w:iCs/>
        </w:rPr>
        <w:t xml:space="preserve">Bonhoeffer, </w:t>
      </w:r>
      <w:r w:rsidR="003E6612">
        <w:t xml:space="preserve">was released in November of </w:t>
      </w:r>
      <w:r w:rsidR="002479CD">
        <w:t xml:space="preserve">2024.  </w:t>
      </w:r>
      <w:r w:rsidR="007B6029">
        <w:t xml:space="preserve">Whether the film </w:t>
      </w:r>
      <w:r w:rsidR="00BE020E">
        <w:t xml:space="preserve">authentically told the truth about his life has been disputed.  Some have attempted to </w:t>
      </w:r>
      <w:r w:rsidR="009E4C18">
        <w:t xml:space="preserve">use it to justify “Christian Nationalism.”  </w:t>
      </w:r>
      <w:r w:rsidR="00F619C0">
        <w:t>The reaction</w:t>
      </w:r>
      <w:r w:rsidR="00324CCF">
        <w:t xml:space="preserve"> to such efforts</w:t>
      </w:r>
      <w:r w:rsidR="008715DC">
        <w:t xml:space="preserve"> </w:t>
      </w:r>
      <w:r w:rsidR="00F619C0">
        <w:t>from the creators and cast of the movie</w:t>
      </w:r>
      <w:r w:rsidR="00235A03">
        <w:t xml:space="preserve"> is</w:t>
      </w:r>
      <w:r w:rsidR="00217367">
        <w:t xml:space="preserve"> a statement quoting from</w:t>
      </w:r>
      <w:r w:rsidR="00550D8D">
        <w:t xml:space="preserve"> a</w:t>
      </w:r>
      <w:r w:rsidR="00217367">
        <w:t xml:space="preserve"> </w:t>
      </w:r>
      <w:r w:rsidR="00267E83">
        <w:t>Bonhoeffer</w:t>
      </w:r>
      <w:r w:rsidR="00F9183D">
        <w:t xml:space="preserve"> favorite</w:t>
      </w:r>
      <w:r w:rsidR="00550D8D">
        <w:t>, the Beatitudes</w:t>
      </w:r>
      <w:r w:rsidR="00F9183D">
        <w:t xml:space="preserve">, </w:t>
      </w:r>
      <w:r w:rsidR="004A3FE7">
        <w:t>Matthew 5:3-10</w:t>
      </w:r>
      <w:r w:rsidR="006F0EF0">
        <w:t xml:space="preserve">, </w:t>
      </w:r>
      <w:r w:rsidR="008C58E9">
        <w:t xml:space="preserve">and to </w:t>
      </w:r>
      <w:r w:rsidR="00267E83">
        <w:t xml:space="preserve">then </w:t>
      </w:r>
      <w:r w:rsidR="008C58E9">
        <w:t xml:space="preserve">say “…. To us, the story of </w:t>
      </w:r>
      <w:r w:rsidR="00CB19C6">
        <w:t>Dietrich</w:t>
      </w:r>
      <w:r w:rsidR="00EB1F5B">
        <w:t xml:space="preserve"> Bonhoeffer tells a tale about: speaking up against totalitarian regimes; and acting against systems of lies, bigotry, Nationalism, racism</w:t>
      </w:r>
      <w:r w:rsidR="008E1854">
        <w:t>,</w:t>
      </w:r>
      <w:r w:rsidR="00EB1F5B">
        <w:t xml:space="preserve"> antisemitism, homophobia, transphobia, </w:t>
      </w:r>
      <w:r w:rsidR="00CB19C6">
        <w:t>xenophobia</w:t>
      </w:r>
      <w:r w:rsidR="008D214E">
        <w:t xml:space="preserve">.  To </w:t>
      </w:r>
      <w:r w:rsidR="00CB19C6">
        <w:t>defend</w:t>
      </w:r>
      <w:r w:rsidR="008D214E">
        <w:t xml:space="preserve"> our history and culture f</w:t>
      </w:r>
      <w:r w:rsidR="00842180">
        <w:t>rom</w:t>
      </w:r>
      <w:r w:rsidR="008D214E">
        <w:t xml:space="preserve"> appropriation, historical revisionism.  </w:t>
      </w:r>
      <w:r w:rsidR="00CB19C6">
        <w:t>His legacy teaches us to always look out for the marginalized in our society….”</w:t>
      </w:r>
      <w:r w:rsidR="00396D20">
        <w:t xml:space="preserve">  B</w:t>
      </w:r>
      <w:r w:rsidR="00DE7934">
        <w:t>eautifully said</w:t>
      </w:r>
      <w:r w:rsidR="004713C5">
        <w:t xml:space="preserve">, </w:t>
      </w:r>
      <w:r w:rsidR="00E854BB">
        <w:t xml:space="preserve">and </w:t>
      </w:r>
      <w:r w:rsidR="004713C5">
        <w:t xml:space="preserve">a </w:t>
      </w:r>
      <w:r w:rsidR="0078267E">
        <w:t>perfect statement for our Luke 4 Gospel</w:t>
      </w:r>
      <w:r w:rsidR="00DE7934">
        <w:t>.</w:t>
      </w:r>
    </w:p>
    <w:p w14:paraId="77C25727" w14:textId="0308D3D0" w:rsidR="000827BC" w:rsidRDefault="0048779A" w:rsidP="00630B16">
      <w:pPr>
        <w:ind w:firstLine="720"/>
      </w:pPr>
      <w:r>
        <w:lastRenderedPageBreak/>
        <w:t xml:space="preserve">One natural law </w:t>
      </w:r>
      <w:r w:rsidR="00BE390E">
        <w:t>derived from the cosmic truth of heavenly bodies</w:t>
      </w:r>
      <w:r w:rsidR="00DE7934">
        <w:t>,</w:t>
      </w:r>
      <w:r w:rsidR="000D08BF">
        <w:t xml:space="preserve"> quite</w:t>
      </w:r>
      <w:r w:rsidR="004B011B">
        <w:t xml:space="preserve"> meaningful in my own journey,</w:t>
      </w:r>
      <w:r w:rsidR="00BE390E">
        <w:t xml:space="preserve"> is the law of gravity.  </w:t>
      </w:r>
      <w:r w:rsidR="00F01B61">
        <w:t xml:space="preserve">Yes, gravity! </w:t>
      </w:r>
      <w:r w:rsidR="0061107D">
        <w:t>I once saw a sign in a restaurant</w:t>
      </w:r>
      <w:r w:rsidR="00356151">
        <w:t xml:space="preserve">, a take-off on </w:t>
      </w:r>
      <w:r w:rsidR="00F01B61">
        <w:t>old</w:t>
      </w:r>
      <w:r w:rsidR="00751040">
        <w:t xml:space="preserve"> promotions for </w:t>
      </w:r>
      <w:r w:rsidR="007F4760">
        <w:t>a reduced</w:t>
      </w:r>
      <w:r w:rsidR="00751040">
        <w:t xml:space="preserve"> highway speed limit</w:t>
      </w:r>
      <w:r w:rsidR="005B0726">
        <w:t xml:space="preserve"> (“55: Not Only is it a Good Idea, it’s the Law!</w:t>
      </w:r>
      <w:r w:rsidR="00C265AE">
        <w:t>”)</w:t>
      </w:r>
      <w:r w:rsidR="00A15A23">
        <w:t>, reading</w:t>
      </w:r>
      <w:r w:rsidR="00431EBE">
        <w:t>:</w:t>
      </w:r>
      <w:r w:rsidR="00A15A23">
        <w:t xml:space="preserve"> “Gravity: Not Only is it a Good Idea, it’s the Law!”</w:t>
      </w:r>
      <w:r w:rsidR="00B73D21">
        <w:t xml:space="preserve">  </w:t>
      </w:r>
      <w:r w:rsidR="0031343F">
        <w:t xml:space="preserve">I always </w:t>
      </w:r>
      <w:r w:rsidR="00431EBE">
        <w:t>ge</w:t>
      </w:r>
      <w:r w:rsidR="0031343F">
        <w:t xml:space="preserve">t a kick out of that. </w:t>
      </w:r>
      <w:r w:rsidR="00B73D21">
        <w:t>I would often use this</w:t>
      </w:r>
      <w:r w:rsidR="006C206F">
        <w:t xml:space="preserve"> in </w:t>
      </w:r>
      <w:r w:rsidR="00021396">
        <w:t xml:space="preserve">my judicial </w:t>
      </w:r>
      <w:r w:rsidR="00431EBE">
        <w:t>day job</w:t>
      </w:r>
      <w:r w:rsidR="00021396">
        <w:t xml:space="preserve"> with kids in juvenile court</w:t>
      </w:r>
      <w:r w:rsidR="004D2114">
        <w:t xml:space="preserve"> </w:t>
      </w:r>
      <w:r w:rsidR="001B32BD">
        <w:t xml:space="preserve">to emphasize </w:t>
      </w:r>
      <w:r w:rsidR="004D2114">
        <w:t>the lesson</w:t>
      </w:r>
      <w:r w:rsidR="00667DF8">
        <w:t xml:space="preserve"> that Natural Law applies to all of us</w:t>
      </w:r>
      <w:r w:rsidR="0022766A">
        <w:t>:</w:t>
      </w:r>
    </w:p>
    <w:p w14:paraId="30EE48C6" w14:textId="3E0F0956" w:rsidR="0022766A" w:rsidRDefault="0022766A">
      <w:r>
        <w:tab/>
        <w:t xml:space="preserve">Judge: </w:t>
      </w:r>
      <w:r w:rsidR="00FD79AE">
        <w:t xml:space="preserve">(Holds up pen.) </w:t>
      </w:r>
      <w:r>
        <w:t>See this pen?  What do you suppose would happen if I let go of it?</w:t>
      </w:r>
    </w:p>
    <w:p w14:paraId="615D4283" w14:textId="34F54B6E" w:rsidR="0022766A" w:rsidRDefault="0022766A">
      <w:r>
        <w:tab/>
        <w:t xml:space="preserve">Juvenile: </w:t>
      </w:r>
      <w:r w:rsidR="00DC795A">
        <w:t>(a little annoyed and confused) It’s gonna drop?</w:t>
      </w:r>
    </w:p>
    <w:p w14:paraId="28C36DD0" w14:textId="34E64ED2" w:rsidR="00ED475D" w:rsidRDefault="00ED475D" w:rsidP="009D4D1A">
      <w:pPr>
        <w:ind w:left="720"/>
      </w:pPr>
      <w:r>
        <w:t xml:space="preserve">Judge: Are you sure?  Why don’t we try it </w:t>
      </w:r>
      <w:r w:rsidR="00927504">
        <w:t xml:space="preserve">just be sure.  </w:t>
      </w:r>
      <w:r w:rsidR="00F8555E">
        <w:t>(Judge lets go of pen. Pen drops</w:t>
      </w:r>
      <w:r w:rsidR="00E0426B">
        <w:t>.) Hey,</w:t>
      </w:r>
      <w:r w:rsidR="009D4D1A">
        <w:t xml:space="preserve"> </w:t>
      </w:r>
      <w:r w:rsidR="00D805DB">
        <w:t>i</w:t>
      </w:r>
      <w:r w:rsidR="00E0426B">
        <w:t>t dropped!  Imagine that!  Now why do you suppose that happened?</w:t>
      </w:r>
    </w:p>
    <w:p w14:paraId="626F1CD2" w14:textId="5C84A0AD" w:rsidR="00220645" w:rsidRDefault="00220645" w:rsidP="009D4D1A">
      <w:pPr>
        <w:ind w:left="720"/>
      </w:pPr>
      <w:r>
        <w:t xml:space="preserve">Juvenile: Gravity? (Often </w:t>
      </w:r>
      <w:r w:rsidR="00D805DB">
        <w:t xml:space="preserve">with </w:t>
      </w:r>
      <w:r>
        <w:t>slight eyeroll.)</w:t>
      </w:r>
    </w:p>
    <w:p w14:paraId="496F5E91" w14:textId="5651B51F" w:rsidR="00220645" w:rsidRDefault="00220645" w:rsidP="009D4D1A">
      <w:pPr>
        <w:ind w:left="720"/>
      </w:pPr>
      <w:r>
        <w:t xml:space="preserve">Judge: Yes, </w:t>
      </w:r>
      <w:r w:rsidR="00AD42AA">
        <w:t xml:space="preserve">the law of </w:t>
      </w:r>
      <w:r>
        <w:t>gravity</w:t>
      </w:r>
      <w:r w:rsidR="00AD42AA">
        <w:t>!  “</w:t>
      </w:r>
      <w:r w:rsidR="00006293">
        <w:t xml:space="preserve">Gravity: </w:t>
      </w:r>
      <w:r w:rsidR="00AD42AA">
        <w:t>Not only is it a good idea, it’s the law!</w:t>
      </w:r>
      <w:r w:rsidR="00006293">
        <w:t>”</w:t>
      </w:r>
      <w:r w:rsidR="00B1693B">
        <w:t xml:space="preserve"> and you know what?  It applies to you too, same as this pen</w:t>
      </w:r>
      <w:r w:rsidR="00F8312F">
        <w:t>, same as all the rest of us</w:t>
      </w:r>
      <w:r w:rsidR="00B1693B">
        <w:t>.  No matter how hard you try</w:t>
      </w:r>
      <w:r w:rsidR="00F97D19">
        <w:t xml:space="preserve">, how </w:t>
      </w:r>
      <w:r w:rsidR="007565EB">
        <w:t>high you jump, boom, you come right back to earth</w:t>
      </w:r>
      <w:r w:rsidR="00631F97">
        <w:t>.  Out of this world you cannot fall. So maybe it might be a good idea</w:t>
      </w:r>
      <w:r w:rsidR="00EE5EC5">
        <w:t xml:space="preserve"> to</w:t>
      </w:r>
      <w:r w:rsidR="00C51EF6">
        <w:t xml:space="preserve"> </w:t>
      </w:r>
      <w:r w:rsidR="0091463F">
        <w:t>figure out how get along</w:t>
      </w:r>
      <w:r w:rsidR="00477529">
        <w:t xml:space="preserve"> in the world as it is,</w:t>
      </w:r>
      <w:r w:rsidR="0091463F">
        <w:t xml:space="preserve"> a little better than you have been</w:t>
      </w:r>
      <w:r w:rsidR="00B23C7E">
        <w:t>, ‘cause</w:t>
      </w:r>
      <w:r w:rsidR="00E13725">
        <w:t xml:space="preserve">, just like gravity, </w:t>
      </w:r>
      <w:r w:rsidR="006D68FC">
        <w:t>the way the world works is</w:t>
      </w:r>
      <w:r w:rsidR="00B23C7E">
        <w:t xml:space="preserve"> probably not gonna change too much just for you</w:t>
      </w:r>
      <w:r w:rsidR="0091463F">
        <w:t>.”</w:t>
      </w:r>
    </w:p>
    <w:p w14:paraId="515F43DB" w14:textId="3343654D" w:rsidR="001071F5" w:rsidRPr="00936266" w:rsidRDefault="00376F9E">
      <w:r>
        <w:t xml:space="preserve">The idea </w:t>
      </w:r>
      <w:r w:rsidR="003A4250">
        <w:t xml:space="preserve">in my gravity lesson </w:t>
      </w:r>
      <w:r w:rsidR="00421626">
        <w:t xml:space="preserve">is to serve true justice by giving a kid a chance to avoid </w:t>
      </w:r>
      <w:r w:rsidR="00205DB2">
        <w:t xml:space="preserve">lasting </w:t>
      </w:r>
      <w:r w:rsidR="00421626">
        <w:t>punitive consequences</w:t>
      </w:r>
      <w:r w:rsidR="003819EE">
        <w:t xml:space="preserve"> and learn to correct a mistake.  Emet leading to sedeq with hesed</w:t>
      </w:r>
      <w:r w:rsidR="00596ECB">
        <w:t>;</w:t>
      </w:r>
      <w:r w:rsidR="00B65EB8">
        <w:t xml:space="preserve"> true justice</w:t>
      </w:r>
      <w:r w:rsidR="003A54DE">
        <w:t>, sedeq with compassion,</w:t>
      </w:r>
      <w:r w:rsidR="00B65EB8">
        <w:t xml:space="preserve"> based on the truth of the natural law of gravity.</w:t>
      </w:r>
    </w:p>
    <w:p w14:paraId="27F1A2FD" w14:textId="3253BBFA" w:rsidR="003F1906" w:rsidRDefault="003010CA">
      <w:pPr>
        <w:rPr>
          <w:b/>
          <w:bCs/>
          <w:u w:val="single"/>
        </w:rPr>
      </w:pPr>
      <w:r w:rsidRPr="003010CA">
        <w:rPr>
          <w:b/>
          <w:bCs/>
          <w:u w:val="single"/>
        </w:rPr>
        <w:t>1 Corinthians 12</w:t>
      </w:r>
      <w:r w:rsidR="00CB19C6" w:rsidRPr="003010CA">
        <w:rPr>
          <w:b/>
          <w:bCs/>
          <w:u w:val="single"/>
        </w:rPr>
        <w:t xml:space="preserve"> </w:t>
      </w:r>
    </w:p>
    <w:p w14:paraId="3CDDAA17" w14:textId="31EAD71E" w:rsidR="00DA5877" w:rsidRDefault="00176438" w:rsidP="00DA5877">
      <w:pPr>
        <w:ind w:firstLine="720"/>
        <w:rPr>
          <w:i/>
          <w:iCs/>
        </w:rPr>
      </w:pPr>
      <w:r>
        <w:t xml:space="preserve">The Corinthians passage about </w:t>
      </w:r>
      <w:r w:rsidR="00162355">
        <w:t xml:space="preserve">gifts of the Spirit serving the Body of Christ </w:t>
      </w:r>
      <w:r w:rsidR="00EB1885">
        <w:t>is</w:t>
      </w:r>
      <w:r w:rsidR="00162355">
        <w:t xml:space="preserve"> an important </w:t>
      </w:r>
      <w:r w:rsidR="003B7C99">
        <w:t>precursor to the Gospel story</w:t>
      </w:r>
      <w:r w:rsidR="009079D4">
        <w:t xml:space="preserve"> where Jesus returns from his </w:t>
      </w:r>
      <w:r w:rsidR="00CD5790">
        <w:t xml:space="preserve">time </w:t>
      </w:r>
      <w:r w:rsidR="0044172D">
        <w:t xml:space="preserve">of solitude </w:t>
      </w:r>
      <w:r w:rsidR="00CD5790">
        <w:t xml:space="preserve">in the wilderness to reenter </w:t>
      </w:r>
      <w:r w:rsidR="007D3459">
        <w:t xml:space="preserve">the solidarity of </w:t>
      </w:r>
      <w:r w:rsidR="00CD5790">
        <w:t xml:space="preserve">his home community.  </w:t>
      </w:r>
      <w:r w:rsidR="005C5966">
        <w:t xml:space="preserve">As our Lord creates each of us </w:t>
      </w:r>
      <w:r w:rsidR="00E23D6C">
        <w:t>to be</w:t>
      </w:r>
      <w:r w:rsidR="005C5966">
        <w:t xml:space="preserve"> unique and beautiful iterations of </w:t>
      </w:r>
      <w:r w:rsidR="00505899">
        <w:t xml:space="preserve">God’s eternal glory, we must return our unique gifts </w:t>
      </w:r>
      <w:r w:rsidR="00CF6E1F">
        <w:t xml:space="preserve">as we move from </w:t>
      </w:r>
      <w:r w:rsidR="00CF6E1F" w:rsidRPr="00A262EB">
        <w:rPr>
          <w:i/>
          <w:iCs/>
        </w:rPr>
        <w:t>solitude to solidarity</w:t>
      </w:r>
      <w:r w:rsidR="009A1A2E" w:rsidRPr="00A262EB">
        <w:rPr>
          <w:i/>
          <w:iCs/>
        </w:rPr>
        <w:t>.</w:t>
      </w:r>
    </w:p>
    <w:p w14:paraId="0522EDE9" w14:textId="57F6A0F6" w:rsidR="00E83354" w:rsidRDefault="00B94220" w:rsidP="00936266">
      <w:pPr>
        <w:ind w:firstLine="720"/>
        <w:rPr>
          <w:i/>
          <w:iCs/>
        </w:rPr>
      </w:pPr>
      <w:r>
        <w:t xml:space="preserve">We need one another, we need each other’s gifts, to be able to </w:t>
      </w:r>
      <w:r w:rsidR="005F5342">
        <w:t>appreciate emet and sedeq, to see what truth and justice looks like</w:t>
      </w:r>
      <w:r w:rsidR="00D7402F">
        <w:t xml:space="preserve">, to </w:t>
      </w:r>
      <w:r w:rsidR="00655BD0">
        <w:t xml:space="preserve">discern </w:t>
      </w:r>
      <w:r w:rsidR="00CD7FAD">
        <w:t>what the Lord is telling us, and to act according</w:t>
      </w:r>
      <w:r w:rsidR="00582EA8">
        <w:t>ly.</w:t>
      </w:r>
      <w:r w:rsidR="00187A9E">
        <w:t xml:space="preserve"> </w:t>
      </w:r>
      <w:r w:rsidR="00582EA8">
        <w:t xml:space="preserve">I </w:t>
      </w:r>
      <w:r w:rsidR="00DD40A1">
        <w:t>love the</w:t>
      </w:r>
      <w:r w:rsidR="00582EA8">
        <w:t xml:space="preserve"> words of the 11</w:t>
      </w:r>
      <w:r w:rsidR="00582EA8" w:rsidRPr="00582EA8">
        <w:rPr>
          <w:vertAlign w:val="superscript"/>
        </w:rPr>
        <w:t>th</w:t>
      </w:r>
      <w:r w:rsidR="00582EA8">
        <w:t xml:space="preserve"> Step of the 12 Step Progra</w:t>
      </w:r>
      <w:r w:rsidR="00340F68">
        <w:t>m: “… sought through prayer and m</w:t>
      </w:r>
      <w:r w:rsidR="00187A9E">
        <w:t>editation to improve our conscious contact with God …</w:t>
      </w:r>
      <w:r w:rsidR="00BF6A6E">
        <w:t>, praying only for knowledge of God’s will for us and the power to carry that out.”</w:t>
      </w:r>
      <w:r w:rsidR="00B85AD8">
        <w:t xml:space="preserve"> This mirrors the Lord’s Prayer</w:t>
      </w:r>
      <w:r w:rsidR="009345DA">
        <w:t xml:space="preserve">: bring forth your Kingdom, </w:t>
      </w:r>
      <w:r w:rsidR="00297657">
        <w:t xml:space="preserve">may your will be done, as in heaven, so also on earth.  A Kingdom of </w:t>
      </w:r>
      <w:r w:rsidR="00297657" w:rsidRPr="00DF3921">
        <w:rPr>
          <w:i/>
          <w:iCs/>
        </w:rPr>
        <w:t>true justice</w:t>
      </w:r>
      <w:r w:rsidR="00E24E83">
        <w:rPr>
          <w:i/>
          <w:iCs/>
        </w:rPr>
        <w:t xml:space="preserve">, </w:t>
      </w:r>
      <w:r w:rsidR="00437E5A">
        <w:t xml:space="preserve">with each one of us </w:t>
      </w:r>
      <w:r w:rsidR="00837AA8">
        <w:t xml:space="preserve">living out who we truly are </w:t>
      </w:r>
      <w:r w:rsidR="00437E5A">
        <w:t>according to our gifts</w:t>
      </w:r>
      <w:r w:rsidR="00DF3921" w:rsidRPr="00DF3921">
        <w:rPr>
          <w:i/>
          <w:iCs/>
        </w:rPr>
        <w:t>.</w:t>
      </w:r>
    </w:p>
    <w:p w14:paraId="6A423585" w14:textId="52292243" w:rsidR="00DF3921" w:rsidRDefault="00302A1E" w:rsidP="00FB6DDC">
      <w:pPr>
        <w:rPr>
          <w:b/>
          <w:bCs/>
          <w:u w:val="single"/>
        </w:rPr>
      </w:pPr>
      <w:r>
        <w:rPr>
          <w:b/>
          <w:bCs/>
          <w:u w:val="single"/>
        </w:rPr>
        <w:t>Luke 4</w:t>
      </w:r>
    </w:p>
    <w:p w14:paraId="36AD4D74" w14:textId="41B2FD68" w:rsidR="00C45502" w:rsidRDefault="0085246F" w:rsidP="00837AA8">
      <w:pPr>
        <w:ind w:firstLine="720"/>
      </w:pPr>
      <w:r>
        <w:t xml:space="preserve">After his baptism Jesus </w:t>
      </w:r>
      <w:r w:rsidR="002B3BF8">
        <w:t>went into the wilderness for 40 days</w:t>
      </w:r>
      <w:r w:rsidR="00061EE1">
        <w:t xml:space="preserve">, then came forth from this time of </w:t>
      </w:r>
      <w:r w:rsidR="00061EE1" w:rsidRPr="00A262EB">
        <w:rPr>
          <w:i/>
          <w:iCs/>
        </w:rPr>
        <w:t xml:space="preserve">solitude </w:t>
      </w:r>
      <w:r w:rsidR="00061EE1">
        <w:t>to begin his ministry</w:t>
      </w:r>
      <w:r w:rsidR="00A262EB">
        <w:t xml:space="preserve"> </w:t>
      </w:r>
      <w:r w:rsidR="001746EE">
        <w:t xml:space="preserve">of </w:t>
      </w:r>
      <w:r w:rsidR="001746EE">
        <w:rPr>
          <w:i/>
          <w:iCs/>
        </w:rPr>
        <w:t xml:space="preserve">solidarity </w:t>
      </w:r>
      <w:r w:rsidR="001746EE">
        <w:t>in the community</w:t>
      </w:r>
      <w:r w:rsidR="00C20939">
        <w:t xml:space="preserve">.  This </w:t>
      </w:r>
      <w:r w:rsidR="00931456">
        <w:t xml:space="preserve">reading is </w:t>
      </w:r>
      <w:r w:rsidR="00E83354">
        <w:t>calendar</w:t>
      </w:r>
      <w:r w:rsidR="00A225CD">
        <w:t xml:space="preserve">-wise on </w:t>
      </w:r>
      <w:r w:rsidR="00931456">
        <w:t xml:space="preserve">the Epiphany side of </w:t>
      </w:r>
      <w:r w:rsidR="00BA1C2B">
        <w:t>one</w:t>
      </w:r>
      <w:r w:rsidR="00931456">
        <w:t xml:space="preserve"> bookend </w:t>
      </w:r>
      <w:r w:rsidR="001B7078">
        <w:t>around the great Incarnation Christmas story, with</w:t>
      </w:r>
      <w:r w:rsidR="001D39FA">
        <w:t xml:space="preserve"> the other bookend being the </w:t>
      </w:r>
      <w:r w:rsidR="00931456">
        <w:t>Advent story of John the Baptizer</w:t>
      </w:r>
      <w:r w:rsidR="001D39FA">
        <w:t>,</w:t>
      </w:r>
      <w:r w:rsidR="002E12F1">
        <w:t xml:space="preserve"> when </w:t>
      </w:r>
      <w:r w:rsidR="000E4E37">
        <w:t xml:space="preserve">“the word of God came to </w:t>
      </w:r>
      <w:r w:rsidR="007B39E5">
        <w:t>[him] in the wilderness,” Luke 3:</w:t>
      </w:r>
      <w:r w:rsidR="00375AA4">
        <w:t>2; Second Sunday of Advent.</w:t>
      </w:r>
    </w:p>
    <w:p w14:paraId="63B337C9" w14:textId="04835442" w:rsidR="00AA00BE" w:rsidRDefault="00AA00BE" w:rsidP="0093376A">
      <w:pPr>
        <w:ind w:firstLine="720"/>
      </w:pPr>
      <w:r>
        <w:t>W</w:t>
      </w:r>
      <w:r w:rsidR="00D64441">
        <w:t>hile w</w:t>
      </w:r>
      <w:r>
        <w:t xml:space="preserve">e know nothing of what interaction the two men </w:t>
      </w:r>
      <w:r w:rsidR="00D64441">
        <w:t xml:space="preserve">may have </w:t>
      </w:r>
      <w:r>
        <w:t xml:space="preserve">had </w:t>
      </w:r>
      <w:r w:rsidR="00944FB8">
        <w:t xml:space="preserve">from the time </w:t>
      </w:r>
      <w:r w:rsidR="00F31DD6">
        <w:t xml:space="preserve">John </w:t>
      </w:r>
      <w:r w:rsidR="00944FB8">
        <w:t xml:space="preserve">leapt in </w:t>
      </w:r>
      <w:r w:rsidR="00F31DD6">
        <w:t>Elizabeth’s womb until</w:t>
      </w:r>
      <w:r w:rsidR="001C319E">
        <w:t xml:space="preserve"> the time of</w:t>
      </w:r>
      <w:r w:rsidR="00F31DD6">
        <w:t xml:space="preserve"> Jesus’ baptism</w:t>
      </w:r>
      <w:r w:rsidR="002246DE">
        <w:t xml:space="preserve">, the </w:t>
      </w:r>
      <w:r w:rsidR="009A0001">
        <w:t xml:space="preserve">similarities of their wilderness time </w:t>
      </w:r>
      <w:r w:rsidR="00060F21">
        <w:lastRenderedPageBreak/>
        <w:t>are</w:t>
      </w:r>
      <w:r w:rsidR="009A0001">
        <w:t xml:space="preserve"> striking.  </w:t>
      </w:r>
      <w:r w:rsidR="00D65EA4">
        <w:t>In the Advent story</w:t>
      </w:r>
      <w:r w:rsidR="00A31190">
        <w:t xml:space="preserve"> “the </w:t>
      </w:r>
      <w:r w:rsidR="00913C57">
        <w:t>word of God came</w:t>
      </w:r>
      <w:r w:rsidR="0026325D">
        <w:t xml:space="preserve"> </w:t>
      </w:r>
      <w:r w:rsidR="00913C57">
        <w:t>to John</w:t>
      </w:r>
      <w:r w:rsidR="00C94972">
        <w:t>”</w:t>
      </w:r>
      <w:r w:rsidR="00913C57">
        <w:t xml:space="preserve"> in the wilderness.  </w:t>
      </w:r>
      <w:r w:rsidR="00115243">
        <w:t xml:space="preserve">He then </w:t>
      </w:r>
      <w:r w:rsidR="00D370F9">
        <w:t xml:space="preserve">went back to the people and proclaimed </w:t>
      </w:r>
      <w:r w:rsidR="00DB0D24">
        <w:t xml:space="preserve">the words of the prophet as it is </w:t>
      </w:r>
      <w:r w:rsidR="003760A0">
        <w:t xml:space="preserve">written, Isaiah 40.  </w:t>
      </w:r>
      <w:r w:rsidR="00C4099B">
        <w:t>Jesus, the living Word</w:t>
      </w:r>
      <w:r w:rsidR="001C319E">
        <w:t xml:space="preserve"> of God</w:t>
      </w:r>
      <w:r w:rsidR="00C4099B">
        <w:t xml:space="preserve"> made flesh, </w:t>
      </w:r>
      <w:r w:rsidR="003D1167">
        <w:t xml:space="preserve">went </w:t>
      </w:r>
      <w:r w:rsidR="00154F91">
        <w:t xml:space="preserve">from the wilderness </w:t>
      </w:r>
      <w:r w:rsidR="003D1167">
        <w:t>back to the people of Gal</w:t>
      </w:r>
      <w:r w:rsidR="006636DC">
        <w:t xml:space="preserve">ilee, even to his hometown, and proclaimed the words of the prophet as </w:t>
      </w:r>
      <w:r w:rsidR="007F1A8F">
        <w:t xml:space="preserve">it is </w:t>
      </w:r>
      <w:r w:rsidR="006636DC">
        <w:t xml:space="preserve">written, Isaiah </w:t>
      </w:r>
      <w:r w:rsidR="00E142AE">
        <w:t>61</w:t>
      </w:r>
      <w:r w:rsidR="0028335F">
        <w:t xml:space="preserve">.  Both </w:t>
      </w:r>
      <w:r w:rsidR="00C56AD9">
        <w:t xml:space="preserve">men </w:t>
      </w:r>
      <w:r w:rsidR="003F3717">
        <w:t xml:space="preserve">enter a </w:t>
      </w:r>
      <w:r w:rsidR="00C56AD9">
        <w:t>move</w:t>
      </w:r>
      <w:r w:rsidR="00691665">
        <w:t>ment</w:t>
      </w:r>
      <w:r w:rsidR="00C56AD9">
        <w:t xml:space="preserve"> from deep </w:t>
      </w:r>
      <w:r w:rsidR="00C56AD9" w:rsidRPr="00154F91">
        <w:rPr>
          <w:i/>
          <w:iCs/>
        </w:rPr>
        <w:t>solitude</w:t>
      </w:r>
      <w:r w:rsidR="00C56AD9">
        <w:t xml:space="preserve"> to strongly Spirit</w:t>
      </w:r>
      <w:r w:rsidR="00C06FEF">
        <w:t xml:space="preserve">-filled ministry </w:t>
      </w:r>
      <w:r w:rsidR="0067731F">
        <w:t xml:space="preserve">in </w:t>
      </w:r>
      <w:r w:rsidR="0067731F" w:rsidRPr="00154F91">
        <w:rPr>
          <w:i/>
          <w:iCs/>
        </w:rPr>
        <w:t xml:space="preserve">solidarity </w:t>
      </w:r>
      <w:r w:rsidR="0067731F">
        <w:t xml:space="preserve">with their community.  </w:t>
      </w:r>
      <w:r w:rsidR="007C10BC">
        <w:t>Brian McClaren</w:t>
      </w:r>
      <w:r w:rsidR="005D4572">
        <w:t xml:space="preserve">, in </w:t>
      </w:r>
      <w:r w:rsidR="005D4572">
        <w:rPr>
          <w:i/>
          <w:iCs/>
        </w:rPr>
        <w:t xml:space="preserve">Do I Stay Christian? </w:t>
      </w:r>
      <w:r w:rsidR="00094BBD">
        <w:rPr>
          <w:i/>
          <w:iCs/>
        </w:rPr>
        <w:t xml:space="preserve">A </w:t>
      </w:r>
      <w:r w:rsidR="00AF325E">
        <w:rPr>
          <w:i/>
          <w:iCs/>
        </w:rPr>
        <w:t>Guide</w:t>
      </w:r>
      <w:r w:rsidR="00094BBD">
        <w:rPr>
          <w:i/>
          <w:iCs/>
        </w:rPr>
        <w:t xml:space="preserve"> </w:t>
      </w:r>
      <w:r w:rsidR="00AF325E">
        <w:rPr>
          <w:i/>
          <w:iCs/>
        </w:rPr>
        <w:t>for</w:t>
      </w:r>
      <w:r w:rsidR="00094BBD">
        <w:rPr>
          <w:i/>
          <w:iCs/>
        </w:rPr>
        <w:t xml:space="preserve"> the </w:t>
      </w:r>
      <w:r w:rsidR="00AF325E">
        <w:rPr>
          <w:i/>
          <w:iCs/>
        </w:rPr>
        <w:t>Doubters</w:t>
      </w:r>
      <w:r w:rsidR="00E64479">
        <w:rPr>
          <w:i/>
          <w:iCs/>
        </w:rPr>
        <w:t>, t</w:t>
      </w:r>
      <w:r w:rsidR="00094BBD">
        <w:rPr>
          <w:i/>
          <w:iCs/>
        </w:rPr>
        <w:t xml:space="preserve">he </w:t>
      </w:r>
      <w:r w:rsidR="006C314E">
        <w:rPr>
          <w:i/>
          <w:iCs/>
        </w:rPr>
        <w:t>Disappointed</w:t>
      </w:r>
      <w:r w:rsidR="00094BBD">
        <w:rPr>
          <w:i/>
          <w:iCs/>
        </w:rPr>
        <w:t xml:space="preserve"> </w:t>
      </w:r>
      <w:r w:rsidR="006C314E">
        <w:rPr>
          <w:i/>
          <w:iCs/>
        </w:rPr>
        <w:t>a</w:t>
      </w:r>
      <w:r w:rsidR="00094BBD">
        <w:rPr>
          <w:i/>
          <w:iCs/>
        </w:rPr>
        <w:t>nd th</w:t>
      </w:r>
      <w:r w:rsidR="006C314E">
        <w:rPr>
          <w:i/>
          <w:iCs/>
        </w:rPr>
        <w:t>e Disillusione</w:t>
      </w:r>
      <w:r w:rsidR="00834AA9">
        <w:rPr>
          <w:i/>
          <w:iCs/>
        </w:rPr>
        <w:t>d,</w:t>
      </w:r>
      <w:r w:rsidR="00094BBD">
        <w:rPr>
          <w:i/>
          <w:iCs/>
        </w:rPr>
        <w:t xml:space="preserve"> </w:t>
      </w:r>
      <w:r w:rsidR="00094BBD">
        <w:t>2022</w:t>
      </w:r>
      <w:r w:rsidR="00AF325E">
        <w:t>,</w:t>
      </w:r>
      <w:r w:rsidR="00D576FB">
        <w:t xml:space="preserve"> </w:t>
      </w:r>
      <w:r w:rsidR="00330860">
        <w:t xml:space="preserve">speaks of this </w:t>
      </w:r>
      <w:r w:rsidR="00330860">
        <w:rPr>
          <w:i/>
          <w:iCs/>
        </w:rPr>
        <w:t>solidarity</w:t>
      </w:r>
      <w:r w:rsidR="00AF325E">
        <w:t xml:space="preserve"> at p.135:</w:t>
      </w:r>
    </w:p>
    <w:p w14:paraId="264DD45E" w14:textId="77777777" w:rsidR="00261A82" w:rsidRPr="00664266" w:rsidRDefault="00834AA9" w:rsidP="00664266">
      <w:pPr>
        <w:pStyle w:val="NoSpacing"/>
        <w:ind w:left="720" w:firstLine="720"/>
        <w:rPr>
          <w:i/>
          <w:iCs/>
        </w:rPr>
      </w:pPr>
      <w:r w:rsidRPr="00664266">
        <w:rPr>
          <w:i/>
          <w:iCs/>
        </w:rPr>
        <w:t xml:space="preserve">“Solidarity… going to the deepest and most genuine core of your </w:t>
      </w:r>
    </w:p>
    <w:p w14:paraId="7758A9D7" w14:textId="5A87C999" w:rsidR="00A21F9C" w:rsidRPr="00664266" w:rsidRDefault="003A4B82" w:rsidP="00664266">
      <w:pPr>
        <w:pStyle w:val="NoSpacing"/>
        <w:ind w:left="720" w:firstLine="720"/>
        <w:rPr>
          <w:i/>
          <w:iCs/>
        </w:rPr>
      </w:pPr>
      <w:r w:rsidRPr="00664266">
        <w:rPr>
          <w:i/>
          <w:iCs/>
        </w:rPr>
        <w:t>Christian</w:t>
      </w:r>
      <w:r w:rsidR="0096163E" w:rsidRPr="00664266">
        <w:rPr>
          <w:i/>
          <w:iCs/>
        </w:rPr>
        <w:t xml:space="preserve"> </w:t>
      </w:r>
      <w:r w:rsidRPr="00664266">
        <w:rPr>
          <w:i/>
          <w:iCs/>
        </w:rPr>
        <w:t>tradition</w:t>
      </w:r>
      <w:r w:rsidR="0096163E" w:rsidRPr="00664266">
        <w:rPr>
          <w:i/>
          <w:iCs/>
        </w:rPr>
        <w:t xml:space="preserve"> and there finding a </w:t>
      </w:r>
      <w:r w:rsidRPr="00664266">
        <w:rPr>
          <w:i/>
          <w:iCs/>
        </w:rPr>
        <w:t>love</w:t>
      </w:r>
      <w:r w:rsidR="0096163E" w:rsidRPr="00664266">
        <w:rPr>
          <w:i/>
          <w:iCs/>
        </w:rPr>
        <w:t xml:space="preserve"> that connects you to everyone</w:t>
      </w:r>
    </w:p>
    <w:p w14:paraId="38DCB9F1" w14:textId="03B162EC" w:rsidR="00834AA9" w:rsidRDefault="0096163E" w:rsidP="00664266">
      <w:pPr>
        <w:pStyle w:val="NoSpacing"/>
        <w:rPr>
          <w:i/>
          <w:iCs/>
        </w:rPr>
      </w:pPr>
      <w:r w:rsidRPr="00664266">
        <w:rPr>
          <w:i/>
          <w:iCs/>
        </w:rPr>
        <w:t xml:space="preserve"> </w:t>
      </w:r>
      <w:r w:rsidR="00664266">
        <w:rPr>
          <w:i/>
          <w:iCs/>
        </w:rPr>
        <w:tab/>
      </w:r>
      <w:r w:rsidR="00664266">
        <w:rPr>
          <w:i/>
          <w:iCs/>
        </w:rPr>
        <w:tab/>
      </w:r>
      <w:r w:rsidRPr="00664266">
        <w:rPr>
          <w:i/>
          <w:iCs/>
        </w:rPr>
        <w:t xml:space="preserve">and </w:t>
      </w:r>
      <w:r w:rsidR="003A4B82" w:rsidRPr="00664266">
        <w:rPr>
          <w:i/>
          <w:iCs/>
        </w:rPr>
        <w:t>everything</w:t>
      </w:r>
      <w:r w:rsidRPr="00664266">
        <w:rPr>
          <w:i/>
          <w:iCs/>
        </w:rPr>
        <w:t>, everywhere.”</w:t>
      </w:r>
    </w:p>
    <w:p w14:paraId="18D63B1A" w14:textId="77777777" w:rsidR="00664266" w:rsidRPr="00664266" w:rsidRDefault="00664266" w:rsidP="00664266">
      <w:pPr>
        <w:pStyle w:val="NoSpacing"/>
        <w:rPr>
          <w:i/>
          <w:iCs/>
        </w:rPr>
      </w:pPr>
    </w:p>
    <w:p w14:paraId="19044EE9" w14:textId="493701DF" w:rsidR="00647957" w:rsidRDefault="00AE423F" w:rsidP="00691665">
      <w:r>
        <w:t xml:space="preserve">Both John and Jesus </w:t>
      </w:r>
      <w:r w:rsidR="00691665">
        <w:t xml:space="preserve">engage in </w:t>
      </w:r>
      <w:r w:rsidRPr="003938B4">
        <w:rPr>
          <w:i/>
          <w:iCs/>
        </w:rPr>
        <w:t>move</w:t>
      </w:r>
      <w:r w:rsidR="00691665" w:rsidRPr="003938B4">
        <w:rPr>
          <w:i/>
          <w:iCs/>
        </w:rPr>
        <w:t>ment</w:t>
      </w:r>
      <w:r>
        <w:t xml:space="preserve"> from the </w:t>
      </w:r>
      <w:r w:rsidRPr="00154F91">
        <w:rPr>
          <w:i/>
          <w:iCs/>
        </w:rPr>
        <w:t>solitude</w:t>
      </w:r>
      <w:r>
        <w:t xml:space="preserve"> of the wilderness to the</w:t>
      </w:r>
      <w:r w:rsidR="00647957">
        <w:t xml:space="preserve"> </w:t>
      </w:r>
      <w:r w:rsidR="00647957" w:rsidRPr="00154F91">
        <w:rPr>
          <w:i/>
          <w:iCs/>
        </w:rPr>
        <w:t xml:space="preserve">solidarity </w:t>
      </w:r>
      <w:r w:rsidR="00647957">
        <w:t>of bringing their missions forth.</w:t>
      </w:r>
    </w:p>
    <w:p w14:paraId="0A4BDCD9" w14:textId="1E38E752" w:rsidR="00567B45" w:rsidRDefault="00391F85" w:rsidP="00506838">
      <w:pPr>
        <w:ind w:firstLine="720"/>
      </w:pPr>
      <w:r>
        <w:t>In his return to community</w:t>
      </w:r>
      <w:r w:rsidR="009443CF">
        <w:t xml:space="preserve"> in Nazareth, his hometown</w:t>
      </w:r>
      <w:r w:rsidR="007432BA">
        <w:t>,</w:t>
      </w:r>
      <w:r w:rsidR="003938B4" w:rsidRPr="003938B4">
        <w:t xml:space="preserve"> </w:t>
      </w:r>
      <w:r w:rsidR="003938B4">
        <w:t>Jesus proclaims from Isaiah</w:t>
      </w:r>
      <w:r w:rsidR="009443CF">
        <w:t xml:space="preserve">, </w:t>
      </w:r>
      <w:r w:rsidR="00F006DC">
        <w:t xml:space="preserve">a Messianic passage, and says </w:t>
      </w:r>
      <w:r w:rsidR="00A85942">
        <w:t xml:space="preserve">this is fulfilled, </w:t>
      </w:r>
      <w:r w:rsidR="00982FEC">
        <w:t xml:space="preserve">in effect saying, </w:t>
      </w:r>
      <w:r w:rsidR="00F006DC">
        <w:t xml:space="preserve">here I am folks, </w:t>
      </w:r>
      <w:r w:rsidR="00466332">
        <w:t xml:space="preserve">the Messiah, </w:t>
      </w:r>
      <w:r w:rsidR="00F006DC">
        <w:t xml:space="preserve">the fulfillment of this prophecy.  </w:t>
      </w:r>
      <w:r w:rsidR="00DD4D3C">
        <w:t xml:space="preserve">“I am the Messiah.”  </w:t>
      </w:r>
      <w:r w:rsidR="00D57BAB">
        <w:t>As</w:t>
      </w:r>
      <w:r w:rsidR="00982FEC">
        <w:t xml:space="preserve"> the stor</w:t>
      </w:r>
      <w:r w:rsidR="00A27B00">
        <w:t>y continues</w:t>
      </w:r>
      <w:r w:rsidR="00204A00">
        <w:t xml:space="preserve"> in the next week’s Gospel, h</w:t>
      </w:r>
      <w:r w:rsidR="00DD4D3C">
        <w:t>e was not exactly received with open arms</w:t>
      </w:r>
      <w:r w:rsidR="00DA5F03">
        <w:t>.  One can imagine what many were thinking</w:t>
      </w:r>
      <w:r w:rsidR="00F13B7D">
        <w:t>, even as they were</w:t>
      </w:r>
      <w:r w:rsidR="000546C0">
        <w:t xml:space="preserve"> first</w:t>
      </w:r>
      <w:r w:rsidR="00F13B7D">
        <w:t xml:space="preserve"> amazed, </w:t>
      </w:r>
      <w:r w:rsidR="00171C68">
        <w:t xml:space="preserve">then </w:t>
      </w:r>
      <w:r w:rsidR="00F13B7D">
        <w:t>yet, wait a minute</w:t>
      </w:r>
      <w:r w:rsidR="00E25CBD">
        <w:t xml:space="preserve">, “Is this not Joseph’s son?”  </w:t>
      </w:r>
      <w:r w:rsidR="00DD4D3C">
        <w:t xml:space="preserve"> </w:t>
      </w:r>
      <w:r w:rsidR="00935CF7">
        <w:t>He spoke plain and humble tru</w:t>
      </w:r>
      <w:r w:rsidR="00D10508">
        <w:t xml:space="preserve">th, </w:t>
      </w:r>
      <w:r w:rsidR="00A85942">
        <w:t xml:space="preserve">and </w:t>
      </w:r>
      <w:r w:rsidR="00291B28">
        <w:t xml:space="preserve">yet </w:t>
      </w:r>
      <w:r w:rsidR="0000443B">
        <w:t xml:space="preserve">they were </w:t>
      </w:r>
      <w:r w:rsidR="007C0426">
        <w:t xml:space="preserve">quickly </w:t>
      </w:r>
      <w:r w:rsidR="0000443B">
        <w:t xml:space="preserve">stirred with </w:t>
      </w:r>
      <w:r w:rsidR="007C0426">
        <w:t>rage.  Notably</w:t>
      </w:r>
      <w:r w:rsidR="003F51A5">
        <w:t xml:space="preserve">, </w:t>
      </w:r>
      <w:r w:rsidR="00DD4D3C">
        <w:t xml:space="preserve">he did not </w:t>
      </w:r>
      <w:r w:rsidR="00F1447C">
        <w:t xml:space="preserve">assert that he had come to “Make Israel Great Again” or </w:t>
      </w:r>
      <w:r w:rsidR="00001B8F">
        <w:t xml:space="preserve">that he was somehow going to be a </w:t>
      </w:r>
      <w:r w:rsidR="00B8270F">
        <w:t xml:space="preserve">worldly powerful </w:t>
      </w:r>
      <w:r w:rsidR="00001B8F">
        <w:t xml:space="preserve">political </w:t>
      </w:r>
      <w:r w:rsidR="00DA2FC9">
        <w:t xml:space="preserve">messianic </w:t>
      </w:r>
      <w:r w:rsidR="00001B8F">
        <w:t xml:space="preserve">leader.  He chose a </w:t>
      </w:r>
      <w:r w:rsidR="00D56524">
        <w:t xml:space="preserve">prophetic </w:t>
      </w:r>
      <w:r w:rsidR="00001B8F">
        <w:t xml:space="preserve">passage that </w:t>
      </w:r>
      <w:r w:rsidR="002500C7">
        <w:t xml:space="preserve">proclaims the “Anointed One” to </w:t>
      </w:r>
      <w:r w:rsidR="00F576BB">
        <w:t>be</w:t>
      </w:r>
      <w:r w:rsidR="00E02A2F">
        <w:t xml:space="preserve"> for the </w:t>
      </w:r>
      <w:r w:rsidR="00B8270F">
        <w:t xml:space="preserve">powerless </w:t>
      </w:r>
      <w:r w:rsidR="00F67CCC">
        <w:rPr>
          <w:i/>
          <w:iCs/>
        </w:rPr>
        <w:t>anawi</w:t>
      </w:r>
      <w:r w:rsidR="0037288D">
        <w:rPr>
          <w:i/>
          <w:iCs/>
        </w:rPr>
        <w:t>m:</w:t>
      </w:r>
      <w:r w:rsidR="00A17ACD">
        <w:rPr>
          <w:i/>
          <w:iCs/>
        </w:rPr>
        <w:t xml:space="preserve"> </w:t>
      </w:r>
      <w:r w:rsidR="00A17ACD">
        <w:t>the poor, the captives,</w:t>
      </w:r>
      <w:r w:rsidR="00EF7C76">
        <w:t xml:space="preserve"> </w:t>
      </w:r>
      <w:r w:rsidR="00A17ACD">
        <w:t>the blind, the oppressed</w:t>
      </w:r>
      <w:r w:rsidR="00EF7C76">
        <w:t>.</w:t>
      </w:r>
      <w:r w:rsidR="00D576FB">
        <w:tab/>
      </w:r>
    </w:p>
    <w:p w14:paraId="32FD338C" w14:textId="4A4EBCC2" w:rsidR="00F76E7C" w:rsidRDefault="00F76E7C" w:rsidP="0056019B">
      <w:pPr>
        <w:ind w:firstLine="720"/>
      </w:pPr>
      <w:r>
        <w:t xml:space="preserve">So what guidance do these ministries of John and Jesus, bookending the incarnation in our </w:t>
      </w:r>
      <w:r w:rsidR="00C14B1A">
        <w:t>seasons of the Church year, stories that are 2</w:t>
      </w:r>
      <w:r w:rsidR="001860A7">
        <w:t>,000 years old, what do they</w:t>
      </w:r>
      <w:r w:rsidR="00C14B1A">
        <w:t xml:space="preserve"> have</w:t>
      </w:r>
      <w:r w:rsidR="001860A7">
        <w:t xml:space="preserve"> to tell</w:t>
      </w:r>
      <w:r w:rsidR="00C14B1A">
        <w:t xml:space="preserve"> us today</w:t>
      </w:r>
      <w:r w:rsidR="009948AA">
        <w:t xml:space="preserve"> in a world</w:t>
      </w:r>
      <w:r w:rsidR="007825CF">
        <w:t xml:space="preserve"> increasingly ruled by</w:t>
      </w:r>
      <w:r w:rsidR="009948AA">
        <w:t xml:space="preserve"> </w:t>
      </w:r>
      <w:r w:rsidR="00133B2B">
        <w:t xml:space="preserve">the </w:t>
      </w:r>
      <w:r w:rsidR="00AB5E25">
        <w:t>w</w:t>
      </w:r>
      <w:r w:rsidR="00BC6699">
        <w:t xml:space="preserve">orldly </w:t>
      </w:r>
      <w:r w:rsidR="00B8270F">
        <w:t xml:space="preserve">power </w:t>
      </w:r>
      <w:r w:rsidR="00133B2B">
        <w:t xml:space="preserve">politics of scarcity as manipulated by </w:t>
      </w:r>
      <w:r w:rsidR="00793EB4">
        <w:t xml:space="preserve">post-truth political power, rather than </w:t>
      </w:r>
      <w:r w:rsidR="00887551">
        <w:t xml:space="preserve">by </w:t>
      </w:r>
      <w:r w:rsidR="002D4ADD">
        <w:t xml:space="preserve">the </w:t>
      </w:r>
      <w:r w:rsidR="00B8270F">
        <w:t>Spirit</w:t>
      </w:r>
      <w:r w:rsidR="0056019B">
        <w:t>-</w:t>
      </w:r>
      <w:r w:rsidR="00B8270F">
        <w:t xml:space="preserve">led </w:t>
      </w:r>
      <w:r w:rsidR="00887551">
        <w:t>“</w:t>
      </w:r>
      <w:r w:rsidR="009327CC">
        <w:t>politics</w:t>
      </w:r>
      <w:r w:rsidR="00887551">
        <w:t>”</w:t>
      </w:r>
      <w:r w:rsidR="009327CC">
        <w:t xml:space="preserve"> of abundance </w:t>
      </w:r>
      <w:r w:rsidR="0056019B">
        <w:t xml:space="preserve"> </w:t>
      </w:r>
      <w:r w:rsidR="009327CC">
        <w:t xml:space="preserve">being truly, justly proclaimed </w:t>
      </w:r>
      <w:r w:rsidR="00033FF5">
        <w:t xml:space="preserve">out the solidarity of mutual love in the Body of Christ?  Where the world is increasingly </w:t>
      </w:r>
      <w:r w:rsidR="00622A12">
        <w:t>burning and flooding and being bombed</w:t>
      </w:r>
      <w:r w:rsidR="001409D0">
        <w:t>;</w:t>
      </w:r>
      <w:r w:rsidR="00622A12">
        <w:t xml:space="preserve"> where the anawim </w:t>
      </w:r>
      <w:r w:rsidR="00780B7B">
        <w:t xml:space="preserve">of today </w:t>
      </w:r>
      <w:r w:rsidR="00622A12">
        <w:t>are starving and abused</w:t>
      </w:r>
      <w:r w:rsidR="001409D0">
        <w:t>;</w:t>
      </w:r>
      <w:r w:rsidR="00622A12">
        <w:t xml:space="preserve"> where the world</w:t>
      </w:r>
      <w:r w:rsidR="00070638">
        <w:t xml:space="preserve">, when we truly look, </w:t>
      </w:r>
      <w:r w:rsidR="00500C6D">
        <w:t>appears to be</w:t>
      </w:r>
      <w:r w:rsidR="00070638">
        <w:t xml:space="preserve"> reaching </w:t>
      </w:r>
      <w:r w:rsidR="00F9535D">
        <w:t xml:space="preserve">an </w:t>
      </w:r>
      <w:r w:rsidR="00866605">
        <w:t>“</w:t>
      </w:r>
      <w:r w:rsidR="00F9535D">
        <w:t>eco</w:t>
      </w:r>
      <w:r w:rsidR="00866605">
        <w:t>-</w:t>
      </w:r>
      <w:r w:rsidR="00070638">
        <w:t>boiling point?</w:t>
      </w:r>
      <w:r w:rsidR="00866605">
        <w:t>”</w:t>
      </w:r>
      <w:r w:rsidR="00070638">
        <w:t xml:space="preserve">  </w:t>
      </w:r>
    </w:p>
    <w:p w14:paraId="37BE35E1" w14:textId="67DB38BC" w:rsidR="000260DF" w:rsidRDefault="000260DF" w:rsidP="005F6D58">
      <w:pPr>
        <w:ind w:firstLine="720"/>
      </w:pPr>
      <w:r>
        <w:t>In this post-truth era, are we not being called</w:t>
      </w:r>
      <w:r w:rsidR="00BD5789">
        <w:t xml:space="preserve"> </w:t>
      </w:r>
      <w:r w:rsidR="004B6CC9">
        <w:t xml:space="preserve">forth, </w:t>
      </w:r>
      <w:r w:rsidR="00BD5789">
        <w:t>both as individuals from our solitude and as Body of Christ in our solidarity</w:t>
      </w:r>
      <w:r w:rsidR="004C53B1">
        <w:t xml:space="preserve">, with all of the gifts of the Spirit that we can muster, </w:t>
      </w:r>
      <w:r w:rsidR="003219CC">
        <w:t>and</w:t>
      </w:r>
      <w:r w:rsidR="00CC5398">
        <w:t xml:space="preserve"> in many various ways</w:t>
      </w:r>
      <w:r w:rsidR="009A73EA">
        <w:t xml:space="preserve"> as the Lord allows, to</w:t>
      </w:r>
      <w:r w:rsidR="00CC5398">
        <w:t xml:space="preserve"> proclaim: to </w:t>
      </w:r>
      <w:r w:rsidR="00CA196C">
        <w:t xml:space="preserve">allow the Spirit to speak truth to power, rather than to ignore and thereby allow power to speak its own </w:t>
      </w:r>
      <w:r w:rsidR="00194B16">
        <w:t>quasi post-truth?</w:t>
      </w:r>
    </w:p>
    <w:p w14:paraId="62A25B39" w14:textId="73FF7609" w:rsidR="00E35198" w:rsidRDefault="00F15ED3" w:rsidP="00936266">
      <w:pPr>
        <w:ind w:firstLine="720"/>
      </w:pPr>
      <w:r>
        <w:t>It is undeniable that God wills the church to support th</w:t>
      </w:r>
      <w:r w:rsidR="0038258A">
        <w:t>ose who are powerless and in need</w:t>
      </w:r>
      <w:r w:rsidR="00385245">
        <w:t xml:space="preserve">, whether it leads to </w:t>
      </w:r>
      <w:r w:rsidR="00DF3BAE">
        <w:t>worldly prosperity or not</w:t>
      </w:r>
      <w:r w:rsidR="0038258A">
        <w:t xml:space="preserve">.  The compassion that comes from loving the Lord with </w:t>
      </w:r>
      <w:r w:rsidR="00FB0A98">
        <w:t>all our</w:t>
      </w:r>
      <w:r w:rsidR="0038258A">
        <w:t xml:space="preserve"> hearts</w:t>
      </w:r>
      <w:r w:rsidR="00D36F81">
        <w:t>,</w:t>
      </w:r>
      <w:r w:rsidR="0038258A">
        <w:t xml:space="preserve"> souls, </w:t>
      </w:r>
      <w:r w:rsidR="00D36F81">
        <w:t>and strength</w:t>
      </w:r>
      <w:r w:rsidR="003F6662">
        <w:t>, Deut.6,</w:t>
      </w:r>
      <w:r w:rsidR="00D36F81">
        <w:t xml:space="preserve"> compels us </w:t>
      </w:r>
      <w:r w:rsidR="00883C06">
        <w:t xml:space="preserve">to </w:t>
      </w:r>
      <w:r w:rsidR="002D410E">
        <w:t>reflect the light of revelation</w:t>
      </w:r>
      <w:r w:rsidR="00883C06">
        <w:t xml:space="preserve"> illuminating</w:t>
      </w:r>
      <w:r w:rsidR="00D36F81">
        <w:t xml:space="preserve"> true justice</w:t>
      </w:r>
      <w:r w:rsidR="00CA2A07">
        <w:t>, emet-sedeq</w:t>
      </w:r>
      <w:r w:rsidR="002D0063">
        <w:t>, as followers of the Nazarene who emerged from the wilderness.</w:t>
      </w:r>
      <w:r w:rsidR="00D96264">
        <w:t xml:space="preserve"> May we also always be attuned to using our collective gifts to </w:t>
      </w:r>
      <w:r w:rsidR="004859CC">
        <w:t xml:space="preserve">courageously fight against post-truth, non-truth, </w:t>
      </w:r>
      <w:r w:rsidR="007E76E2">
        <w:t>“alternative facts,” misperception of disinformation</w:t>
      </w:r>
      <w:r w:rsidR="00E15136">
        <w:t xml:space="preserve">.  For example, </w:t>
      </w:r>
      <w:r w:rsidR="007C46B5">
        <w:t>how</w:t>
      </w:r>
      <w:r w:rsidR="00E15136">
        <w:t xml:space="preserve"> might the ELCA</w:t>
      </w:r>
      <w:r w:rsidR="00C65710">
        <w:t>, “</w:t>
      </w:r>
      <w:r w:rsidR="00C65710">
        <w:rPr>
          <w:i/>
          <w:iCs/>
        </w:rPr>
        <w:t xml:space="preserve">Evangelical </w:t>
      </w:r>
      <w:r w:rsidR="00C65710">
        <w:t>Lutheran Church of America</w:t>
      </w:r>
      <w:r w:rsidR="0050629B">
        <w:t>,” be called to proclaim the true meaning of the word “</w:t>
      </w:r>
      <w:r w:rsidR="0050629B">
        <w:rPr>
          <w:i/>
          <w:iCs/>
        </w:rPr>
        <w:t xml:space="preserve">evangelical” </w:t>
      </w:r>
      <w:r w:rsidR="0050629B">
        <w:t>as we understand it</w:t>
      </w:r>
      <w:r w:rsidR="007C62EB">
        <w:t xml:space="preserve">.  Even the word “Christian” </w:t>
      </w:r>
      <w:r w:rsidR="00D37441">
        <w:t>seems to be on holiday.  What does true justice require</w:t>
      </w:r>
      <w:r w:rsidR="00E35198">
        <w:t xml:space="preserve"> of true followers of the Way?</w:t>
      </w:r>
      <w:r w:rsidR="00A15991">
        <w:t xml:space="preserve"> In eco-faith terms, does not</w:t>
      </w:r>
      <w:r w:rsidR="005D5288">
        <w:t xml:space="preserve"> the true justice of Christian solidarity compel the </w:t>
      </w:r>
      <w:r w:rsidR="00936DB3">
        <w:t xml:space="preserve">intentional </w:t>
      </w:r>
      <w:r w:rsidR="005D5288">
        <w:t xml:space="preserve">fostering of </w:t>
      </w:r>
      <w:r w:rsidR="00A75EEF">
        <w:t xml:space="preserve">societal </w:t>
      </w:r>
      <w:r w:rsidR="005D5288">
        <w:t xml:space="preserve">lifestyles in harmony with </w:t>
      </w:r>
      <w:r w:rsidR="004D6B05">
        <w:t>God’s Nature?</w:t>
      </w:r>
    </w:p>
    <w:p w14:paraId="19B20119" w14:textId="285704AA" w:rsidR="00464245" w:rsidRDefault="00464245">
      <w:pPr>
        <w:rPr>
          <w:b/>
          <w:bCs/>
          <w:u w:val="single"/>
        </w:rPr>
      </w:pPr>
      <w:r>
        <w:rPr>
          <w:b/>
          <w:bCs/>
          <w:u w:val="single"/>
        </w:rPr>
        <w:lastRenderedPageBreak/>
        <w:t>Conclusion</w:t>
      </w:r>
    </w:p>
    <w:p w14:paraId="52776BFA" w14:textId="355A4F8E" w:rsidR="006A4D88" w:rsidRDefault="003928E0">
      <w:r>
        <w:tab/>
      </w:r>
      <w:r w:rsidR="00474C5B">
        <w:t>From Psalm 19 I have</w:t>
      </w:r>
      <w:r w:rsidR="00FA1C55">
        <w:t xml:space="preserve"> referenc</w:t>
      </w:r>
      <w:r w:rsidR="00474C5B">
        <w:t>ed</w:t>
      </w:r>
      <w:r w:rsidR="005E7545">
        <w:t xml:space="preserve"> truth, emet, inherent in God’s law, both natural and written,</w:t>
      </w:r>
      <w:r w:rsidR="009A618B">
        <w:t xml:space="preserve"> </w:t>
      </w:r>
      <w:r w:rsidR="005034A3">
        <w:t xml:space="preserve">and </w:t>
      </w:r>
      <w:r w:rsidR="00865B36">
        <w:t>have</w:t>
      </w:r>
      <w:r w:rsidR="00FA1C55">
        <w:t xml:space="preserve"> </w:t>
      </w:r>
      <w:r w:rsidR="009A618B">
        <w:t>used the law of gravity as a whimsical example</w:t>
      </w:r>
      <w:r w:rsidR="003247F5">
        <w:t>.  Yet,</w:t>
      </w:r>
      <w:r w:rsidR="004F5483">
        <w:t xml:space="preserve"> while the </w:t>
      </w:r>
      <w:r w:rsidR="00430643">
        <w:t xml:space="preserve">ancient </w:t>
      </w:r>
      <w:r w:rsidR="004F5483">
        <w:t xml:space="preserve">law is our foundation, it is </w:t>
      </w:r>
      <w:r w:rsidR="00980478">
        <w:t>should not limit</w:t>
      </w:r>
      <w:r w:rsidR="00636142">
        <w:t xml:space="preserve"> </w:t>
      </w:r>
      <w:r w:rsidR="004F5483">
        <w:t xml:space="preserve">our </w:t>
      </w:r>
      <w:r w:rsidR="00436CF0">
        <w:t xml:space="preserve">eternal </w:t>
      </w:r>
      <w:r w:rsidR="008559E7">
        <w:t xml:space="preserve">destination.  </w:t>
      </w:r>
    </w:p>
    <w:p w14:paraId="3EEF3239" w14:textId="2811AB30" w:rsidR="003928E0" w:rsidRDefault="008559E7" w:rsidP="00936DB3">
      <w:pPr>
        <w:ind w:firstLine="720"/>
      </w:pPr>
      <w:r>
        <w:t>Jesus did say</w:t>
      </w:r>
      <w:r w:rsidR="00BE3FC0">
        <w:t xml:space="preserve"> in</w:t>
      </w:r>
      <w:r>
        <w:t xml:space="preserve"> truth, emet, “</w:t>
      </w:r>
      <w:r w:rsidR="00762A51">
        <w:t>Do not think t</w:t>
      </w:r>
      <w:r w:rsidR="0098058B">
        <w:t>hat I have come to abolish the law or the prophets.  I have not come to abolish but to fulfill.” Matthew 5:</w:t>
      </w:r>
      <w:r w:rsidR="006A4D88">
        <w:t xml:space="preserve">17. </w:t>
      </w:r>
      <w:r w:rsidR="00B51B34">
        <w:t xml:space="preserve">Yet perhaps the whole story of the Incarnation, the Gospel, </w:t>
      </w:r>
      <w:r w:rsidR="006778BC">
        <w:t xml:space="preserve">suggests that fulfillment of the law means that </w:t>
      </w:r>
      <w:r w:rsidR="00FB4B12">
        <w:t>Law</w:t>
      </w:r>
      <w:r w:rsidR="006778BC">
        <w:t xml:space="preserve"> is</w:t>
      </w:r>
      <w:r w:rsidR="00433A76">
        <w:t xml:space="preserve"> </w:t>
      </w:r>
      <w:r w:rsidR="00AA4A4D">
        <w:t xml:space="preserve">newly illuminated </w:t>
      </w:r>
      <w:r w:rsidR="004F462D">
        <w:t>by the Pascal Mystery</w:t>
      </w:r>
      <w:r w:rsidR="00AA4A4D">
        <w:t xml:space="preserve"> and</w:t>
      </w:r>
      <w:r w:rsidR="00973821">
        <w:t xml:space="preserve"> thus reclaimed</w:t>
      </w:r>
      <w:r w:rsidR="0076178D">
        <w:t xml:space="preserve"> </w:t>
      </w:r>
      <w:r w:rsidR="009C047E">
        <w:t>within</w:t>
      </w:r>
      <w:r w:rsidR="0076178D">
        <w:t xml:space="preserve"> the law of love</w:t>
      </w:r>
      <w:r w:rsidR="00973821">
        <w:t xml:space="preserve"> </w:t>
      </w:r>
      <w:r w:rsidR="00DD0703">
        <w:t xml:space="preserve">as written in </w:t>
      </w:r>
      <w:r w:rsidR="00DD0703">
        <w:rPr>
          <w:i/>
          <w:iCs/>
        </w:rPr>
        <w:t xml:space="preserve">The Shema, </w:t>
      </w:r>
      <w:r w:rsidR="00DD0703">
        <w:t>Deuteronomy 6</w:t>
      </w:r>
      <w:r w:rsidR="000706F7">
        <w:t>:4-6</w:t>
      </w:r>
      <w:r w:rsidR="006778BC">
        <w:t xml:space="preserve">.  </w:t>
      </w:r>
      <w:r w:rsidR="004725F2">
        <w:t>So, concerning gravity, I</w:t>
      </w:r>
      <w:r w:rsidR="001F5940">
        <w:t xml:space="preserve"> hope </w:t>
      </w:r>
      <w:r w:rsidR="00E83893">
        <w:t xml:space="preserve">no one is ever </w:t>
      </w:r>
      <w:r w:rsidR="004725F2">
        <w:t>discouraged</w:t>
      </w:r>
      <w:r w:rsidR="0020317E">
        <w:t xml:space="preserve"> from</w:t>
      </w:r>
      <w:r w:rsidR="00954C06">
        <w:t xml:space="preserve"> exploring their full potential within the bounds of </w:t>
      </w:r>
      <w:r w:rsidR="005A1A54">
        <w:t xml:space="preserve">the </w:t>
      </w:r>
      <w:r w:rsidR="00954C06">
        <w:t>law</w:t>
      </w:r>
      <w:r w:rsidR="005A1A54">
        <w:t xml:space="preserve"> of love</w:t>
      </w:r>
      <w:r w:rsidR="00954C06">
        <w:t xml:space="preserve">. </w:t>
      </w:r>
      <w:r w:rsidR="00A977A9">
        <w:t xml:space="preserve"> I recently heard a young girl sing a rendition of the </w:t>
      </w:r>
      <w:r w:rsidR="008B2D96">
        <w:t>song “Defying Gravity” from the Broadway musical</w:t>
      </w:r>
      <w:r w:rsidR="004F26D7">
        <w:t xml:space="preserve"> and new movie </w:t>
      </w:r>
      <w:r w:rsidR="00403ECB" w:rsidRPr="00403ECB">
        <w:rPr>
          <w:i/>
          <w:iCs/>
        </w:rPr>
        <w:t>W</w:t>
      </w:r>
      <w:r w:rsidR="008B2D96" w:rsidRPr="00403ECB">
        <w:rPr>
          <w:i/>
          <w:iCs/>
        </w:rPr>
        <w:t>icked</w:t>
      </w:r>
      <w:r w:rsidR="00403ECB">
        <w:rPr>
          <w:i/>
          <w:iCs/>
        </w:rPr>
        <w:t>,</w:t>
      </w:r>
      <w:r w:rsidR="002D2704">
        <w:t xml:space="preserve"> and it really struck me.</w:t>
      </w:r>
    </w:p>
    <w:p w14:paraId="5F8FA8E4" w14:textId="530EFFEC" w:rsidR="00E30E80" w:rsidRPr="00E94C2A" w:rsidRDefault="001960EA" w:rsidP="00E94C2A">
      <w:pPr>
        <w:pStyle w:val="NoSpacing"/>
        <w:ind w:left="1440"/>
        <w:rPr>
          <w:i/>
          <w:iCs/>
        </w:rPr>
      </w:pPr>
      <w:r w:rsidRPr="00E94C2A">
        <w:rPr>
          <w:i/>
          <w:iCs/>
        </w:rPr>
        <w:t>“…. Something has changed within me</w:t>
      </w:r>
    </w:p>
    <w:p w14:paraId="318449C0" w14:textId="3443D28B" w:rsidR="00AB6BB4" w:rsidRPr="00E94C2A" w:rsidRDefault="00AB6BB4" w:rsidP="00E94C2A">
      <w:pPr>
        <w:pStyle w:val="NoSpacing"/>
        <w:ind w:left="1440"/>
        <w:rPr>
          <w:i/>
          <w:iCs/>
        </w:rPr>
      </w:pPr>
      <w:r w:rsidRPr="00E94C2A">
        <w:rPr>
          <w:i/>
          <w:iCs/>
        </w:rPr>
        <w:t>Something is not the same</w:t>
      </w:r>
    </w:p>
    <w:p w14:paraId="3D57653A" w14:textId="5FA3451B" w:rsidR="00AB6BB4" w:rsidRPr="00E94C2A" w:rsidRDefault="00AB6BB4" w:rsidP="00E94C2A">
      <w:pPr>
        <w:pStyle w:val="NoSpacing"/>
        <w:ind w:left="1440"/>
        <w:rPr>
          <w:i/>
          <w:iCs/>
        </w:rPr>
      </w:pPr>
      <w:r w:rsidRPr="00E94C2A">
        <w:rPr>
          <w:i/>
          <w:iCs/>
        </w:rPr>
        <w:t>I’m through with playing by</w:t>
      </w:r>
    </w:p>
    <w:p w14:paraId="0EE4AA6B" w14:textId="71711FEC" w:rsidR="00AB6BB4" w:rsidRPr="00E94C2A" w:rsidRDefault="00AB6BB4" w:rsidP="00E94C2A">
      <w:pPr>
        <w:pStyle w:val="NoSpacing"/>
        <w:ind w:left="1440"/>
        <w:rPr>
          <w:i/>
          <w:iCs/>
        </w:rPr>
      </w:pPr>
      <w:r w:rsidRPr="00E94C2A">
        <w:rPr>
          <w:i/>
          <w:iCs/>
        </w:rPr>
        <w:t>The rules of someone else’s game</w:t>
      </w:r>
    </w:p>
    <w:p w14:paraId="5F9B507D" w14:textId="165BB212" w:rsidR="00AB6BB4" w:rsidRPr="00E94C2A" w:rsidRDefault="00AB6BB4" w:rsidP="00E94C2A">
      <w:pPr>
        <w:pStyle w:val="NoSpacing"/>
        <w:ind w:left="1440"/>
        <w:rPr>
          <w:i/>
          <w:iCs/>
        </w:rPr>
      </w:pPr>
      <w:r w:rsidRPr="00E94C2A">
        <w:rPr>
          <w:i/>
          <w:iCs/>
        </w:rPr>
        <w:t xml:space="preserve">Too </w:t>
      </w:r>
      <w:r w:rsidR="00A63C90" w:rsidRPr="00E94C2A">
        <w:rPr>
          <w:i/>
          <w:iCs/>
        </w:rPr>
        <w:t>late</w:t>
      </w:r>
      <w:r w:rsidRPr="00E94C2A">
        <w:rPr>
          <w:i/>
          <w:iCs/>
        </w:rPr>
        <w:t xml:space="preserve"> for second</w:t>
      </w:r>
      <w:r w:rsidR="005B56B4" w:rsidRPr="00E94C2A">
        <w:rPr>
          <w:i/>
          <w:iCs/>
        </w:rPr>
        <w:t>-</w:t>
      </w:r>
      <w:r w:rsidR="00A63C90" w:rsidRPr="00E94C2A">
        <w:rPr>
          <w:i/>
          <w:iCs/>
        </w:rPr>
        <w:t>guessing</w:t>
      </w:r>
    </w:p>
    <w:p w14:paraId="15FCB237" w14:textId="77777777" w:rsidR="00A63C90" w:rsidRPr="00E94C2A" w:rsidRDefault="005B56B4" w:rsidP="00E94C2A">
      <w:pPr>
        <w:pStyle w:val="NoSpacing"/>
        <w:ind w:left="1440"/>
        <w:rPr>
          <w:i/>
          <w:iCs/>
        </w:rPr>
      </w:pPr>
      <w:r w:rsidRPr="00E94C2A">
        <w:rPr>
          <w:i/>
          <w:iCs/>
        </w:rPr>
        <w:t>Too late to go back to sleep</w:t>
      </w:r>
    </w:p>
    <w:p w14:paraId="166A0A49" w14:textId="49D89C9B" w:rsidR="005B56B4" w:rsidRPr="00E94C2A" w:rsidRDefault="005B56B4" w:rsidP="00E94C2A">
      <w:pPr>
        <w:pStyle w:val="NoSpacing"/>
        <w:ind w:left="1440"/>
        <w:rPr>
          <w:i/>
          <w:iCs/>
        </w:rPr>
      </w:pPr>
      <w:r w:rsidRPr="00E94C2A">
        <w:rPr>
          <w:i/>
          <w:iCs/>
        </w:rPr>
        <w:t>it’s time to trust my instincts</w:t>
      </w:r>
    </w:p>
    <w:p w14:paraId="2965F857" w14:textId="73455013" w:rsidR="005B56B4" w:rsidRPr="00E94C2A" w:rsidRDefault="005B56B4" w:rsidP="00E94C2A">
      <w:pPr>
        <w:pStyle w:val="NoSpacing"/>
        <w:ind w:left="1440"/>
        <w:rPr>
          <w:i/>
          <w:iCs/>
        </w:rPr>
      </w:pPr>
      <w:r w:rsidRPr="00E94C2A">
        <w:rPr>
          <w:i/>
          <w:iCs/>
        </w:rPr>
        <w:t>Close my eyes and leap</w:t>
      </w:r>
    </w:p>
    <w:p w14:paraId="2856590B" w14:textId="6C9B9DBC" w:rsidR="005B56B4" w:rsidRPr="00E94C2A" w:rsidRDefault="005B56B4" w:rsidP="00E94C2A">
      <w:pPr>
        <w:pStyle w:val="NoSpacing"/>
        <w:ind w:left="1440"/>
        <w:rPr>
          <w:i/>
          <w:iCs/>
        </w:rPr>
      </w:pPr>
      <w:r w:rsidRPr="00E94C2A">
        <w:rPr>
          <w:i/>
          <w:iCs/>
        </w:rPr>
        <w:t>It</w:t>
      </w:r>
      <w:r w:rsidR="00A63C90" w:rsidRPr="00E94C2A">
        <w:rPr>
          <w:i/>
          <w:iCs/>
        </w:rPr>
        <w:t>’s time to try defying gravity</w:t>
      </w:r>
    </w:p>
    <w:p w14:paraId="612D2740" w14:textId="631FD587" w:rsidR="00A63C90" w:rsidRPr="00E94C2A" w:rsidRDefault="00A63C90" w:rsidP="00E94C2A">
      <w:pPr>
        <w:pStyle w:val="NoSpacing"/>
        <w:ind w:left="1440"/>
        <w:rPr>
          <w:i/>
          <w:iCs/>
        </w:rPr>
      </w:pPr>
      <w:r w:rsidRPr="00E94C2A">
        <w:rPr>
          <w:i/>
          <w:iCs/>
        </w:rPr>
        <w:t>I think I’ll try defying gravity</w:t>
      </w:r>
    </w:p>
    <w:p w14:paraId="234F7864" w14:textId="3C8F8F92" w:rsidR="00A63C90" w:rsidRDefault="00A63C90" w:rsidP="00E94C2A">
      <w:pPr>
        <w:pStyle w:val="NoSpacing"/>
        <w:ind w:left="1440"/>
        <w:rPr>
          <w:i/>
          <w:iCs/>
        </w:rPr>
      </w:pPr>
      <w:r w:rsidRPr="00E94C2A">
        <w:rPr>
          <w:i/>
          <w:iCs/>
        </w:rPr>
        <w:t>And you can’t pull me down</w:t>
      </w:r>
      <w:r w:rsidR="0054426D" w:rsidRPr="00E94C2A">
        <w:rPr>
          <w:i/>
          <w:iCs/>
        </w:rPr>
        <w:t>”</w:t>
      </w:r>
    </w:p>
    <w:p w14:paraId="1171CF2C" w14:textId="77777777" w:rsidR="00E94C2A" w:rsidRPr="00E94C2A" w:rsidRDefault="00E94C2A" w:rsidP="00E94C2A">
      <w:pPr>
        <w:pStyle w:val="NoSpacing"/>
        <w:ind w:left="1440"/>
        <w:rPr>
          <w:i/>
          <w:iCs/>
        </w:rPr>
      </w:pPr>
    </w:p>
    <w:p w14:paraId="10D23A88" w14:textId="7714429E" w:rsidR="007E194B" w:rsidRDefault="003D6E45" w:rsidP="004C3420">
      <w:r>
        <w:t>As our Lord wills it, may we each uniquely</w:t>
      </w:r>
      <w:r w:rsidR="00583057">
        <w:t>,</w:t>
      </w:r>
      <w:r>
        <w:t xml:space="preserve"> and together as Churc</w:t>
      </w:r>
      <w:r w:rsidR="00775C54">
        <w:t>h, by grace and love, learn to defy the law of gravity</w:t>
      </w:r>
      <w:r w:rsidR="00B65B48">
        <w:t xml:space="preserve"> such that in the Pascal Mystery we</w:t>
      </w:r>
      <w:r w:rsidR="00F87BE0">
        <w:t xml:space="preserve"> miraculously allow our Lord to</w:t>
      </w:r>
      <w:r w:rsidR="00B65B48">
        <w:t xml:space="preserve"> </w:t>
      </w:r>
      <w:r w:rsidR="002D4796">
        <w:t>fulfill</w:t>
      </w:r>
      <w:r w:rsidR="00B65B48">
        <w:t xml:space="preserve"> that law.</w:t>
      </w:r>
      <w:r w:rsidR="002D4796">
        <w:t xml:space="preserve"> </w:t>
      </w:r>
      <w:r w:rsidR="00F32722">
        <w:t xml:space="preserve">Jesus did miracles and taught his </w:t>
      </w:r>
      <w:r w:rsidR="00256809">
        <w:t>followers to allow him to perform miracles through them.  The Oxford Dictionary</w:t>
      </w:r>
      <w:r w:rsidR="002C3C61">
        <w:t xml:space="preserve"> defines “miracle” as </w:t>
      </w:r>
      <w:r w:rsidR="001654C4">
        <w:t>an “</w:t>
      </w:r>
      <w:r w:rsidR="001654C4" w:rsidRPr="006920F0">
        <w:rPr>
          <w:i/>
          <w:iCs/>
        </w:rPr>
        <w:t>event not explicable by natural or scientific laws</w:t>
      </w:r>
      <w:r w:rsidR="00A774C9">
        <w:t xml:space="preserve"> … the work of a divine agency.”</w:t>
      </w:r>
    </w:p>
    <w:p w14:paraId="761CFBA8" w14:textId="7EB8C108" w:rsidR="0087452A" w:rsidRPr="007E194B" w:rsidRDefault="000C266D" w:rsidP="007E194B">
      <w:pPr>
        <w:ind w:firstLine="720"/>
      </w:pPr>
      <w:r>
        <w:t xml:space="preserve">An example of </w:t>
      </w:r>
      <w:r w:rsidR="00C5411B">
        <w:t>our Lord upholding</w:t>
      </w:r>
      <w:r w:rsidR="00A9469F">
        <w:t>, rather than defying</w:t>
      </w:r>
      <w:r w:rsidR="002F546F">
        <w:t>,</w:t>
      </w:r>
      <w:r w:rsidR="00C5411B">
        <w:t xml:space="preserve"> the law of gravity</w:t>
      </w:r>
      <w:r w:rsidR="00060A48">
        <w:t>,</w:t>
      </w:r>
      <w:r w:rsidR="00C5411B">
        <w:t xml:space="preserve"> comes during Jesus’ time of wilderness solitude when </w:t>
      </w:r>
      <w:r w:rsidR="0088062B">
        <w:t>the devil</w:t>
      </w:r>
      <w:r w:rsidR="0087452A">
        <w:t>, Luke 4:</w:t>
      </w:r>
      <w:r w:rsidR="0059291C">
        <w:t xml:space="preserve">9-12, </w:t>
      </w:r>
      <w:r w:rsidR="006511E4">
        <w:t xml:space="preserve">quoted Scripture and </w:t>
      </w:r>
      <w:r w:rsidR="0059291C">
        <w:t xml:space="preserve">challenged Jesus to throw himself down from the pinnacle of the temple, </w:t>
      </w:r>
      <w:r w:rsidR="002D59A1">
        <w:t xml:space="preserve">and Jesus declined, </w:t>
      </w:r>
      <w:r w:rsidR="00895AFB">
        <w:t xml:space="preserve">quoting </w:t>
      </w:r>
      <w:r w:rsidR="00647E92">
        <w:t>Deut.6:16</w:t>
      </w:r>
      <w:r w:rsidR="00570FBC">
        <w:t xml:space="preserve"> (“You shall not put the Lord your God to the test,</w:t>
      </w:r>
      <w:r w:rsidR="00060A48">
        <w:t xml:space="preserve"> as you did at Massah.”)</w:t>
      </w:r>
      <w:r w:rsidR="00D472E5">
        <w:t xml:space="preserve">.  Yet when the Lord so willed, Jesus easily defied gravity, </w:t>
      </w:r>
      <w:r w:rsidR="002F546F">
        <w:t>a good</w:t>
      </w:r>
      <w:r w:rsidR="007D5CF8">
        <w:t xml:space="preserve"> example being the miracle of walking on water.  Leonard Cohen, Jewish songwriter</w:t>
      </w:r>
      <w:r w:rsidR="0091052F">
        <w:t xml:space="preserve"> </w:t>
      </w:r>
      <w:r w:rsidR="00D2640F">
        <w:t>(</w:t>
      </w:r>
      <w:r w:rsidR="0091052F">
        <w:t xml:space="preserve">most renowned for the beautiful </w:t>
      </w:r>
      <w:r w:rsidR="0091052F">
        <w:rPr>
          <w:i/>
          <w:iCs/>
        </w:rPr>
        <w:t>Hallelui</w:t>
      </w:r>
      <w:r w:rsidR="00AD1224">
        <w:rPr>
          <w:i/>
          <w:iCs/>
        </w:rPr>
        <w:t>a</w:t>
      </w:r>
      <w:r w:rsidR="00D2640F">
        <w:rPr>
          <w:i/>
          <w:iCs/>
        </w:rPr>
        <w:t>)</w:t>
      </w:r>
      <w:r w:rsidR="00AD1224">
        <w:rPr>
          <w:i/>
          <w:iCs/>
        </w:rPr>
        <w:t>,</w:t>
      </w:r>
      <w:r w:rsidR="00DA7431">
        <w:rPr>
          <w:i/>
          <w:iCs/>
        </w:rPr>
        <w:t xml:space="preserve"> </w:t>
      </w:r>
      <w:r w:rsidR="00DA7431">
        <w:t xml:space="preserve">in </w:t>
      </w:r>
      <w:r w:rsidR="00DA7431">
        <w:rPr>
          <w:i/>
          <w:iCs/>
        </w:rPr>
        <w:t>Suzanne</w:t>
      </w:r>
      <w:r w:rsidR="000B52DA">
        <w:rPr>
          <w:i/>
          <w:iCs/>
        </w:rPr>
        <w:t>:</w:t>
      </w:r>
    </w:p>
    <w:p w14:paraId="4EDFEDBB" w14:textId="0BAE9F3A" w:rsidR="000B52DA" w:rsidRPr="00E94C2A" w:rsidRDefault="000B52DA" w:rsidP="00E94C2A">
      <w:pPr>
        <w:pStyle w:val="NoSpacing"/>
        <w:rPr>
          <w:i/>
          <w:iCs/>
        </w:rPr>
      </w:pPr>
      <w:r w:rsidRPr="00E94C2A">
        <w:rPr>
          <w:i/>
          <w:iCs/>
        </w:rPr>
        <w:tab/>
      </w:r>
      <w:r w:rsidRPr="00E94C2A">
        <w:rPr>
          <w:i/>
          <w:iCs/>
        </w:rPr>
        <w:tab/>
      </w:r>
      <w:r w:rsidR="00076E03" w:rsidRPr="00E94C2A">
        <w:rPr>
          <w:i/>
          <w:iCs/>
        </w:rPr>
        <w:t>Jesus was a sailor when he walked upon the water</w:t>
      </w:r>
    </w:p>
    <w:p w14:paraId="24E85D57" w14:textId="6728C1AB" w:rsidR="008A493D" w:rsidRPr="00E94C2A" w:rsidRDefault="008A493D" w:rsidP="00E94C2A">
      <w:pPr>
        <w:pStyle w:val="NoSpacing"/>
        <w:rPr>
          <w:i/>
          <w:iCs/>
        </w:rPr>
      </w:pPr>
      <w:r w:rsidRPr="00E94C2A">
        <w:rPr>
          <w:i/>
          <w:iCs/>
        </w:rPr>
        <w:tab/>
      </w:r>
      <w:r w:rsidRPr="00E94C2A">
        <w:rPr>
          <w:i/>
          <w:iCs/>
        </w:rPr>
        <w:tab/>
        <w:t>And he spent a long time watching from his lonely wooden tower</w:t>
      </w:r>
    </w:p>
    <w:p w14:paraId="481BCDCC" w14:textId="611319F6" w:rsidR="008A493D" w:rsidRPr="00E94C2A" w:rsidRDefault="008A493D" w:rsidP="00E94C2A">
      <w:pPr>
        <w:pStyle w:val="NoSpacing"/>
        <w:rPr>
          <w:i/>
          <w:iCs/>
        </w:rPr>
      </w:pPr>
      <w:r w:rsidRPr="00E94C2A">
        <w:rPr>
          <w:i/>
          <w:iCs/>
        </w:rPr>
        <w:tab/>
      </w:r>
      <w:r w:rsidRPr="00E94C2A">
        <w:rPr>
          <w:i/>
          <w:iCs/>
        </w:rPr>
        <w:tab/>
        <w:t>And when he knew for certain only drowning men could see him</w:t>
      </w:r>
    </w:p>
    <w:p w14:paraId="57D886DF" w14:textId="2861883E" w:rsidR="007756E9" w:rsidRPr="00E94C2A" w:rsidRDefault="007756E9" w:rsidP="00E94C2A">
      <w:pPr>
        <w:pStyle w:val="NoSpacing"/>
        <w:ind w:left="720" w:firstLine="720"/>
        <w:rPr>
          <w:i/>
          <w:iCs/>
        </w:rPr>
      </w:pPr>
      <w:r w:rsidRPr="00E94C2A">
        <w:rPr>
          <w:i/>
          <w:iCs/>
        </w:rPr>
        <w:t xml:space="preserve">He </w:t>
      </w:r>
      <w:r w:rsidR="00A61F99" w:rsidRPr="00E94C2A">
        <w:rPr>
          <w:i/>
          <w:iCs/>
        </w:rPr>
        <w:t>said</w:t>
      </w:r>
      <w:r w:rsidRPr="00E94C2A">
        <w:rPr>
          <w:i/>
          <w:iCs/>
        </w:rPr>
        <w:t xml:space="preserve"> all men will be sailors then until the sea shall free them</w:t>
      </w:r>
    </w:p>
    <w:p w14:paraId="01A9C9EB" w14:textId="634A6DB8" w:rsidR="00D179AE" w:rsidRPr="00E94C2A" w:rsidRDefault="00D179AE" w:rsidP="00E94C2A">
      <w:pPr>
        <w:pStyle w:val="NoSpacing"/>
        <w:ind w:left="720" w:firstLine="720"/>
        <w:rPr>
          <w:i/>
          <w:iCs/>
        </w:rPr>
      </w:pPr>
      <w:r w:rsidRPr="00E94C2A">
        <w:rPr>
          <w:i/>
          <w:iCs/>
        </w:rPr>
        <w:t>But he himself was broken, long before the sky would open</w:t>
      </w:r>
    </w:p>
    <w:p w14:paraId="36677DFC" w14:textId="662C837A" w:rsidR="00D179AE" w:rsidRPr="00E94C2A" w:rsidRDefault="00D179AE" w:rsidP="00E94C2A">
      <w:pPr>
        <w:pStyle w:val="NoSpacing"/>
        <w:ind w:left="720" w:firstLine="720"/>
        <w:rPr>
          <w:i/>
          <w:iCs/>
        </w:rPr>
      </w:pPr>
      <w:r w:rsidRPr="00E94C2A">
        <w:rPr>
          <w:i/>
          <w:iCs/>
        </w:rPr>
        <w:t xml:space="preserve">Forsaken, almost human, he sank </w:t>
      </w:r>
      <w:r w:rsidR="00A61F99" w:rsidRPr="00E94C2A">
        <w:rPr>
          <w:i/>
          <w:iCs/>
        </w:rPr>
        <w:t>beneath</w:t>
      </w:r>
      <w:r w:rsidRPr="00E94C2A">
        <w:rPr>
          <w:i/>
          <w:iCs/>
        </w:rPr>
        <w:t xml:space="preserve"> your wisdom like a stone</w:t>
      </w:r>
    </w:p>
    <w:p w14:paraId="06F65FFE" w14:textId="76EFFA74" w:rsidR="00D179AE" w:rsidRPr="00E94C2A" w:rsidRDefault="00D179AE" w:rsidP="00E94C2A">
      <w:pPr>
        <w:pStyle w:val="NoSpacing"/>
        <w:ind w:left="720" w:firstLine="720"/>
        <w:rPr>
          <w:i/>
          <w:iCs/>
        </w:rPr>
      </w:pPr>
      <w:r w:rsidRPr="00E94C2A">
        <w:rPr>
          <w:i/>
          <w:iCs/>
        </w:rPr>
        <w:t xml:space="preserve">And you want to </w:t>
      </w:r>
      <w:r w:rsidR="00A61F99" w:rsidRPr="00E94C2A">
        <w:rPr>
          <w:i/>
          <w:iCs/>
        </w:rPr>
        <w:t>travel</w:t>
      </w:r>
      <w:r w:rsidRPr="00E94C2A">
        <w:rPr>
          <w:i/>
          <w:iCs/>
        </w:rPr>
        <w:t xml:space="preserve"> with him, and you want to travel blin</w:t>
      </w:r>
      <w:r w:rsidR="00D2640F" w:rsidRPr="00E94C2A">
        <w:rPr>
          <w:i/>
          <w:iCs/>
        </w:rPr>
        <w:t>d</w:t>
      </w:r>
    </w:p>
    <w:p w14:paraId="08147884" w14:textId="3A5B5C9C" w:rsidR="00D179AE" w:rsidRPr="00E94C2A" w:rsidRDefault="00D179AE" w:rsidP="00E94C2A">
      <w:pPr>
        <w:pStyle w:val="NoSpacing"/>
        <w:ind w:left="720" w:firstLine="720"/>
        <w:rPr>
          <w:i/>
          <w:iCs/>
        </w:rPr>
      </w:pPr>
      <w:r w:rsidRPr="00E94C2A">
        <w:rPr>
          <w:i/>
          <w:iCs/>
        </w:rPr>
        <w:t xml:space="preserve">And then you think maybe you’ll </w:t>
      </w:r>
      <w:r w:rsidR="00A61F99" w:rsidRPr="00E94C2A">
        <w:rPr>
          <w:i/>
          <w:iCs/>
        </w:rPr>
        <w:t>trust</w:t>
      </w:r>
      <w:r w:rsidRPr="00E94C2A">
        <w:rPr>
          <w:i/>
          <w:iCs/>
        </w:rPr>
        <w:t xml:space="preserve"> him</w:t>
      </w:r>
    </w:p>
    <w:p w14:paraId="0124CC44" w14:textId="748ADF9C" w:rsidR="00D179AE" w:rsidRPr="00E94C2A" w:rsidRDefault="00D179AE" w:rsidP="00E94C2A">
      <w:pPr>
        <w:pStyle w:val="NoSpacing"/>
        <w:ind w:left="720" w:firstLine="720"/>
        <w:rPr>
          <w:i/>
          <w:iCs/>
        </w:rPr>
      </w:pPr>
      <w:r w:rsidRPr="00E94C2A">
        <w:rPr>
          <w:i/>
          <w:iCs/>
        </w:rPr>
        <w:t>For he’s touched your perfect body with his mind</w:t>
      </w:r>
    </w:p>
    <w:p w14:paraId="32AD8C94" w14:textId="5992ED16" w:rsidR="00567B45" w:rsidRDefault="00740A29" w:rsidP="00567B45">
      <w:r>
        <w:lastRenderedPageBreak/>
        <w:t xml:space="preserve">We must conclude that our Lord is calling us to allow him to </w:t>
      </w:r>
      <w:r w:rsidR="0050241B">
        <w:t>defy gravity through us</w:t>
      </w:r>
      <w:r w:rsidR="005266BD">
        <w:t xml:space="preserve">, as </w:t>
      </w:r>
      <w:r w:rsidR="005C2CE4">
        <w:t>when he sent disciple</w:t>
      </w:r>
      <w:r w:rsidR="004B75B6">
        <w:t>s</w:t>
      </w:r>
      <w:r w:rsidR="005C2CE4">
        <w:t xml:space="preserve"> in pairs on a healing mission and then proclaimed that he</w:t>
      </w:r>
      <w:r w:rsidR="00867DBC">
        <w:t xml:space="preserve"> “</w:t>
      </w:r>
      <w:r w:rsidR="005C2CE4">
        <w:t xml:space="preserve">saw Satan </w:t>
      </w:r>
      <w:r w:rsidR="00E63DE6">
        <w:t>fall like lightning from the sky</w:t>
      </w:r>
      <w:r w:rsidR="009403C5">
        <w:t>,” Luke 10:18.</w:t>
      </w:r>
    </w:p>
    <w:p w14:paraId="79BA0723" w14:textId="2D80094E" w:rsidR="00BA4CE4" w:rsidRDefault="00C833DA" w:rsidP="000A7321">
      <w:pPr>
        <w:ind w:firstLine="720"/>
      </w:pPr>
      <w:r>
        <w:t>For the sake of eco-justice in the world, m</w:t>
      </w:r>
      <w:r w:rsidR="00F7114A">
        <w:t xml:space="preserve">ay we each in our unique solitude, and together in the solidarity of the true </w:t>
      </w:r>
      <w:r w:rsidR="00966852">
        <w:t>Body of Christ, address the Lord’s call that we be agents for true justice in this post-truth world</w:t>
      </w:r>
      <w:r w:rsidR="005729E0">
        <w:t>; may we claim in the Spirit of Truth the great joy fostered by a hope that is audacious, defiant</w:t>
      </w:r>
      <w:r w:rsidR="001B4A13">
        <w:t>, and outrageously, unspeakably courageous, as we “take heart,</w:t>
      </w:r>
      <w:r w:rsidR="0096012A">
        <w:t>”</w:t>
      </w:r>
      <w:r w:rsidR="001B4A13">
        <w:t xml:space="preserve"> for Jesus</w:t>
      </w:r>
      <w:r w:rsidR="003F5860">
        <w:t xml:space="preserve"> has </w:t>
      </w:r>
      <w:r w:rsidR="0096012A">
        <w:t>“</w:t>
      </w:r>
      <w:r w:rsidR="003F5860">
        <w:t>overcome the world.</w:t>
      </w:r>
      <w:r w:rsidR="0055720C">
        <w:t>” John 16:33.</w:t>
      </w:r>
    </w:p>
    <w:p w14:paraId="092DF531" w14:textId="77777777" w:rsidR="00BA4CE4" w:rsidRDefault="00BA4CE4" w:rsidP="00BA4CE4"/>
    <w:p w14:paraId="7558675B" w14:textId="1FF1AA48" w:rsidR="007807B6" w:rsidRPr="007807B6" w:rsidRDefault="00CD77A9" w:rsidP="007807B6">
      <w:r w:rsidRPr="00CD77A9">
        <w:drawing>
          <wp:inline distT="0" distB="0" distL="0" distR="0" wp14:anchorId="2A3A383A" wp14:editId="15227C73">
            <wp:extent cx="1447800" cy="1789641"/>
            <wp:effectExtent l="0" t="0" r="0" b="1270"/>
            <wp:docPr id="157896900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8507" cy="1815237"/>
                    </a:xfrm>
                    <a:prstGeom prst="rect">
                      <a:avLst/>
                    </a:prstGeom>
                    <a:noFill/>
                    <a:ln>
                      <a:noFill/>
                    </a:ln>
                  </pic:spPr>
                </pic:pic>
              </a:graphicData>
            </a:graphic>
          </wp:inline>
        </w:drawing>
      </w:r>
      <w:r w:rsidR="007807B6">
        <w:t xml:space="preserve">    </w:t>
      </w:r>
      <w:r w:rsidR="007807B6" w:rsidRPr="007807B6">
        <w:drawing>
          <wp:inline distT="0" distB="0" distL="0" distR="0" wp14:anchorId="168B340C" wp14:editId="57CE01A8">
            <wp:extent cx="1454150" cy="1762847"/>
            <wp:effectExtent l="0" t="0" r="0" b="8890"/>
            <wp:docPr id="8281424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69189" cy="1781079"/>
                    </a:xfrm>
                    <a:prstGeom prst="rect">
                      <a:avLst/>
                    </a:prstGeom>
                    <a:noFill/>
                    <a:ln>
                      <a:noFill/>
                    </a:ln>
                  </pic:spPr>
                </pic:pic>
              </a:graphicData>
            </a:graphic>
          </wp:inline>
        </w:drawing>
      </w:r>
    </w:p>
    <w:p w14:paraId="48488797" w14:textId="495F2759" w:rsidR="00BA4CE4" w:rsidRDefault="00BA4CE4" w:rsidP="00BA4CE4">
      <w:r w:rsidRPr="00BA4CE4">
        <w:br/>
        <w:t>David Ackerson is a member of Messiah Lutheran Church, Mountain Iron, Minnesota where Rev. Kristin Foster was his pastor for many years.  He has been a commissioned lay leader, certified spiritual director, and occasional preacher.  He is from Hibbing, heart of the Iron Range, and has lived in or near there most of his life.  He is a former Minnesota Judge of District Court chambered in Hibbing for over 36 years. </w:t>
      </w:r>
    </w:p>
    <w:p w14:paraId="7AE5C858" w14:textId="77777777" w:rsidR="00A5267E" w:rsidRDefault="00A5267E"/>
    <w:sectPr w:rsidR="00A5267E">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213CC" w14:textId="77777777" w:rsidR="005E6723" w:rsidRDefault="005E6723" w:rsidP="00B61EA3">
      <w:pPr>
        <w:spacing w:after="0"/>
      </w:pPr>
      <w:r>
        <w:separator/>
      </w:r>
    </w:p>
  </w:endnote>
  <w:endnote w:type="continuationSeparator" w:id="0">
    <w:p w14:paraId="003BCEE5" w14:textId="77777777" w:rsidR="005E6723" w:rsidRDefault="005E6723" w:rsidP="00B61EA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2987264"/>
      <w:docPartObj>
        <w:docPartGallery w:val="Page Numbers (Bottom of Page)"/>
        <w:docPartUnique/>
      </w:docPartObj>
    </w:sdtPr>
    <w:sdtEndPr>
      <w:rPr>
        <w:noProof/>
      </w:rPr>
    </w:sdtEndPr>
    <w:sdtContent>
      <w:p w14:paraId="39C1B1E4" w14:textId="59CB2A60" w:rsidR="00B61EA3" w:rsidRDefault="00B61EA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9C368CE" w14:textId="77777777" w:rsidR="00B61EA3" w:rsidRDefault="00B61E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DEAC1" w14:textId="77777777" w:rsidR="005E6723" w:rsidRDefault="005E6723" w:rsidP="00B61EA3">
      <w:pPr>
        <w:spacing w:after="0"/>
      </w:pPr>
      <w:r>
        <w:separator/>
      </w:r>
    </w:p>
  </w:footnote>
  <w:footnote w:type="continuationSeparator" w:id="0">
    <w:p w14:paraId="7129E450" w14:textId="77777777" w:rsidR="005E6723" w:rsidRDefault="005E6723" w:rsidP="00B61EA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101719"/>
    <w:multiLevelType w:val="hybridMultilevel"/>
    <w:tmpl w:val="BC36E4F6"/>
    <w:lvl w:ilvl="0" w:tplc="5C20B3BC">
      <w:start w:val="1"/>
      <w:numFmt w:val="bullet"/>
      <w:lvlText w:val="-"/>
      <w:lvlJc w:val="left"/>
      <w:pPr>
        <w:ind w:left="720" w:hanging="360"/>
      </w:pPr>
      <w:rPr>
        <w:rFonts w:ascii="Aptos" w:eastAsiaTheme="minorHAnsi" w:hAnsi="Aptos" w:cstheme="minorBidi" w:hint="default"/>
        <w:b/>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87434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F09"/>
    <w:rsid w:val="00001B8F"/>
    <w:rsid w:val="000034F2"/>
    <w:rsid w:val="0000443B"/>
    <w:rsid w:val="00006293"/>
    <w:rsid w:val="00007B30"/>
    <w:rsid w:val="000129F8"/>
    <w:rsid w:val="00015DB5"/>
    <w:rsid w:val="00017BD8"/>
    <w:rsid w:val="00021396"/>
    <w:rsid w:val="00022C5A"/>
    <w:rsid w:val="000260DF"/>
    <w:rsid w:val="00027257"/>
    <w:rsid w:val="0003299A"/>
    <w:rsid w:val="00033FF5"/>
    <w:rsid w:val="000345D8"/>
    <w:rsid w:val="00035ADB"/>
    <w:rsid w:val="00036318"/>
    <w:rsid w:val="00036492"/>
    <w:rsid w:val="00036E7C"/>
    <w:rsid w:val="00041C3D"/>
    <w:rsid w:val="00043191"/>
    <w:rsid w:val="000441D3"/>
    <w:rsid w:val="000467DC"/>
    <w:rsid w:val="00051FF9"/>
    <w:rsid w:val="00053E93"/>
    <w:rsid w:val="000546C0"/>
    <w:rsid w:val="000555AB"/>
    <w:rsid w:val="00060A48"/>
    <w:rsid w:val="00060F21"/>
    <w:rsid w:val="00061EE1"/>
    <w:rsid w:val="00070638"/>
    <w:rsid w:val="000706F7"/>
    <w:rsid w:val="000723A3"/>
    <w:rsid w:val="000765AA"/>
    <w:rsid w:val="00076E03"/>
    <w:rsid w:val="0007758E"/>
    <w:rsid w:val="000827BC"/>
    <w:rsid w:val="00090054"/>
    <w:rsid w:val="00094BBD"/>
    <w:rsid w:val="00095372"/>
    <w:rsid w:val="000972E8"/>
    <w:rsid w:val="000A1A2D"/>
    <w:rsid w:val="000A4059"/>
    <w:rsid w:val="000A6460"/>
    <w:rsid w:val="000A6CE2"/>
    <w:rsid w:val="000A7321"/>
    <w:rsid w:val="000A737D"/>
    <w:rsid w:val="000B01EC"/>
    <w:rsid w:val="000B3063"/>
    <w:rsid w:val="000B4887"/>
    <w:rsid w:val="000B52DA"/>
    <w:rsid w:val="000C038F"/>
    <w:rsid w:val="000C266D"/>
    <w:rsid w:val="000C30F7"/>
    <w:rsid w:val="000C410A"/>
    <w:rsid w:val="000C420B"/>
    <w:rsid w:val="000D08BF"/>
    <w:rsid w:val="000D0D0E"/>
    <w:rsid w:val="000D182C"/>
    <w:rsid w:val="000E4D50"/>
    <w:rsid w:val="000E4E37"/>
    <w:rsid w:val="000F6C52"/>
    <w:rsid w:val="000F747A"/>
    <w:rsid w:val="001071F5"/>
    <w:rsid w:val="00111871"/>
    <w:rsid w:val="00113ACA"/>
    <w:rsid w:val="0011416E"/>
    <w:rsid w:val="00115243"/>
    <w:rsid w:val="00117510"/>
    <w:rsid w:val="001233A2"/>
    <w:rsid w:val="00123B10"/>
    <w:rsid w:val="00125E09"/>
    <w:rsid w:val="00131361"/>
    <w:rsid w:val="00133B2B"/>
    <w:rsid w:val="001356C1"/>
    <w:rsid w:val="001409D0"/>
    <w:rsid w:val="00143473"/>
    <w:rsid w:val="00143761"/>
    <w:rsid w:val="001440DD"/>
    <w:rsid w:val="00144812"/>
    <w:rsid w:val="00152203"/>
    <w:rsid w:val="00152F0D"/>
    <w:rsid w:val="00154F91"/>
    <w:rsid w:val="00157466"/>
    <w:rsid w:val="00160687"/>
    <w:rsid w:val="00162355"/>
    <w:rsid w:val="00163FBF"/>
    <w:rsid w:val="001647DD"/>
    <w:rsid w:val="00165200"/>
    <w:rsid w:val="001654C4"/>
    <w:rsid w:val="00167D3A"/>
    <w:rsid w:val="00171C68"/>
    <w:rsid w:val="00172A1E"/>
    <w:rsid w:val="00172F11"/>
    <w:rsid w:val="001746EE"/>
    <w:rsid w:val="00176438"/>
    <w:rsid w:val="00180C95"/>
    <w:rsid w:val="001853E3"/>
    <w:rsid w:val="001860A7"/>
    <w:rsid w:val="00186489"/>
    <w:rsid w:val="00187A9E"/>
    <w:rsid w:val="00187CD2"/>
    <w:rsid w:val="00191B3C"/>
    <w:rsid w:val="00194B16"/>
    <w:rsid w:val="001960EA"/>
    <w:rsid w:val="001A0491"/>
    <w:rsid w:val="001B055F"/>
    <w:rsid w:val="001B1EE9"/>
    <w:rsid w:val="001B2700"/>
    <w:rsid w:val="001B32BD"/>
    <w:rsid w:val="001B4A13"/>
    <w:rsid w:val="001B6F75"/>
    <w:rsid w:val="001B7078"/>
    <w:rsid w:val="001B76EA"/>
    <w:rsid w:val="001C099D"/>
    <w:rsid w:val="001C1901"/>
    <w:rsid w:val="001C2821"/>
    <w:rsid w:val="001C319E"/>
    <w:rsid w:val="001C4772"/>
    <w:rsid w:val="001D39FA"/>
    <w:rsid w:val="001D403F"/>
    <w:rsid w:val="001D6A69"/>
    <w:rsid w:val="001E007F"/>
    <w:rsid w:val="001F4BAA"/>
    <w:rsid w:val="001F5940"/>
    <w:rsid w:val="0020317E"/>
    <w:rsid w:val="00204A00"/>
    <w:rsid w:val="00205D94"/>
    <w:rsid w:val="00205DB2"/>
    <w:rsid w:val="002060C1"/>
    <w:rsid w:val="00213ADB"/>
    <w:rsid w:val="00217367"/>
    <w:rsid w:val="00220645"/>
    <w:rsid w:val="00220F09"/>
    <w:rsid w:val="002246DE"/>
    <w:rsid w:val="00226E05"/>
    <w:rsid w:val="0022766A"/>
    <w:rsid w:val="00230B4C"/>
    <w:rsid w:val="00232A5A"/>
    <w:rsid w:val="0023479E"/>
    <w:rsid w:val="00235A03"/>
    <w:rsid w:val="00236111"/>
    <w:rsid w:val="00236723"/>
    <w:rsid w:val="002368C6"/>
    <w:rsid w:val="00241A30"/>
    <w:rsid w:val="00244293"/>
    <w:rsid w:val="002455A0"/>
    <w:rsid w:val="002479CD"/>
    <w:rsid w:val="00247C14"/>
    <w:rsid w:val="002500C7"/>
    <w:rsid w:val="002513A4"/>
    <w:rsid w:val="00251B79"/>
    <w:rsid w:val="00255B0E"/>
    <w:rsid w:val="00256809"/>
    <w:rsid w:val="00256F3B"/>
    <w:rsid w:val="00260A19"/>
    <w:rsid w:val="00260EDA"/>
    <w:rsid w:val="0026107C"/>
    <w:rsid w:val="00261A3E"/>
    <w:rsid w:val="00261A82"/>
    <w:rsid w:val="0026325D"/>
    <w:rsid w:val="00267E83"/>
    <w:rsid w:val="00273014"/>
    <w:rsid w:val="00274D9F"/>
    <w:rsid w:val="00275CDF"/>
    <w:rsid w:val="00281A04"/>
    <w:rsid w:val="0028335F"/>
    <w:rsid w:val="00284404"/>
    <w:rsid w:val="002919C7"/>
    <w:rsid w:val="00291B28"/>
    <w:rsid w:val="00295B96"/>
    <w:rsid w:val="00295C26"/>
    <w:rsid w:val="00295F21"/>
    <w:rsid w:val="002960A0"/>
    <w:rsid w:val="00297657"/>
    <w:rsid w:val="00297D7E"/>
    <w:rsid w:val="002A08F2"/>
    <w:rsid w:val="002A51C8"/>
    <w:rsid w:val="002B3BF8"/>
    <w:rsid w:val="002B591E"/>
    <w:rsid w:val="002B66DD"/>
    <w:rsid w:val="002B7E06"/>
    <w:rsid w:val="002C19D4"/>
    <w:rsid w:val="002C2113"/>
    <w:rsid w:val="002C276F"/>
    <w:rsid w:val="002C3C61"/>
    <w:rsid w:val="002C43FE"/>
    <w:rsid w:val="002C6489"/>
    <w:rsid w:val="002C6D8B"/>
    <w:rsid w:val="002D0063"/>
    <w:rsid w:val="002D062B"/>
    <w:rsid w:val="002D2704"/>
    <w:rsid w:val="002D410E"/>
    <w:rsid w:val="002D4796"/>
    <w:rsid w:val="002D4ADD"/>
    <w:rsid w:val="002D590F"/>
    <w:rsid w:val="002D59A1"/>
    <w:rsid w:val="002E12F1"/>
    <w:rsid w:val="002E3EB4"/>
    <w:rsid w:val="002E776A"/>
    <w:rsid w:val="002F18CF"/>
    <w:rsid w:val="002F3011"/>
    <w:rsid w:val="002F5276"/>
    <w:rsid w:val="002F546F"/>
    <w:rsid w:val="003010CA"/>
    <w:rsid w:val="00302852"/>
    <w:rsid w:val="00302A1E"/>
    <w:rsid w:val="00302B65"/>
    <w:rsid w:val="003110F2"/>
    <w:rsid w:val="00311C1D"/>
    <w:rsid w:val="0031343F"/>
    <w:rsid w:val="00316060"/>
    <w:rsid w:val="00320D50"/>
    <w:rsid w:val="003219CC"/>
    <w:rsid w:val="003228AD"/>
    <w:rsid w:val="00324429"/>
    <w:rsid w:val="003247F5"/>
    <w:rsid w:val="00324CCF"/>
    <w:rsid w:val="00330860"/>
    <w:rsid w:val="00330D52"/>
    <w:rsid w:val="00340F68"/>
    <w:rsid w:val="00343775"/>
    <w:rsid w:val="003468AF"/>
    <w:rsid w:val="003470A0"/>
    <w:rsid w:val="003530CD"/>
    <w:rsid w:val="00353D1C"/>
    <w:rsid w:val="00356151"/>
    <w:rsid w:val="003619F3"/>
    <w:rsid w:val="00364FDA"/>
    <w:rsid w:val="0037288D"/>
    <w:rsid w:val="00375AA4"/>
    <w:rsid w:val="00375E3C"/>
    <w:rsid w:val="003760A0"/>
    <w:rsid w:val="00376F9E"/>
    <w:rsid w:val="003819EE"/>
    <w:rsid w:val="0038258A"/>
    <w:rsid w:val="00385245"/>
    <w:rsid w:val="00391F85"/>
    <w:rsid w:val="003928E0"/>
    <w:rsid w:val="003938B4"/>
    <w:rsid w:val="003966FE"/>
    <w:rsid w:val="00396D20"/>
    <w:rsid w:val="003A2A5A"/>
    <w:rsid w:val="003A2CF2"/>
    <w:rsid w:val="003A4250"/>
    <w:rsid w:val="003A4B82"/>
    <w:rsid w:val="003A54DE"/>
    <w:rsid w:val="003B1D24"/>
    <w:rsid w:val="003B254C"/>
    <w:rsid w:val="003B4808"/>
    <w:rsid w:val="003B5847"/>
    <w:rsid w:val="003B7C99"/>
    <w:rsid w:val="003C7AEC"/>
    <w:rsid w:val="003D0151"/>
    <w:rsid w:val="003D1167"/>
    <w:rsid w:val="003D1801"/>
    <w:rsid w:val="003D5130"/>
    <w:rsid w:val="003D6E45"/>
    <w:rsid w:val="003D70B5"/>
    <w:rsid w:val="003E0238"/>
    <w:rsid w:val="003E150C"/>
    <w:rsid w:val="003E1BB7"/>
    <w:rsid w:val="003E45CB"/>
    <w:rsid w:val="003E6612"/>
    <w:rsid w:val="003E7218"/>
    <w:rsid w:val="003F17CE"/>
    <w:rsid w:val="003F1906"/>
    <w:rsid w:val="003F3717"/>
    <w:rsid w:val="003F51A5"/>
    <w:rsid w:val="003F5860"/>
    <w:rsid w:val="003F6662"/>
    <w:rsid w:val="00403ECB"/>
    <w:rsid w:val="0041138D"/>
    <w:rsid w:val="00413B26"/>
    <w:rsid w:val="00416DD4"/>
    <w:rsid w:val="00417F86"/>
    <w:rsid w:val="00420162"/>
    <w:rsid w:val="00421626"/>
    <w:rsid w:val="00425D0A"/>
    <w:rsid w:val="00430643"/>
    <w:rsid w:val="00431EBE"/>
    <w:rsid w:val="00433A76"/>
    <w:rsid w:val="00435A9A"/>
    <w:rsid w:val="0043675F"/>
    <w:rsid w:val="00436CF0"/>
    <w:rsid w:val="00437E5A"/>
    <w:rsid w:val="00440B27"/>
    <w:rsid w:val="0044172D"/>
    <w:rsid w:val="0044661E"/>
    <w:rsid w:val="00446B36"/>
    <w:rsid w:val="004473C9"/>
    <w:rsid w:val="004548BB"/>
    <w:rsid w:val="00457599"/>
    <w:rsid w:val="00462302"/>
    <w:rsid w:val="00464245"/>
    <w:rsid w:val="00466035"/>
    <w:rsid w:val="00466332"/>
    <w:rsid w:val="00466974"/>
    <w:rsid w:val="004713C5"/>
    <w:rsid w:val="004725F2"/>
    <w:rsid w:val="004739DC"/>
    <w:rsid w:val="00474521"/>
    <w:rsid w:val="00474C5B"/>
    <w:rsid w:val="00477150"/>
    <w:rsid w:val="00477529"/>
    <w:rsid w:val="00480032"/>
    <w:rsid w:val="0048219D"/>
    <w:rsid w:val="00482418"/>
    <w:rsid w:val="00482D20"/>
    <w:rsid w:val="00483D99"/>
    <w:rsid w:val="0048464C"/>
    <w:rsid w:val="004859CC"/>
    <w:rsid w:val="004862DE"/>
    <w:rsid w:val="00486668"/>
    <w:rsid w:val="00486868"/>
    <w:rsid w:val="00486BB8"/>
    <w:rsid w:val="0048779A"/>
    <w:rsid w:val="00490275"/>
    <w:rsid w:val="004944E5"/>
    <w:rsid w:val="00497BC3"/>
    <w:rsid w:val="004A1109"/>
    <w:rsid w:val="004A3FE7"/>
    <w:rsid w:val="004A7E6C"/>
    <w:rsid w:val="004B011B"/>
    <w:rsid w:val="004B0209"/>
    <w:rsid w:val="004B51BA"/>
    <w:rsid w:val="004B6CC9"/>
    <w:rsid w:val="004B75B6"/>
    <w:rsid w:val="004C1625"/>
    <w:rsid w:val="004C2C0E"/>
    <w:rsid w:val="004C3420"/>
    <w:rsid w:val="004C53B1"/>
    <w:rsid w:val="004C5D32"/>
    <w:rsid w:val="004C6C88"/>
    <w:rsid w:val="004D0B41"/>
    <w:rsid w:val="004D2114"/>
    <w:rsid w:val="004D6B05"/>
    <w:rsid w:val="004E0E0C"/>
    <w:rsid w:val="004E50A2"/>
    <w:rsid w:val="004E78CF"/>
    <w:rsid w:val="004F0276"/>
    <w:rsid w:val="004F1D3B"/>
    <w:rsid w:val="004F26D7"/>
    <w:rsid w:val="004F462D"/>
    <w:rsid w:val="004F5483"/>
    <w:rsid w:val="00500482"/>
    <w:rsid w:val="00500C6D"/>
    <w:rsid w:val="0050241B"/>
    <w:rsid w:val="005034A3"/>
    <w:rsid w:val="00505899"/>
    <w:rsid w:val="0050629B"/>
    <w:rsid w:val="00506838"/>
    <w:rsid w:val="0051397E"/>
    <w:rsid w:val="00522713"/>
    <w:rsid w:val="0052354F"/>
    <w:rsid w:val="005257C0"/>
    <w:rsid w:val="00526024"/>
    <w:rsid w:val="00526280"/>
    <w:rsid w:val="005266BD"/>
    <w:rsid w:val="00532C63"/>
    <w:rsid w:val="0053505A"/>
    <w:rsid w:val="00541AEF"/>
    <w:rsid w:val="005424BE"/>
    <w:rsid w:val="0054426D"/>
    <w:rsid w:val="0055000C"/>
    <w:rsid w:val="00550D8D"/>
    <w:rsid w:val="0055170C"/>
    <w:rsid w:val="005519AE"/>
    <w:rsid w:val="00551C5C"/>
    <w:rsid w:val="005523DF"/>
    <w:rsid w:val="005531C0"/>
    <w:rsid w:val="00556D10"/>
    <w:rsid w:val="0055720C"/>
    <w:rsid w:val="0056019B"/>
    <w:rsid w:val="005617D2"/>
    <w:rsid w:val="00562EAC"/>
    <w:rsid w:val="00564D7C"/>
    <w:rsid w:val="00567207"/>
    <w:rsid w:val="00567B45"/>
    <w:rsid w:val="00570FBC"/>
    <w:rsid w:val="0057296D"/>
    <w:rsid w:val="005729E0"/>
    <w:rsid w:val="00573DF4"/>
    <w:rsid w:val="00580751"/>
    <w:rsid w:val="00580D9B"/>
    <w:rsid w:val="00582CF9"/>
    <w:rsid w:val="00582E71"/>
    <w:rsid w:val="00582EA8"/>
    <w:rsid w:val="00583057"/>
    <w:rsid w:val="00584200"/>
    <w:rsid w:val="00587980"/>
    <w:rsid w:val="0059291C"/>
    <w:rsid w:val="00594023"/>
    <w:rsid w:val="00596ECB"/>
    <w:rsid w:val="005A0410"/>
    <w:rsid w:val="005A0EA7"/>
    <w:rsid w:val="005A1A54"/>
    <w:rsid w:val="005A37D1"/>
    <w:rsid w:val="005A6C69"/>
    <w:rsid w:val="005A712D"/>
    <w:rsid w:val="005B0726"/>
    <w:rsid w:val="005B0D7D"/>
    <w:rsid w:val="005B2317"/>
    <w:rsid w:val="005B38CA"/>
    <w:rsid w:val="005B4525"/>
    <w:rsid w:val="005B56B4"/>
    <w:rsid w:val="005B7007"/>
    <w:rsid w:val="005C13FB"/>
    <w:rsid w:val="005C1965"/>
    <w:rsid w:val="005C2C55"/>
    <w:rsid w:val="005C2CE4"/>
    <w:rsid w:val="005C5966"/>
    <w:rsid w:val="005C7D64"/>
    <w:rsid w:val="005D0413"/>
    <w:rsid w:val="005D109A"/>
    <w:rsid w:val="005D4572"/>
    <w:rsid w:val="005D5288"/>
    <w:rsid w:val="005E0D74"/>
    <w:rsid w:val="005E13D7"/>
    <w:rsid w:val="005E6723"/>
    <w:rsid w:val="005E7545"/>
    <w:rsid w:val="005E7C88"/>
    <w:rsid w:val="005F0463"/>
    <w:rsid w:val="005F5342"/>
    <w:rsid w:val="005F6D58"/>
    <w:rsid w:val="00603FA6"/>
    <w:rsid w:val="00607E7D"/>
    <w:rsid w:val="0061107D"/>
    <w:rsid w:val="00611C7A"/>
    <w:rsid w:val="006130CC"/>
    <w:rsid w:val="00614AC4"/>
    <w:rsid w:val="00622A12"/>
    <w:rsid w:val="006243FC"/>
    <w:rsid w:val="00624936"/>
    <w:rsid w:val="006257A8"/>
    <w:rsid w:val="0063013E"/>
    <w:rsid w:val="00630B16"/>
    <w:rsid w:val="00631F97"/>
    <w:rsid w:val="00636142"/>
    <w:rsid w:val="00636E16"/>
    <w:rsid w:val="00637E2A"/>
    <w:rsid w:val="00647552"/>
    <w:rsid w:val="00647957"/>
    <w:rsid w:val="00647E92"/>
    <w:rsid w:val="006511E4"/>
    <w:rsid w:val="00652DE4"/>
    <w:rsid w:val="00655BD0"/>
    <w:rsid w:val="00660EA0"/>
    <w:rsid w:val="006630B1"/>
    <w:rsid w:val="006636DC"/>
    <w:rsid w:val="00664266"/>
    <w:rsid w:val="00665346"/>
    <w:rsid w:val="006657AA"/>
    <w:rsid w:val="00666C54"/>
    <w:rsid w:val="00667DF8"/>
    <w:rsid w:val="00673E00"/>
    <w:rsid w:val="0067731F"/>
    <w:rsid w:val="006778BC"/>
    <w:rsid w:val="00690CE3"/>
    <w:rsid w:val="00691665"/>
    <w:rsid w:val="006920F0"/>
    <w:rsid w:val="00696EF3"/>
    <w:rsid w:val="006A16AE"/>
    <w:rsid w:val="006A1D82"/>
    <w:rsid w:val="006A3657"/>
    <w:rsid w:val="006A4D88"/>
    <w:rsid w:val="006A589E"/>
    <w:rsid w:val="006A6D91"/>
    <w:rsid w:val="006B1281"/>
    <w:rsid w:val="006B1CFD"/>
    <w:rsid w:val="006C0390"/>
    <w:rsid w:val="006C206F"/>
    <w:rsid w:val="006C314E"/>
    <w:rsid w:val="006D01FF"/>
    <w:rsid w:val="006D223C"/>
    <w:rsid w:val="006D68FC"/>
    <w:rsid w:val="006D7871"/>
    <w:rsid w:val="006E0AEB"/>
    <w:rsid w:val="006E10E7"/>
    <w:rsid w:val="006E32C9"/>
    <w:rsid w:val="006F0EF0"/>
    <w:rsid w:val="006F307E"/>
    <w:rsid w:val="006F607E"/>
    <w:rsid w:val="006F748A"/>
    <w:rsid w:val="00702961"/>
    <w:rsid w:val="00704807"/>
    <w:rsid w:val="0070489F"/>
    <w:rsid w:val="00725082"/>
    <w:rsid w:val="007265B0"/>
    <w:rsid w:val="00727981"/>
    <w:rsid w:val="00730B07"/>
    <w:rsid w:val="00732516"/>
    <w:rsid w:val="0073270E"/>
    <w:rsid w:val="007335DA"/>
    <w:rsid w:val="0074072F"/>
    <w:rsid w:val="00740A29"/>
    <w:rsid w:val="007432BA"/>
    <w:rsid w:val="00746927"/>
    <w:rsid w:val="00751040"/>
    <w:rsid w:val="007532C0"/>
    <w:rsid w:val="007565EB"/>
    <w:rsid w:val="0076178D"/>
    <w:rsid w:val="00762A51"/>
    <w:rsid w:val="00762C19"/>
    <w:rsid w:val="007642CE"/>
    <w:rsid w:val="00766DB3"/>
    <w:rsid w:val="00770ED1"/>
    <w:rsid w:val="007748C6"/>
    <w:rsid w:val="007756E9"/>
    <w:rsid w:val="00775C54"/>
    <w:rsid w:val="007764DF"/>
    <w:rsid w:val="00776B46"/>
    <w:rsid w:val="007807B6"/>
    <w:rsid w:val="0078091B"/>
    <w:rsid w:val="00780B7B"/>
    <w:rsid w:val="007825CF"/>
    <w:rsid w:val="0078267E"/>
    <w:rsid w:val="00783C6A"/>
    <w:rsid w:val="0078730C"/>
    <w:rsid w:val="00791FFA"/>
    <w:rsid w:val="00793C24"/>
    <w:rsid w:val="00793EB4"/>
    <w:rsid w:val="00795677"/>
    <w:rsid w:val="0079781E"/>
    <w:rsid w:val="007A2178"/>
    <w:rsid w:val="007A3CEA"/>
    <w:rsid w:val="007A7098"/>
    <w:rsid w:val="007B00AF"/>
    <w:rsid w:val="007B2348"/>
    <w:rsid w:val="007B39E5"/>
    <w:rsid w:val="007B42EE"/>
    <w:rsid w:val="007B5B1A"/>
    <w:rsid w:val="007B6029"/>
    <w:rsid w:val="007C0426"/>
    <w:rsid w:val="007C10BC"/>
    <w:rsid w:val="007C46B5"/>
    <w:rsid w:val="007C62EB"/>
    <w:rsid w:val="007D0D74"/>
    <w:rsid w:val="007D1513"/>
    <w:rsid w:val="007D17FF"/>
    <w:rsid w:val="007D2C39"/>
    <w:rsid w:val="007D2F92"/>
    <w:rsid w:val="007D3459"/>
    <w:rsid w:val="007D5CF8"/>
    <w:rsid w:val="007D62D6"/>
    <w:rsid w:val="007E16E6"/>
    <w:rsid w:val="007E194B"/>
    <w:rsid w:val="007E76E2"/>
    <w:rsid w:val="007F113E"/>
    <w:rsid w:val="007F1A8F"/>
    <w:rsid w:val="007F4760"/>
    <w:rsid w:val="007F4E53"/>
    <w:rsid w:val="007F7978"/>
    <w:rsid w:val="00807A7D"/>
    <w:rsid w:val="00812771"/>
    <w:rsid w:val="008127E0"/>
    <w:rsid w:val="008176DA"/>
    <w:rsid w:val="00826C9E"/>
    <w:rsid w:val="00832AC9"/>
    <w:rsid w:val="00834AA9"/>
    <w:rsid w:val="00836B03"/>
    <w:rsid w:val="00837AA8"/>
    <w:rsid w:val="00840955"/>
    <w:rsid w:val="00842180"/>
    <w:rsid w:val="00842B63"/>
    <w:rsid w:val="008447C7"/>
    <w:rsid w:val="008463B9"/>
    <w:rsid w:val="00851995"/>
    <w:rsid w:val="0085246F"/>
    <w:rsid w:val="008559E7"/>
    <w:rsid w:val="008603E2"/>
    <w:rsid w:val="00860EB8"/>
    <w:rsid w:val="00861801"/>
    <w:rsid w:val="00862BB1"/>
    <w:rsid w:val="00864525"/>
    <w:rsid w:val="00865B36"/>
    <w:rsid w:val="00866605"/>
    <w:rsid w:val="00867DBC"/>
    <w:rsid w:val="0087068A"/>
    <w:rsid w:val="00870A9B"/>
    <w:rsid w:val="008715DC"/>
    <w:rsid w:val="00871F62"/>
    <w:rsid w:val="008732E2"/>
    <w:rsid w:val="0087452A"/>
    <w:rsid w:val="00874E7E"/>
    <w:rsid w:val="008779E7"/>
    <w:rsid w:val="0088062B"/>
    <w:rsid w:val="00881F05"/>
    <w:rsid w:val="00883C06"/>
    <w:rsid w:val="00887551"/>
    <w:rsid w:val="00890E74"/>
    <w:rsid w:val="00895AFB"/>
    <w:rsid w:val="00897C99"/>
    <w:rsid w:val="008A021D"/>
    <w:rsid w:val="008A19D5"/>
    <w:rsid w:val="008A2566"/>
    <w:rsid w:val="008A279F"/>
    <w:rsid w:val="008A2B53"/>
    <w:rsid w:val="008A493D"/>
    <w:rsid w:val="008A4946"/>
    <w:rsid w:val="008A5084"/>
    <w:rsid w:val="008A7A77"/>
    <w:rsid w:val="008A7C03"/>
    <w:rsid w:val="008B1686"/>
    <w:rsid w:val="008B2D96"/>
    <w:rsid w:val="008B2E67"/>
    <w:rsid w:val="008B4EB2"/>
    <w:rsid w:val="008B7639"/>
    <w:rsid w:val="008C3C7B"/>
    <w:rsid w:val="008C58E9"/>
    <w:rsid w:val="008C68CA"/>
    <w:rsid w:val="008C6C1A"/>
    <w:rsid w:val="008D1EA5"/>
    <w:rsid w:val="008D214E"/>
    <w:rsid w:val="008D483B"/>
    <w:rsid w:val="008D63EA"/>
    <w:rsid w:val="008E1854"/>
    <w:rsid w:val="008E224A"/>
    <w:rsid w:val="008E29BB"/>
    <w:rsid w:val="008E322C"/>
    <w:rsid w:val="008E3E8D"/>
    <w:rsid w:val="008F0C3A"/>
    <w:rsid w:val="008F1843"/>
    <w:rsid w:val="008F4714"/>
    <w:rsid w:val="00901F47"/>
    <w:rsid w:val="009079D4"/>
    <w:rsid w:val="0091052F"/>
    <w:rsid w:val="009117AB"/>
    <w:rsid w:val="00913824"/>
    <w:rsid w:val="00913C57"/>
    <w:rsid w:val="0091446F"/>
    <w:rsid w:val="0091463F"/>
    <w:rsid w:val="00920942"/>
    <w:rsid w:val="00922C63"/>
    <w:rsid w:val="00922F86"/>
    <w:rsid w:val="00925E43"/>
    <w:rsid w:val="00925EB3"/>
    <w:rsid w:val="00926098"/>
    <w:rsid w:val="00927504"/>
    <w:rsid w:val="00927528"/>
    <w:rsid w:val="009307F8"/>
    <w:rsid w:val="00931456"/>
    <w:rsid w:val="009327CC"/>
    <w:rsid w:val="00932A7E"/>
    <w:rsid w:val="00932C4F"/>
    <w:rsid w:val="0093376A"/>
    <w:rsid w:val="00933A36"/>
    <w:rsid w:val="0093412B"/>
    <w:rsid w:val="009345DA"/>
    <w:rsid w:val="00935CF7"/>
    <w:rsid w:val="00936266"/>
    <w:rsid w:val="00936730"/>
    <w:rsid w:val="00936DB3"/>
    <w:rsid w:val="009403C5"/>
    <w:rsid w:val="009407E4"/>
    <w:rsid w:val="00940B0E"/>
    <w:rsid w:val="009413C0"/>
    <w:rsid w:val="00941E77"/>
    <w:rsid w:val="009435ED"/>
    <w:rsid w:val="009443CF"/>
    <w:rsid w:val="00944CEC"/>
    <w:rsid w:val="00944FB8"/>
    <w:rsid w:val="00945560"/>
    <w:rsid w:val="00945696"/>
    <w:rsid w:val="00952221"/>
    <w:rsid w:val="00953B33"/>
    <w:rsid w:val="00954C06"/>
    <w:rsid w:val="00956961"/>
    <w:rsid w:val="0095723B"/>
    <w:rsid w:val="00957478"/>
    <w:rsid w:val="0096012A"/>
    <w:rsid w:val="0096163E"/>
    <w:rsid w:val="00966852"/>
    <w:rsid w:val="009718EA"/>
    <w:rsid w:val="00973821"/>
    <w:rsid w:val="00974A17"/>
    <w:rsid w:val="00975584"/>
    <w:rsid w:val="0098017C"/>
    <w:rsid w:val="0098025A"/>
    <w:rsid w:val="00980478"/>
    <w:rsid w:val="0098058B"/>
    <w:rsid w:val="00982FEC"/>
    <w:rsid w:val="009869AA"/>
    <w:rsid w:val="00986AB0"/>
    <w:rsid w:val="0099172A"/>
    <w:rsid w:val="00991F10"/>
    <w:rsid w:val="009948AA"/>
    <w:rsid w:val="00995343"/>
    <w:rsid w:val="009953AC"/>
    <w:rsid w:val="00995968"/>
    <w:rsid w:val="00997B38"/>
    <w:rsid w:val="009A0001"/>
    <w:rsid w:val="009A08C4"/>
    <w:rsid w:val="009A12EE"/>
    <w:rsid w:val="009A1A2E"/>
    <w:rsid w:val="009A21E6"/>
    <w:rsid w:val="009A3EB7"/>
    <w:rsid w:val="009A618B"/>
    <w:rsid w:val="009A73EA"/>
    <w:rsid w:val="009B04A1"/>
    <w:rsid w:val="009B0889"/>
    <w:rsid w:val="009B1620"/>
    <w:rsid w:val="009B16C5"/>
    <w:rsid w:val="009B31B8"/>
    <w:rsid w:val="009B48DA"/>
    <w:rsid w:val="009C047E"/>
    <w:rsid w:val="009C1328"/>
    <w:rsid w:val="009D308A"/>
    <w:rsid w:val="009D47EA"/>
    <w:rsid w:val="009D4D1A"/>
    <w:rsid w:val="009D4F86"/>
    <w:rsid w:val="009E2D3B"/>
    <w:rsid w:val="009E4C18"/>
    <w:rsid w:val="009F0FB6"/>
    <w:rsid w:val="009F2366"/>
    <w:rsid w:val="00A02155"/>
    <w:rsid w:val="00A04C4B"/>
    <w:rsid w:val="00A0650F"/>
    <w:rsid w:val="00A07799"/>
    <w:rsid w:val="00A14476"/>
    <w:rsid w:val="00A1553A"/>
    <w:rsid w:val="00A15661"/>
    <w:rsid w:val="00A15991"/>
    <w:rsid w:val="00A15A23"/>
    <w:rsid w:val="00A17ACD"/>
    <w:rsid w:val="00A2149E"/>
    <w:rsid w:val="00A21F9C"/>
    <w:rsid w:val="00A225CD"/>
    <w:rsid w:val="00A23F51"/>
    <w:rsid w:val="00A262EB"/>
    <w:rsid w:val="00A27B00"/>
    <w:rsid w:val="00A30E79"/>
    <w:rsid w:val="00A31190"/>
    <w:rsid w:val="00A347EE"/>
    <w:rsid w:val="00A3535D"/>
    <w:rsid w:val="00A364E3"/>
    <w:rsid w:val="00A3681E"/>
    <w:rsid w:val="00A4547F"/>
    <w:rsid w:val="00A4585D"/>
    <w:rsid w:val="00A4634C"/>
    <w:rsid w:val="00A46708"/>
    <w:rsid w:val="00A473E4"/>
    <w:rsid w:val="00A5267E"/>
    <w:rsid w:val="00A60D02"/>
    <w:rsid w:val="00A61F99"/>
    <w:rsid w:val="00A63C90"/>
    <w:rsid w:val="00A66AC1"/>
    <w:rsid w:val="00A71011"/>
    <w:rsid w:val="00A72463"/>
    <w:rsid w:val="00A75EDE"/>
    <w:rsid w:val="00A75EEF"/>
    <w:rsid w:val="00A774C9"/>
    <w:rsid w:val="00A77FA0"/>
    <w:rsid w:val="00A80394"/>
    <w:rsid w:val="00A82827"/>
    <w:rsid w:val="00A85663"/>
    <w:rsid w:val="00A85942"/>
    <w:rsid w:val="00A8702E"/>
    <w:rsid w:val="00A9027B"/>
    <w:rsid w:val="00A908D5"/>
    <w:rsid w:val="00A9469F"/>
    <w:rsid w:val="00A977A9"/>
    <w:rsid w:val="00AA00BE"/>
    <w:rsid w:val="00AA02FB"/>
    <w:rsid w:val="00AA4A4D"/>
    <w:rsid w:val="00AB3399"/>
    <w:rsid w:val="00AB3560"/>
    <w:rsid w:val="00AB5E25"/>
    <w:rsid w:val="00AB6BB4"/>
    <w:rsid w:val="00AB6D65"/>
    <w:rsid w:val="00AB772D"/>
    <w:rsid w:val="00AC1D88"/>
    <w:rsid w:val="00AC3009"/>
    <w:rsid w:val="00AC3C67"/>
    <w:rsid w:val="00AC41E7"/>
    <w:rsid w:val="00AD1224"/>
    <w:rsid w:val="00AD33C9"/>
    <w:rsid w:val="00AD42AA"/>
    <w:rsid w:val="00AD46D4"/>
    <w:rsid w:val="00AD4793"/>
    <w:rsid w:val="00AD5899"/>
    <w:rsid w:val="00AD5C01"/>
    <w:rsid w:val="00AE04B0"/>
    <w:rsid w:val="00AE27C6"/>
    <w:rsid w:val="00AE3FFA"/>
    <w:rsid w:val="00AE423F"/>
    <w:rsid w:val="00AF04DC"/>
    <w:rsid w:val="00AF29DE"/>
    <w:rsid w:val="00AF325E"/>
    <w:rsid w:val="00AF6D45"/>
    <w:rsid w:val="00B02228"/>
    <w:rsid w:val="00B02D20"/>
    <w:rsid w:val="00B03B2C"/>
    <w:rsid w:val="00B042F7"/>
    <w:rsid w:val="00B07DFD"/>
    <w:rsid w:val="00B123D2"/>
    <w:rsid w:val="00B15DF8"/>
    <w:rsid w:val="00B1693B"/>
    <w:rsid w:val="00B23C7E"/>
    <w:rsid w:val="00B24995"/>
    <w:rsid w:val="00B31C06"/>
    <w:rsid w:val="00B32509"/>
    <w:rsid w:val="00B37834"/>
    <w:rsid w:val="00B37F8B"/>
    <w:rsid w:val="00B46BFC"/>
    <w:rsid w:val="00B512B7"/>
    <w:rsid w:val="00B51B34"/>
    <w:rsid w:val="00B540B1"/>
    <w:rsid w:val="00B55516"/>
    <w:rsid w:val="00B559A8"/>
    <w:rsid w:val="00B56E89"/>
    <w:rsid w:val="00B61EA3"/>
    <w:rsid w:val="00B65B48"/>
    <w:rsid w:val="00B65EB8"/>
    <w:rsid w:val="00B7056A"/>
    <w:rsid w:val="00B70B56"/>
    <w:rsid w:val="00B72D5C"/>
    <w:rsid w:val="00B73BB7"/>
    <w:rsid w:val="00B73D21"/>
    <w:rsid w:val="00B74B3E"/>
    <w:rsid w:val="00B8016D"/>
    <w:rsid w:val="00B80B73"/>
    <w:rsid w:val="00B8270F"/>
    <w:rsid w:val="00B82BD9"/>
    <w:rsid w:val="00B8494A"/>
    <w:rsid w:val="00B85AD8"/>
    <w:rsid w:val="00B87050"/>
    <w:rsid w:val="00B94220"/>
    <w:rsid w:val="00B9727A"/>
    <w:rsid w:val="00BA1C2B"/>
    <w:rsid w:val="00BA4CE4"/>
    <w:rsid w:val="00BB1266"/>
    <w:rsid w:val="00BB40FA"/>
    <w:rsid w:val="00BB4E66"/>
    <w:rsid w:val="00BB644E"/>
    <w:rsid w:val="00BB7C8B"/>
    <w:rsid w:val="00BC0D83"/>
    <w:rsid w:val="00BC2F8A"/>
    <w:rsid w:val="00BC381C"/>
    <w:rsid w:val="00BC6699"/>
    <w:rsid w:val="00BD0CBA"/>
    <w:rsid w:val="00BD4969"/>
    <w:rsid w:val="00BD4F75"/>
    <w:rsid w:val="00BD5789"/>
    <w:rsid w:val="00BD5FE1"/>
    <w:rsid w:val="00BD63CC"/>
    <w:rsid w:val="00BE00D3"/>
    <w:rsid w:val="00BE020E"/>
    <w:rsid w:val="00BE26EB"/>
    <w:rsid w:val="00BE390E"/>
    <w:rsid w:val="00BE3F61"/>
    <w:rsid w:val="00BE3FC0"/>
    <w:rsid w:val="00BE5211"/>
    <w:rsid w:val="00BF1A3D"/>
    <w:rsid w:val="00BF2A7B"/>
    <w:rsid w:val="00BF6A6E"/>
    <w:rsid w:val="00BF71CB"/>
    <w:rsid w:val="00C06FEF"/>
    <w:rsid w:val="00C14507"/>
    <w:rsid w:val="00C14B1A"/>
    <w:rsid w:val="00C150B6"/>
    <w:rsid w:val="00C1637E"/>
    <w:rsid w:val="00C17104"/>
    <w:rsid w:val="00C1771D"/>
    <w:rsid w:val="00C20939"/>
    <w:rsid w:val="00C210FD"/>
    <w:rsid w:val="00C265AE"/>
    <w:rsid w:val="00C30D44"/>
    <w:rsid w:val="00C32973"/>
    <w:rsid w:val="00C347E7"/>
    <w:rsid w:val="00C35BDC"/>
    <w:rsid w:val="00C36608"/>
    <w:rsid w:val="00C370A9"/>
    <w:rsid w:val="00C4099B"/>
    <w:rsid w:val="00C415F7"/>
    <w:rsid w:val="00C45502"/>
    <w:rsid w:val="00C50730"/>
    <w:rsid w:val="00C51EF6"/>
    <w:rsid w:val="00C53C7E"/>
    <w:rsid w:val="00C5411B"/>
    <w:rsid w:val="00C54856"/>
    <w:rsid w:val="00C56AD9"/>
    <w:rsid w:val="00C60A75"/>
    <w:rsid w:val="00C62537"/>
    <w:rsid w:val="00C65406"/>
    <w:rsid w:val="00C65710"/>
    <w:rsid w:val="00C73DA2"/>
    <w:rsid w:val="00C75366"/>
    <w:rsid w:val="00C757F4"/>
    <w:rsid w:val="00C76C4A"/>
    <w:rsid w:val="00C81702"/>
    <w:rsid w:val="00C82702"/>
    <w:rsid w:val="00C8314C"/>
    <w:rsid w:val="00C833DA"/>
    <w:rsid w:val="00C863C6"/>
    <w:rsid w:val="00C86BFD"/>
    <w:rsid w:val="00C91CF4"/>
    <w:rsid w:val="00C939E5"/>
    <w:rsid w:val="00C93F50"/>
    <w:rsid w:val="00C94972"/>
    <w:rsid w:val="00C952B3"/>
    <w:rsid w:val="00C96D3A"/>
    <w:rsid w:val="00CA196C"/>
    <w:rsid w:val="00CA22FA"/>
    <w:rsid w:val="00CA26F9"/>
    <w:rsid w:val="00CA2A07"/>
    <w:rsid w:val="00CA49F5"/>
    <w:rsid w:val="00CA6AED"/>
    <w:rsid w:val="00CB17AB"/>
    <w:rsid w:val="00CB19C6"/>
    <w:rsid w:val="00CB2A7F"/>
    <w:rsid w:val="00CB59B9"/>
    <w:rsid w:val="00CC00AD"/>
    <w:rsid w:val="00CC4113"/>
    <w:rsid w:val="00CC5398"/>
    <w:rsid w:val="00CD5790"/>
    <w:rsid w:val="00CD5B3D"/>
    <w:rsid w:val="00CD77A9"/>
    <w:rsid w:val="00CD7AAC"/>
    <w:rsid w:val="00CD7FAD"/>
    <w:rsid w:val="00CE3D16"/>
    <w:rsid w:val="00CE4603"/>
    <w:rsid w:val="00CE4FA0"/>
    <w:rsid w:val="00CE7A8D"/>
    <w:rsid w:val="00CF0682"/>
    <w:rsid w:val="00CF2FF5"/>
    <w:rsid w:val="00CF3480"/>
    <w:rsid w:val="00CF479E"/>
    <w:rsid w:val="00CF4CAA"/>
    <w:rsid w:val="00CF6E1F"/>
    <w:rsid w:val="00D07AE9"/>
    <w:rsid w:val="00D10508"/>
    <w:rsid w:val="00D10ECB"/>
    <w:rsid w:val="00D11827"/>
    <w:rsid w:val="00D12D92"/>
    <w:rsid w:val="00D14B41"/>
    <w:rsid w:val="00D15305"/>
    <w:rsid w:val="00D179AE"/>
    <w:rsid w:val="00D201AF"/>
    <w:rsid w:val="00D21744"/>
    <w:rsid w:val="00D222DD"/>
    <w:rsid w:val="00D2640F"/>
    <w:rsid w:val="00D3116D"/>
    <w:rsid w:val="00D34C9D"/>
    <w:rsid w:val="00D36454"/>
    <w:rsid w:val="00D36F81"/>
    <w:rsid w:val="00D370F9"/>
    <w:rsid w:val="00D37441"/>
    <w:rsid w:val="00D42B66"/>
    <w:rsid w:val="00D4618C"/>
    <w:rsid w:val="00D472E5"/>
    <w:rsid w:val="00D5349B"/>
    <w:rsid w:val="00D54DA5"/>
    <w:rsid w:val="00D56524"/>
    <w:rsid w:val="00D576FB"/>
    <w:rsid w:val="00D57BAB"/>
    <w:rsid w:val="00D60035"/>
    <w:rsid w:val="00D61481"/>
    <w:rsid w:val="00D63C35"/>
    <w:rsid w:val="00D64441"/>
    <w:rsid w:val="00D65EA4"/>
    <w:rsid w:val="00D663C4"/>
    <w:rsid w:val="00D70100"/>
    <w:rsid w:val="00D70F16"/>
    <w:rsid w:val="00D72FF6"/>
    <w:rsid w:val="00D73AFD"/>
    <w:rsid w:val="00D7402F"/>
    <w:rsid w:val="00D75805"/>
    <w:rsid w:val="00D77699"/>
    <w:rsid w:val="00D805DB"/>
    <w:rsid w:val="00D83327"/>
    <w:rsid w:val="00D83C64"/>
    <w:rsid w:val="00D9324E"/>
    <w:rsid w:val="00D93EAE"/>
    <w:rsid w:val="00D95662"/>
    <w:rsid w:val="00D96264"/>
    <w:rsid w:val="00D96549"/>
    <w:rsid w:val="00DA2FC9"/>
    <w:rsid w:val="00DA3B62"/>
    <w:rsid w:val="00DA3FE6"/>
    <w:rsid w:val="00DA5877"/>
    <w:rsid w:val="00DA5F03"/>
    <w:rsid w:val="00DA7165"/>
    <w:rsid w:val="00DA7431"/>
    <w:rsid w:val="00DB092E"/>
    <w:rsid w:val="00DB0D24"/>
    <w:rsid w:val="00DB1CBE"/>
    <w:rsid w:val="00DB3D23"/>
    <w:rsid w:val="00DB5BAD"/>
    <w:rsid w:val="00DC09A9"/>
    <w:rsid w:val="00DC17A5"/>
    <w:rsid w:val="00DC33F4"/>
    <w:rsid w:val="00DC4B19"/>
    <w:rsid w:val="00DC523F"/>
    <w:rsid w:val="00DC67AC"/>
    <w:rsid w:val="00DC795A"/>
    <w:rsid w:val="00DD0703"/>
    <w:rsid w:val="00DD40A1"/>
    <w:rsid w:val="00DD4D3C"/>
    <w:rsid w:val="00DD6F4C"/>
    <w:rsid w:val="00DD7327"/>
    <w:rsid w:val="00DE3166"/>
    <w:rsid w:val="00DE5AFA"/>
    <w:rsid w:val="00DE7934"/>
    <w:rsid w:val="00DF211A"/>
    <w:rsid w:val="00DF3921"/>
    <w:rsid w:val="00DF3BAE"/>
    <w:rsid w:val="00E001FF"/>
    <w:rsid w:val="00E02A2F"/>
    <w:rsid w:val="00E0426B"/>
    <w:rsid w:val="00E07191"/>
    <w:rsid w:val="00E075C8"/>
    <w:rsid w:val="00E11D7B"/>
    <w:rsid w:val="00E1294C"/>
    <w:rsid w:val="00E13725"/>
    <w:rsid w:val="00E142AE"/>
    <w:rsid w:val="00E15136"/>
    <w:rsid w:val="00E20E0B"/>
    <w:rsid w:val="00E21D61"/>
    <w:rsid w:val="00E22CAA"/>
    <w:rsid w:val="00E23D6C"/>
    <w:rsid w:val="00E24E83"/>
    <w:rsid w:val="00E25CBD"/>
    <w:rsid w:val="00E307E9"/>
    <w:rsid w:val="00E30E80"/>
    <w:rsid w:val="00E34FF0"/>
    <w:rsid w:val="00E35198"/>
    <w:rsid w:val="00E4344E"/>
    <w:rsid w:val="00E467CB"/>
    <w:rsid w:val="00E5036C"/>
    <w:rsid w:val="00E503B5"/>
    <w:rsid w:val="00E545D0"/>
    <w:rsid w:val="00E6270D"/>
    <w:rsid w:val="00E63DE6"/>
    <w:rsid w:val="00E64479"/>
    <w:rsid w:val="00E64980"/>
    <w:rsid w:val="00E73653"/>
    <w:rsid w:val="00E738DE"/>
    <w:rsid w:val="00E807FB"/>
    <w:rsid w:val="00E83354"/>
    <w:rsid w:val="00E83893"/>
    <w:rsid w:val="00E854BB"/>
    <w:rsid w:val="00E930B6"/>
    <w:rsid w:val="00E94C2A"/>
    <w:rsid w:val="00EA35C0"/>
    <w:rsid w:val="00EA6BC1"/>
    <w:rsid w:val="00EA75B0"/>
    <w:rsid w:val="00EB0BAC"/>
    <w:rsid w:val="00EB1885"/>
    <w:rsid w:val="00EB1F5B"/>
    <w:rsid w:val="00EB2B5B"/>
    <w:rsid w:val="00EB2CCF"/>
    <w:rsid w:val="00EC604C"/>
    <w:rsid w:val="00EC70F4"/>
    <w:rsid w:val="00ED475D"/>
    <w:rsid w:val="00ED502F"/>
    <w:rsid w:val="00ED5883"/>
    <w:rsid w:val="00ED5B8A"/>
    <w:rsid w:val="00ED5EEA"/>
    <w:rsid w:val="00ED7861"/>
    <w:rsid w:val="00EE1FB9"/>
    <w:rsid w:val="00EE300C"/>
    <w:rsid w:val="00EE5EC5"/>
    <w:rsid w:val="00EE62B2"/>
    <w:rsid w:val="00EE6812"/>
    <w:rsid w:val="00EF397D"/>
    <w:rsid w:val="00EF45EA"/>
    <w:rsid w:val="00EF6786"/>
    <w:rsid w:val="00EF7C76"/>
    <w:rsid w:val="00F006DC"/>
    <w:rsid w:val="00F01B61"/>
    <w:rsid w:val="00F031ED"/>
    <w:rsid w:val="00F044C3"/>
    <w:rsid w:val="00F05CAE"/>
    <w:rsid w:val="00F11A05"/>
    <w:rsid w:val="00F13B7D"/>
    <w:rsid w:val="00F1447C"/>
    <w:rsid w:val="00F156B5"/>
    <w:rsid w:val="00F15ED3"/>
    <w:rsid w:val="00F212E5"/>
    <w:rsid w:val="00F25189"/>
    <w:rsid w:val="00F253C4"/>
    <w:rsid w:val="00F31DD6"/>
    <w:rsid w:val="00F32722"/>
    <w:rsid w:val="00F328BD"/>
    <w:rsid w:val="00F3298A"/>
    <w:rsid w:val="00F33B64"/>
    <w:rsid w:val="00F36306"/>
    <w:rsid w:val="00F37D7F"/>
    <w:rsid w:val="00F43E08"/>
    <w:rsid w:val="00F454F5"/>
    <w:rsid w:val="00F47D34"/>
    <w:rsid w:val="00F517D1"/>
    <w:rsid w:val="00F53883"/>
    <w:rsid w:val="00F539BB"/>
    <w:rsid w:val="00F541D8"/>
    <w:rsid w:val="00F55838"/>
    <w:rsid w:val="00F563EC"/>
    <w:rsid w:val="00F576BB"/>
    <w:rsid w:val="00F619C0"/>
    <w:rsid w:val="00F641D3"/>
    <w:rsid w:val="00F67CCC"/>
    <w:rsid w:val="00F7114A"/>
    <w:rsid w:val="00F71DE5"/>
    <w:rsid w:val="00F76E7C"/>
    <w:rsid w:val="00F80D8B"/>
    <w:rsid w:val="00F8115D"/>
    <w:rsid w:val="00F8312F"/>
    <w:rsid w:val="00F84E00"/>
    <w:rsid w:val="00F8555E"/>
    <w:rsid w:val="00F86817"/>
    <w:rsid w:val="00F86FED"/>
    <w:rsid w:val="00F87995"/>
    <w:rsid w:val="00F87BE0"/>
    <w:rsid w:val="00F912E2"/>
    <w:rsid w:val="00F9183D"/>
    <w:rsid w:val="00F91C1C"/>
    <w:rsid w:val="00F92856"/>
    <w:rsid w:val="00F9535D"/>
    <w:rsid w:val="00F97D19"/>
    <w:rsid w:val="00FA1C55"/>
    <w:rsid w:val="00FA1E0E"/>
    <w:rsid w:val="00FA3BB1"/>
    <w:rsid w:val="00FA4234"/>
    <w:rsid w:val="00FA5475"/>
    <w:rsid w:val="00FA6E9F"/>
    <w:rsid w:val="00FB0A98"/>
    <w:rsid w:val="00FB19A5"/>
    <w:rsid w:val="00FB3F83"/>
    <w:rsid w:val="00FB4B12"/>
    <w:rsid w:val="00FB582F"/>
    <w:rsid w:val="00FB6DDC"/>
    <w:rsid w:val="00FB7EE1"/>
    <w:rsid w:val="00FC6626"/>
    <w:rsid w:val="00FC67CB"/>
    <w:rsid w:val="00FC7853"/>
    <w:rsid w:val="00FD22E7"/>
    <w:rsid w:val="00FD498D"/>
    <w:rsid w:val="00FD79AE"/>
    <w:rsid w:val="00FE17C0"/>
    <w:rsid w:val="00FE2284"/>
    <w:rsid w:val="00FE4800"/>
    <w:rsid w:val="00FE53A9"/>
    <w:rsid w:val="00FE7D84"/>
    <w:rsid w:val="00FF2349"/>
    <w:rsid w:val="00FF5399"/>
    <w:rsid w:val="00FF5A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AF869"/>
  <w15:chartTrackingRefBased/>
  <w15:docId w15:val="{206E712B-1534-4CF7-B99D-C1FCDACF7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0F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0F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0F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0F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0F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0F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0F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0F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0F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0F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0F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0F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0F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0F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0F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0F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0F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0F09"/>
    <w:rPr>
      <w:rFonts w:eastAsiaTheme="majorEastAsia" w:cstheme="majorBidi"/>
      <w:color w:val="272727" w:themeColor="text1" w:themeTint="D8"/>
    </w:rPr>
  </w:style>
  <w:style w:type="paragraph" w:styleId="Title">
    <w:name w:val="Title"/>
    <w:basedOn w:val="Normal"/>
    <w:next w:val="Normal"/>
    <w:link w:val="TitleChar"/>
    <w:uiPriority w:val="10"/>
    <w:qFormat/>
    <w:rsid w:val="00220F0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0F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0F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0F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0F09"/>
    <w:pPr>
      <w:spacing w:before="160"/>
      <w:jc w:val="center"/>
    </w:pPr>
    <w:rPr>
      <w:i/>
      <w:iCs/>
      <w:color w:val="404040" w:themeColor="text1" w:themeTint="BF"/>
    </w:rPr>
  </w:style>
  <w:style w:type="character" w:customStyle="1" w:styleId="QuoteChar">
    <w:name w:val="Quote Char"/>
    <w:basedOn w:val="DefaultParagraphFont"/>
    <w:link w:val="Quote"/>
    <w:uiPriority w:val="29"/>
    <w:rsid w:val="00220F09"/>
    <w:rPr>
      <w:i/>
      <w:iCs/>
      <w:color w:val="404040" w:themeColor="text1" w:themeTint="BF"/>
    </w:rPr>
  </w:style>
  <w:style w:type="paragraph" w:styleId="ListParagraph">
    <w:name w:val="List Paragraph"/>
    <w:basedOn w:val="Normal"/>
    <w:uiPriority w:val="34"/>
    <w:qFormat/>
    <w:rsid w:val="00220F09"/>
    <w:pPr>
      <w:ind w:left="720"/>
      <w:contextualSpacing/>
    </w:pPr>
  </w:style>
  <w:style w:type="character" w:styleId="IntenseEmphasis">
    <w:name w:val="Intense Emphasis"/>
    <w:basedOn w:val="DefaultParagraphFont"/>
    <w:uiPriority w:val="21"/>
    <w:qFormat/>
    <w:rsid w:val="00220F09"/>
    <w:rPr>
      <w:i/>
      <w:iCs/>
      <w:color w:val="0F4761" w:themeColor="accent1" w:themeShade="BF"/>
    </w:rPr>
  </w:style>
  <w:style w:type="paragraph" w:styleId="IntenseQuote">
    <w:name w:val="Intense Quote"/>
    <w:basedOn w:val="Normal"/>
    <w:next w:val="Normal"/>
    <w:link w:val="IntenseQuoteChar"/>
    <w:uiPriority w:val="30"/>
    <w:qFormat/>
    <w:rsid w:val="00220F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0F09"/>
    <w:rPr>
      <w:i/>
      <w:iCs/>
      <w:color w:val="0F4761" w:themeColor="accent1" w:themeShade="BF"/>
    </w:rPr>
  </w:style>
  <w:style w:type="character" w:styleId="IntenseReference">
    <w:name w:val="Intense Reference"/>
    <w:basedOn w:val="DefaultParagraphFont"/>
    <w:uiPriority w:val="32"/>
    <w:qFormat/>
    <w:rsid w:val="00220F09"/>
    <w:rPr>
      <w:b/>
      <w:bCs/>
      <w:smallCaps/>
      <w:color w:val="0F4761" w:themeColor="accent1" w:themeShade="BF"/>
      <w:spacing w:val="5"/>
    </w:rPr>
  </w:style>
  <w:style w:type="paragraph" w:styleId="Header">
    <w:name w:val="header"/>
    <w:basedOn w:val="Normal"/>
    <w:link w:val="HeaderChar"/>
    <w:uiPriority w:val="99"/>
    <w:unhideWhenUsed/>
    <w:rsid w:val="00B61EA3"/>
    <w:pPr>
      <w:tabs>
        <w:tab w:val="center" w:pos="4680"/>
        <w:tab w:val="right" w:pos="9360"/>
      </w:tabs>
      <w:spacing w:after="0"/>
    </w:pPr>
  </w:style>
  <w:style w:type="character" w:customStyle="1" w:styleId="HeaderChar">
    <w:name w:val="Header Char"/>
    <w:basedOn w:val="DefaultParagraphFont"/>
    <w:link w:val="Header"/>
    <w:uiPriority w:val="99"/>
    <w:rsid w:val="00B61EA3"/>
  </w:style>
  <w:style w:type="paragraph" w:styleId="Footer">
    <w:name w:val="footer"/>
    <w:basedOn w:val="Normal"/>
    <w:link w:val="FooterChar"/>
    <w:uiPriority w:val="99"/>
    <w:unhideWhenUsed/>
    <w:rsid w:val="00B61EA3"/>
    <w:pPr>
      <w:tabs>
        <w:tab w:val="center" w:pos="4680"/>
        <w:tab w:val="right" w:pos="9360"/>
      </w:tabs>
      <w:spacing w:after="0"/>
    </w:pPr>
  </w:style>
  <w:style w:type="character" w:customStyle="1" w:styleId="FooterChar">
    <w:name w:val="Footer Char"/>
    <w:basedOn w:val="DefaultParagraphFont"/>
    <w:link w:val="Footer"/>
    <w:uiPriority w:val="99"/>
    <w:rsid w:val="00B61EA3"/>
  </w:style>
  <w:style w:type="paragraph" w:styleId="NoSpacing">
    <w:name w:val="No Spacing"/>
    <w:uiPriority w:val="1"/>
    <w:qFormat/>
    <w:rsid w:val="00CB59B9"/>
    <w:pPr>
      <w:spacing w:after="0"/>
    </w:pPr>
  </w:style>
  <w:style w:type="paragraph" w:styleId="NormalWeb">
    <w:name w:val="Normal (Web)"/>
    <w:basedOn w:val="Normal"/>
    <w:uiPriority w:val="99"/>
    <w:semiHidden/>
    <w:unhideWhenUsed/>
    <w:rsid w:val="007807B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7099168">
      <w:bodyDiv w:val="1"/>
      <w:marLeft w:val="0"/>
      <w:marRight w:val="0"/>
      <w:marTop w:val="0"/>
      <w:marBottom w:val="0"/>
      <w:divBdr>
        <w:top w:val="none" w:sz="0" w:space="0" w:color="auto"/>
        <w:left w:val="none" w:sz="0" w:space="0" w:color="auto"/>
        <w:bottom w:val="none" w:sz="0" w:space="0" w:color="auto"/>
        <w:right w:val="none" w:sz="0" w:space="0" w:color="auto"/>
      </w:divBdr>
    </w:div>
    <w:div w:id="1536116672">
      <w:bodyDiv w:val="1"/>
      <w:marLeft w:val="0"/>
      <w:marRight w:val="0"/>
      <w:marTop w:val="0"/>
      <w:marBottom w:val="0"/>
      <w:divBdr>
        <w:top w:val="none" w:sz="0" w:space="0" w:color="auto"/>
        <w:left w:val="none" w:sz="0" w:space="0" w:color="auto"/>
        <w:bottom w:val="none" w:sz="0" w:space="0" w:color="auto"/>
        <w:right w:val="none" w:sz="0" w:space="0" w:color="auto"/>
      </w:divBdr>
    </w:div>
    <w:div w:id="1745451111">
      <w:bodyDiv w:val="1"/>
      <w:marLeft w:val="0"/>
      <w:marRight w:val="0"/>
      <w:marTop w:val="0"/>
      <w:marBottom w:val="0"/>
      <w:divBdr>
        <w:top w:val="none" w:sz="0" w:space="0" w:color="auto"/>
        <w:left w:val="none" w:sz="0" w:space="0" w:color="auto"/>
        <w:bottom w:val="none" w:sz="0" w:space="0" w:color="auto"/>
        <w:right w:val="none" w:sz="0" w:space="0" w:color="auto"/>
      </w:divBdr>
    </w:div>
    <w:div w:id="1764181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9</Pages>
  <Words>3868</Words>
  <Characters>22053</Characters>
  <Application>Microsoft Office Word</Application>
  <DocSecurity>0</DocSecurity>
  <Lines>183</Lines>
  <Paragraphs>51</Paragraphs>
  <ScaleCrop>false</ScaleCrop>
  <Company/>
  <LinksUpToDate>false</LinksUpToDate>
  <CharactersWithSpaces>25870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Ackerson</dc:creator>
  <cp:keywords/>
  <dc:description/>
  <cp:lastModifiedBy>Kristin Foster</cp:lastModifiedBy>
  <cp:revision>17</cp:revision>
  <dcterms:created xsi:type="dcterms:W3CDTF">2024-12-20T18:12:00Z</dcterms:created>
  <dcterms:modified xsi:type="dcterms:W3CDTF">2024-12-29T17:04:00Z</dcterms:modified>
</cp:coreProperties>
</file>