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97" w:tblpY="241"/>
        <w:tblW w:w="12134" w:type="dxa"/>
        <w:tblLook w:val="04A0" w:firstRow="1" w:lastRow="0" w:firstColumn="1" w:lastColumn="0" w:noHBand="0" w:noVBand="1"/>
      </w:tblPr>
      <w:tblGrid>
        <w:gridCol w:w="1643"/>
        <w:gridCol w:w="1441"/>
        <w:gridCol w:w="1722"/>
        <w:gridCol w:w="4155"/>
        <w:gridCol w:w="3173"/>
      </w:tblGrid>
      <w:tr w:rsidR="0010491F" w:rsidRPr="0010491F" w14:paraId="103DF8D4" w14:textId="77777777" w:rsidTr="006F23BC">
        <w:trPr>
          <w:trHeight w:val="717"/>
        </w:trPr>
        <w:tc>
          <w:tcPr>
            <w:tcW w:w="8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420D" w14:textId="5BC59C71" w:rsidR="0010491F" w:rsidRPr="0010491F" w:rsidRDefault="0010491F" w:rsidP="006305B7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8394C9"/>
                <w:sz w:val="48"/>
                <w:szCs w:val="48"/>
              </w:rPr>
            </w:pPr>
            <w:bookmarkStart w:id="0" w:name="RANGE!A1:E41"/>
            <w:r w:rsidRPr="0010491F">
              <w:rPr>
                <w:rFonts w:ascii="Trebuchet MS" w:eastAsia="Times New Roman" w:hAnsi="Trebuchet MS" w:cs="Times New Roman"/>
                <w:bCs/>
                <w:color w:val="8394C9"/>
                <w:sz w:val="48"/>
                <w:szCs w:val="48"/>
              </w:rPr>
              <w:t>Expense Reimbursement Form</w:t>
            </w:r>
            <w:bookmarkEnd w:id="0"/>
            <w:r w:rsidR="00A31A68">
              <w:rPr>
                <w:rFonts w:ascii="Trebuchet MS" w:eastAsia="Times New Roman" w:hAnsi="Trebuchet MS" w:cs="Times New Roman"/>
                <w:bCs/>
                <w:color w:val="8394C9"/>
                <w:sz w:val="48"/>
                <w:szCs w:val="48"/>
              </w:rPr>
              <w:t xml:space="preserve">: </w:t>
            </w:r>
            <w:r w:rsidR="006305B7">
              <w:rPr>
                <w:rFonts w:ascii="Trebuchet MS" w:eastAsia="Times New Roman" w:hAnsi="Trebuchet MS" w:cs="Times New Roman"/>
                <w:bCs/>
                <w:color w:val="8394C9"/>
                <w:sz w:val="48"/>
                <w:szCs w:val="48"/>
              </w:rPr>
              <w:t>Mary Christie Foundation</w:t>
            </w:r>
            <w:r w:rsidR="00045D51">
              <w:rPr>
                <w:rFonts w:ascii="Trebuchet MS" w:eastAsia="Times New Roman" w:hAnsi="Trebuchet MS" w:cs="Times New Roman"/>
                <w:bCs/>
                <w:color w:val="8394C9"/>
                <w:sz w:val="48"/>
                <w:szCs w:val="48"/>
              </w:rPr>
              <w:t xml:space="preserve"> – Award Dinner &amp; President’s Colloquium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D64C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8394C9"/>
                <w:sz w:val="56"/>
                <w:szCs w:val="56"/>
              </w:rPr>
            </w:pPr>
          </w:p>
        </w:tc>
      </w:tr>
      <w:tr w:rsidR="00872A82" w:rsidRPr="0010491F" w14:paraId="1116C113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A0F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66F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05C0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AAB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0CB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7CE7923F" w14:textId="77777777" w:rsidTr="006F23BC">
        <w:trPr>
          <w:trHeight w:val="32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A68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84D2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10491F">
              <w:rPr>
                <w:rFonts w:ascii="Trebuchet MS" w:eastAsia="Times New Roman" w:hAnsi="Trebuchet MS" w:cs="Times New Roman"/>
              </w:rPr>
              <w:t xml:space="preserve"> Name:</w:t>
            </w:r>
          </w:p>
        </w:tc>
        <w:tc>
          <w:tcPr>
            <w:tcW w:w="1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1D26F31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6ADE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000000" w:fill="BCC5E1"/>
            <w:noWrap/>
            <w:vAlign w:val="bottom"/>
            <w:hideMark/>
          </w:tcPr>
          <w:p w14:paraId="081085B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Expense Period</w:t>
            </w:r>
          </w:p>
        </w:tc>
      </w:tr>
      <w:tr w:rsidR="00872A82" w:rsidRPr="0010491F" w14:paraId="61273BC6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BD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B568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24C327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F233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From:</w:t>
            </w:r>
          </w:p>
        </w:tc>
        <w:tc>
          <w:tcPr>
            <w:tcW w:w="31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0D73FB" w14:textId="77777777" w:rsidR="0010491F" w:rsidRPr="0010491F" w:rsidRDefault="0010491F" w:rsidP="00872A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1FBC7233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01BB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44DE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BBA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1E87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To:</w:t>
            </w:r>
          </w:p>
        </w:tc>
        <w:tc>
          <w:tcPr>
            <w:tcW w:w="31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54F15E" w14:textId="77777777" w:rsidR="0010491F" w:rsidRPr="0010491F" w:rsidRDefault="0010491F" w:rsidP="00872A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3A8DB6DC" w14:textId="77777777" w:rsidTr="006F23BC">
        <w:trPr>
          <w:trHeight w:val="32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DA35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0E844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C1B375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FF1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5D4B4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452FBA48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FBF9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B686F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3F2302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5375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544A30B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54F24A40" w14:textId="77777777" w:rsidTr="006F23BC">
        <w:trPr>
          <w:trHeight w:val="37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3B77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1FDE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671B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06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66D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425F5E92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496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89BB7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691C" w14:textId="77777777" w:rsidR="0010491F" w:rsidRPr="0010491F" w:rsidRDefault="0010491F" w:rsidP="006305B7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48C4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48C5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46384047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D8E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371E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587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0F72A4" w14:textId="77777777" w:rsidR="0010491F" w:rsidRDefault="00045D51" w:rsidP="00045D5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Please send form to Mary Ellen Pease, Mary Christie Foundation, 80 Hayden Street, Lexington, MA  02421</w:t>
            </w:r>
          </w:p>
          <w:p w14:paraId="481F3F2B" w14:textId="77777777" w:rsidR="00045D51" w:rsidRDefault="00045D51" w:rsidP="00045D5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14:paraId="39156220" w14:textId="71C73DF8" w:rsidR="00045D51" w:rsidRPr="0010491F" w:rsidRDefault="00045D51" w:rsidP="00045D5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Please make sure you provide an address for your reimbursement check.   Thank you!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3281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7B0F7A08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D38" w14:textId="36ADE461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3DD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58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1751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C33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591193E1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8FC0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828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5833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9BD5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053B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0491F" w:rsidRPr="0010491F" w14:paraId="746F87A2" w14:textId="77777777" w:rsidTr="006F23BC">
        <w:trPr>
          <w:trHeight w:val="373"/>
        </w:trPr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0AB7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10491F">
              <w:rPr>
                <w:rFonts w:ascii="Trebuchet MS" w:eastAsia="Times New Roman" w:hAnsi="Trebuchet MS" w:cs="Times New Roman"/>
                <w:sz w:val="28"/>
                <w:szCs w:val="28"/>
              </w:rPr>
              <w:t>Itemized Expenses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823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169D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  <w:sz w:val="4"/>
                <w:szCs w:val="4"/>
              </w:rPr>
            </w:pPr>
            <w:r w:rsidRPr="0010491F">
              <w:rPr>
                <w:rFonts w:ascii="Trebuchet MS" w:eastAsia="Times New Roman" w:hAnsi="Trebuchet MS" w:cs="Times New Roman"/>
                <w:color w:val="FFFFFF"/>
                <w:sz w:val="4"/>
                <w:szCs w:val="4"/>
              </w:rPr>
              <w:t>[42]</w:t>
            </w:r>
          </w:p>
        </w:tc>
      </w:tr>
      <w:tr w:rsidR="00872A82" w:rsidRPr="0010491F" w14:paraId="1EDB7484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42C4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4F36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CE1E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265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E8D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5EC0AE85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3B4E87"/>
            <w:vAlign w:val="bottom"/>
            <w:hideMark/>
          </w:tcPr>
          <w:p w14:paraId="6411B694" w14:textId="77777777" w:rsidR="0010491F" w:rsidRPr="0010491F" w:rsidRDefault="0010491F" w:rsidP="00872A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3B4E87"/>
            <w:vAlign w:val="bottom"/>
            <w:hideMark/>
          </w:tcPr>
          <w:p w14:paraId="169648AD" w14:textId="77777777" w:rsidR="0010491F" w:rsidRPr="0010491F" w:rsidRDefault="0010491F" w:rsidP="00872A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000000" w:fill="3B4E87"/>
            <w:vAlign w:val="bottom"/>
            <w:hideMark/>
          </w:tcPr>
          <w:p w14:paraId="1E6EC075" w14:textId="77777777" w:rsidR="0010491F" w:rsidRPr="0010491F" w:rsidRDefault="002B2E5F" w:rsidP="00872A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Business Purpose – Who, What, Where and Why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000000" w:fill="3B4E87"/>
            <w:vAlign w:val="bottom"/>
            <w:hideMark/>
          </w:tcPr>
          <w:p w14:paraId="19DA1768" w14:textId="77777777" w:rsidR="0010491F" w:rsidRPr="0010491F" w:rsidRDefault="00A31A68" w:rsidP="00872A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COST</w:t>
            </w:r>
          </w:p>
        </w:tc>
      </w:tr>
      <w:tr w:rsidR="00872A82" w:rsidRPr="0010491F" w14:paraId="33EA4C4A" w14:textId="77777777" w:rsidTr="006F23BC">
        <w:trPr>
          <w:trHeight w:val="298"/>
        </w:trPr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0F417E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F46E9B7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80ECA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3043822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453BF1C0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7D87D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0D18F48" w14:textId="77777777" w:rsidR="0010491F" w:rsidRPr="0010491F" w:rsidRDefault="0010491F" w:rsidP="0039271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72BC3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6AC2608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771FA6D7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7B61B8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4A0C04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BBBB5D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40FA451" w14:textId="77777777" w:rsidR="0010491F" w:rsidRPr="0010491F" w:rsidRDefault="0010491F" w:rsidP="0039271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4E25063C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4508A2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0CFEFE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342C10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08B616B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032D8634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6D06C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A92DF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54854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08A42B1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072DE7D6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821CC9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96FEB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B6D66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4C7B95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5B966BFA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23B504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E41DB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55B9D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C779C0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4A02C182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B93C9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5781B1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174CA6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E464FA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08632072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C66746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74DA7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EE18F7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40A0BC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41961A85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E06837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0AE5AB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1982E0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BE963B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710ABBB9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68425ED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AFC520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2A0FCE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AD07A3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031CD1ED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D09B4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E28C73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32E972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32BA2B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110E7EE7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AE1D76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ACD95D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1B96AD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70237E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5766A2E6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272D7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094937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4A81FE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69E442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872A82" w:rsidRPr="0010491F" w14:paraId="3FC77BC7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3330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85E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4CF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91A9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SUBTOTAL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000000" w:fill="E4E8F3"/>
            <w:noWrap/>
            <w:vAlign w:val="bottom"/>
          </w:tcPr>
          <w:p w14:paraId="4928DD8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0491F" w:rsidRPr="0010491F" w14:paraId="1ACD8E83" w14:textId="77777777" w:rsidTr="006F23BC">
        <w:trPr>
          <w:trHeight w:val="298"/>
        </w:trPr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652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27B1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3A1A1EA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72A82" w:rsidRPr="0010491F" w14:paraId="6C390F0A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FED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9AB6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DD5C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D076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sz w:val="20"/>
                <w:szCs w:val="20"/>
              </w:rPr>
              <w:t>TOTAL REIMBURSEMENT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000000" w:fill="E4E8F3"/>
            <w:noWrap/>
            <w:vAlign w:val="bottom"/>
          </w:tcPr>
          <w:p w14:paraId="290627FE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</w:p>
        </w:tc>
      </w:tr>
      <w:tr w:rsidR="00872A82" w:rsidRPr="0010491F" w14:paraId="47AEB2EF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F5AE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0893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CC9D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B60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1A2" w14:textId="77777777" w:rsidR="0010491F" w:rsidRPr="0010491F" w:rsidRDefault="0010491F" w:rsidP="00872A8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10491F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Don't forget to attach receipts!</w:t>
            </w:r>
          </w:p>
        </w:tc>
      </w:tr>
      <w:tr w:rsidR="00872A82" w:rsidRPr="0010491F" w14:paraId="09A35959" w14:textId="77777777" w:rsidTr="006F23BC">
        <w:trPr>
          <w:trHeight w:val="298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8C6B" w14:textId="7713BB46" w:rsid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14:paraId="141367EC" w14:textId="22384B07" w:rsidR="00045D51" w:rsidRPr="0010491F" w:rsidRDefault="00045D51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Signature/date: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8E31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D641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3708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0951" w14:textId="77777777" w:rsidR="0010491F" w:rsidRPr="0010491F" w:rsidRDefault="0010491F" w:rsidP="00872A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14:paraId="50759D23" w14:textId="77777777" w:rsidR="006A29C8" w:rsidRDefault="006A29C8">
      <w:bookmarkStart w:id="1" w:name="_GoBack"/>
      <w:bookmarkEnd w:id="1"/>
    </w:p>
    <w:sectPr w:rsidR="006A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1F"/>
    <w:rsid w:val="00045D51"/>
    <w:rsid w:val="0010491F"/>
    <w:rsid w:val="002B2E5F"/>
    <w:rsid w:val="00392719"/>
    <w:rsid w:val="003A0B44"/>
    <w:rsid w:val="004C3035"/>
    <w:rsid w:val="006305B7"/>
    <w:rsid w:val="006A29C8"/>
    <w:rsid w:val="006F23BC"/>
    <w:rsid w:val="00791D07"/>
    <w:rsid w:val="00872A82"/>
    <w:rsid w:val="00A31A68"/>
    <w:rsid w:val="00B12732"/>
    <w:rsid w:val="00BF0CA4"/>
    <w:rsid w:val="00E77910"/>
    <w:rsid w:val="00F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5E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Ellen Pease</dc:creator>
  <cp:lastModifiedBy>Barbara Hickey</cp:lastModifiedBy>
  <cp:revision>3</cp:revision>
  <cp:lastPrinted>2014-05-15T20:06:00Z</cp:lastPrinted>
  <dcterms:created xsi:type="dcterms:W3CDTF">2016-10-29T18:03:00Z</dcterms:created>
  <dcterms:modified xsi:type="dcterms:W3CDTF">2016-10-29T18:03:00Z</dcterms:modified>
</cp:coreProperties>
</file>