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45" w:rsidRPr="00503EC2" w:rsidRDefault="003021F1" w:rsidP="005F3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AG Rounded Light" w:hAnsi="VAG Rounded Light"/>
          <w:sz w:val="32"/>
        </w:rPr>
      </w:pPr>
      <w:r>
        <w:rPr>
          <w:rFonts w:ascii="VAG Rounded Light" w:hAnsi="VAG Rounded Light"/>
          <w:sz w:val="32"/>
        </w:rPr>
        <w:t xml:space="preserve">Order by June 30 </w:t>
      </w:r>
      <w:r w:rsidR="005F3445" w:rsidRPr="00503EC2">
        <w:rPr>
          <w:rFonts w:ascii="VAG Rounded Light" w:hAnsi="VAG Rounded Light"/>
          <w:sz w:val="32"/>
        </w:rPr>
        <w:t xml:space="preserve">BEST pricing!  </w:t>
      </w:r>
    </w:p>
    <w:p w:rsidR="005F3445" w:rsidRPr="00503EC2" w:rsidRDefault="003021F1" w:rsidP="005F3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AG Rounded Light" w:hAnsi="VAG Rounded Light"/>
          <w:sz w:val="32"/>
        </w:rPr>
      </w:pPr>
      <w:r>
        <w:rPr>
          <w:rFonts w:ascii="VAG Rounded Light" w:hAnsi="VAG Rounded Light"/>
          <w:sz w:val="32"/>
        </w:rPr>
        <w:t>Last chance to order is August 11</w:t>
      </w:r>
      <w:r w:rsidR="005F3445" w:rsidRPr="00503EC2">
        <w:rPr>
          <w:rFonts w:ascii="VAG Rounded Light" w:hAnsi="VAG Rounded Light"/>
          <w:sz w:val="32"/>
        </w:rPr>
        <w:t>.</w:t>
      </w:r>
    </w:p>
    <w:p w:rsidR="00503EC2" w:rsidRPr="00503EC2" w:rsidRDefault="00503EC2" w:rsidP="00BE6059">
      <w:pPr>
        <w:rPr>
          <w:rFonts w:ascii="VAG Rounded Light" w:hAnsi="VAG Rounded Light"/>
          <w:sz w:val="16"/>
          <w:szCs w:val="16"/>
        </w:rPr>
      </w:pPr>
    </w:p>
    <w:p w:rsidR="00BE6059" w:rsidRPr="002A592B" w:rsidRDefault="003021F1" w:rsidP="00BE6059">
      <w:pPr>
        <w:rPr>
          <w:rFonts w:ascii="VAG Rounded Light" w:hAnsi="VAG Rounded Light"/>
        </w:rPr>
      </w:pPr>
      <w:r w:rsidRPr="002A592B">
        <w:rPr>
          <w:rFonts w:ascii="VAG Rounded Light" w:hAnsi="VAG Rounded Light"/>
        </w:rPr>
        <w:t xml:space="preserve">Pelham Middle School </w:t>
      </w:r>
      <w:r w:rsidR="007D4510" w:rsidRPr="002A592B">
        <w:rPr>
          <w:rFonts w:ascii="VAG Rounded Light" w:hAnsi="VAG Rounded Light"/>
        </w:rPr>
        <w:t xml:space="preserve">offers the </w:t>
      </w:r>
      <w:proofErr w:type="spellStart"/>
      <w:r w:rsidR="007D4510" w:rsidRPr="002A592B">
        <w:rPr>
          <w:rFonts w:ascii="VAG Rounded Light" w:hAnsi="VAG Rounded Light"/>
        </w:rPr>
        <w:t>EduKit</w:t>
      </w:r>
      <w:proofErr w:type="spellEnd"/>
      <w:r w:rsidR="007D4510" w:rsidRPr="002A592B">
        <w:rPr>
          <w:rFonts w:ascii="VAG Rounded Light" w:hAnsi="VAG Rounded Light"/>
        </w:rPr>
        <w:t xml:space="preserve"> program as a </w:t>
      </w:r>
      <w:r w:rsidR="007D4510" w:rsidRPr="002A592B">
        <w:rPr>
          <w:rFonts w:ascii="VAG Rounded Light" w:hAnsi="VAG Rounded Light"/>
          <w:b/>
        </w:rPr>
        <w:t xml:space="preserve">convenient </w:t>
      </w:r>
      <w:r w:rsidR="007D4510" w:rsidRPr="002A592B">
        <w:rPr>
          <w:rFonts w:ascii="VAG Rounded Light" w:hAnsi="VAG Rounded Light"/>
        </w:rPr>
        <w:t>option for busy families to order school supply kits for the 201</w:t>
      </w:r>
      <w:r w:rsidR="00487A46" w:rsidRPr="002A592B">
        <w:rPr>
          <w:rFonts w:ascii="VAG Rounded Light" w:hAnsi="VAG Rounded Light"/>
        </w:rPr>
        <w:t>7</w:t>
      </w:r>
      <w:r w:rsidR="007D4510" w:rsidRPr="002A592B">
        <w:rPr>
          <w:rFonts w:ascii="VAG Rounded Light" w:hAnsi="VAG Rounded Light"/>
        </w:rPr>
        <w:t>/201</w:t>
      </w:r>
      <w:r w:rsidR="00487A46" w:rsidRPr="002A592B">
        <w:rPr>
          <w:rFonts w:ascii="VAG Rounded Light" w:hAnsi="VAG Rounded Light"/>
        </w:rPr>
        <w:t>8</w:t>
      </w:r>
      <w:r w:rsidR="007D4510" w:rsidRPr="002A592B">
        <w:rPr>
          <w:rFonts w:ascii="VAG Rounded Light" w:hAnsi="VAG Rounded Light"/>
        </w:rPr>
        <w:t xml:space="preserve"> year.  </w:t>
      </w:r>
      <w:proofErr w:type="spellStart"/>
      <w:r w:rsidR="00BE6059" w:rsidRPr="002A592B">
        <w:rPr>
          <w:rFonts w:ascii="VAG Rounded Light" w:hAnsi="VAG Rounded Light"/>
          <w:b/>
        </w:rPr>
        <w:t>EduKits</w:t>
      </w:r>
      <w:proofErr w:type="spellEnd"/>
      <w:r w:rsidR="00BE6059" w:rsidRPr="002A592B">
        <w:rPr>
          <w:rFonts w:ascii="VAG Rounded Light" w:hAnsi="VAG Rounded Light"/>
          <w:b/>
        </w:rPr>
        <w:t xml:space="preserve"> are custom made to include the supplies selected and approved by our school.  </w:t>
      </w:r>
    </w:p>
    <w:p w:rsidR="00BE6059" w:rsidRPr="00B20EED" w:rsidRDefault="00BE6059" w:rsidP="007A74B6">
      <w:pPr>
        <w:rPr>
          <w:rFonts w:ascii="VAG Rounded Light" w:hAnsi="VAG Rounded Light"/>
          <w:sz w:val="16"/>
        </w:rPr>
      </w:pPr>
    </w:p>
    <w:p w:rsidR="0098658E" w:rsidRPr="002A592B" w:rsidRDefault="007D4510" w:rsidP="007A74B6">
      <w:pPr>
        <w:rPr>
          <w:rFonts w:ascii="VAG Rounded Light" w:hAnsi="VAG Rounded Light"/>
        </w:rPr>
      </w:pPr>
      <w:r w:rsidRPr="002A592B">
        <w:rPr>
          <w:rFonts w:ascii="VAG Rounded Light" w:hAnsi="VAG Rounded Light"/>
        </w:rPr>
        <w:t xml:space="preserve">Order </w:t>
      </w:r>
      <w:bookmarkStart w:id="0" w:name="_GoBack"/>
      <w:bookmarkEnd w:id="0"/>
      <w:r w:rsidR="002A592B" w:rsidRPr="002A592B">
        <w:rPr>
          <w:rFonts w:ascii="VAG Rounded Light" w:hAnsi="VAG Rounded Light"/>
        </w:rPr>
        <w:t xml:space="preserve">online at </w:t>
      </w:r>
      <w:hyperlink r:id="rId7" w:history="1">
        <w:r w:rsidR="002A592B">
          <w:rPr>
            <w:rStyle w:val="Hyperlink"/>
            <w:rFonts w:ascii="VAG Rounded Light" w:hAnsi="VAG Rounded Light"/>
          </w:rPr>
          <w:t>www.edukitinc.</w:t>
        </w:r>
        <w:r w:rsidR="002A592B" w:rsidRPr="002A592B">
          <w:rPr>
            <w:rStyle w:val="Hyperlink"/>
            <w:rFonts w:ascii="VAG Rounded Light" w:hAnsi="VAG Rounded Light"/>
          </w:rPr>
          <w:t>com</w:t>
        </w:r>
      </w:hyperlink>
      <w:r w:rsidR="002A592B" w:rsidRPr="002A592B">
        <w:rPr>
          <w:rFonts w:ascii="VAG Rounded Light" w:hAnsi="VAG Rounded Light"/>
        </w:rPr>
        <w:t xml:space="preserve"> </w:t>
      </w:r>
      <w:r w:rsidR="003021F1" w:rsidRPr="002A592B">
        <w:rPr>
          <w:rFonts w:ascii="VAG Rounded Light" w:hAnsi="VAG Rounded Light"/>
        </w:rPr>
        <w:t xml:space="preserve">by June 30 </w:t>
      </w:r>
      <w:r w:rsidR="00F0664D" w:rsidRPr="002A592B">
        <w:rPr>
          <w:rFonts w:ascii="VAG Rounded Light" w:hAnsi="VAG Rounded Light"/>
        </w:rPr>
        <w:t>for</w:t>
      </w:r>
      <w:r w:rsidR="0044331D" w:rsidRPr="002A592B">
        <w:rPr>
          <w:rFonts w:ascii="VAG Rounded Light" w:hAnsi="VAG Rounded Light"/>
        </w:rPr>
        <w:t xml:space="preserve"> the </w:t>
      </w:r>
      <w:r w:rsidR="0044331D" w:rsidRPr="002A592B">
        <w:rPr>
          <w:rFonts w:ascii="VAG Rounded Light" w:hAnsi="VAG Rounded Light"/>
          <w:b/>
        </w:rPr>
        <w:t>BEST pricing</w:t>
      </w:r>
      <w:r w:rsidRPr="002A592B">
        <w:rPr>
          <w:rFonts w:ascii="VAG Rounded Light" w:hAnsi="VAG Rounded Light"/>
        </w:rPr>
        <w:t xml:space="preserve"> and </w:t>
      </w:r>
      <w:r w:rsidRPr="002A592B">
        <w:rPr>
          <w:rFonts w:ascii="VAG Rounded Light" w:hAnsi="VAG Rounded Light"/>
          <w:b/>
        </w:rPr>
        <w:t>FREE shipping</w:t>
      </w:r>
      <w:r w:rsidR="00555CF2" w:rsidRPr="002A592B">
        <w:rPr>
          <w:rFonts w:ascii="VAG Rounded Light" w:hAnsi="VAG Rounded Light"/>
        </w:rPr>
        <w:t xml:space="preserve">.  </w:t>
      </w:r>
      <w:r w:rsidR="002A592B" w:rsidRPr="002A592B">
        <w:rPr>
          <w:rFonts w:ascii="VAG Rounded Light" w:hAnsi="VAG Rounded Light"/>
        </w:rPr>
        <w:t xml:space="preserve">A confirmation will be emailed to you after your order has been placed.  </w:t>
      </w:r>
    </w:p>
    <w:p w:rsidR="00C111B3" w:rsidRPr="00B20EED" w:rsidRDefault="00C111B3" w:rsidP="007A74B6">
      <w:pPr>
        <w:ind w:left="720"/>
        <w:rPr>
          <w:rFonts w:ascii="VAG Rounded Light" w:hAnsi="VAG Rounded Light"/>
          <w:color w:val="FF0000"/>
          <w:sz w:val="16"/>
          <w:szCs w:val="16"/>
        </w:rPr>
      </w:pPr>
    </w:p>
    <w:p w:rsidR="00C111B3" w:rsidRPr="002A592B" w:rsidRDefault="00C111B3" w:rsidP="007A74B6">
      <w:pPr>
        <w:rPr>
          <w:rFonts w:ascii="VAG Rounded Light" w:hAnsi="VAG Rounded Light"/>
        </w:rPr>
      </w:pPr>
      <w:r w:rsidRPr="002A592B">
        <w:rPr>
          <w:rFonts w:ascii="VAG Rounded Light" w:hAnsi="VAG Rounded Light"/>
        </w:rPr>
        <w:t xml:space="preserve">Your child’s </w:t>
      </w:r>
      <w:proofErr w:type="spellStart"/>
      <w:r w:rsidRPr="002A592B">
        <w:rPr>
          <w:rFonts w:ascii="VAG Rounded Light" w:hAnsi="VAG Rounded Light"/>
        </w:rPr>
        <w:t>EduKit</w:t>
      </w:r>
      <w:proofErr w:type="spellEnd"/>
      <w:r w:rsidRPr="002A592B">
        <w:rPr>
          <w:rFonts w:ascii="VAG Rounded Light" w:hAnsi="VAG Rounded Light"/>
        </w:rPr>
        <w:t xml:space="preserve"> will be </w:t>
      </w:r>
      <w:r w:rsidR="00B20EED">
        <w:rPr>
          <w:rFonts w:ascii="VAG Rounded Light" w:hAnsi="VAG Rounded Light"/>
        </w:rPr>
        <w:t xml:space="preserve">shipped to your home the week prior to the first day of school.  The kit prices outlined below include the </w:t>
      </w:r>
      <w:r w:rsidR="00656E95">
        <w:rPr>
          <w:rFonts w:ascii="VAG Rounded Light" w:hAnsi="VAG Rounded Light"/>
        </w:rPr>
        <w:t>ship to home fee</w:t>
      </w:r>
      <w:r w:rsidR="00B20EED">
        <w:rPr>
          <w:rFonts w:ascii="VAG Rounded Light" w:hAnsi="VAG Rounded Light"/>
        </w:rPr>
        <w:t>.</w:t>
      </w:r>
    </w:p>
    <w:p w:rsidR="00CA7188" w:rsidRPr="00B20EED" w:rsidRDefault="00CA7188" w:rsidP="007A74B6">
      <w:pPr>
        <w:rPr>
          <w:rFonts w:ascii="VAG Rounded Light" w:hAnsi="VAG Rounded Light" w:cs="Arial"/>
          <w:color w:val="000000"/>
          <w:sz w:val="16"/>
          <w:shd w:val="clear" w:color="auto" w:fill="FFFFFF"/>
        </w:rPr>
      </w:pPr>
    </w:p>
    <w:p w:rsidR="00057911" w:rsidRPr="002A592B" w:rsidRDefault="00057911" w:rsidP="007A74B6">
      <w:pPr>
        <w:rPr>
          <w:rFonts w:ascii="VAG Rounded Light" w:hAnsi="VAG Rounded Light"/>
          <w:color w:val="FF0000"/>
        </w:rPr>
      </w:pPr>
      <w:r w:rsidRPr="002A592B">
        <w:rPr>
          <w:rFonts w:ascii="VAG Rounded Light" w:hAnsi="VAG Rounded Light" w:cs="Arial"/>
          <w:color w:val="000000"/>
          <w:shd w:val="clear" w:color="auto" w:fill="FFFFFF"/>
        </w:rPr>
        <w:t>A complete list of items included in each kit can be downloaded from</w:t>
      </w:r>
      <w:r w:rsidRPr="002A592B">
        <w:rPr>
          <w:rStyle w:val="apple-converted-space"/>
          <w:rFonts w:ascii="VAG Rounded Light" w:hAnsi="VAG Rounded Light" w:cs="Arial"/>
          <w:color w:val="000000"/>
          <w:shd w:val="clear" w:color="auto" w:fill="FFFFFF"/>
        </w:rPr>
        <w:t> </w:t>
      </w:r>
      <w:r w:rsidR="003021F1" w:rsidRPr="002A592B">
        <w:rPr>
          <w:rFonts w:ascii="VAG Rounded Light" w:hAnsi="VAG Rounded Light" w:cs="Arial"/>
          <w:szCs w:val="22"/>
          <w:shd w:val="clear" w:color="auto" w:fill="FFFFFF"/>
        </w:rPr>
        <w:t>Pelham Middle School’s</w:t>
      </w:r>
      <w:r w:rsidR="00306D72" w:rsidRPr="002A592B">
        <w:rPr>
          <w:rStyle w:val="apple-converted-space"/>
          <w:rFonts w:ascii="VAG Rounded Light" w:hAnsi="VAG Rounded Light" w:cs="Arial"/>
          <w:szCs w:val="22"/>
          <w:shd w:val="clear" w:color="auto" w:fill="FFFFFF"/>
        </w:rPr>
        <w:t> </w:t>
      </w:r>
      <w:r w:rsidRPr="002A592B">
        <w:rPr>
          <w:rFonts w:ascii="VAG Rounded Light" w:hAnsi="VAG Rounded Light" w:cs="Arial"/>
          <w:color w:val="000000"/>
          <w:shd w:val="clear" w:color="auto" w:fill="FFFFFF"/>
        </w:rPr>
        <w:t>ordering page at www.edukitinc.com.</w:t>
      </w:r>
    </w:p>
    <w:p w:rsidR="00C111B3" w:rsidRPr="00B20EED" w:rsidRDefault="00C111B3" w:rsidP="007A74B6">
      <w:pPr>
        <w:rPr>
          <w:rFonts w:ascii="VAG Rounded Light" w:hAnsi="VAG Rounded Light"/>
          <w:sz w:val="16"/>
          <w:szCs w:val="16"/>
        </w:rPr>
      </w:pPr>
    </w:p>
    <w:p w:rsidR="00CA7188" w:rsidRPr="002A592B" w:rsidRDefault="007D4510" w:rsidP="007A74B6">
      <w:pPr>
        <w:rPr>
          <w:rFonts w:ascii="VAG Rounded Light" w:hAnsi="VAG Rounded Light"/>
        </w:rPr>
      </w:pPr>
      <w:r w:rsidRPr="002A592B">
        <w:rPr>
          <w:rFonts w:ascii="VAG Rounded Light" w:hAnsi="VAG Rounded Light"/>
        </w:rPr>
        <w:t>Extended online ordering is available</w:t>
      </w:r>
      <w:r w:rsidR="00FB4674" w:rsidRPr="002A592B">
        <w:rPr>
          <w:rFonts w:ascii="VAG Rounded Light" w:hAnsi="VAG Rounded Light"/>
        </w:rPr>
        <w:t xml:space="preserve"> through </w:t>
      </w:r>
      <w:proofErr w:type="spellStart"/>
      <w:r w:rsidR="00FB4674" w:rsidRPr="002A592B">
        <w:rPr>
          <w:rFonts w:ascii="VAG Rounded Light" w:hAnsi="VAG Rounded Light"/>
        </w:rPr>
        <w:t>EduKit’s</w:t>
      </w:r>
      <w:proofErr w:type="spellEnd"/>
      <w:r w:rsidR="00FB4674" w:rsidRPr="002A592B">
        <w:rPr>
          <w:rFonts w:ascii="VAG Rounded Light" w:hAnsi="VAG Rounded Light"/>
        </w:rPr>
        <w:t xml:space="preserve"> Last C</w:t>
      </w:r>
      <w:r w:rsidRPr="002A592B">
        <w:rPr>
          <w:rFonts w:ascii="VAG Rounded Light" w:hAnsi="VAG Rounded Light"/>
        </w:rPr>
        <w:t>hance program</w:t>
      </w:r>
      <w:r w:rsidR="005239CC" w:rsidRPr="002A592B">
        <w:rPr>
          <w:rFonts w:ascii="VAG Rounded Light" w:hAnsi="VAG Rounded Light"/>
        </w:rPr>
        <w:t xml:space="preserve"> fro</w:t>
      </w:r>
      <w:r w:rsidR="005F3445" w:rsidRPr="002A592B">
        <w:rPr>
          <w:rFonts w:ascii="VAG Rounded Light" w:hAnsi="VAG Rounded Light"/>
        </w:rPr>
        <w:t xml:space="preserve">m </w:t>
      </w:r>
      <w:r w:rsidR="003021F1" w:rsidRPr="002A592B">
        <w:rPr>
          <w:rFonts w:ascii="VAG Rounded Light" w:hAnsi="VAG Rounded Light"/>
        </w:rPr>
        <w:t>July 1</w:t>
      </w:r>
      <w:r w:rsidR="00CA7188" w:rsidRPr="002A592B">
        <w:rPr>
          <w:rFonts w:ascii="VAG Rounded Light" w:hAnsi="VAG Rounded Light"/>
        </w:rPr>
        <w:t xml:space="preserve"> </w:t>
      </w:r>
      <w:r w:rsidR="003021F1" w:rsidRPr="002A592B">
        <w:rPr>
          <w:rFonts w:ascii="VAG Rounded Light" w:hAnsi="VAG Rounded Light"/>
        </w:rPr>
        <w:t>through August 11.</w:t>
      </w:r>
      <w:r w:rsidR="005F3445" w:rsidRPr="002A592B">
        <w:rPr>
          <w:rFonts w:ascii="VAG Rounded Light" w:hAnsi="VAG Rounded Light"/>
        </w:rPr>
        <w:t xml:space="preserve"> </w:t>
      </w:r>
      <w:r w:rsidR="00FB4674" w:rsidRPr="002A592B">
        <w:rPr>
          <w:rFonts w:ascii="VAG Rounded Light" w:hAnsi="VAG Rounded Light"/>
        </w:rPr>
        <w:t>Last C</w:t>
      </w:r>
      <w:r w:rsidR="005F3445" w:rsidRPr="002A592B">
        <w:rPr>
          <w:rFonts w:ascii="VAG Rounded Light" w:hAnsi="VAG Rounded Light"/>
        </w:rPr>
        <w:t xml:space="preserve">hance orders are subject to a $20 </w:t>
      </w:r>
      <w:r w:rsidRPr="002A592B">
        <w:rPr>
          <w:rFonts w:ascii="VAG Rounded Light" w:hAnsi="VAG Rounded Light"/>
        </w:rPr>
        <w:t>additional fee and will be delivered to your home shortly before school begins.</w:t>
      </w:r>
    </w:p>
    <w:p w:rsidR="00CA7188" w:rsidRPr="00B20EED" w:rsidRDefault="00CA7188" w:rsidP="007A74B6">
      <w:pPr>
        <w:rPr>
          <w:rFonts w:ascii="VAG Rounded Light" w:hAnsi="VAG Rounded Light"/>
          <w:sz w:val="16"/>
        </w:rPr>
      </w:pPr>
    </w:p>
    <w:p w:rsidR="00B20EED" w:rsidRDefault="00CA7188" w:rsidP="007A74B6">
      <w:pPr>
        <w:rPr>
          <w:rFonts w:ascii="VAG Rounded Light" w:hAnsi="VAG Rounded Light"/>
        </w:rPr>
      </w:pPr>
      <w:r w:rsidRPr="002A592B">
        <w:rPr>
          <w:rFonts w:ascii="VAG Rounded Light" w:hAnsi="VAG Rounded Light"/>
        </w:rPr>
        <w:t xml:space="preserve">Should you have any questions, please contact </w:t>
      </w:r>
      <w:r w:rsidR="003021F1" w:rsidRPr="002A592B">
        <w:rPr>
          <w:rFonts w:ascii="VAG Rounded Light" w:hAnsi="VAG Rounded Light"/>
        </w:rPr>
        <w:t xml:space="preserve">Colleen Sullivan at </w:t>
      </w:r>
      <w:hyperlink r:id="rId8" w:history="1">
        <w:r w:rsidR="00B20EED" w:rsidRPr="00977966">
          <w:rPr>
            <w:rStyle w:val="Hyperlink"/>
            <w:rFonts w:ascii="VAG Rounded Light" w:hAnsi="VAG Rounded Light"/>
          </w:rPr>
          <w:t>colleen.sullivan@edukitinc.com</w:t>
        </w:r>
      </w:hyperlink>
      <w:r w:rsidR="003021F1" w:rsidRPr="002A592B">
        <w:rPr>
          <w:rFonts w:ascii="VAG Rounded Light" w:hAnsi="VAG Rounded Light"/>
        </w:rPr>
        <w:t>.</w:t>
      </w:r>
    </w:p>
    <w:p w:rsidR="00B20EED" w:rsidRDefault="00B20EED" w:rsidP="007A74B6">
      <w:pPr>
        <w:rPr>
          <w:rFonts w:ascii="VAG Rounded Light" w:hAnsi="VAG Rounded Light"/>
        </w:rPr>
      </w:pPr>
    </w:p>
    <w:p w:rsidR="008F0FF4" w:rsidRPr="002A592B" w:rsidRDefault="00B20EED" w:rsidP="007A74B6">
      <w:pPr>
        <w:rPr>
          <w:rFonts w:ascii="VAG Rounded Light" w:hAnsi="VAG Rounded Light"/>
        </w:rPr>
      </w:pPr>
      <w:r>
        <w:rPr>
          <w:rFonts w:ascii="VAG Rounded Light" w:hAnsi="VAG Rounded Light"/>
        </w:rPr>
        <w:t>A portion of your order directly supports our PTA’s initiatives to support our school.  Thank you!</w:t>
      </w:r>
    </w:p>
    <w:p w:rsidR="00261C0E" w:rsidRPr="002A592B" w:rsidRDefault="00261C0E" w:rsidP="007A74B6">
      <w:pPr>
        <w:rPr>
          <w:rFonts w:asciiTheme="minorHAnsi" w:hAnsiTheme="minorHAnsi"/>
          <w:szCs w:val="12"/>
        </w:rPr>
      </w:pPr>
    </w:p>
    <w:tbl>
      <w:tblPr>
        <w:tblpPr w:leftFromText="180" w:rightFromText="180" w:vertAnchor="text" w:horzAnchor="margin" w:tblpXSpec="center" w:tblpY="-22"/>
        <w:tblW w:w="7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2840"/>
      </w:tblGrid>
      <w:tr w:rsidR="002A592B" w:rsidRPr="005F3445">
        <w:trPr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92B" w:rsidRPr="00503EC2" w:rsidRDefault="002A592B" w:rsidP="003021F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VAG Rounded Light" w:eastAsia="Calibri" w:hAnsi="VAG Rounded Light"/>
                <w:b/>
                <w:sz w:val="20"/>
                <w:szCs w:val="18"/>
              </w:rPr>
            </w:pPr>
            <w:r w:rsidRPr="00503EC2">
              <w:rPr>
                <w:rFonts w:ascii="VAG Rounded Light" w:eastAsia="Calibri" w:hAnsi="VAG Rounded Light"/>
                <w:b/>
                <w:sz w:val="20"/>
                <w:szCs w:val="18"/>
              </w:rPr>
              <w:t xml:space="preserve">ORDER THE GRADE YOUR STUDENT(S) </w:t>
            </w:r>
          </w:p>
          <w:p w:rsidR="002A592B" w:rsidRPr="00503EC2" w:rsidRDefault="002A592B" w:rsidP="003021F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VAG Rounded Light" w:eastAsia="Calibri" w:hAnsi="VAG Rounded Light"/>
                <w:b/>
                <w:sz w:val="20"/>
                <w:szCs w:val="18"/>
              </w:rPr>
            </w:pPr>
            <w:r w:rsidRPr="00503EC2">
              <w:rPr>
                <w:rFonts w:ascii="VAG Rounded Light" w:eastAsia="Calibri" w:hAnsi="VAG Rounded Light"/>
                <w:b/>
                <w:sz w:val="20"/>
                <w:szCs w:val="18"/>
              </w:rPr>
              <w:t xml:space="preserve">WILL BE IN </w:t>
            </w:r>
            <w:r w:rsidRPr="00503EC2">
              <w:rPr>
                <w:rFonts w:ascii="VAG Rounded Light" w:eastAsia="Calibri" w:hAnsi="VAG Rounded Light"/>
                <w:b/>
                <w:sz w:val="20"/>
                <w:szCs w:val="18"/>
                <w:u w:val="single"/>
              </w:rPr>
              <w:t xml:space="preserve">NEXT </w:t>
            </w:r>
            <w:r w:rsidRPr="00503EC2">
              <w:rPr>
                <w:rFonts w:ascii="VAG Rounded Light" w:eastAsia="Calibri" w:hAnsi="VAG Rounded Light"/>
                <w:b/>
                <w:sz w:val="20"/>
                <w:szCs w:val="18"/>
              </w:rPr>
              <w:t>YEAR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92B" w:rsidRPr="00503EC2" w:rsidRDefault="002A592B" w:rsidP="003021F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VAG Rounded Light" w:eastAsia="Calibri" w:hAnsi="VAG Rounded Light"/>
                <w:b/>
                <w:sz w:val="20"/>
                <w:szCs w:val="18"/>
              </w:rPr>
            </w:pPr>
            <w:r w:rsidRPr="00503EC2">
              <w:rPr>
                <w:rFonts w:ascii="VAG Rounded Light" w:eastAsia="Calibri" w:hAnsi="VAG Rounded Light"/>
                <w:b/>
                <w:sz w:val="20"/>
                <w:szCs w:val="18"/>
              </w:rPr>
              <w:t>PRICE*</w:t>
            </w:r>
          </w:p>
        </w:tc>
      </w:tr>
      <w:tr w:rsidR="002A592B" w:rsidRPr="005F3445">
        <w:trPr>
          <w:cantSplit/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2A592B" w:rsidP="003021F1">
            <w:pPr>
              <w:spacing w:before="100" w:beforeAutospacing="1" w:after="100" w:afterAutospacing="1" w:line="240" w:lineRule="atLeast"/>
              <w:contextualSpacing/>
              <w:rPr>
                <w:rFonts w:ascii="VAG Rounded Light" w:eastAsia="Calibri" w:hAnsi="VAG Rounded Light"/>
                <w:sz w:val="20"/>
                <w:szCs w:val="18"/>
              </w:rPr>
            </w:pPr>
            <w:r w:rsidRPr="002A592B">
              <w:rPr>
                <w:rFonts w:ascii="VAG Rounded Light" w:eastAsia="Calibri" w:hAnsi="VAG Rounded Light"/>
                <w:sz w:val="20"/>
                <w:szCs w:val="18"/>
              </w:rPr>
              <w:t>Grade 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1E1139" w:rsidP="003021F1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VAG Rounded Light" w:eastAsia="Calibri" w:hAnsi="VAG Rounded Light"/>
                <w:sz w:val="20"/>
                <w:szCs w:val="18"/>
              </w:rPr>
            </w:pPr>
            <w:r>
              <w:rPr>
                <w:rFonts w:ascii="VAG Rounded Light" w:eastAsia="Calibri" w:hAnsi="VAG Rounded Light"/>
                <w:sz w:val="20"/>
                <w:szCs w:val="18"/>
              </w:rPr>
              <w:t>$69</w:t>
            </w:r>
            <w:r w:rsidR="00B20EED">
              <w:rPr>
                <w:rFonts w:ascii="VAG Rounded Light" w:eastAsia="Calibri" w:hAnsi="VAG Rounded Light"/>
                <w:sz w:val="20"/>
                <w:szCs w:val="18"/>
              </w:rPr>
              <w:t>.00</w:t>
            </w:r>
          </w:p>
        </w:tc>
      </w:tr>
      <w:tr w:rsidR="002A592B" w:rsidRPr="005F3445">
        <w:trPr>
          <w:cantSplit/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2A592B" w:rsidP="003021F1">
            <w:pPr>
              <w:spacing w:before="100" w:beforeAutospacing="1" w:after="100" w:afterAutospacing="1" w:line="240" w:lineRule="atLeast"/>
              <w:contextualSpacing/>
              <w:rPr>
                <w:rFonts w:ascii="VAG Rounded Light" w:eastAsia="Calibri" w:hAnsi="VAG Rounded Light"/>
                <w:sz w:val="20"/>
                <w:szCs w:val="18"/>
              </w:rPr>
            </w:pPr>
            <w:r w:rsidRPr="002A592B">
              <w:rPr>
                <w:rFonts w:ascii="VAG Rounded Light" w:eastAsia="Calibri" w:hAnsi="VAG Rounded Light"/>
                <w:sz w:val="20"/>
                <w:szCs w:val="18"/>
              </w:rPr>
              <w:t>Grade 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1E1139" w:rsidP="003021F1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VAG Rounded Light" w:eastAsia="Calibri" w:hAnsi="VAG Rounded Light"/>
                <w:sz w:val="20"/>
                <w:szCs w:val="18"/>
              </w:rPr>
            </w:pPr>
            <w:r>
              <w:rPr>
                <w:rFonts w:ascii="VAG Rounded Light" w:eastAsia="Calibri" w:hAnsi="VAG Rounded Light"/>
                <w:sz w:val="20"/>
                <w:szCs w:val="18"/>
              </w:rPr>
              <w:t>$67</w:t>
            </w:r>
            <w:r w:rsidR="00B20EED">
              <w:rPr>
                <w:rFonts w:ascii="VAG Rounded Light" w:eastAsia="Calibri" w:hAnsi="VAG Rounded Light"/>
                <w:sz w:val="20"/>
                <w:szCs w:val="18"/>
              </w:rPr>
              <w:t>.00</w:t>
            </w:r>
          </w:p>
        </w:tc>
      </w:tr>
      <w:tr w:rsidR="002A592B" w:rsidRPr="005F3445">
        <w:trPr>
          <w:cantSplit/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2A592B" w:rsidP="003021F1">
            <w:pPr>
              <w:spacing w:before="100" w:beforeAutospacing="1" w:after="100" w:afterAutospacing="1" w:line="240" w:lineRule="atLeast"/>
              <w:contextualSpacing/>
              <w:rPr>
                <w:rFonts w:ascii="VAG Rounded Light" w:eastAsia="Calibri" w:hAnsi="VAG Rounded Light"/>
                <w:sz w:val="20"/>
                <w:szCs w:val="18"/>
              </w:rPr>
            </w:pPr>
            <w:r w:rsidRPr="002A592B">
              <w:rPr>
                <w:rFonts w:ascii="VAG Rounded Light" w:eastAsia="Calibri" w:hAnsi="VAG Rounded Light"/>
                <w:sz w:val="20"/>
                <w:szCs w:val="18"/>
              </w:rPr>
              <w:t>Grade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1E1139" w:rsidP="003021F1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VAG Rounded Light" w:eastAsia="Calibri" w:hAnsi="VAG Rounded Light"/>
                <w:sz w:val="20"/>
                <w:szCs w:val="18"/>
              </w:rPr>
            </w:pPr>
            <w:r>
              <w:rPr>
                <w:rFonts w:ascii="VAG Rounded Light" w:eastAsia="Calibri" w:hAnsi="VAG Rounded Light"/>
                <w:sz w:val="20"/>
                <w:szCs w:val="18"/>
              </w:rPr>
              <w:t>$62</w:t>
            </w:r>
            <w:r w:rsidR="00B20EED">
              <w:rPr>
                <w:rFonts w:ascii="VAG Rounded Light" w:eastAsia="Calibri" w:hAnsi="VAG Rounded Light"/>
                <w:sz w:val="20"/>
                <w:szCs w:val="18"/>
              </w:rPr>
              <w:t>.00</w:t>
            </w:r>
          </w:p>
        </w:tc>
      </w:tr>
      <w:tr w:rsidR="002A592B" w:rsidRPr="005F3445">
        <w:trPr>
          <w:cantSplit/>
          <w:trHeight w:val="216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592B" w:rsidRPr="002A592B" w:rsidRDefault="002A592B" w:rsidP="002A592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VAG Rounded Light" w:eastAsia="Calibri" w:hAnsi="VAG Rounded Light"/>
                <w:b/>
                <w:sz w:val="20"/>
                <w:szCs w:val="18"/>
              </w:rPr>
            </w:pPr>
            <w:r w:rsidRPr="002A592B">
              <w:rPr>
                <w:rFonts w:ascii="VAG Rounded Light" w:eastAsia="Calibri" w:hAnsi="VAG Rounded Light"/>
                <w:b/>
                <w:sz w:val="20"/>
                <w:szCs w:val="18"/>
              </w:rPr>
              <w:t>ITEMS SOLD SEPARATELY</w:t>
            </w:r>
          </w:p>
          <w:p w:rsidR="002A592B" w:rsidRPr="00503EC2" w:rsidRDefault="002A592B" w:rsidP="002A592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VAG Rounded Light" w:eastAsia="Calibri" w:hAnsi="VAG Rounded Light"/>
                <w:sz w:val="20"/>
                <w:szCs w:val="18"/>
              </w:rPr>
            </w:pPr>
            <w:r w:rsidRPr="002A592B">
              <w:rPr>
                <w:rFonts w:ascii="VAG Rounded Light" w:eastAsia="Calibri" w:hAnsi="VAG Rounded Light"/>
                <w:b/>
                <w:sz w:val="20"/>
                <w:szCs w:val="18"/>
              </w:rPr>
              <w:t>Please purchase in addition to student kit if needed by student.</w:t>
            </w:r>
          </w:p>
        </w:tc>
      </w:tr>
      <w:tr w:rsidR="002A592B" w:rsidRPr="005F3445">
        <w:trPr>
          <w:cantSplit/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2A592B" w:rsidP="003021F1">
            <w:pPr>
              <w:spacing w:before="100" w:beforeAutospacing="1" w:after="100" w:afterAutospacing="1" w:line="240" w:lineRule="atLeast"/>
              <w:contextualSpacing/>
              <w:rPr>
                <w:rFonts w:ascii="VAG Rounded Light" w:eastAsia="Calibri" w:hAnsi="VAG Rounded Light"/>
                <w:sz w:val="20"/>
                <w:szCs w:val="18"/>
              </w:rPr>
            </w:pPr>
            <w:r w:rsidRPr="002A592B">
              <w:rPr>
                <w:rFonts w:ascii="VAG Rounded Light" w:eastAsia="Calibri" w:hAnsi="VAG Rounded Light"/>
                <w:sz w:val="20"/>
                <w:szCs w:val="18"/>
              </w:rPr>
              <w:t>Master Lock Combination Lock – required for PE; all grades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503EC2" w:rsidRDefault="002A592B" w:rsidP="003021F1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VAG Rounded Light" w:eastAsia="Calibri" w:hAnsi="VAG Rounded Light"/>
                <w:sz w:val="20"/>
                <w:szCs w:val="18"/>
              </w:rPr>
            </w:pPr>
            <w:r w:rsidRPr="00503EC2">
              <w:rPr>
                <w:rFonts w:ascii="VAG Rounded Light" w:eastAsia="Calibri" w:hAnsi="VAG Rounded Light"/>
                <w:sz w:val="20"/>
                <w:szCs w:val="18"/>
              </w:rPr>
              <w:t>$</w:t>
            </w:r>
            <w:r w:rsidR="001E1139">
              <w:rPr>
                <w:rFonts w:ascii="VAG Rounded Light" w:eastAsia="Calibri" w:hAnsi="VAG Rounded Light"/>
                <w:sz w:val="20"/>
                <w:szCs w:val="18"/>
              </w:rPr>
              <w:t>8.00</w:t>
            </w:r>
          </w:p>
        </w:tc>
      </w:tr>
      <w:tr w:rsidR="002A592B" w:rsidRPr="005F3445">
        <w:trPr>
          <w:cantSplit/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1E1139" w:rsidP="003021F1">
            <w:pPr>
              <w:spacing w:before="100" w:beforeAutospacing="1" w:after="100" w:afterAutospacing="1" w:line="240" w:lineRule="atLeast"/>
              <w:contextualSpacing/>
              <w:rPr>
                <w:rFonts w:ascii="VAG Rounded Light" w:eastAsia="Calibri" w:hAnsi="VAG Rounded Light"/>
                <w:sz w:val="20"/>
                <w:szCs w:val="18"/>
              </w:rPr>
            </w:pPr>
            <w:r>
              <w:rPr>
                <w:rFonts w:ascii="VAG Rounded Light" w:eastAsia="Calibri" w:hAnsi="VAG Rounded Light"/>
                <w:sz w:val="20"/>
                <w:szCs w:val="18"/>
              </w:rPr>
              <w:t>Koss Personal Earbuds with microphone – required for all grades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503EC2" w:rsidRDefault="001E1139" w:rsidP="003021F1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VAG Rounded Light" w:eastAsia="Calibri" w:hAnsi="VAG Rounded Light"/>
                <w:sz w:val="20"/>
                <w:szCs w:val="18"/>
              </w:rPr>
            </w:pPr>
            <w:r>
              <w:rPr>
                <w:rFonts w:ascii="VAG Rounded Light" w:eastAsia="Calibri" w:hAnsi="VAG Rounded Light"/>
                <w:sz w:val="20"/>
                <w:szCs w:val="18"/>
              </w:rPr>
              <w:t>$10.00</w:t>
            </w:r>
          </w:p>
        </w:tc>
      </w:tr>
      <w:tr w:rsidR="002A592B" w:rsidRPr="005F3445">
        <w:trPr>
          <w:cantSplit/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2A592B" w:rsidP="003021F1">
            <w:pPr>
              <w:spacing w:before="100" w:beforeAutospacing="1" w:after="100" w:afterAutospacing="1" w:line="240" w:lineRule="atLeast"/>
              <w:contextualSpacing/>
              <w:rPr>
                <w:rFonts w:ascii="VAG Rounded Light" w:eastAsia="Calibri" w:hAnsi="VAG Rounded Light"/>
                <w:sz w:val="20"/>
                <w:szCs w:val="18"/>
              </w:rPr>
            </w:pPr>
            <w:r w:rsidRPr="002A592B">
              <w:rPr>
                <w:rFonts w:ascii="VAG Rounded Light" w:eastAsia="Calibri" w:hAnsi="VAG Rounded Light"/>
                <w:sz w:val="20"/>
                <w:szCs w:val="18"/>
              </w:rPr>
              <w:t>Two Pocket Paper Folder – required for Orchestra Students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Default="001E1139" w:rsidP="003021F1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VAG Rounded Light" w:eastAsia="Calibri" w:hAnsi="VAG Rounded Light"/>
                <w:sz w:val="20"/>
                <w:szCs w:val="18"/>
              </w:rPr>
            </w:pPr>
            <w:r>
              <w:rPr>
                <w:rFonts w:ascii="VAG Rounded Light" w:eastAsia="Calibri" w:hAnsi="VAG Rounded Light"/>
                <w:sz w:val="20"/>
                <w:szCs w:val="18"/>
              </w:rPr>
              <w:t>$1.00</w:t>
            </w:r>
          </w:p>
        </w:tc>
      </w:tr>
      <w:tr w:rsidR="002A592B" w:rsidRPr="005F3445">
        <w:trPr>
          <w:cantSplit/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2A592B" w:rsidP="003021F1">
            <w:pPr>
              <w:spacing w:before="100" w:beforeAutospacing="1" w:after="100" w:afterAutospacing="1" w:line="240" w:lineRule="atLeast"/>
              <w:contextualSpacing/>
              <w:rPr>
                <w:rFonts w:ascii="VAG Rounded Light" w:eastAsia="Calibri" w:hAnsi="VAG Rounded Light"/>
                <w:sz w:val="20"/>
                <w:szCs w:val="18"/>
              </w:rPr>
            </w:pPr>
            <w:r w:rsidRPr="002A592B">
              <w:rPr>
                <w:rFonts w:ascii="VAG Rounded Light" w:eastAsia="Calibri" w:hAnsi="VAG Rounded Light"/>
                <w:sz w:val="20"/>
                <w:szCs w:val="18"/>
              </w:rPr>
              <w:t>2 Pencils- required for Orchestra Students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Default="001E1139" w:rsidP="003021F1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VAG Rounded Light" w:eastAsia="Calibri" w:hAnsi="VAG Rounded Light"/>
                <w:sz w:val="20"/>
                <w:szCs w:val="18"/>
              </w:rPr>
            </w:pPr>
            <w:r>
              <w:rPr>
                <w:rFonts w:ascii="VAG Rounded Light" w:eastAsia="Calibri" w:hAnsi="VAG Rounded Light"/>
                <w:sz w:val="20"/>
                <w:szCs w:val="18"/>
              </w:rPr>
              <w:t>$1.00</w:t>
            </w:r>
          </w:p>
        </w:tc>
      </w:tr>
      <w:tr w:rsidR="002A592B" w:rsidRPr="005F3445">
        <w:trPr>
          <w:cantSplit/>
          <w:trHeight w:val="216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592B" w:rsidRDefault="002A592B" w:rsidP="003021F1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VAG Rounded Light" w:eastAsia="Calibri" w:hAnsi="VAG Rounded Light"/>
                <w:sz w:val="20"/>
                <w:szCs w:val="18"/>
              </w:rPr>
            </w:pPr>
            <w:r w:rsidRPr="002A592B">
              <w:rPr>
                <w:rFonts w:ascii="VAG Rounded Light" w:eastAsia="Calibri" w:hAnsi="VAG Rounded Light"/>
                <w:sz w:val="20"/>
                <w:szCs w:val="18"/>
              </w:rPr>
              <w:t>Calculator required in all grades. Please order calculator appropriate for math level</w:t>
            </w:r>
            <w:r>
              <w:rPr>
                <w:rFonts w:ascii="VAG Rounded Light" w:eastAsia="Calibri" w:hAnsi="VAG Rounded Light"/>
                <w:sz w:val="20"/>
                <w:szCs w:val="18"/>
              </w:rPr>
              <w:t>.</w:t>
            </w:r>
          </w:p>
        </w:tc>
      </w:tr>
      <w:tr w:rsidR="002A592B" w:rsidRPr="005F3445">
        <w:trPr>
          <w:cantSplit/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1E1139" w:rsidP="003021F1">
            <w:pPr>
              <w:spacing w:before="100" w:beforeAutospacing="1" w:after="100" w:afterAutospacing="1" w:line="240" w:lineRule="atLeast"/>
              <w:contextualSpacing/>
              <w:rPr>
                <w:rFonts w:ascii="VAG Rounded Light" w:eastAsia="Calibri" w:hAnsi="VAG Rounded Light"/>
                <w:sz w:val="20"/>
                <w:szCs w:val="18"/>
              </w:rPr>
            </w:pPr>
            <w:r>
              <w:rPr>
                <w:rFonts w:ascii="VAG Rounded Light" w:eastAsia="Calibri" w:hAnsi="VAG Rounded Light"/>
                <w:sz w:val="20"/>
                <w:szCs w:val="18"/>
              </w:rPr>
              <w:t>Texas Instrument TI-30X IIS</w:t>
            </w:r>
            <w:r w:rsidR="002A592B" w:rsidRPr="002A592B">
              <w:rPr>
                <w:rFonts w:ascii="VAG Rounded Light" w:eastAsia="Calibri" w:hAnsi="VAG Rounded Light"/>
                <w:sz w:val="20"/>
                <w:szCs w:val="18"/>
              </w:rPr>
              <w:t xml:space="preserve"> Scientific Calculator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503EC2" w:rsidRDefault="002A592B" w:rsidP="003021F1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VAG Rounded Light" w:eastAsia="Calibri" w:hAnsi="VAG Rounded Light"/>
                <w:sz w:val="20"/>
                <w:szCs w:val="18"/>
              </w:rPr>
            </w:pPr>
            <w:r w:rsidRPr="00503EC2">
              <w:rPr>
                <w:rFonts w:ascii="VAG Rounded Light" w:eastAsia="Calibri" w:hAnsi="VAG Rounded Light"/>
                <w:sz w:val="20"/>
                <w:szCs w:val="18"/>
              </w:rPr>
              <w:t>$</w:t>
            </w:r>
            <w:r w:rsidR="001E1139">
              <w:rPr>
                <w:rFonts w:ascii="VAG Rounded Light" w:eastAsia="Calibri" w:hAnsi="VAG Rounded Light"/>
                <w:sz w:val="20"/>
                <w:szCs w:val="18"/>
              </w:rPr>
              <w:t>16.00</w:t>
            </w:r>
          </w:p>
        </w:tc>
      </w:tr>
      <w:tr w:rsidR="002A592B" w:rsidRPr="005F3445">
        <w:trPr>
          <w:cantSplit/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2A592B" w:rsidRDefault="002A592B" w:rsidP="003021F1">
            <w:pPr>
              <w:spacing w:before="100" w:beforeAutospacing="1" w:after="100" w:afterAutospacing="1" w:line="240" w:lineRule="atLeast"/>
              <w:contextualSpacing/>
              <w:rPr>
                <w:rFonts w:ascii="VAG Rounded Light" w:eastAsia="Calibri" w:hAnsi="VAG Rounded Light"/>
                <w:sz w:val="20"/>
                <w:szCs w:val="18"/>
              </w:rPr>
            </w:pPr>
            <w:r w:rsidRPr="002A592B">
              <w:rPr>
                <w:rFonts w:ascii="VAG Rounded Light" w:eastAsia="Calibri" w:hAnsi="VAG Rounded Light"/>
                <w:sz w:val="20"/>
                <w:szCs w:val="18"/>
              </w:rPr>
              <w:t>Texas Instrument TI-84 Graphing Calculator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Pr="00503EC2" w:rsidRDefault="001E1139" w:rsidP="003021F1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VAG Rounded Light" w:eastAsia="Calibri" w:hAnsi="VAG Rounded Light"/>
                <w:sz w:val="20"/>
                <w:szCs w:val="18"/>
              </w:rPr>
            </w:pPr>
            <w:r>
              <w:rPr>
                <w:rFonts w:ascii="VAG Rounded Light" w:eastAsia="Calibri" w:hAnsi="VAG Rounded Light"/>
                <w:sz w:val="20"/>
                <w:szCs w:val="18"/>
              </w:rPr>
              <w:t>$120.00</w:t>
            </w:r>
          </w:p>
        </w:tc>
      </w:tr>
      <w:tr w:rsidR="002A592B" w:rsidRPr="005F3445">
        <w:trPr>
          <w:cantSplit/>
          <w:trHeight w:val="295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2B" w:rsidRDefault="002A592B" w:rsidP="0083479E">
            <w:pPr>
              <w:spacing w:before="100" w:beforeAutospacing="1" w:after="100" w:afterAutospacing="1" w:line="240" w:lineRule="atLeast"/>
              <w:contextualSpacing/>
              <w:rPr>
                <w:rFonts w:ascii="VAG Rounded Light" w:eastAsia="Calibri" w:hAnsi="VAG Rounded Light"/>
                <w:sz w:val="20"/>
                <w:szCs w:val="18"/>
              </w:rPr>
            </w:pPr>
            <w:r>
              <w:rPr>
                <w:rFonts w:ascii="VAG Rounded Light" w:eastAsia="Calibri" w:hAnsi="VAG Rounded Light"/>
                <w:sz w:val="20"/>
                <w:szCs w:val="18"/>
              </w:rPr>
              <w:t>*Price valid on orders received by June 30, 2017.</w:t>
            </w:r>
            <w:r w:rsidR="0083479E">
              <w:rPr>
                <w:rFonts w:ascii="VAG Rounded Light" w:eastAsia="Calibri" w:hAnsi="VAG Rounded Light"/>
                <w:sz w:val="20"/>
                <w:szCs w:val="18"/>
              </w:rPr>
              <w:t xml:space="preserve">  Includes shipping.</w:t>
            </w:r>
          </w:p>
        </w:tc>
      </w:tr>
    </w:tbl>
    <w:p w:rsidR="00B23EE0" w:rsidRPr="005F3445" w:rsidRDefault="00B23EE0" w:rsidP="008F32F2">
      <w:pPr>
        <w:spacing w:before="100" w:beforeAutospacing="1" w:after="100" w:afterAutospacing="1" w:line="240" w:lineRule="atLeast"/>
        <w:rPr>
          <w:rFonts w:asciiTheme="minorHAnsi" w:hAnsiTheme="minorHAnsi"/>
          <w:sz w:val="20"/>
        </w:rPr>
      </w:pPr>
    </w:p>
    <w:sectPr w:rsidR="00B23EE0" w:rsidRPr="005F3445" w:rsidSect="00DB1D57">
      <w:headerReference w:type="default" r:id="rId9"/>
      <w:footerReference w:type="default" r:id="rId10"/>
      <w:pgSz w:w="12240" w:h="15840"/>
      <w:pgMar w:top="3067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55" w:rsidRDefault="00C90C55" w:rsidP="00B23EE0">
      <w:r>
        <w:separator/>
      </w:r>
    </w:p>
  </w:endnote>
  <w:endnote w:type="continuationSeparator" w:id="0">
    <w:p w:rsidR="00C90C55" w:rsidRDefault="00C90C55" w:rsidP="00B2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2B" w:rsidRDefault="002A592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-3021965</wp:posOffset>
          </wp:positionV>
          <wp:extent cx="7772400" cy="3678555"/>
          <wp:effectExtent l="0" t="0" r="0" b="0"/>
          <wp:wrapNone/>
          <wp:docPr id="6" name="Picture 2" descr="Macintosh HD:Users:gschmidt2013:Dropbox (Personal):Freelance:EduKit:EDU1512_Order-Form-2016:foote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schmidt2013:Dropbox (Personal):Freelance:EduKit:EDU1512_Order-Form-2016:footer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67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55" w:rsidRDefault="00C90C55" w:rsidP="00B23EE0">
      <w:r>
        <w:separator/>
      </w:r>
    </w:p>
  </w:footnote>
  <w:footnote w:type="continuationSeparator" w:id="0">
    <w:p w:rsidR="00C90C55" w:rsidRDefault="00C90C55" w:rsidP="00B2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2B" w:rsidRDefault="002A592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-504825</wp:posOffset>
          </wp:positionV>
          <wp:extent cx="7848600" cy="1875790"/>
          <wp:effectExtent l="0" t="0" r="0" b="0"/>
          <wp:wrapNone/>
          <wp:docPr id="5" name="Picture 7" descr="Macintosh HD:Users:gschmidt2013:Dropbox (Personal):Freelance:EduKit:EDU1512_Order-Form-2016:heade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schmidt2013:Dropbox (Personal):Freelance:EduKit:EDU1512_Order-Form-2016:header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87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47AF"/>
    <w:multiLevelType w:val="hybridMultilevel"/>
    <w:tmpl w:val="DAD007A0"/>
    <w:lvl w:ilvl="0" w:tplc="D096C1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22E4"/>
    <w:multiLevelType w:val="hybridMultilevel"/>
    <w:tmpl w:val="9C76E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04677"/>
    <w:rsid w:val="00016AA5"/>
    <w:rsid w:val="000326E7"/>
    <w:rsid w:val="0003450A"/>
    <w:rsid w:val="00042A00"/>
    <w:rsid w:val="00042D71"/>
    <w:rsid w:val="000437AF"/>
    <w:rsid w:val="00056F4A"/>
    <w:rsid w:val="00057911"/>
    <w:rsid w:val="0008103A"/>
    <w:rsid w:val="000D30E7"/>
    <w:rsid w:val="000E4209"/>
    <w:rsid w:val="000F7C47"/>
    <w:rsid w:val="00113765"/>
    <w:rsid w:val="00147E89"/>
    <w:rsid w:val="00153699"/>
    <w:rsid w:val="001629DC"/>
    <w:rsid w:val="00174800"/>
    <w:rsid w:val="001B2ADE"/>
    <w:rsid w:val="001B698C"/>
    <w:rsid w:val="001C15DD"/>
    <w:rsid w:val="001C75ED"/>
    <w:rsid w:val="001D3772"/>
    <w:rsid w:val="001E1139"/>
    <w:rsid w:val="002036D4"/>
    <w:rsid w:val="002075A7"/>
    <w:rsid w:val="00235331"/>
    <w:rsid w:val="00261C0E"/>
    <w:rsid w:val="00282EDC"/>
    <w:rsid w:val="002A592B"/>
    <w:rsid w:val="002C5B5A"/>
    <w:rsid w:val="003021F1"/>
    <w:rsid w:val="00305C67"/>
    <w:rsid w:val="00306D72"/>
    <w:rsid w:val="003256ED"/>
    <w:rsid w:val="0034738F"/>
    <w:rsid w:val="00357EB8"/>
    <w:rsid w:val="00396983"/>
    <w:rsid w:val="003A1EFD"/>
    <w:rsid w:val="003A48C9"/>
    <w:rsid w:val="003D29C3"/>
    <w:rsid w:val="003F220E"/>
    <w:rsid w:val="004103E1"/>
    <w:rsid w:val="00421210"/>
    <w:rsid w:val="00423ACA"/>
    <w:rsid w:val="00436FBD"/>
    <w:rsid w:val="0044273D"/>
    <w:rsid w:val="0044331D"/>
    <w:rsid w:val="0044451F"/>
    <w:rsid w:val="004460B0"/>
    <w:rsid w:val="00452867"/>
    <w:rsid w:val="004671C9"/>
    <w:rsid w:val="004774B7"/>
    <w:rsid w:val="00477FA0"/>
    <w:rsid w:val="00481ED9"/>
    <w:rsid w:val="00484804"/>
    <w:rsid w:val="00487A46"/>
    <w:rsid w:val="004A4050"/>
    <w:rsid w:val="004A624F"/>
    <w:rsid w:val="004A65FE"/>
    <w:rsid w:val="004B4203"/>
    <w:rsid w:val="004C6E1E"/>
    <w:rsid w:val="004D13E2"/>
    <w:rsid w:val="004F7DC6"/>
    <w:rsid w:val="00503EC2"/>
    <w:rsid w:val="0051748A"/>
    <w:rsid w:val="00517C6D"/>
    <w:rsid w:val="005239CC"/>
    <w:rsid w:val="005505BE"/>
    <w:rsid w:val="00550F34"/>
    <w:rsid w:val="005519E6"/>
    <w:rsid w:val="00555CF2"/>
    <w:rsid w:val="0056308F"/>
    <w:rsid w:val="005768F9"/>
    <w:rsid w:val="005B3645"/>
    <w:rsid w:val="005E1DDE"/>
    <w:rsid w:val="005F3445"/>
    <w:rsid w:val="005F71D3"/>
    <w:rsid w:val="0061366B"/>
    <w:rsid w:val="00614D8B"/>
    <w:rsid w:val="00615AC2"/>
    <w:rsid w:val="00616729"/>
    <w:rsid w:val="006230B8"/>
    <w:rsid w:val="00626C3B"/>
    <w:rsid w:val="00651AE5"/>
    <w:rsid w:val="00656E95"/>
    <w:rsid w:val="00662800"/>
    <w:rsid w:val="00670368"/>
    <w:rsid w:val="0067363D"/>
    <w:rsid w:val="006736FA"/>
    <w:rsid w:val="00676940"/>
    <w:rsid w:val="00677F0B"/>
    <w:rsid w:val="00694103"/>
    <w:rsid w:val="006B144A"/>
    <w:rsid w:val="006C25F2"/>
    <w:rsid w:val="006C5967"/>
    <w:rsid w:val="006E1CB1"/>
    <w:rsid w:val="006E2B50"/>
    <w:rsid w:val="006F7054"/>
    <w:rsid w:val="007009C3"/>
    <w:rsid w:val="00700B59"/>
    <w:rsid w:val="007043B3"/>
    <w:rsid w:val="00754C6F"/>
    <w:rsid w:val="00777B21"/>
    <w:rsid w:val="007A74B6"/>
    <w:rsid w:val="007C6EF8"/>
    <w:rsid w:val="007D17AB"/>
    <w:rsid w:val="007D4510"/>
    <w:rsid w:val="007E09DA"/>
    <w:rsid w:val="007E7EA2"/>
    <w:rsid w:val="007F05DD"/>
    <w:rsid w:val="007F5E91"/>
    <w:rsid w:val="008237DF"/>
    <w:rsid w:val="0083479E"/>
    <w:rsid w:val="0084445F"/>
    <w:rsid w:val="0084652B"/>
    <w:rsid w:val="0085041D"/>
    <w:rsid w:val="00873365"/>
    <w:rsid w:val="00876CCF"/>
    <w:rsid w:val="0087767B"/>
    <w:rsid w:val="00892D9C"/>
    <w:rsid w:val="008F0FF4"/>
    <w:rsid w:val="008F32F2"/>
    <w:rsid w:val="00901746"/>
    <w:rsid w:val="00906D54"/>
    <w:rsid w:val="00922ABE"/>
    <w:rsid w:val="00922B6F"/>
    <w:rsid w:val="00950C55"/>
    <w:rsid w:val="00953B16"/>
    <w:rsid w:val="00961806"/>
    <w:rsid w:val="0097649F"/>
    <w:rsid w:val="0098658E"/>
    <w:rsid w:val="00996134"/>
    <w:rsid w:val="00996A96"/>
    <w:rsid w:val="009C3D44"/>
    <w:rsid w:val="009D47DE"/>
    <w:rsid w:val="009D4F8D"/>
    <w:rsid w:val="009F1A55"/>
    <w:rsid w:val="009F6520"/>
    <w:rsid w:val="00A00A6B"/>
    <w:rsid w:val="00A05EC7"/>
    <w:rsid w:val="00A25641"/>
    <w:rsid w:val="00A31BD4"/>
    <w:rsid w:val="00A44660"/>
    <w:rsid w:val="00A44F11"/>
    <w:rsid w:val="00A47047"/>
    <w:rsid w:val="00A50228"/>
    <w:rsid w:val="00A7140D"/>
    <w:rsid w:val="00A862FB"/>
    <w:rsid w:val="00AA4AC4"/>
    <w:rsid w:val="00AB7D1B"/>
    <w:rsid w:val="00AC186A"/>
    <w:rsid w:val="00AC2951"/>
    <w:rsid w:val="00AD67DA"/>
    <w:rsid w:val="00B0428E"/>
    <w:rsid w:val="00B0490F"/>
    <w:rsid w:val="00B17B7A"/>
    <w:rsid w:val="00B20EED"/>
    <w:rsid w:val="00B21918"/>
    <w:rsid w:val="00B23EE0"/>
    <w:rsid w:val="00B4764C"/>
    <w:rsid w:val="00B47D77"/>
    <w:rsid w:val="00B50B93"/>
    <w:rsid w:val="00B550CD"/>
    <w:rsid w:val="00B778B1"/>
    <w:rsid w:val="00B93BE8"/>
    <w:rsid w:val="00BA06A9"/>
    <w:rsid w:val="00BA19E5"/>
    <w:rsid w:val="00BE6059"/>
    <w:rsid w:val="00C01DF4"/>
    <w:rsid w:val="00C111B3"/>
    <w:rsid w:val="00C35AC0"/>
    <w:rsid w:val="00C36A65"/>
    <w:rsid w:val="00C461B7"/>
    <w:rsid w:val="00C52087"/>
    <w:rsid w:val="00C9063D"/>
    <w:rsid w:val="00C90C55"/>
    <w:rsid w:val="00C92026"/>
    <w:rsid w:val="00CA7188"/>
    <w:rsid w:val="00CC4456"/>
    <w:rsid w:val="00CE6F92"/>
    <w:rsid w:val="00CF0437"/>
    <w:rsid w:val="00D01A1A"/>
    <w:rsid w:val="00D060A1"/>
    <w:rsid w:val="00D0727C"/>
    <w:rsid w:val="00D32871"/>
    <w:rsid w:val="00D35787"/>
    <w:rsid w:val="00D36C25"/>
    <w:rsid w:val="00D45B94"/>
    <w:rsid w:val="00D47390"/>
    <w:rsid w:val="00D95FF0"/>
    <w:rsid w:val="00DA1CAB"/>
    <w:rsid w:val="00DA5039"/>
    <w:rsid w:val="00DB0DE2"/>
    <w:rsid w:val="00DB1D57"/>
    <w:rsid w:val="00DD1933"/>
    <w:rsid w:val="00DE628F"/>
    <w:rsid w:val="00E27657"/>
    <w:rsid w:val="00E3242A"/>
    <w:rsid w:val="00E80D63"/>
    <w:rsid w:val="00E94B39"/>
    <w:rsid w:val="00ED1BE9"/>
    <w:rsid w:val="00EF5DD7"/>
    <w:rsid w:val="00F0664D"/>
    <w:rsid w:val="00F13A01"/>
    <w:rsid w:val="00F911D5"/>
    <w:rsid w:val="00F93A4E"/>
    <w:rsid w:val="00FB2362"/>
    <w:rsid w:val="00FB3E3D"/>
    <w:rsid w:val="00FB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04A25"/>
  <w15:docId w15:val="{D8CF75F0-CD58-401F-AC14-C8B6516D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00"/>
  </w:style>
  <w:style w:type="paragraph" w:styleId="Footer">
    <w:name w:val="footer"/>
    <w:basedOn w:val="Normal"/>
    <w:link w:val="FooterChar"/>
    <w:uiPriority w:val="99"/>
    <w:unhideWhenUsed/>
    <w:rsid w:val="00662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00"/>
  </w:style>
  <w:style w:type="paragraph" w:styleId="BalloonText">
    <w:name w:val="Balloon Text"/>
    <w:basedOn w:val="Normal"/>
    <w:link w:val="BalloonTextChar"/>
    <w:uiPriority w:val="99"/>
    <w:semiHidden/>
    <w:unhideWhenUsed/>
    <w:rsid w:val="00662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800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3527ED"/>
    <w:rPr>
      <w:color w:val="000080"/>
      <w:u w:val="single"/>
    </w:rPr>
  </w:style>
  <w:style w:type="table" w:styleId="TableGrid">
    <w:name w:val="Table Grid"/>
    <w:basedOn w:val="TableNormal"/>
    <w:uiPriority w:val="59"/>
    <w:rsid w:val="007D451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73"/>
    <w:qFormat/>
    <w:rsid w:val="00555CF2"/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555CF2"/>
    <w:rPr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57911"/>
  </w:style>
  <w:style w:type="character" w:styleId="FollowedHyperlink">
    <w:name w:val="FollowedHyperlink"/>
    <w:basedOn w:val="DefaultParagraphFont"/>
    <w:uiPriority w:val="99"/>
    <w:semiHidden/>
    <w:unhideWhenUsed/>
    <w:rsid w:val="002A5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sullivan@edukit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kit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1980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http://www.edukitinc.com/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EduKit2</dc:creator>
  <cp:lastModifiedBy>Kate</cp:lastModifiedBy>
  <cp:revision>3</cp:revision>
  <cp:lastPrinted>2014-12-09T18:20:00Z</cp:lastPrinted>
  <dcterms:created xsi:type="dcterms:W3CDTF">2017-05-11T03:08:00Z</dcterms:created>
  <dcterms:modified xsi:type="dcterms:W3CDTF">2017-05-11T03:09:00Z</dcterms:modified>
</cp:coreProperties>
</file>