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53E6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E4C66DC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215777CB" w14:textId="1CA049B8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Peace Lutheran of Pigeon Falls</w:t>
      </w:r>
    </w:p>
    <w:p w14:paraId="339B79FE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2"/>
          <w:szCs w:val="42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13083 Main Street </w:t>
      </w:r>
    </w:p>
    <w:p w14:paraId="4C6D3E69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6EA3D78B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2"/>
          <w:szCs w:val="42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HOLIDAY BAKE SALE </w:t>
      </w:r>
    </w:p>
    <w:p w14:paraId="160030AB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1E90DA45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Saturday, December 10, 2016</w:t>
      </w:r>
    </w:p>
    <w:p w14:paraId="3D29F471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10:30 a.m. – 12:30 p.m.</w:t>
      </w:r>
      <w:r>
        <w:rPr>
          <w:rFonts w:ascii="Century Gothic" w:hAnsi="Century Gothic" w:cs="Century Gothic"/>
          <w:b/>
          <w:bCs/>
          <w:sz w:val="42"/>
          <w:szCs w:val="42"/>
        </w:rPr>
        <w:t> </w:t>
      </w:r>
    </w:p>
    <w:p w14:paraId="685B5FD0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1477A121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797D7A8E" w14:textId="0D93561D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2"/>
          <w:szCs w:val="42"/>
        </w:rPr>
      </w:pPr>
      <w:r>
        <w:rPr>
          <w:rFonts w:ascii="Century Gothic" w:hAnsi="Century Gothic" w:cs="Century Gothic"/>
          <w:sz w:val="42"/>
          <w:szCs w:val="42"/>
        </w:rPr>
        <w:t> </w:t>
      </w:r>
      <w:r>
        <w:rPr>
          <w:rFonts w:ascii="Comic Sans MS" w:hAnsi="Comic Sans MS" w:cs="Comic Sans MS"/>
          <w:sz w:val="42"/>
          <w:szCs w:val="42"/>
        </w:rPr>
        <w:t>Featuring: Scandinavian specialties and Christmas baking of all kinds</w:t>
      </w:r>
      <w:r>
        <w:rPr>
          <w:rFonts w:ascii="Century Gothic" w:hAnsi="Century Gothic" w:cs="Century Gothic"/>
          <w:sz w:val="42"/>
          <w:szCs w:val="42"/>
        </w:rPr>
        <w:t>.</w:t>
      </w:r>
      <w:r>
        <w:rPr>
          <w:rFonts w:ascii="Comic Sans MS" w:hAnsi="Comic Sans MS" w:cs="Comic Sans MS"/>
          <w:b/>
          <w:bCs/>
          <w:sz w:val="42"/>
          <w:szCs w:val="42"/>
        </w:rPr>
        <w:t> </w:t>
      </w:r>
    </w:p>
    <w:p w14:paraId="2057C087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2"/>
          <w:szCs w:val="42"/>
        </w:rPr>
      </w:pPr>
    </w:p>
    <w:p w14:paraId="6181BB8E" w14:textId="77777777" w:rsidR="00224B73" w:rsidRDefault="00224B73" w:rsidP="00224B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6C7CB098" w14:textId="5DD391FF" w:rsidR="00C373E4" w:rsidRPr="005B7185" w:rsidRDefault="00224B73" w:rsidP="00224B73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Lunch will be available featuring</w:t>
      </w:r>
      <w:r>
        <w:rPr>
          <w:rFonts w:ascii="Calibri" w:hAnsi="Calibri" w:cs="Calibri"/>
          <w:sz w:val="42"/>
          <w:szCs w:val="42"/>
        </w:rPr>
        <w:t> </w:t>
      </w:r>
      <w:r>
        <w:rPr>
          <w:rFonts w:ascii="Comic Sans MS" w:hAnsi="Comic Sans MS" w:cs="Comic Sans MS"/>
          <w:b/>
          <w:bCs/>
          <w:sz w:val="42"/>
          <w:szCs w:val="42"/>
        </w:rPr>
        <w:t>a variety of soups, breads and desserts for a free will donation.</w:t>
      </w:r>
    </w:p>
    <w:sectPr w:rsidR="00C373E4" w:rsidRPr="005B7185" w:rsidSect="004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224B73"/>
    <w:rsid w:val="003205AA"/>
    <w:rsid w:val="004277E5"/>
    <w:rsid w:val="005B7185"/>
    <w:rsid w:val="00686582"/>
    <w:rsid w:val="008A74DC"/>
    <w:rsid w:val="00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7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2016-11-11T16:02:00Z</dcterms:created>
  <dcterms:modified xsi:type="dcterms:W3CDTF">2016-11-11T16:02:00Z</dcterms:modified>
</cp:coreProperties>
</file>